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317DD">
      <w:pPr>
        <w:pStyle w:val="Naslov1"/>
        <w:spacing w:before="0" w:after="0"/>
        <w:jc w:val="center"/>
        <w:rPr>
          <w:kern w:val="0"/>
        </w:rPr>
      </w:pPr>
    </w:p>
    <w:p w:rsidR="00000000" w:rsidRDefault="000317DD">
      <w:pPr>
        <w:pStyle w:val="Naslov1"/>
        <w:spacing w:before="0" w:after="0"/>
        <w:jc w:val="center"/>
        <w:rPr>
          <w:kern w:val="0"/>
        </w:rPr>
      </w:pPr>
    </w:p>
    <w:p w:rsidR="00000000" w:rsidRDefault="000317DD">
      <w:pPr>
        <w:pStyle w:val="Naslov1"/>
        <w:spacing w:before="0" w:after="0"/>
        <w:jc w:val="center"/>
        <w:rPr>
          <w:kern w:val="0"/>
        </w:rPr>
      </w:pPr>
    </w:p>
    <w:p w:rsidR="00000000" w:rsidRDefault="000317DD">
      <w:pPr>
        <w:pStyle w:val="Naslov1"/>
        <w:spacing w:before="0" w:after="0"/>
        <w:jc w:val="center"/>
        <w:rPr>
          <w:kern w:val="0"/>
        </w:rPr>
      </w:pPr>
    </w:p>
    <w:p w:rsidR="00000000" w:rsidRDefault="000317DD">
      <w:pPr>
        <w:pStyle w:val="Naslov1"/>
        <w:spacing w:before="0" w:after="0"/>
        <w:jc w:val="center"/>
        <w:rPr>
          <w:kern w:val="0"/>
        </w:rPr>
      </w:pPr>
    </w:p>
    <w:p w:rsidR="00000000" w:rsidRDefault="000317DD">
      <w:pPr>
        <w:pStyle w:val="Naslov1"/>
        <w:spacing w:before="0" w:after="0"/>
        <w:jc w:val="center"/>
        <w:rPr>
          <w:kern w:val="0"/>
        </w:rPr>
      </w:pPr>
    </w:p>
    <w:p w:rsidR="00000000" w:rsidRDefault="000317DD">
      <w:pPr>
        <w:pStyle w:val="Naslov1"/>
        <w:spacing w:before="0" w:after="0"/>
        <w:jc w:val="center"/>
        <w:rPr>
          <w:kern w:val="0"/>
        </w:rPr>
      </w:pPr>
    </w:p>
    <w:p w:rsidR="00000000" w:rsidRDefault="000317DD">
      <w:pPr>
        <w:pStyle w:val="Naslov1"/>
        <w:spacing w:before="0" w:after="0"/>
        <w:jc w:val="center"/>
        <w:rPr>
          <w:kern w:val="0"/>
        </w:rPr>
      </w:pPr>
    </w:p>
    <w:p w:rsidR="00000000" w:rsidRDefault="000317DD">
      <w:pPr>
        <w:pStyle w:val="Naslov1"/>
        <w:spacing w:before="0" w:after="0"/>
        <w:jc w:val="center"/>
        <w:rPr>
          <w:kern w:val="0"/>
        </w:rPr>
      </w:pPr>
    </w:p>
    <w:p w:rsidR="00000000" w:rsidRDefault="000317DD">
      <w:pPr>
        <w:pStyle w:val="Naslov1"/>
        <w:spacing w:before="0" w:after="0"/>
        <w:jc w:val="center"/>
        <w:rPr>
          <w:kern w:val="0"/>
        </w:rPr>
      </w:pPr>
    </w:p>
    <w:p w:rsidR="00000000" w:rsidRDefault="000317DD">
      <w:pPr>
        <w:pStyle w:val="Naslov1"/>
        <w:spacing w:before="0" w:after="0"/>
        <w:jc w:val="center"/>
        <w:rPr>
          <w:kern w:val="0"/>
          <w:sz w:val="52"/>
        </w:rPr>
      </w:pPr>
      <w:r>
        <w:rPr>
          <w:kern w:val="0"/>
          <w:sz w:val="52"/>
        </w:rPr>
        <w:t xml:space="preserve">Novice </w:t>
      </w:r>
    </w:p>
    <w:p w:rsidR="00000000" w:rsidRDefault="000317DD">
      <w:pPr>
        <w:pStyle w:val="Naslov1"/>
        <w:spacing w:before="0" w:after="0"/>
        <w:jc w:val="center"/>
        <w:rPr>
          <w:kern w:val="0"/>
          <w:sz w:val="36"/>
        </w:rPr>
      </w:pPr>
      <w:r>
        <w:rPr>
          <w:kern w:val="0"/>
          <w:sz w:val="36"/>
        </w:rPr>
        <w:t>Oddelka za slovanske jezike in književnosti</w:t>
      </w:r>
    </w:p>
    <w:p w:rsidR="00000000" w:rsidRDefault="000317DD">
      <w:pPr>
        <w:pStyle w:val="Naslov1"/>
        <w:spacing w:after="0"/>
        <w:jc w:val="center"/>
        <w:rPr>
          <w:kern w:val="0"/>
        </w:rPr>
      </w:pPr>
      <w:r>
        <w:rPr>
          <w:kern w:val="0"/>
        </w:rPr>
        <w:t xml:space="preserve">ali </w:t>
      </w:r>
    </w:p>
    <w:p w:rsidR="00000000" w:rsidRDefault="000317DD">
      <w:pPr>
        <w:pStyle w:val="Naslov1"/>
        <w:spacing w:before="0" w:after="0"/>
        <w:jc w:val="center"/>
        <w:rPr>
          <w:spacing w:val="-2"/>
          <w:kern w:val="0"/>
          <w:sz w:val="52"/>
        </w:rPr>
      </w:pPr>
      <w:r>
        <w:rPr>
          <w:spacing w:val="-2"/>
          <w:kern w:val="0"/>
          <w:sz w:val="52"/>
        </w:rPr>
        <w:t xml:space="preserve">Kronika ljubljanske slavistike </w:t>
      </w:r>
    </w:p>
    <w:p w:rsidR="00000000" w:rsidRDefault="000317DD">
      <w:pPr>
        <w:pStyle w:val="Naslov1"/>
        <w:spacing w:before="0" w:after="0"/>
        <w:jc w:val="center"/>
        <w:rPr>
          <w:spacing w:val="-2"/>
          <w:kern w:val="0"/>
          <w:sz w:val="36"/>
        </w:rPr>
      </w:pPr>
      <w:r>
        <w:rPr>
          <w:spacing w:val="-2"/>
          <w:kern w:val="0"/>
          <w:sz w:val="36"/>
        </w:rPr>
        <w:t xml:space="preserve">za študijski leti 1996/97 in 1997/98, </w:t>
      </w:r>
    </w:p>
    <w:p w:rsidR="00000000" w:rsidRDefault="000317DD">
      <w:pPr>
        <w:pStyle w:val="Naslov1"/>
        <w:spacing w:after="0"/>
        <w:jc w:val="center"/>
        <w:rPr>
          <w:spacing w:val="-2"/>
          <w:kern w:val="0"/>
        </w:rPr>
      </w:pPr>
      <w:r>
        <w:rPr>
          <w:spacing w:val="-2"/>
          <w:kern w:val="0"/>
        </w:rPr>
        <w:t>ko je bil predstojnik Miran Hladnik</w:t>
      </w:r>
    </w:p>
    <w:p w:rsidR="00000000" w:rsidRDefault="000317DD">
      <w:pPr>
        <w:pStyle w:val="Naslov1"/>
        <w:jc w:val="center"/>
        <w:rPr>
          <w:kern w:val="0"/>
        </w:rPr>
      </w:pPr>
      <w:r>
        <w:rPr>
          <w:kern w:val="0"/>
        </w:rPr>
        <w:t>(Dostopno tudi na http://www.ijs.si/lit/novice.html-l2.)</w:t>
      </w:r>
    </w:p>
    <w:p w:rsidR="00000000" w:rsidRDefault="000317DD">
      <w:pPr>
        <w:pStyle w:val="Naslov1"/>
        <w:jc w:val="center"/>
        <w:rPr>
          <w:kern w:val="0"/>
        </w:rPr>
      </w:pPr>
    </w:p>
    <w:p w:rsidR="00000000" w:rsidRDefault="000317DD">
      <w:pPr>
        <w:jc w:val="center"/>
      </w:pPr>
    </w:p>
    <w:p w:rsidR="00000000" w:rsidRDefault="000317DD">
      <w:pPr>
        <w:jc w:val="center"/>
      </w:pPr>
    </w:p>
    <w:p w:rsidR="00000000" w:rsidRDefault="000317DD">
      <w:pPr>
        <w:jc w:val="center"/>
      </w:pPr>
    </w:p>
    <w:p w:rsidR="00000000" w:rsidRDefault="000317DD">
      <w:pPr>
        <w:jc w:val="center"/>
      </w:pPr>
    </w:p>
    <w:p w:rsidR="00000000" w:rsidRDefault="000317DD">
      <w:pPr>
        <w:jc w:val="center"/>
      </w:pPr>
    </w:p>
    <w:p w:rsidR="00000000" w:rsidRDefault="000317DD">
      <w:pPr>
        <w:jc w:val="center"/>
      </w:pPr>
    </w:p>
    <w:p w:rsidR="00000000" w:rsidRDefault="000317DD">
      <w:pPr>
        <w:jc w:val="center"/>
      </w:pPr>
    </w:p>
    <w:p w:rsidR="00000000" w:rsidRDefault="000317DD">
      <w:pPr>
        <w:jc w:val="center"/>
      </w:pPr>
    </w:p>
    <w:p w:rsidR="00000000" w:rsidRDefault="000317DD">
      <w:pPr>
        <w:jc w:val="center"/>
      </w:pPr>
    </w:p>
    <w:p w:rsidR="00000000" w:rsidRDefault="000317DD">
      <w:pPr>
        <w:jc w:val="center"/>
      </w:pPr>
    </w:p>
    <w:p w:rsidR="00000000" w:rsidRDefault="000317DD">
      <w:pPr>
        <w:jc w:val="center"/>
      </w:pPr>
    </w:p>
    <w:p w:rsidR="00000000" w:rsidRDefault="000317DD">
      <w:pPr>
        <w:pStyle w:val="Naslov1"/>
        <w:jc w:val="center"/>
        <w:rPr>
          <w:kern w:val="0"/>
        </w:rPr>
      </w:pPr>
      <w:r>
        <w:rPr>
          <w:kern w:val="0"/>
        </w:rPr>
        <w:t>Ljubljana, se</w:t>
      </w:r>
      <w:r>
        <w:rPr>
          <w:kern w:val="0"/>
        </w:rPr>
        <w:t>ptembra 1998</w:t>
      </w:r>
      <w:r>
        <w:rPr>
          <w:kern w:val="0"/>
        </w:rPr>
        <w:br w:type="page"/>
      </w:r>
    </w:p>
    <w:p w:rsidR="00000000" w:rsidRDefault="000317DD">
      <w:r>
        <w:lastRenderedPageBreak/>
        <w:t xml:space="preserve">Novice Oddelka za slovanske jezike in književnosti ali </w:t>
      </w:r>
      <w:r>
        <w:rPr>
          <w:spacing w:val="-2"/>
        </w:rPr>
        <w:t>Kronika ljubljanske slavistike za študijski leti 1996/97 in 1997/98, ko je bil predstojnik Miran Hladnik.</w:t>
      </w:r>
    </w:p>
    <w:p w:rsidR="00000000" w:rsidRDefault="000317DD">
      <w:r>
        <w:t>Oddelek za slovanske jezike in književnosti na Filozofski fakulteti Univerze v Ljubljani, 1998.</w:t>
      </w:r>
    </w:p>
    <w:p w:rsidR="00000000" w:rsidRDefault="000317DD">
      <w:r>
        <w:t>Zapisal in uredil Miran Hladnik.</w:t>
      </w:r>
    </w:p>
    <w:p w:rsidR="00000000" w:rsidRDefault="000317DD">
      <w:r>
        <w:t>Tiskarna Deu, Kranj.</w:t>
      </w:r>
    </w:p>
    <w:p w:rsidR="00000000" w:rsidRDefault="000317DD">
      <w:r>
        <w:t>150 izvodov.</w:t>
      </w:r>
    </w:p>
    <w:p w:rsidR="00000000" w:rsidRDefault="000317DD">
      <w:r>
        <w:t>Dostopno tudi na http://www.ijs.si/lit/novice.html-l2.</w:t>
      </w:r>
    </w:p>
    <w:p w:rsidR="00000000" w:rsidRDefault="000317DD"/>
    <w:p w:rsidR="00000000" w:rsidRDefault="000317DD"/>
    <w:p w:rsidR="00000000" w:rsidRDefault="000317DD"/>
    <w:p w:rsidR="00000000" w:rsidRDefault="000317DD"/>
    <w:p w:rsidR="00000000" w:rsidRDefault="000317DD"/>
    <w:p w:rsidR="00000000" w:rsidRDefault="000317DD"/>
    <w:p w:rsidR="00000000" w:rsidRDefault="000317DD"/>
    <w:p w:rsidR="00000000" w:rsidRDefault="000317DD"/>
    <w:p w:rsidR="00000000" w:rsidRDefault="000317DD"/>
    <w:p w:rsidR="00000000" w:rsidRDefault="000317DD"/>
    <w:p w:rsidR="00000000" w:rsidRDefault="000317DD"/>
    <w:p w:rsidR="00000000" w:rsidRDefault="000317DD"/>
    <w:p w:rsidR="00000000" w:rsidRDefault="000317DD"/>
    <w:p w:rsidR="00000000" w:rsidRDefault="000317DD"/>
    <w:p w:rsidR="00000000" w:rsidRDefault="000317DD"/>
    <w:p w:rsidR="00000000" w:rsidRDefault="000317DD"/>
    <w:p w:rsidR="00000000" w:rsidRDefault="000317DD"/>
    <w:p w:rsidR="00000000" w:rsidRDefault="000317DD"/>
    <w:p w:rsidR="00000000" w:rsidRDefault="000317DD"/>
    <w:p w:rsidR="00000000" w:rsidRDefault="000317DD">
      <w:pPr>
        <w:pBdr>
          <w:top w:val="single" w:sz="6" w:space="1" w:color="auto"/>
          <w:left w:val="single" w:sz="6" w:space="1" w:color="auto"/>
          <w:bottom w:val="single" w:sz="6" w:space="1" w:color="auto"/>
          <w:right w:val="single" w:sz="6" w:space="1" w:color="auto"/>
        </w:pBdr>
      </w:pPr>
      <w:r>
        <w:t>CIP – Kataložni zapis o publikaciji</w:t>
      </w:r>
    </w:p>
    <w:p w:rsidR="00000000" w:rsidRDefault="000317DD">
      <w:pPr>
        <w:pBdr>
          <w:top w:val="single" w:sz="6" w:space="1" w:color="auto"/>
          <w:left w:val="single" w:sz="6" w:space="1" w:color="auto"/>
          <w:bottom w:val="single" w:sz="6" w:space="1" w:color="auto"/>
          <w:right w:val="single" w:sz="6" w:space="1" w:color="auto"/>
        </w:pBdr>
      </w:pPr>
      <w:r>
        <w:t>Narodna in univerzitetna knjižnica, Ljubljana</w:t>
      </w:r>
    </w:p>
    <w:p w:rsidR="00000000" w:rsidRDefault="000317DD">
      <w:pPr>
        <w:pBdr>
          <w:top w:val="single" w:sz="6" w:space="1" w:color="auto"/>
          <w:left w:val="single" w:sz="6" w:space="1" w:color="auto"/>
          <w:bottom w:val="single" w:sz="6" w:space="1" w:color="auto"/>
          <w:right w:val="single" w:sz="6" w:space="1" w:color="auto"/>
        </w:pBdr>
      </w:pPr>
    </w:p>
    <w:p w:rsidR="00000000" w:rsidRDefault="000317DD">
      <w:pPr>
        <w:pBdr>
          <w:top w:val="single" w:sz="6" w:space="1" w:color="auto"/>
          <w:left w:val="single" w:sz="6" w:space="1" w:color="auto"/>
          <w:bottom w:val="single" w:sz="6" w:space="1" w:color="auto"/>
          <w:right w:val="single" w:sz="6" w:space="1" w:color="auto"/>
        </w:pBdr>
      </w:pPr>
      <w:r>
        <w:t>811.16:371.2(497.</w:t>
      </w:r>
      <w:r>
        <w:t>4)(047)"1996/1998"</w:t>
      </w:r>
    </w:p>
    <w:p w:rsidR="00000000" w:rsidRDefault="000317DD">
      <w:pPr>
        <w:pBdr>
          <w:top w:val="single" w:sz="6" w:space="1" w:color="auto"/>
          <w:left w:val="single" w:sz="6" w:space="1" w:color="auto"/>
          <w:bottom w:val="single" w:sz="6" w:space="1" w:color="auto"/>
          <w:right w:val="single" w:sz="6" w:space="1" w:color="auto"/>
        </w:pBdr>
      </w:pPr>
    </w:p>
    <w:p w:rsidR="00000000" w:rsidRDefault="000317DD">
      <w:pPr>
        <w:pBdr>
          <w:top w:val="single" w:sz="6" w:space="1" w:color="auto"/>
          <w:left w:val="single" w:sz="6" w:space="1" w:color="auto"/>
          <w:bottom w:val="single" w:sz="6" w:space="1" w:color="auto"/>
          <w:right w:val="single" w:sz="6" w:space="1" w:color="auto"/>
        </w:pBdr>
      </w:pPr>
      <w:r>
        <w:t>FILOZOFSKA fakulteta (Ljubljana). Oddelek za slovanske jezike in književnosti</w:t>
      </w:r>
    </w:p>
    <w:p w:rsidR="00000000" w:rsidRDefault="000317DD">
      <w:pPr>
        <w:pBdr>
          <w:top w:val="single" w:sz="6" w:space="1" w:color="auto"/>
          <w:left w:val="single" w:sz="6" w:space="1" w:color="auto"/>
          <w:bottom w:val="single" w:sz="6" w:space="1" w:color="auto"/>
          <w:right w:val="single" w:sz="6" w:space="1" w:color="auto"/>
        </w:pBdr>
        <w:rPr>
          <w:lang w:val="en-GB"/>
        </w:rPr>
      </w:pPr>
      <w:r>
        <w:tab/>
        <w:t xml:space="preserve">Novice Oddelka za slovanske jezike in književnosti ali </w:t>
      </w:r>
      <w:r>
        <w:rPr>
          <w:spacing w:val="-2"/>
        </w:rPr>
        <w:t xml:space="preserve">Kronika ljubljanske slavistike za študijski leti 1996/97 in 1997/98, ko je bil predstojnik Miran Hladnik. / </w:t>
      </w:r>
      <w:r>
        <w:rPr>
          <w:lang w:val="en-GB"/>
        </w:rPr>
        <w:t>[</w:t>
      </w:r>
      <w:r>
        <w:rPr>
          <w:spacing w:val="-2"/>
          <w:sz w:val="22"/>
        </w:rPr>
        <w:t>zapisal in uredil Miran Hladnik</w:t>
      </w:r>
      <w:r>
        <w:rPr>
          <w:lang w:val="en-GB"/>
        </w:rPr>
        <w:t>]. – Ljubljana : Oddelek za slovanske jezike in književnosti na Filozofski fakulteti, 1998</w:t>
      </w:r>
    </w:p>
    <w:p w:rsidR="00000000" w:rsidRDefault="000317DD">
      <w:pPr>
        <w:pBdr>
          <w:top w:val="single" w:sz="6" w:space="1" w:color="auto"/>
          <w:left w:val="single" w:sz="6" w:space="1" w:color="auto"/>
          <w:bottom w:val="single" w:sz="6" w:space="1" w:color="auto"/>
          <w:right w:val="single" w:sz="6" w:space="1" w:color="auto"/>
        </w:pBdr>
        <w:rPr>
          <w:lang w:val="en-GB"/>
        </w:rPr>
      </w:pPr>
    </w:p>
    <w:p w:rsidR="00000000" w:rsidRDefault="000317DD">
      <w:pPr>
        <w:pBdr>
          <w:top w:val="single" w:sz="6" w:space="1" w:color="auto"/>
          <w:left w:val="single" w:sz="6" w:space="1" w:color="auto"/>
          <w:bottom w:val="single" w:sz="6" w:space="1" w:color="auto"/>
          <w:right w:val="single" w:sz="6" w:space="1" w:color="auto"/>
        </w:pBdr>
      </w:pPr>
      <w:r>
        <w:t>ISBN 961-6200-81-X</w:t>
      </w:r>
    </w:p>
    <w:p w:rsidR="00000000" w:rsidRDefault="000317DD">
      <w:pPr>
        <w:pBdr>
          <w:top w:val="single" w:sz="6" w:space="1" w:color="auto"/>
          <w:left w:val="single" w:sz="6" w:space="1" w:color="auto"/>
          <w:bottom w:val="single" w:sz="6" w:space="1" w:color="auto"/>
          <w:right w:val="single" w:sz="6" w:space="1" w:color="auto"/>
        </w:pBdr>
      </w:pPr>
      <w:r>
        <w:t>1. Gl. stv. nasl. 2. Hladnik, Miran</w:t>
      </w:r>
    </w:p>
    <w:p w:rsidR="00000000" w:rsidRDefault="000317DD"/>
    <w:p w:rsidR="00000000" w:rsidRDefault="000317DD"/>
    <w:p w:rsidR="00000000" w:rsidRDefault="000317DD"/>
    <w:p w:rsidR="00000000" w:rsidRDefault="000317DD"/>
    <w:p w:rsidR="00000000" w:rsidRDefault="000317DD"/>
    <w:p w:rsidR="00000000" w:rsidRDefault="000317DD">
      <w:r>
        <w:t>Po mnenju ministrstva za šolstvo in šport podvrženo 5-odstotnemu d</w:t>
      </w:r>
      <w:r>
        <w:t>avku od prometa proizvodov.</w:t>
      </w:r>
    </w:p>
    <w:p w:rsidR="00000000" w:rsidRDefault="000317DD">
      <w:r>
        <w:br w:type="page"/>
      </w:r>
    </w:p>
    <w:p w:rsidR="00000000" w:rsidRDefault="000317DD">
      <w:pPr>
        <w:pStyle w:val="Naslov2"/>
        <w:jc w:val="both"/>
      </w:pPr>
      <w:r>
        <w:t>Uvod</w:t>
      </w:r>
    </w:p>
    <w:p w:rsidR="00000000" w:rsidRDefault="000317DD">
      <w:pPr>
        <w:jc w:val="both"/>
      </w:pPr>
    </w:p>
    <w:p w:rsidR="00000000" w:rsidRDefault="000317DD">
      <w:pPr>
        <w:jc w:val="both"/>
        <w:rPr>
          <w:sz w:val="22"/>
        </w:rPr>
      </w:pPr>
      <w:r>
        <w:rPr>
          <w:sz w:val="22"/>
        </w:rPr>
        <w:t>Novice so začele izhajati 11. novembra 1996 in do avgusta 1998, ko sem jih tik pred iztekom dvoletnega predstojništva prenehal sestavljati, je izšlo 45 številk – v aktivnih časih ena številka na teden, med počitnicami ustrezno manj, skupaj v obsegu 728 kilobajtov oziroma 24 avtorskih pol. Po svoje so nekakšno nadomestilo za moje raziskovalno delo, ki je ob oddelčnem administrativnem zalogaju počivalo ob strani. Funkcija in Novice so mi prinesle dragoceno izkušnjo, apostro</w:t>
      </w:r>
      <w:r>
        <w:rPr>
          <w:sz w:val="22"/>
        </w:rPr>
        <w:t>firanim kolegom in inštitucijam pa vsakega malo: veselja in ponosa ob navajanju njihovih dosežkov in jeze ob razkrivanju napak ali ob redkih neljubih pomotah. Novice so bile način predstojnikovanja, pravzaprav so sinonim za moje razumevanje oddelčne oblasti oziroma oblasti nasploh. Nastale so iz prepričanja, da je za uzaveščeno, čim manj škodljivo, pravično, uspešno in sploh življenje inštitucije potrebno sodelovanje vseh njenih članov, ki morajo biti za gladko izvedbo svojih vlog kar najbolje obveščeni. Na</w:t>
      </w:r>
      <w:r>
        <w:rPr>
          <w:sz w:val="22"/>
        </w:rPr>
        <w:t>stale so tudi iz žal prepogoste izkušnje, da veliko nesporazumov in konfliktov nastane prav zaradi tradicije (namernega) prikrivanja informacij po pravilu, da ima največjo oblast nad drugimi tisti, ki poseduje najbolj ekskluzivne informacije. Prvenstvena naloga vodstev inštitucij je po mojem (nekoliko anarhističnem) mnenju torej obveščanje. Slavistični novičarski poizkus mi je vzbujal po eni strani prijetne občutke, ker je navajal na bolj demokratično obliko odnosov, po drugi strani pa je potrdil spoznanje,</w:t>
      </w:r>
      <w:r>
        <w:rPr>
          <w:sz w:val="22"/>
        </w:rPr>
        <w:t xml:space="preserve"> da se bomo morali na ljubljanski slavistiki in na filozofski fakulteti še precej spremeniti, če bomo hoteli uspešno zaživeti v novodobni komunikacijski kulturi. Neženirano razkrivanje informacij je sem in tja pripeljalo do konfliktov – vrh so dosegli z obravnavo na senatu FF na osnovi podle kolegove ovadbe –, vendar presojam, da je v glavnem koristilo. Koga od članov oddelka je spodbudilo, da je vsaj enkrat na teden pogledal pošto, ki se mu je nabrala v predalčku. Koga drugega so Novice naučile uporabljati</w:t>
      </w:r>
      <w:r>
        <w:rPr>
          <w:sz w:val="22"/>
        </w:rPr>
        <w:t xml:space="preserve"> elektronsko pošto. Kdo tretji se je lahko v njih seznanil z nasprotno argumentacijo, preden je začel navajeno tožiti o nerazumevanju inštitucije in države za našo velepomembno vlogo (in delo). Mogoče se je ob Novicah kdo celo naučil razlikovati med resnim in ironičnim, dobesednim in metaforičnim, bolj pomembnim in anekdotičnim, med citatom in komentarjem. </w:t>
      </w:r>
    </w:p>
    <w:p w:rsidR="00000000" w:rsidRDefault="000317DD">
      <w:pPr>
        <w:jc w:val="both"/>
        <w:rPr>
          <w:sz w:val="22"/>
        </w:rPr>
      </w:pPr>
    </w:p>
    <w:p w:rsidR="00000000" w:rsidRDefault="000317DD">
      <w:pPr>
        <w:jc w:val="both"/>
        <w:rPr>
          <w:sz w:val="22"/>
        </w:rPr>
      </w:pPr>
      <w:r>
        <w:rPr>
          <w:sz w:val="22"/>
        </w:rPr>
        <w:t>Novice so v času izhajanja spreminjale svojo podobo: od enostolpčnosti k dvostolpčnosti, postopno so uvajale kazalo in v digitalni obliki aktivno kazal</w:t>
      </w:r>
      <w:r>
        <w:rPr>
          <w:sz w:val="22"/>
        </w:rPr>
        <w:t>o. Tale "knjižna oblika" je do neke mere grafično poenotena, pa ne toliko, da bi popolnoma prikrila njihovo oblikovno rast. Razmnožene so bile najprej za člane oddelka in redke druge zainteresirane, potem pa se je krog naročnikov, zlasti onih, ki so jih prejemali po e-pošti, širil. Odzivi govore, da so jih bili morda najbolj veseli slovenski lektorji po svetu. Dostopne so bile tudi na internetni spletni strani, potem le interno na strežniku Filozofske fakultete in na koncu na obeh mestih. Število na papirju</w:t>
      </w:r>
      <w:r>
        <w:rPr>
          <w:sz w:val="22"/>
        </w:rPr>
        <w:t xml:space="preserve"> razmnoženih izvodov se je manjšalo z namenom spodbuditi kolege v konzum digitalnih informacij; skupaj je bilo naročnikov blizu 150. Do elektronsko ozaveščenih bralcev so pripotovale kot pripeti dokument ali kot golo besedilo v raznolikih kodnih razporedih, v interni pošti je kazalka vodila naročnike k dokumentu na domačem strežniku. V naročniški seznam (list server) oziroma v diskusijski forum se kljub občasnim prispevkom kolegov niso utegnile razviti. Natisnjena nizkonakladna knjižna izdaja Novic je namen</w:t>
      </w:r>
      <w:r>
        <w:rPr>
          <w:sz w:val="22"/>
        </w:rPr>
        <w:t>jena tistim redkim, ki jim je papir še vedno ljubši od zaslona. Neprimerno uporabnejša je za iskanje seveda njena elektronska verzija.</w:t>
      </w:r>
    </w:p>
    <w:p w:rsidR="00000000" w:rsidRDefault="000317DD">
      <w:pPr>
        <w:jc w:val="both"/>
        <w:rPr>
          <w:sz w:val="22"/>
        </w:rPr>
      </w:pPr>
    </w:p>
    <w:p w:rsidR="00000000" w:rsidRDefault="000317DD">
      <w:pPr>
        <w:jc w:val="both"/>
      </w:pPr>
      <w:r>
        <w:rPr>
          <w:sz w:val="22"/>
        </w:rPr>
        <w:t>Želim si, da bi se informiranje članov oddelka ne zaustavilo na tej ravni in da bi oddelek razvil podoben informativni bilten še za študente. Ti so Novice sicer lahko prebirali v oddelčni knjižnici, vendar je za njihovo aktivno in enakopravno sodelovanje v strokovni komunikaciji potrebno še kaj več.</w:t>
      </w:r>
    </w:p>
    <w:p w:rsidR="00000000" w:rsidRDefault="000317DD">
      <w:pPr>
        <w:pStyle w:val="Naslov2"/>
        <w:spacing w:before="600" w:after="0"/>
      </w:pPr>
      <w:r>
        <w:br w:type="page"/>
        <w:t xml:space="preserve"># 1 (11. nov. 1996) </w:t>
      </w:r>
    </w:p>
    <w:p w:rsidR="00000000" w:rsidRDefault="000317DD">
      <w:pPr>
        <w:jc w:val="both"/>
      </w:pPr>
    </w:p>
    <w:p w:rsidR="00000000" w:rsidRDefault="000317DD">
      <w:pPr>
        <w:jc w:val="both"/>
      </w:pPr>
      <w:r>
        <w:t xml:space="preserve">V sredo, 23. oktobra, se je </w:t>
      </w:r>
      <w:r>
        <w:rPr>
          <w:b/>
        </w:rPr>
        <w:t>pri Mraku</w:t>
      </w:r>
      <w:r>
        <w:t xml:space="preserve"> zbralo blizu 2</w:t>
      </w:r>
      <w:r>
        <w:t>0 članov oddelka (Toporišič, Križaj, Bešter, Kržišnik, Derganc, Smole, Orel, Osolnik, Hadži, Komarova, Svetina, Bjelčevič, Hladnik, Stefanija, Logar, Krakar, Jež), ki so se najprej dobro imeli (čeprav ali zlasti zato, ker na svoj račun), mimo tega pa so pred večerjo in po njej zmogli artikulirati naslednje teme bodočih neformalnih srečanj oddelka:</w:t>
      </w:r>
    </w:p>
    <w:p w:rsidR="00000000" w:rsidRDefault="000317DD">
      <w:pPr>
        <w:jc w:val="both"/>
      </w:pPr>
    </w:p>
    <w:p w:rsidR="00000000" w:rsidRDefault="000317DD" w:rsidP="00470516">
      <w:pPr>
        <w:numPr>
          <w:ilvl w:val="0"/>
          <w:numId w:val="1"/>
        </w:numPr>
        <w:jc w:val="both"/>
      </w:pPr>
      <w:r>
        <w:t>uskladitev študijskih programov slovenistike, rusistike, južne slavistike in primerjalnega slovanskega jezikoslovja</w:t>
      </w:r>
    </w:p>
    <w:p w:rsidR="00000000" w:rsidRDefault="000317DD" w:rsidP="00470516">
      <w:pPr>
        <w:numPr>
          <w:ilvl w:val="0"/>
          <w:numId w:val="1"/>
        </w:numPr>
        <w:jc w:val="both"/>
      </w:pPr>
      <w:r>
        <w:t>nadaljnji razvoj programov Centra za slovenšč</w:t>
      </w:r>
      <w:r>
        <w:t xml:space="preserve">ino </w:t>
      </w:r>
    </w:p>
    <w:p w:rsidR="00000000" w:rsidRDefault="000317DD" w:rsidP="00470516">
      <w:pPr>
        <w:numPr>
          <w:ilvl w:val="0"/>
          <w:numId w:val="1"/>
        </w:numPr>
        <w:jc w:val="both"/>
      </w:pPr>
      <w:r>
        <w:t>regulacija oddelčnih mednarodnih odnosov (načrtovanje gostovanj in izmenjav učiteljev in študentov, študijski programi za tuje študente, ki prihajajo za en semester ali dlje)</w:t>
      </w:r>
    </w:p>
    <w:p w:rsidR="00000000" w:rsidRDefault="000317DD" w:rsidP="00470516">
      <w:pPr>
        <w:numPr>
          <w:ilvl w:val="0"/>
          <w:numId w:val="1"/>
        </w:numPr>
        <w:jc w:val="both"/>
      </w:pPr>
      <w:r>
        <w:t>oddelčne prostorske stiske</w:t>
      </w:r>
    </w:p>
    <w:p w:rsidR="00000000" w:rsidRDefault="000317DD" w:rsidP="00470516">
      <w:pPr>
        <w:numPr>
          <w:ilvl w:val="0"/>
          <w:numId w:val="1"/>
        </w:numPr>
        <w:jc w:val="both"/>
      </w:pPr>
      <w:r>
        <w:t>ločitev oddelka na slovenistiko in slavistiko</w:t>
      </w:r>
    </w:p>
    <w:p w:rsidR="00000000" w:rsidRDefault="000317DD" w:rsidP="00470516">
      <w:pPr>
        <w:numPr>
          <w:ilvl w:val="0"/>
          <w:numId w:val="1"/>
        </w:numPr>
        <w:jc w:val="both"/>
      </w:pPr>
      <w:r>
        <w:t>kriteriji za najave in honoriranje učiteljev pri predmetih z majhnim ali nestalnim številom študentov ter fakultativnih ur</w:t>
      </w:r>
    </w:p>
    <w:p w:rsidR="00000000" w:rsidRDefault="000317DD" w:rsidP="00470516">
      <w:pPr>
        <w:numPr>
          <w:ilvl w:val="0"/>
          <w:numId w:val="1"/>
        </w:numPr>
        <w:jc w:val="both"/>
      </w:pPr>
      <w:r>
        <w:t>s prejšnjim povezani problemi domačih in tujih lektorjev</w:t>
      </w:r>
    </w:p>
    <w:p w:rsidR="00000000" w:rsidRDefault="000317DD" w:rsidP="00470516">
      <w:pPr>
        <w:numPr>
          <w:ilvl w:val="0"/>
          <w:numId w:val="1"/>
        </w:numPr>
        <w:jc w:val="both"/>
      </w:pPr>
      <w:r>
        <w:t>računalniško knjigovodstvo študentov na oddelku (prijave na izpit po mreži, vpi</w:t>
      </w:r>
      <w:r>
        <w:t>s obveznosti in ocen)</w:t>
      </w:r>
    </w:p>
    <w:p w:rsidR="00000000" w:rsidRDefault="000317DD" w:rsidP="00470516">
      <w:pPr>
        <w:numPr>
          <w:ilvl w:val="0"/>
          <w:numId w:val="1"/>
        </w:numPr>
        <w:jc w:val="both"/>
      </w:pPr>
      <w:r>
        <w:t>Sam dodajam še eno temo: ocenjevanje študentov; kako priti do statistike ocen pri svojem predmetu, v študijski skupini, na študijski smeri, v letniku.</w:t>
      </w:r>
    </w:p>
    <w:p w:rsidR="00000000" w:rsidRDefault="000317DD">
      <w:pPr>
        <w:jc w:val="both"/>
      </w:pPr>
    </w:p>
    <w:p w:rsidR="00000000" w:rsidRDefault="000317DD">
      <w:pPr>
        <w:jc w:val="both"/>
      </w:pPr>
      <w:r>
        <w:t>Naslednje vseoddelčno rajanje bo predvidoma v četrtek, 28. novembra; temo, okrog katere se bo sukal pogovor, bomo še določili.</w:t>
      </w:r>
    </w:p>
    <w:p w:rsidR="00000000" w:rsidRDefault="000317DD">
      <w:pPr>
        <w:pBdr>
          <w:bottom w:val="single" w:sz="6" w:space="1" w:color="auto"/>
        </w:pBdr>
        <w:jc w:val="both"/>
      </w:pPr>
    </w:p>
    <w:p w:rsidR="00000000" w:rsidRDefault="000317DD">
      <w:pPr>
        <w:jc w:val="both"/>
      </w:pPr>
      <w:r>
        <w:t>Na oddelku imamo nov televizijski sprejemnik in rekorder, štiri kasetofone in diktafon, velikodušno darilo MŠŠ, in nov pece. Naprave se nahajajo v knjižnici, v kabinetih 210 in 214 ali v oddelčni pisarni; upora</w:t>
      </w:r>
      <w:r>
        <w:t>bniki naj vpišejo v knjigo čas uporabe in morebitne okvare ter po uporabi napravo vrnejo na staro mesto.</w:t>
      </w:r>
    </w:p>
    <w:p w:rsidR="00000000" w:rsidRDefault="000317DD">
      <w:pPr>
        <w:pBdr>
          <w:bottom w:val="single" w:sz="6" w:space="1" w:color="auto"/>
        </w:pBdr>
        <w:jc w:val="both"/>
      </w:pPr>
    </w:p>
    <w:p w:rsidR="00000000" w:rsidRDefault="000317DD">
      <w:pPr>
        <w:jc w:val="both"/>
      </w:pPr>
      <w:r>
        <w:t xml:space="preserve">V torek, 11. nov., bo tradicionalno </w:t>
      </w:r>
      <w:r>
        <w:rPr>
          <w:b/>
        </w:rPr>
        <w:t>popotovanje</w:t>
      </w:r>
      <w:r>
        <w:t xml:space="preserve"> iz Litije do Čateža. Množico naj pomaga brzdati in voditi čim večje število članov oddelka. Ura odhoda je objavljena na oglasni deski. Predavanja odpadejo ta dan samo za tiste učitelje in študente, ki gredo na pohod.</w:t>
      </w:r>
    </w:p>
    <w:p w:rsidR="00000000" w:rsidRDefault="000317DD">
      <w:pPr>
        <w:pBdr>
          <w:bottom w:val="single" w:sz="6" w:space="1" w:color="auto"/>
        </w:pBdr>
        <w:jc w:val="both"/>
      </w:pPr>
    </w:p>
    <w:p w:rsidR="00000000" w:rsidRDefault="000317DD">
      <w:pPr>
        <w:jc w:val="both"/>
      </w:pPr>
      <w:r>
        <w:rPr>
          <w:b/>
        </w:rPr>
        <w:t>Obiski</w:t>
      </w:r>
      <w:r>
        <w:t>. Na oddelku sta poleg prof. Mečkovske še dva enomesečna gosta: balkanolog prof. dr. Ivan Dorovsky iz Brna se kot štipendist MŠŠ-ja uk</w:t>
      </w:r>
      <w:r>
        <w:t>varja s slovensko dramatiko (skrb zanj je prevzel Dragi Stefanija), prof. dr. Miroslav Kvapil iz Prage (zanj bo skrbela Helena Polakova) pa bo predaval o češki literaturi samostojnim slovenistom v okviru predmeta Primerjalna slovanska književnost in seveda v češkem lektoratu. Med poslušalce ste vabljeni tudi kolegi.</w:t>
      </w:r>
    </w:p>
    <w:p w:rsidR="00000000" w:rsidRDefault="000317DD">
      <w:pPr>
        <w:pBdr>
          <w:bottom w:val="single" w:sz="6" w:space="1" w:color="auto"/>
        </w:pBdr>
        <w:jc w:val="both"/>
      </w:pPr>
    </w:p>
    <w:p w:rsidR="00000000" w:rsidRDefault="000317DD">
      <w:pPr>
        <w:jc w:val="both"/>
      </w:pPr>
      <w:r>
        <w:rPr>
          <w:b/>
        </w:rPr>
        <w:t>Ministrstvo</w:t>
      </w:r>
      <w:r>
        <w:t>. Oddelčno vodstvo se je 10. nov. sestalo z državnim sekretarjem na MŠŠ dr. Pavletom Zgago, ga seznanilo s stanjem na oddelku in v prijaznem pogovoru zvedelo prgišče zanimivih in kor</w:t>
      </w:r>
      <w:r>
        <w:t xml:space="preserve">istnih reči od financiranja študijskih programov do pridobivanja novih kadrov. Najbolj presenetljiva je bila vsekakor informacija, da FF ni v finančni stiski, s čimer FF argumentira začasno dodatno 5-odstotno režijo na račun oddelkov in centrov, ampak si je pridelala celo profit in s tem obisk računskega sodišča. </w:t>
      </w:r>
    </w:p>
    <w:p w:rsidR="00000000" w:rsidRDefault="000317DD">
      <w:pPr>
        <w:pBdr>
          <w:bottom w:val="single" w:sz="6" w:space="1" w:color="auto"/>
        </w:pBdr>
        <w:jc w:val="both"/>
      </w:pPr>
    </w:p>
    <w:p w:rsidR="00000000" w:rsidRDefault="000317DD">
      <w:pPr>
        <w:jc w:val="both"/>
      </w:pPr>
      <w:r>
        <w:t>Istega dne in ob isti uri se je Breda Pogorelec na fakultetnem senatu zavzela proti izvolitvi Ade Vidovič-Muhe, Marje Bešter, Erike Kržišnik in Igorja Sakside na predsedniške funkcije v Centru za</w:t>
      </w:r>
      <w:r>
        <w:t xml:space="preserve"> slovenščino in tako izrekla nezaupnico kolegicam in kolegom, ki jih je na oddelčnem sestanku sama predlagala oziroma glasovala zanje. Potrditev naštetih kandidatov je bila zaradi nesklepčnosti odložena do naslednjega senata. Člane senata prosim, da so naslednjič prisotni na seji in pomagajo krotiti morebitno protioddelčno nastopanje. </w:t>
      </w:r>
    </w:p>
    <w:p w:rsidR="00000000" w:rsidRDefault="000317DD">
      <w:pPr>
        <w:pBdr>
          <w:bottom w:val="single" w:sz="6" w:space="1" w:color="auto"/>
        </w:pBdr>
        <w:jc w:val="both"/>
      </w:pPr>
    </w:p>
    <w:p w:rsidR="00000000" w:rsidRDefault="000317DD">
      <w:pPr>
        <w:jc w:val="both"/>
      </w:pPr>
      <w:r>
        <w:rPr>
          <w:b/>
        </w:rPr>
        <w:t>Napovedi</w:t>
      </w:r>
      <w:r>
        <w:t xml:space="preserve">. Oddelek je oddal najavo predavanj in vaj, po kateri bo MŠŠ določalo naše plače. Ker MŠŠ programov, ki ne ustrezajo razpisanim kriterijem, ne bo financiralo, smo v </w:t>
      </w:r>
      <w:r>
        <w:t xml:space="preserve">dogovoru s prizadetimi kolegi že poskrbeli za drobne spremembe študijskega programa. Težave so ostale pri lektoratih, ki jim bo treba v okviru obstoječih programov naslednje leto poiskati dodatne ure; v nasprotnem primeru bi se lektorji namreč morali sprijazniti z manjšimi plačami. Učitelje predmetov z majhnim številom vpisanih študentov opozarjam na možnost cikličnih predavanj združenim letnikom, ker bodo samo tako opravljeno delo lahko dobili plačano. </w:t>
      </w:r>
    </w:p>
    <w:p w:rsidR="00000000" w:rsidRDefault="000317DD">
      <w:pPr>
        <w:pBdr>
          <w:bottom w:val="single" w:sz="6" w:space="1" w:color="auto"/>
        </w:pBdr>
        <w:jc w:val="both"/>
      </w:pPr>
    </w:p>
    <w:p w:rsidR="00000000" w:rsidRDefault="000317DD">
      <w:pPr>
        <w:jc w:val="both"/>
      </w:pPr>
      <w:r>
        <w:rPr>
          <w:b/>
        </w:rPr>
        <w:t>Študijski programi</w:t>
      </w:r>
      <w:r>
        <w:t>. Na slovenistiki sta bili zadnjih</w:t>
      </w:r>
      <w:r>
        <w:t xml:space="preserve"> pet let taki kritični skupini samostojnih in dvopredmetnih nepedagogov. Samostojni nepedagogi so bili sicer uspešni, vendar izredno maloštevilni, pri številnejših dvopredmetnih nepedagogih pa je bil hud osip (skupaj s prepisi na pedagoški študij skoraj 50 %), ki je oviral financiranje njihovega programa v 3. in 4. letniku – analizo uspešnosti si lahko ogledate v pisarni oddelka. Da v prihodnje ne bi prihajalo do zadreg v zvezi s financiranjem, bo 1987/88 izbira med pedagoškim in nepedagoškim študijem možna</w:t>
      </w:r>
      <w:r>
        <w:t xml:space="preserve"> samo pri samostojnih slovenistih, dvopredmetni študij pa bo le pedagoški. Študijski program ostaja tako neokrnjen, dosegli pa bomo predvidoma bolj stalno in s kriteriji zahtevano število študentov v razredu. </w:t>
      </w:r>
    </w:p>
    <w:p w:rsidR="00000000" w:rsidRDefault="000317DD">
      <w:pPr>
        <w:pBdr>
          <w:bottom w:val="single" w:sz="6" w:space="1" w:color="auto"/>
        </w:pBdr>
        <w:jc w:val="both"/>
      </w:pPr>
    </w:p>
    <w:p w:rsidR="00000000" w:rsidRDefault="000317DD">
      <w:pPr>
        <w:jc w:val="both"/>
      </w:pPr>
      <w:r>
        <w:rPr>
          <w:b/>
        </w:rPr>
        <w:t>Razpis</w:t>
      </w:r>
      <w:r>
        <w:t>. Namesto 40 A in 40 B mest razpisujemo na slovenistiki (podobno kot na nekaterih drugih oddelkih, ki ne ločijo med ajevskim in bejevskim študijem) za študijsko leto 1987/88 osemdeset dvopredmetnih mest. Ker FF še ni mogla spremeniti razpisnih formularjev, so ta mesta označena kot ajevska; štud</w:t>
      </w:r>
      <w:r>
        <w:t>entje, ki so hoteli slovenščino vpisati kot B-predmet, pa so spodbujeni, da oba predmeta vpisujejo kot A-predmet, torej A-A nam. prejšnjega A-B. Tako smo v dogovoru s kolegi združili ajevska in bejevska mesta tudi pri drugih študijskih smereh na slavistiki. — Število izrednih študentov bo v razpisu povsod omejeno na 5 (na dvopredmetni slovenščini na 10). Če bi izredni vpis ostal neomejen, bi morali za izredne študente organizirati poseben urnik, česar pri obstoječih kadrovskih razmerah ne zmoremo.</w:t>
      </w:r>
    </w:p>
    <w:p w:rsidR="00000000" w:rsidRDefault="000317DD">
      <w:pPr>
        <w:pBdr>
          <w:bottom w:val="single" w:sz="6" w:space="1" w:color="auto"/>
        </w:pBdr>
        <w:jc w:val="both"/>
      </w:pPr>
    </w:p>
    <w:p w:rsidR="00000000" w:rsidRDefault="000317DD">
      <w:pPr>
        <w:jc w:val="both"/>
      </w:pPr>
      <w:r>
        <w:t>Za</w:t>
      </w:r>
      <w:r>
        <w:rPr>
          <w:b/>
        </w:rPr>
        <w:t xml:space="preserve"> poset</w:t>
      </w:r>
      <w:r>
        <w:rPr>
          <w:b/>
        </w:rPr>
        <w:t>nice</w:t>
      </w:r>
      <w:r>
        <w:t xml:space="preserve"> so se pred meseci prijavili samo trije člani oddelka, kar je premalo za ugodno tiskarsko ponudbo. Če bi bilo interesa več, bi si vizitke lahko podarili ob novem letu.</w:t>
      </w:r>
    </w:p>
    <w:p w:rsidR="00000000" w:rsidRDefault="000317DD">
      <w:pPr>
        <w:pBdr>
          <w:bottom w:val="single" w:sz="6" w:space="1" w:color="auto"/>
        </w:pBdr>
        <w:jc w:val="both"/>
      </w:pPr>
    </w:p>
    <w:p w:rsidR="00000000" w:rsidRDefault="000317DD">
      <w:pPr>
        <w:jc w:val="both"/>
      </w:pPr>
      <w:r>
        <w:rPr>
          <w:b/>
        </w:rPr>
        <w:t>Štipendije</w:t>
      </w:r>
      <w:r>
        <w:t>. Založnik Anton Kovač iz Münchna (naslednik dr. Trofenika) ponuja slavistu, ki bi si izbral za diplomsko nalogo temo iz bavarsko-slovenskih stikov, štirimesečno štipendijo. Obvestite ambiciozne študente. — Na voljo so tudi slovaške štipendije za daljši čas. Prijave bi spodbudil razpis diplomskih nalog o slovaško-slovenskih lit</w:t>
      </w:r>
      <w:r>
        <w:t xml:space="preserve">erarnih in jezikovnih odnosih. — Razpisane so bile Mundove štipendije za obisk mednarodnih znanstvenih srečanj; razpis si oglejte v oddelčni pisarni. </w:t>
      </w:r>
    </w:p>
    <w:p w:rsidR="00000000" w:rsidRDefault="000317DD">
      <w:pPr>
        <w:pBdr>
          <w:bottom w:val="single" w:sz="6" w:space="1" w:color="auto"/>
        </w:pBdr>
        <w:jc w:val="both"/>
      </w:pPr>
    </w:p>
    <w:p w:rsidR="00000000" w:rsidRDefault="000317DD">
      <w:pPr>
        <w:jc w:val="both"/>
      </w:pPr>
      <w:r>
        <w:rPr>
          <w:b/>
        </w:rPr>
        <w:t>Mednarodno</w:t>
      </w:r>
      <w:r>
        <w:t>. V petek, 6. decembra opoldne, bo obiskala oddelek dunajska slavistika in nam predstavila svoje novejše slovenistično raziskovalno delo. Lepo vabljeni vsi člani oddelka.</w:t>
      </w:r>
    </w:p>
    <w:p w:rsidR="00000000" w:rsidRDefault="000317DD">
      <w:pPr>
        <w:pBdr>
          <w:bottom w:val="single" w:sz="6" w:space="1" w:color="auto"/>
        </w:pBdr>
        <w:jc w:val="both"/>
      </w:pPr>
    </w:p>
    <w:p w:rsidR="00000000" w:rsidRDefault="000317DD">
      <w:pPr>
        <w:pBdr>
          <w:bottom w:val="single" w:sz="6" w:space="1" w:color="auto"/>
        </w:pBdr>
        <w:jc w:val="both"/>
      </w:pPr>
      <w:r>
        <w:t>20. novembra se odpravlja na obisk h kolegom iz Celovca oddelčna delegacija. Pogovorili se bomo o prihodnjem skupnem delu. Kakor je starejšim članom oddelka znano, je sodelovanje</w:t>
      </w:r>
      <w:r>
        <w:t xml:space="preserve"> med ljubljansko in celovško slavistiko zamrlo po letu 1989, ko Breda Pogorelec ni utegnila urediti zbornika referatov s srečanja. Po dolgih sedmih letih čakanja in vsakokratnih trdnih obljubah, da bo zbornik naslednji teden šel v tiskarno, lahko skupaj s celovškimi kolegi grenko sklenemo, da ni več potreben, ker so sodelujoči medtem svoje prispevke objavili že drugje. Ker je pripravljanje zbornika povzročilo nezanemarljive stroške, prosim, da urednici svetujete, kako naj jih pokrije. </w:t>
      </w:r>
    </w:p>
    <w:p w:rsidR="00000000" w:rsidRDefault="000317DD">
      <w:pPr>
        <w:pBdr>
          <w:bottom w:val="single" w:sz="6" w:space="1" w:color="auto"/>
        </w:pBdr>
        <w:jc w:val="both"/>
      </w:pPr>
    </w:p>
    <w:p w:rsidR="00000000" w:rsidRDefault="000317DD">
      <w:pPr>
        <w:jc w:val="both"/>
      </w:pPr>
      <w:r>
        <w:t xml:space="preserve">V </w:t>
      </w:r>
      <w:r>
        <w:rPr>
          <w:b/>
        </w:rPr>
        <w:t xml:space="preserve">knjižnici </w:t>
      </w:r>
      <w:r>
        <w:t>se je ro</w:t>
      </w:r>
      <w:r>
        <w:t>dila ideja, da bi spomladi organizirali dan odprtih vrat, s predavanji za javnost in z ustrezno medijsko spremljavo. Prosim za mnenje in za konkretno pomoč pri organizaciji in izvedbi.</w:t>
      </w:r>
    </w:p>
    <w:p w:rsidR="00000000" w:rsidRDefault="000317DD">
      <w:pPr>
        <w:pBdr>
          <w:bottom w:val="single" w:sz="6" w:space="1" w:color="auto"/>
        </w:pBdr>
        <w:jc w:val="both"/>
      </w:pPr>
    </w:p>
    <w:p w:rsidR="00000000" w:rsidRDefault="000317DD">
      <w:pPr>
        <w:jc w:val="both"/>
      </w:pPr>
      <w:r>
        <w:rPr>
          <w:b/>
        </w:rPr>
        <w:t>Personalia</w:t>
      </w:r>
      <w:r>
        <w:t>. Upokojil se je Jože Toporišič. Poslovilno slovesnost zanj in za druge nazadnje upokojene kolege pripravljamo v začetku januarja. Profesor bo v manjšem obsegu predaval tudi naprej. — V naših programih ne sodelujeta več Alojz Jembrih in Olga Kunst-Gnamuš, Marko Juvan pa je na oddelku zaposlen samo še tretjinsko. Ko</w:t>
      </w:r>
      <w:r>
        <w:t xml:space="preserve">legom se zahvaljujemo za njihovo delo. Alešu Bjelčeviču in Vandi Babič je bila določena komisija za oceno predložene disertacije, Igor Saksida je bil na senatu FF predlagan za naziv docenta, Tomaž Sajovic pa za znanstvenega sodelavca. Kolegom čestitamo. Ada Vidovič Muha se je vrnila s štirinajstdnevnega uspešnega predavateljskega gostovanja v Pragi. </w:t>
      </w:r>
    </w:p>
    <w:p w:rsidR="00000000" w:rsidRDefault="000317DD">
      <w:pPr>
        <w:pBdr>
          <w:bottom w:val="single" w:sz="6" w:space="1" w:color="auto"/>
        </w:pBdr>
        <w:jc w:val="both"/>
      </w:pPr>
    </w:p>
    <w:p w:rsidR="00000000" w:rsidRDefault="000317DD">
      <w:pPr>
        <w:pBdr>
          <w:bottom w:val="double" w:sz="6" w:space="1" w:color="auto"/>
        </w:pBdr>
        <w:jc w:val="both"/>
      </w:pPr>
      <w:r>
        <w:rPr>
          <w:b/>
        </w:rPr>
        <w:t>Razno</w:t>
      </w:r>
      <w:r>
        <w:t xml:space="preserve">. Prosim člane oddelka, da sproti poročajo o svojih aktivnostih in drugih zanimivostih, da jih vključimo v </w:t>
      </w:r>
      <w:r>
        <w:rPr>
          <w:i/>
        </w:rPr>
        <w:t>Oddelčne novice</w:t>
      </w:r>
      <w:r>
        <w:t xml:space="preserve">. </w:t>
      </w:r>
    </w:p>
    <w:p w:rsidR="00000000" w:rsidRDefault="000317DD">
      <w:pPr>
        <w:pStyle w:val="Naslov2"/>
        <w:spacing w:before="600" w:after="0"/>
        <w:jc w:val="both"/>
      </w:pPr>
      <w:r>
        <w:br w:type="page"/>
        <w:t># 2 (1. decembra 1996)</w:t>
      </w:r>
    </w:p>
    <w:p w:rsidR="00000000" w:rsidRDefault="000317DD">
      <w:pPr>
        <w:jc w:val="both"/>
      </w:pPr>
    </w:p>
    <w:p w:rsidR="00000000" w:rsidRDefault="000317DD">
      <w:pPr>
        <w:jc w:val="both"/>
      </w:pPr>
      <w:r>
        <w:rPr>
          <w:b/>
        </w:rPr>
        <w:t>Sre</w:t>
      </w:r>
      <w:r>
        <w:rPr>
          <w:b/>
        </w:rPr>
        <w:t>čanja</w:t>
      </w:r>
      <w:r>
        <w:t>. V četrtek, 29. novembra, je bil zelo lep in odmeven češki večer, ki ga je organizirala kolegica Helena Poláková. Študentje so predstavili življenje in delo Ludvíka Vaculíka in odigrali nekaj scen iz pisateljeve knjige, ki so jih prevedli za to priložnost. Prireditve se je udeležila številna češka občina na Slovenskem, z veleposlanikom na čelu, ploskal pa je tudi dekan Frane Jerman, čigar ljubezen do bratrov Čehov je splošno znana. Po dogodku so se pri Šestici zbrali Franc Zadravec, Jože Toporišič, Dr</w:t>
      </w:r>
      <w:r>
        <w:t xml:space="preserve">agi Stefanija, Elena Tomova, Vanda Babič, Marja Bešter, Martina Križaj, Niko Jež, Irena Novak-Popov, Vesna Požgaj-Hadži, podpredstojnica in predstojnik, ki so spet jedli in pili za svoj račun in se med grižljaji pogovarjali o razpisanih temah. Zadravec je poročal o pripravah na mednarodno slavistično zborovanje, ki bo 1998 v Krakovu, Hladnik je obvestil prisotne, da je bil študijski komisiji poslan predlog, da se samostojnim slovenistom med obvezne ure vpiše tudi ciklično izvajani zahodnoslovanski lektorat </w:t>
      </w:r>
      <w:r>
        <w:t>v 3. in 4. letniku, ki je bil do zdaj izvajan fakultativno, vendar MŠŠ teh ur ni upoštevala pri lektorjevi obremenitvi, izkazovala njihovo podobremenjenost in jim nakazovala zato manjšo plačo. Razlogi za predlog so tudi strokovne narave: šele v višjih letnikih študentje lahko zaprosijo za štipendije na slovanskih univerzah in tudi rezultati lektorskega dela se običajno pokažejo šele tedaj. Boža Krakar-Vogel nas je seznanila z razpisom MŠŠ-ja za kritje stroškov mednarodnega sodelovanja. Krajša gostovanja tuj</w:t>
      </w:r>
      <w:r>
        <w:t>ih kolegov pri nas in nas samih v tujini prijavite s kar največ podatki (termin in tema gostovanja, jezik nastopa, življenjepis in bibliografija) do 12. decembra na oddelku; pri tem se nujno sklicujte na ustrezne meddržavne in druge sporazume. Niko Jež je spomnil na pozabljeno možnost prijave obiskov tujih univerz, s katerimi smo podpisali sporazum v okviru projekta CEEPUS (Krakov, Varšava, Zagreb, Praga itd.), in nas prosil, da k študiju tam spodbudimo tudi ambiciozne študente.</w:t>
      </w:r>
    </w:p>
    <w:p w:rsidR="00000000" w:rsidRDefault="000317DD">
      <w:pPr>
        <w:pBdr>
          <w:bottom w:val="single" w:sz="6" w:space="1" w:color="auto"/>
        </w:pBdr>
        <w:jc w:val="both"/>
      </w:pPr>
    </w:p>
    <w:p w:rsidR="00000000" w:rsidRDefault="000317DD" w:rsidP="00470516">
      <w:pPr>
        <w:numPr>
          <w:ilvl w:val="0"/>
          <w:numId w:val="2"/>
        </w:numPr>
        <w:ind w:left="0" w:firstLine="0"/>
        <w:jc w:val="both"/>
      </w:pPr>
      <w:r>
        <w:t xml:space="preserve">novembra so bili na obisku </w:t>
      </w:r>
      <w:r>
        <w:rPr>
          <w:b/>
        </w:rPr>
        <w:t>pri celovških kolegih</w:t>
      </w:r>
      <w:r>
        <w:t xml:space="preserve"> Ada Vidovič-Muha, Aleksandra Derganc, Boža Krakar-Vogel in Miran Hladnik. Sprejeli so nas predstojnik Andreas Leitner, prorektor Gerehard Neweklowsky, Rudolf Neuhäuser, Klaus D. Olof, Tilmann Reuther, Herta Laussegger in Ljubica Črnivec. Izrazili smo potrebo in željo po medsebojnem sodelovanju, izmenjali nekaj publikacij, prisluhnili informaciji o novem avstrijskem univerzitetnem zakonu, ki ne bo naklonjen majhnim oddelkom, kakršen je slavistika, v prijetnem vzdušju kosili na račun pro</w:t>
      </w:r>
      <w:r>
        <w:t xml:space="preserve">rektorja celovške univerze in se dogovorili za naslednje reči: medsebojno se bomo obveščali o vsem, kar se bo strokovnega ali družabnega dogajalo na oddelkih, izmenjavali publikacije in jeseni v Ljubljani organizirali skupno enodnevno delovno srečanje na temo položaj slavistike in slovenistike; prošnja za njegovo financiranje je že šla na MŠŠ. </w:t>
      </w:r>
    </w:p>
    <w:p w:rsidR="00000000" w:rsidRDefault="000317DD">
      <w:pPr>
        <w:jc w:val="both"/>
      </w:pPr>
    </w:p>
    <w:p w:rsidR="00000000" w:rsidRDefault="000317DD">
      <w:pPr>
        <w:jc w:val="both"/>
      </w:pPr>
      <w:r>
        <w:t xml:space="preserve">S celovškimi kolegi smo tudi napravili križ čez zbornik s srečanja leta 1989, ki ga je sedem let pripravljala Breda Pogorelec. Nekateri avtorji so prispevke medtem </w:t>
      </w:r>
      <w:r>
        <w:t>že objavili drugje in bi bilo treba za ponatis dobiti dovoljenje založb oziroma uredništev, nekateri pa ponatisa izrecno ne dovoljujejo. Bivšo urednico smo obvestili o sklepu sestanka, kar pa jo je le spodbodlo, da se je zares lotila urednikovanja. Ker si oddelek ne more privoščiti tožbe nemških založnikov zaradi kršenja založniških pravic, ker ne more in noče poravnavati računov, za katere je bil denar predviden in porabljen pred sedmimi leti, in ker bi pristajanje na uredniško muhavost in neodgovornost Br</w:t>
      </w:r>
      <w:r>
        <w:t>ede Pogorelec dodatno prispevalo k blamaži oddelka, sem bil prisiljen obvestiti kataloški oddelek NUK-a, tiskarno Planprint in fakultetne organe, da Oddelek za slovanske jezike in književnosti ni založnik ali izdajatelj zbornika in torej ne bo poravnal stroškov, ki mu jih bo naknadno in nenapovedano povzročila Breda Pogorelec. Kolegici svetujem, da naročilnico za tisk zbornika dobi pri kakem drugem naslovu. Vse, ki želijo, da jim referat izide na zanesljivem in uglednem mestu, vabim, da jih dajo v Slavistič</w:t>
      </w:r>
      <w:r>
        <w:t>no revijo, ki je že tudi pred 1989 odstopila prostor celovško-ljubljanskim zbornikom. Kakorkoli: če bo nazadnje ljubljansko-celovški zbornik, bolj ali manj oskubljen, res izšel pri kaki založbi, nas bo z veseljem navdajalo spoznanje, da smo v največji meri sami pripomogli k njegovemu izidu. Kar ni uspelo s kolegialnim prepričevanjem predstojnikom v sedmih letih, je uspelo Hladniku s trdimi potezami, še preden se je izteklo prvih sto dni njegovega predstojništva. Smo odkrili pravi način, kako dobiti besedilo</w:t>
      </w:r>
      <w:r>
        <w:t xml:space="preserve"> od kolegice? Smemo morda začeti potihoma gojiti upanje, da nam ob letu redna profesorica Breda Pogorelec podari svoj knjižni prvenec?</w:t>
      </w:r>
    </w:p>
    <w:p w:rsidR="00000000" w:rsidRDefault="000317DD">
      <w:pPr>
        <w:pBdr>
          <w:bottom w:val="single" w:sz="6" w:space="1" w:color="auto"/>
        </w:pBdr>
        <w:jc w:val="both"/>
      </w:pPr>
    </w:p>
    <w:p w:rsidR="00000000" w:rsidRDefault="000317DD">
      <w:pPr>
        <w:jc w:val="both"/>
      </w:pPr>
      <w:r>
        <w:t xml:space="preserve">Predstojnik je bil na sestanku na MŠŠ obveščen o nameri Republiškega izpitnega centra, ki bo v bodoče menda edini imel pooblastilo za izdajanje listin z javno veljavo, da prevzame pokroviteljstvo tudi nad našim Izpitnim centrom. Za ustrezno oddelčno in fakultetno politiko v zvezi s temi načrti bo zadolžen odbor Centra za slovenščino, zlasti predsednik Izpitnega centra Igor </w:t>
      </w:r>
      <w:r>
        <w:t>Saksida. Načelno obstajajo tri osnovne možnosti: prevzeti samo strokovno delo, to je pripravo izpitnih gradiv (finančno manj ugodno), se na MŠŠ potegovati za koncesijo za opravljanje izpitne dejavnosti ali pa se radikalno upreti nameri RIC-a. MŠŠ hoče financirati tudi druge naše strokovne projekte v okviru Centra, poleg evalvacije standardov znanja še pisanje učbenikov slovenščine za različne potrebe ipd. Prosim za konkretne predloge s finančno kalkulacijo.</w:t>
      </w:r>
    </w:p>
    <w:p w:rsidR="00000000" w:rsidRDefault="000317DD">
      <w:pPr>
        <w:pBdr>
          <w:bottom w:val="single" w:sz="6" w:space="1" w:color="auto"/>
        </w:pBdr>
        <w:jc w:val="both"/>
      </w:pPr>
    </w:p>
    <w:p w:rsidR="00000000" w:rsidRDefault="000317DD">
      <w:pPr>
        <w:jc w:val="both"/>
      </w:pPr>
      <w:r>
        <w:t>Ponovno vabim člane oddelka, da v petek, 6. decem</w:t>
      </w:r>
      <w:r>
        <w:t>bra, ob 12.00 sprejmejo obisk dunajskih slavistov v predavalnici št. 2. Spodobilo bi se priti vsaj tistim, ki so že bili kdaj gostje Knafljeve ustanove ali štipendije Avstrijskega inštituta za vzhodno in jugovzhodno Evropo.</w:t>
      </w:r>
    </w:p>
    <w:p w:rsidR="00000000" w:rsidRDefault="000317DD">
      <w:pPr>
        <w:pBdr>
          <w:bottom w:val="single" w:sz="6" w:space="1" w:color="auto"/>
        </w:pBdr>
        <w:jc w:val="both"/>
      </w:pPr>
    </w:p>
    <w:p w:rsidR="00000000" w:rsidRDefault="000317DD">
      <w:pPr>
        <w:jc w:val="both"/>
      </w:pPr>
      <w:r>
        <w:t>Oddelek je bil nagovorjen, da pomaga organizirati slovenski lektorat v Brnu, v Skopju, v Münchnu in v Permu.</w:t>
      </w:r>
    </w:p>
    <w:p w:rsidR="00000000" w:rsidRDefault="000317DD">
      <w:pPr>
        <w:pBdr>
          <w:bottom w:val="single" w:sz="6" w:space="1" w:color="auto"/>
        </w:pBdr>
        <w:jc w:val="both"/>
      </w:pPr>
    </w:p>
    <w:p w:rsidR="00000000" w:rsidRDefault="000317DD">
      <w:pPr>
        <w:jc w:val="both"/>
      </w:pPr>
      <w:r>
        <w:t>Naslednji sestanek kolegija predstojnikov bo 9. 12., senat FF pa 11. 12. 1996.</w:t>
      </w:r>
    </w:p>
    <w:p w:rsidR="00000000" w:rsidRDefault="000317DD">
      <w:pPr>
        <w:pBdr>
          <w:bottom w:val="single" w:sz="6" w:space="1" w:color="auto"/>
        </w:pBdr>
        <w:jc w:val="both"/>
      </w:pPr>
    </w:p>
    <w:p w:rsidR="00000000" w:rsidRDefault="000317DD">
      <w:pPr>
        <w:jc w:val="both"/>
      </w:pPr>
      <w:r>
        <w:rPr>
          <w:b/>
        </w:rPr>
        <w:t>Osebno</w:t>
      </w:r>
      <w:r>
        <w:t>. Na prvem naslednjem senatu bosta predlagani za docentki Vesna Požgaj-Hadži in Irena Novak</w:t>
      </w:r>
      <w:r>
        <w:t>-Popov. Peter Svetina se je vrnil s tridnevnega obiska v Pragi, Ada Vidovič-Muha je šla na študijski dopust do konca semestra, Alenka Šivic-Dular za dva tedna, za krajši čas tudi Aleksandra Derganc. Vojko Gorjanc se je s štipendijo MŠŠ za 14 dni odpravil v Ameriko. Miran Hladnik je postal nacionalni koordinator za literarne vede pri MZT. Jože Sever se je ponesrečil pri žaganju drv. Njemu in Albinci Lipovec, ki boleha že od začetka semestra, smo po pošti zaželeli hitro okrevanje. Sliši se, da je pomagalo.</w:t>
      </w:r>
    </w:p>
    <w:p w:rsidR="00000000" w:rsidRDefault="000317DD">
      <w:pPr>
        <w:pBdr>
          <w:bottom w:val="single" w:sz="6" w:space="1" w:color="auto"/>
        </w:pBdr>
        <w:jc w:val="both"/>
      </w:pPr>
    </w:p>
    <w:p w:rsidR="00000000" w:rsidRDefault="000317DD">
      <w:pPr>
        <w:jc w:val="both"/>
      </w:pPr>
      <w:r>
        <w:t>P</w:t>
      </w:r>
      <w:r>
        <w:t xml:space="preserve">ohvaliti je treba elektronsko uzaveščenost fakultetnega vodstva, ki omogoča sprotno medsebojno obveščanje in posvetovanje. E-pošte potujejo z drugega nadstropja v peto večkrat na teden in skoraj tako pogosto tudi v nasprotno smer. </w:t>
      </w:r>
    </w:p>
    <w:p w:rsidR="00000000" w:rsidRDefault="000317DD">
      <w:pPr>
        <w:pBdr>
          <w:bottom w:val="single" w:sz="6" w:space="1" w:color="auto"/>
        </w:pBdr>
        <w:jc w:val="both"/>
      </w:pPr>
    </w:p>
    <w:p w:rsidR="00000000" w:rsidRDefault="000317DD">
      <w:pPr>
        <w:jc w:val="both"/>
      </w:pPr>
      <w:r>
        <w:rPr>
          <w:b/>
        </w:rPr>
        <w:t>Razno</w:t>
      </w:r>
      <w:r>
        <w:t>. Pri Slavistični reviji se menja uredništvo; o novi zasedbi bomo lahko poročali v naslednji številki Oddelčnih novic. Skupaj z JiS bo treba poiskati honorarno moč, ki bo administrirala obe reviji, saj je komunikacija z naročniki trenutno precej klavrna. Slavistično društvo</w:t>
      </w:r>
      <w:r>
        <w:t xml:space="preserve"> Slovenije je prevzel Zoltan Jan, nova tajnica je Bogdana Herman – obema čestitamo in želimo veliko uspeha. Na razpis knjižničarja (namesto Marka Kranjca, ki se z novim letom odpravlja v pokoj) se je javila samo ena kandidatka, Nada Badovinac, zato smo razpis ponovili. Razpisa za nujno potrebnega dodatnega knjižničarskega pripravnika si FF še ne more privoščiti. Odhod v pokoj z novim letom je najavil tudi Janez Rotar. Za asistentko stažistko za srbsko in hrvaško književnost je bila sprejeta v delovno razmer</w:t>
      </w:r>
      <w:r>
        <w:t>je Djurdja Strsoglavec, za rusko lektorico Marina Spanring-Poredoš. Igor Saksida je na pritisk cele slovenske literarnovedne srenje sprejel službo docenta za slovensko književnost na našem oddelku. Alešu Bjelčeviču smo pozabili zadnjič uradno čestitati za drugo hčer Tonjo, še prej pa Mateji Hočevar za Roka in Janji Urbas za Marka Sergeja. Mojca Nidorfer bo šla februarja na porodniški dopust, oddelek mrzlično, tudi prek javnega razpisa, išče nadomestilo zanjo. Pomagajte tudi vi. Upokojenci so končno dobili v</w:t>
      </w:r>
      <w:r>
        <w:t xml:space="preserve"> podpis pogodbe za dveurna honorarna predavanja.</w:t>
      </w:r>
    </w:p>
    <w:p w:rsidR="00000000" w:rsidRDefault="000317DD">
      <w:pPr>
        <w:pBdr>
          <w:bottom w:val="single" w:sz="6" w:space="1" w:color="auto"/>
        </w:pBdr>
        <w:jc w:val="both"/>
      </w:pPr>
    </w:p>
    <w:p w:rsidR="00000000" w:rsidRDefault="000317DD">
      <w:pPr>
        <w:jc w:val="both"/>
      </w:pPr>
      <w:r>
        <w:rPr>
          <w:b/>
        </w:rPr>
        <w:t>Splet</w:t>
      </w:r>
      <w:r>
        <w:t>. Začel se bo urejati oddelčni arhiv, ki sse v razsuti obliki nahaja v kleti FF. Obnovljeni so bili oddelčni in literarnovedni spisi na internetu (2 x 6 MB besedila), ogledate si ga lahko, začenši na naslovu http://www.ijs.si/lit/oddel.html. FF ponuja prostor tudi za vaše aktivne bibliografije. Prva se je sama predstavila Aleksandra Derganc (http://www.ijs.si/lit/ucitelji.html). Z veseljem oznanjamo, da je fakultetni strežnik www.ff.uni-lj.si sprejel pr</w:t>
      </w:r>
      <w:r>
        <w:t xml:space="preserve">vi slavistični dokument, to je rusistični študijski program. Nanj pridete z oddelčne začetne strani. Slavic Research Center iz Sappora nam pošilja svoje novice (http://src-home.slav.hokudai.ac.jp/index-e.html) in nas s tem spodbuja, da na mreži objavimo tudi tele naše novice. Storimo to do prihodnjega tedna. Kazalko nanje boste našli na slavistični začetni strani. </w:t>
      </w:r>
    </w:p>
    <w:p w:rsidR="00000000" w:rsidRDefault="000317DD">
      <w:pPr>
        <w:jc w:val="both"/>
      </w:pPr>
    </w:p>
    <w:p w:rsidR="00000000" w:rsidRDefault="000317DD">
      <w:pPr>
        <w:jc w:val="both"/>
      </w:pPr>
      <w:r>
        <w:rPr>
          <w:b/>
        </w:rPr>
        <w:t>Razpisi</w:t>
      </w:r>
      <w:r>
        <w:t xml:space="preserve">. Vse mogoče štipendije razpisuje organizacija Smithsonian (Washington); razpis je v pisarni oddelka, prijaviti se je treba do 15. jan. </w:t>
      </w:r>
      <w:r>
        <w:t>MZT razpisuje sofinanciranje znanstvenih sestankov, ki jih želite organizirati, periodičnih publikacij (JiS, SR) in znanstvenih monografij, ki jih nameravate izdati v 1997. Prijavite se do 20. 12. pri ZIFF.</w:t>
      </w:r>
    </w:p>
    <w:p w:rsidR="00000000" w:rsidRDefault="000317DD">
      <w:pPr>
        <w:jc w:val="both"/>
      </w:pPr>
    </w:p>
    <w:p w:rsidR="00000000" w:rsidRDefault="000317DD">
      <w:pPr>
        <w:pBdr>
          <w:bottom w:val="single" w:sz="6" w:space="1" w:color="auto"/>
        </w:pBdr>
        <w:jc w:val="both"/>
      </w:pPr>
      <w:r>
        <w:t xml:space="preserve">Za študentske </w:t>
      </w:r>
      <w:r>
        <w:rPr>
          <w:b/>
        </w:rPr>
        <w:t>Prešernove nagrade</w:t>
      </w:r>
      <w:r>
        <w:t xml:space="preserve"> so se z diplomskimi nalogami prijavili Mojca Stomilovič (Demonizem pri Lermontovu), Božislava Starešinič (Tri Jančarjeve drame), Namita Jurač (Luč mikrokozma), Renato Horvat (Prislov pri Štefanu Küzmiču) in Andrej Bartol (Imena ljubljanskih trgovin).</w:t>
      </w:r>
    </w:p>
    <w:p w:rsidR="00000000" w:rsidRDefault="000317DD">
      <w:pPr>
        <w:jc w:val="both"/>
      </w:pPr>
    </w:p>
    <w:p w:rsidR="00000000" w:rsidRDefault="000317DD">
      <w:pPr>
        <w:jc w:val="both"/>
      </w:pPr>
      <w:r>
        <w:t>Aleš Bjelčevič in M</w:t>
      </w:r>
      <w:r>
        <w:t>iran Hladnik sta si v študentskem referatu ogledala</w:t>
      </w:r>
      <w:r>
        <w:rPr>
          <w:b/>
        </w:rPr>
        <w:t xml:space="preserve"> računalniški program</w:t>
      </w:r>
      <w:r>
        <w:t>, ki ga je FF leta 1993 kupila od sosednje fakultete za administriranje študentov. Program omogoča samodejni vpis študentov, prijavljanje na izpite, vpisovanje ocen, različne izpise in izpitno statistiko. Ker bo na centralno vodenje študentov še treba čakati, sva izrazila namero, da na slavistiki preizkusimo program.</w:t>
      </w:r>
    </w:p>
    <w:p w:rsidR="00000000" w:rsidRDefault="000317DD">
      <w:pPr>
        <w:pBdr>
          <w:bottom w:val="single" w:sz="6" w:space="1" w:color="auto"/>
        </w:pBdr>
        <w:jc w:val="both"/>
      </w:pPr>
    </w:p>
    <w:p w:rsidR="00000000" w:rsidRDefault="000317DD">
      <w:pPr>
        <w:pBdr>
          <w:bottom w:val="double" w:sz="6" w:space="1" w:color="auto"/>
        </w:pBdr>
        <w:jc w:val="both"/>
      </w:pPr>
      <w:r>
        <w:t>Kolege prosim, da naročila za učni in pisarniški material iz oddelčnih sredstev, ki so jih oddajali kar neposredno v eko</w:t>
      </w:r>
      <w:r>
        <w:t>nomatu, izpolnijo v tajništvu oddelka in jih najprej dajo v potrdilo predstojniku. Prosim tudi, da obvestila za oglasno desko dajete v roke tajnici oddelka, ki jim bo našla ustrezno mesto.</w:t>
      </w:r>
    </w:p>
    <w:p w:rsidR="00000000" w:rsidRDefault="000317DD">
      <w:pPr>
        <w:pStyle w:val="Naslov2"/>
        <w:spacing w:before="600" w:after="0"/>
        <w:jc w:val="both"/>
      </w:pPr>
      <w:r>
        <w:br w:type="page"/>
        <w:t># 3 (23. decembra 1996)</w:t>
      </w:r>
    </w:p>
    <w:p w:rsidR="00000000" w:rsidRDefault="000317DD">
      <w:pPr>
        <w:jc w:val="both"/>
      </w:pPr>
    </w:p>
    <w:p w:rsidR="00000000" w:rsidRDefault="000317DD">
      <w:pPr>
        <w:jc w:val="both"/>
      </w:pPr>
      <w:r>
        <w:t xml:space="preserve">Študijska komisija FF je sprejela še dva individualna slavistična </w:t>
      </w:r>
      <w:r>
        <w:rPr>
          <w:b/>
        </w:rPr>
        <w:t>magistrska programa</w:t>
      </w:r>
      <w:r>
        <w:t xml:space="preserve">. Trenutno je na tretjo stopnjo na slavistiki po naši evidenci, ki pa najbrž ni čisto popolna, vpisano 31 študentov: v 1. letniku Mladen Pavičič, Julia Bálint (Zadravec), Aleksandra Belšak (Hladnik), Jerica Snoj </w:t>
      </w:r>
      <w:r>
        <w:t>(Vidovič-Muha), Vida Gomivnik-Thuma, Tanja Jelenko (Krakar-Vogel), Silva Kastelic (Kržišnik), Špela Kajič-Kmetič, Darinka Rosc-Leskovec, Andrej Bartol (Pogorelec), Silvo Torkar (Šivic-Dular), Helena Biffio-Zorko (Skaza), Cveta Štokelj (Toporišič), Blanka Bošnjak (Glušič), Semir Antić (Osolnik), v 2. letniku pa Sonja Starc, Nataša Pirih (Krakar-Vogel), Barbara Rebolj, Bernarda Podlipnik (Hladnik), Mateja Kadivec (Derganc), Peter Svetina (Grdina), Anja Štefan (Stanonik), Apolonija Gantar, Slava Pevec (Bešter)</w:t>
      </w:r>
      <w:r>
        <w:t>, Djurdja Strsoglavec (Rotar), Jana Zemljarič-Miklavčič (Pogorelec), Irena Avsenik (Helga Glušič). Upamo, da skupinica nekoč doraste v resen in med seboj povezan magistrski razred, zato bomo naše magistrske kandidate vabili na pomembne oddelčne dogodke, zabave in seveda predavanja.</w:t>
      </w:r>
    </w:p>
    <w:p w:rsidR="00000000" w:rsidRDefault="000317DD">
      <w:pPr>
        <w:jc w:val="both"/>
      </w:pPr>
    </w:p>
    <w:p w:rsidR="00000000" w:rsidRDefault="000317DD">
      <w:pPr>
        <w:pBdr>
          <w:bottom w:val="single" w:sz="6" w:space="1" w:color="auto"/>
        </w:pBdr>
        <w:jc w:val="both"/>
      </w:pPr>
      <w:r>
        <w:t>Janez Orešnik je jezikoslovcem na oddelku posredoval predlog skupnih predmetov pri jezikoslovnih magisterijih FF in predlog predmetnika evropskega jezikoslovnega magisterija. V magistrske programe bo nujno vključiti tudi slovenš</w:t>
      </w:r>
      <w:r>
        <w:t>čino: prosim jezikoslovce za konkretne predloge do konca leta.</w:t>
      </w:r>
    </w:p>
    <w:p w:rsidR="00000000" w:rsidRDefault="000317DD">
      <w:pPr>
        <w:pBdr>
          <w:bottom w:val="single" w:sz="6" w:space="1" w:color="auto"/>
        </w:pBdr>
        <w:jc w:val="both"/>
      </w:pPr>
    </w:p>
    <w:p w:rsidR="00000000" w:rsidRDefault="000317DD">
      <w:pPr>
        <w:pBdr>
          <w:bottom w:val="single" w:sz="6" w:space="1" w:color="auto"/>
        </w:pBdr>
        <w:jc w:val="both"/>
      </w:pPr>
      <w:r>
        <w:t>Po izračunu in predlogu komisije za podiplomski študij bo šolnina za magisterij po novem 6.800 DM za oba letnika skupaj. Pravilnik o magisterijih predvideva dolg seznam magistrskih in doktorskih nazivov, ki še niso usklajeni. Predlog je v tajništvu, prosim za pripombe.</w:t>
      </w:r>
    </w:p>
    <w:p w:rsidR="00000000" w:rsidRDefault="000317DD">
      <w:pPr>
        <w:jc w:val="both"/>
      </w:pPr>
    </w:p>
    <w:p w:rsidR="00000000" w:rsidRDefault="000317DD">
      <w:pPr>
        <w:pBdr>
          <w:bottom w:val="single" w:sz="6" w:space="1" w:color="auto"/>
        </w:pBdr>
        <w:jc w:val="both"/>
      </w:pPr>
      <w:r>
        <w:t>Tik pred zadnjim sestankom študijske komisije smo izvedeli, da se bomo o spremembi študijskega programa na katedri za slovenščino kot drugi/tuji jezik, ki ga je že pred meseci i</w:t>
      </w:r>
      <w:r>
        <w:t>zdelala Marja Bešter, pogovarjali posebej, enako tudi o urah zahodnoslovanskega lektorata za 3. in 4. letnik slovenistov, ki jih je utemeljil Niko Jež. Tajnico, pardon, po novem direktorico FF Amalijo Šiftar in dekana Frana Jermana bom moledoval toliko časa, da bosta predlagatelja dobila pisna navodila za popravek predloga in da bosta programa sprejeta. Dogovoriti se moramo tudi o tem, ali popravimo zavrnjeni program specialističnega študija na literaturi, ki ga je formuliral Igor Saksida, ali ga odložimo n</w:t>
      </w:r>
      <w:r>
        <w:t>a boljše čase.</w:t>
      </w:r>
    </w:p>
    <w:p w:rsidR="00000000" w:rsidRDefault="000317DD">
      <w:pPr>
        <w:jc w:val="both"/>
      </w:pPr>
    </w:p>
    <w:p w:rsidR="00000000" w:rsidRDefault="000317DD">
      <w:pPr>
        <w:jc w:val="both"/>
      </w:pPr>
      <w:r>
        <w:t xml:space="preserve">Senat FF je sprejel </w:t>
      </w:r>
      <w:r>
        <w:rPr>
          <w:b/>
        </w:rPr>
        <w:t>Pravila FF</w:t>
      </w:r>
      <w:r>
        <w:t>. Seznam kateder na slavistiki je zahteval nekaj popravkov, ki so bili zadnji trenutek vneseni v dokument; z načrtovano delitvijo oddelka na slovenistiko in slavistiko in po habilitaciji nekaterih kolegov pa bomo morali strukturo kateder verjetno še modificirati. Trenutno so katedre na smeri slovenski jezik in književnost</w:t>
      </w:r>
    </w:p>
    <w:p w:rsidR="00000000" w:rsidRDefault="000317DD">
      <w:pPr>
        <w:jc w:val="both"/>
      </w:pPr>
      <w:r>
        <w:t>katedra za slovenski knjižni jezik in stilistiko</w:t>
      </w:r>
    </w:p>
    <w:p w:rsidR="00000000" w:rsidRDefault="000317DD">
      <w:pPr>
        <w:jc w:val="both"/>
      </w:pPr>
      <w:r>
        <w:t>katedra za zgodovino slovenskega jezika in dialektologijo</w:t>
      </w:r>
    </w:p>
    <w:p w:rsidR="00000000" w:rsidRDefault="000317DD">
      <w:pPr>
        <w:jc w:val="both"/>
      </w:pPr>
      <w:r>
        <w:t>katedra za starejšo slovensko knjiž</w:t>
      </w:r>
      <w:r>
        <w:t>evnost in ustno slovstvo</w:t>
      </w:r>
    </w:p>
    <w:p w:rsidR="00000000" w:rsidRDefault="000317DD">
      <w:pPr>
        <w:jc w:val="both"/>
      </w:pPr>
      <w:r>
        <w:t>katedra za literarno teorijo in metodologijo</w:t>
      </w:r>
    </w:p>
    <w:p w:rsidR="00000000" w:rsidRDefault="000317DD">
      <w:pPr>
        <w:jc w:val="both"/>
      </w:pPr>
      <w:r>
        <w:t>katedra za novejšo slovensko književnost</w:t>
      </w:r>
    </w:p>
    <w:p w:rsidR="00000000" w:rsidRDefault="000317DD">
      <w:pPr>
        <w:jc w:val="both"/>
      </w:pPr>
      <w:r>
        <w:t>katedra za jezikovno in književno didaktiko</w:t>
      </w:r>
    </w:p>
    <w:p w:rsidR="00000000" w:rsidRDefault="000317DD">
      <w:pPr>
        <w:jc w:val="both"/>
      </w:pPr>
      <w:r>
        <w:t>katedro za slovenščino kot tuji jezik</w:t>
      </w:r>
    </w:p>
    <w:p w:rsidR="00000000" w:rsidRDefault="000317DD">
      <w:pPr>
        <w:jc w:val="both"/>
      </w:pPr>
      <w:r>
        <w:t>na smeri hrvaški, srbski in makedonski jezik in književnosti</w:t>
      </w:r>
    </w:p>
    <w:p w:rsidR="00000000" w:rsidRDefault="000317DD">
      <w:pPr>
        <w:jc w:val="both"/>
      </w:pPr>
      <w:r>
        <w:t>katedra za hrvaški in srbski jezik</w:t>
      </w:r>
    </w:p>
    <w:p w:rsidR="00000000" w:rsidRDefault="000317DD">
      <w:pPr>
        <w:jc w:val="both"/>
      </w:pPr>
      <w:r>
        <w:t>katedra za hrvaško in srbsko književnost</w:t>
      </w:r>
    </w:p>
    <w:p w:rsidR="00000000" w:rsidRDefault="000317DD">
      <w:pPr>
        <w:jc w:val="both"/>
      </w:pPr>
      <w:r>
        <w:t xml:space="preserve">katedra za makedonski jezik in književnost </w:t>
      </w:r>
    </w:p>
    <w:p w:rsidR="00000000" w:rsidRDefault="000317DD">
      <w:pPr>
        <w:jc w:val="both"/>
      </w:pPr>
      <w:r>
        <w:t xml:space="preserve">na smeri ruski jezik in književnost </w:t>
      </w:r>
    </w:p>
    <w:p w:rsidR="00000000" w:rsidRDefault="000317DD">
      <w:pPr>
        <w:jc w:val="both"/>
      </w:pPr>
      <w:r>
        <w:t>katedra za ruski jezik</w:t>
      </w:r>
    </w:p>
    <w:p w:rsidR="00000000" w:rsidRDefault="000317DD">
      <w:pPr>
        <w:jc w:val="both"/>
      </w:pPr>
      <w:r>
        <w:t xml:space="preserve">katedra za rusko književnost </w:t>
      </w:r>
    </w:p>
    <w:p w:rsidR="00000000" w:rsidRDefault="000317DD">
      <w:pPr>
        <w:jc w:val="both"/>
      </w:pPr>
      <w:r>
        <w:t>na smeri primerjalno slovansko jezikoslovje</w:t>
      </w:r>
    </w:p>
    <w:p w:rsidR="00000000" w:rsidRDefault="000317DD">
      <w:pPr>
        <w:jc w:val="both"/>
      </w:pPr>
      <w:r>
        <w:t>kate</w:t>
      </w:r>
      <w:r>
        <w:t>dra za primerjalno slovansko jezikoslovje</w:t>
      </w:r>
    </w:p>
    <w:p w:rsidR="00000000" w:rsidRDefault="000317DD">
      <w:pPr>
        <w:pBdr>
          <w:bottom w:val="single" w:sz="6" w:space="1" w:color="auto"/>
        </w:pBdr>
        <w:jc w:val="both"/>
      </w:pPr>
      <w:r>
        <w:t>katedra za staro cerkveno slovanščino</w:t>
      </w:r>
    </w:p>
    <w:p w:rsidR="00000000" w:rsidRDefault="000317DD">
      <w:pPr>
        <w:jc w:val="both"/>
      </w:pPr>
    </w:p>
    <w:p w:rsidR="00000000" w:rsidRDefault="000317DD">
      <w:pPr>
        <w:pBdr>
          <w:bottom w:val="single" w:sz="6" w:space="1" w:color="auto"/>
        </w:pBdr>
        <w:jc w:val="both"/>
      </w:pPr>
      <w:r>
        <w:t xml:space="preserve">Senat FF je 11. decembra potrdil nove </w:t>
      </w:r>
      <w:r>
        <w:rPr>
          <w:b/>
        </w:rPr>
        <w:t>predsednike Centrovih programov</w:t>
      </w:r>
      <w:r>
        <w:t>: za Izpitni center Igorja Saksido, za Slovenščino na tujih univerzah (STU) Ado Vidovič-Muho, za Tečaje slovenščine Marjo Bešter, za podpredsednico SSJLK-ja Eriko Kržišnik. Novi član študijske komisije FF je postal Miran Hladnik. 18. decembra so se predsedniki programov (poleg naštetih še Aleksandra Derganc za SSJLK, Alenka Šivic-Dular za Simpozij, Miran Hladn</w:t>
      </w:r>
      <w:r>
        <w:t>ik in Boža Krakar-Vogel) sestali s šestimi zaposlenimi pri Centru. Ti so sporočili, da edina prijavljena kandidatka za nadomeščanje Mojce Nidorfer Metka Hlastec ne bo sprejela službe in da so si pripravljeni Mojčino delo same honorarno razdeliti tako, da bi za simpozij skrbela Manca Perko, ki žal še nima diplome, za SSJLK Ina Ferbežar in za STU Jana Zemljarič-Miklavčič. Ponudbo smo sprejeli. Nesorazmerje med zaposlenimi pri programih Centra je očitno: medtem ko za tri klasične programe SSJLK, simpozij in ST</w:t>
      </w:r>
      <w:r>
        <w:t>U skrbi ena tajnica, sta pri Tečajih slovenščine zaposleni dve (Jana Zemljarič-Miklavčič in polovično Manca Perko). Po vrnitvi Mojce Nidorfer s porodniškega dopusta bo treba obveznosti pri Centru enakomerneje razporediti. Smiselno bi bilo, ko bi del organizacije prevzeli Ina Ferbežar in Špela Kajič-Kmetič, ki imata trenutno status lektoric v okviru Tečajev slovenščine, vendar za to možnost nista pokazali veselja in bo treba rešitev iskati drugje. Poleg naštetih zvez so se vzpostavile še naslednje: Igor Saks</w:t>
      </w:r>
      <w:r>
        <w:t>ida bo podpisoval dokumente, ki jih bo pripravil tajnik Izpitnega centra, polovično zaposleni Miha Bregant, in skrbel za tisti del Ine Ferbežar, ki je povezan s tem programom. Največ ljudi bo odgovornih Marji Bešter: Jana Zemljarič, Manca Perko, pol Ine Ferbežar in pol Špele Kajič-Kmetič, vsi skupaj pa predstojniku, ki bo sopodpisnik vseh pomembnejših dokumentov in tistih računov, ki bodo presegli 100.000 SIT. Člani Centrovega odbora bodo do konca januarja pripravili predlog za razporeditev 7,5 milijonov de</w:t>
      </w:r>
      <w:r>
        <w:t>narja, ki se je nabral na računu Izpitnega centra (za tiskovni sklad, štipendije, stalno lektorsko mesto, strokovne ekskurzije itd.), in ugotovili, kako je prišlo do minusa na računu Tečajev slovenščine. Neurejena razmerja med rednim in honorarnim delom (nanje kaže že podatek, da so si s honorarnimi urami pri Centru posamezniki zaslužili še eno dodatno plačo k redni mesečni, kar je rodilo podobne želje še pri drugih) bo spravil v red natančen popis del tajnikov in lektorjev, ki bo osnova za troje dokumentov</w:t>
      </w:r>
      <w:r>
        <w:t>: za novo in bolj uravnoteženo sistemizacijo delovnih mest, za poslovnik Centra in za cenik honorarnih storitev. Ker bo odbor razpravljal o ceniku že 6. januarja, prosim tajnike Centra, da koncept posredujejo vsem članom odbora in tajnici FF že prej. Osnutek poslovnika naj tajniki oblikujejo na podlagi popisa svojih opravil in po vzorcu poslovnika fakultetnega senata do konca januarja. Ko bo vsebino presodil odbor Centra, bo za njegovo dokončno obliko poskrbel pravni strokovnjak. Sistemizacijo delovnih mest</w:t>
      </w:r>
      <w:r>
        <w:t xml:space="preserve"> Centra lahko tempiramo na pomladni čas, recimo do konca poletnega semestra. Ena izmed večjih nalog je oblikovanje skupnega elektronskega arhiva udeležencev, kamor bi se vpisovala vsa njihova strokovna bivanja v Sloveniji in tudi njihova slovenistična bibliografija.</w:t>
      </w:r>
    </w:p>
    <w:p w:rsidR="00000000" w:rsidRDefault="000317DD">
      <w:pPr>
        <w:jc w:val="both"/>
      </w:pPr>
    </w:p>
    <w:p w:rsidR="00000000" w:rsidRDefault="000317DD">
      <w:pPr>
        <w:jc w:val="both"/>
      </w:pPr>
      <w:r>
        <w:rPr>
          <w:b/>
        </w:rPr>
        <w:t>Bolniški in študijski dopusti</w:t>
      </w:r>
      <w:r>
        <w:t>: Jože Sever se je vrnil na delo, žal brez enega očesa. Po 14 dnevih bolniške in dopusta (Staša Koruza) ter enem tednu bolniške (Lea Nardoni-Grah) je oddelčna pisarna spet polno zasedena in prijazno streže vsakdanji</w:t>
      </w:r>
      <w:r>
        <w:t>m obiskovalcem. Boris Paternu je imel zdraviliški dopust od 5. do 19. decembra, Aleksandra Derganc bo izkoristila študijski dopust od 1. 1. do 28. 2. 1997. Marja Bešter bo šla s štipendijo Avstrijskega inštituta na Dunaj med 13. in 24. januarjem. Dragi Stefanija je bil nekaj dni na Dunaju, kjer je gledal materiale v zvezi z Oblakovo literarno zgodovino.</w:t>
      </w:r>
    </w:p>
    <w:p w:rsidR="00000000" w:rsidRDefault="000317DD">
      <w:pPr>
        <w:jc w:val="both"/>
      </w:pPr>
    </w:p>
    <w:p w:rsidR="00000000" w:rsidRDefault="000317DD">
      <w:pPr>
        <w:pBdr>
          <w:bottom w:val="single" w:sz="6" w:space="1" w:color="auto"/>
        </w:pBdr>
        <w:jc w:val="both"/>
      </w:pPr>
      <w:r>
        <w:t>Posredujem opozorilo kadrovske službe FF, naj oboleli kolegi sporočijo na oddelčno tajništvo svoj izostanek takoj in če izostanejo več kot tri dni, prinese</w:t>
      </w:r>
      <w:r>
        <w:t>jo bolniški list, ki ga bo tajnica poslala kadrovski službi. Tajništvo oddelka je namreč dolžno enkrat mesečno javljati bolniške odsotnosti zaposlenih. Nepedagoški delavci se za dopust vsaj 14 dni vnaprej dogovorijo s predstojnikom oddelka in tedaj začetek odsotnosti vpišejo v evidenčno knjižico, ki jo imajo v ta namen. Pedagoški delavci se za študijski dopust vnaprej dogovorijo z vodjem katedre in s predstojnikom.</w:t>
      </w:r>
    </w:p>
    <w:p w:rsidR="00000000" w:rsidRDefault="000317DD">
      <w:pPr>
        <w:jc w:val="both"/>
      </w:pPr>
    </w:p>
    <w:p w:rsidR="00000000" w:rsidRDefault="000317DD">
      <w:pPr>
        <w:pBdr>
          <w:bottom w:val="single" w:sz="6" w:space="1" w:color="auto"/>
        </w:pBdr>
        <w:jc w:val="both"/>
      </w:pPr>
      <w:r>
        <w:rPr>
          <w:b/>
        </w:rPr>
        <w:t>Dosežki</w:t>
      </w:r>
      <w:r>
        <w:t xml:space="preserve">. Kdor še ne ve, letos se v Celovec vozi predavat Erika Kržišnik. Alenka Šivic-Dular </w:t>
      </w:r>
      <w:r>
        <w:t xml:space="preserve">se je vrnila iz Krakova, kjer je med 5. in 7. decembrom odmevno nastopila na konferenci o praslovanščini in njenem razpadu. Igor Grdina je bil na Dunaju v zadevi projekta Avstrijec v karikaturi, ki teče pod okriljem Avstrijskega inštituta za vzhodno in jugovzhodno Evropo. Martina Orožen je izdala v hitrem zaporedju že drugo knjigo </w:t>
      </w:r>
      <w:r>
        <w:rPr>
          <w:i/>
        </w:rPr>
        <w:t>Poglavja iz zgodovine slovenskega knjižnega jezika (od Brižinskih spomenikov do Kopitarja)</w:t>
      </w:r>
      <w:r>
        <w:t>, tokrat kot učbenik Filozofske fakultete. Igor Grdina je za isto edicijo pripravil in ko</w:t>
      </w:r>
      <w:r>
        <w:t xml:space="preserve">mentiral ponatis dveh dram pod naslovom </w:t>
      </w:r>
      <w:r>
        <w:rPr>
          <w:i/>
        </w:rPr>
        <w:t>Slovenska meščanska dramatika</w:t>
      </w:r>
      <w:r>
        <w:t>. Na fakultetnem senatu 11. dec. sta bili za docentki predlagani Irena Novak-Popov in Vesna Požgaj-Hadži, Vanda Babič pa je oddala disertacijo in jo čaka zagovor. Alojz Jembrih je bil predlagan za izrednega profesorja za zgodovino in dialektologijo hrvaškega jezika. Na Slovaškem je uspešno opravil doktorski rigoroz Andrej Rozman in ga čaka le še dokončanje in zagovor disertacije. Senat je nostrificiral slavistično diplomo Zoje Lakej Medved</w:t>
      </w:r>
      <w:r>
        <w:t xml:space="preserve"> in naše bolgarske lektorice Elene Tomove, odložil pa nostrifikacijo diplome naše ruske lektorice Olge I. Sudilovske zaradi manjkajoče dokumentacije. Peter Svetina je poskrbel za poživitev literarnozgodovinskih predavanj in vaj, ko je v razred k Ireni Novak-Popov, k Alešu Bjelčeviču in Miranu Hladniku pripeljal dva češka gosta, Václava Petrboka in Martina Valášeka. V društvu za primerjalno književnost so predavali Aleksander Skaza, Marko Juvan in Miran Hladnik, slednji že pred časom (in z neakademsko veliko</w:t>
      </w:r>
      <w:r>
        <w:t xml:space="preserve"> zamudo) tudi kranjskim slavistkam.</w:t>
      </w:r>
    </w:p>
    <w:p w:rsidR="00000000" w:rsidRDefault="000317DD">
      <w:pPr>
        <w:jc w:val="both"/>
      </w:pPr>
    </w:p>
    <w:p w:rsidR="00000000" w:rsidRDefault="000317DD">
      <w:pPr>
        <w:pBdr>
          <w:bottom w:val="single" w:sz="6" w:space="1" w:color="auto"/>
        </w:pBdr>
        <w:jc w:val="both"/>
      </w:pPr>
      <w:r>
        <w:rPr>
          <w:b/>
        </w:rPr>
        <w:t>Težave</w:t>
      </w:r>
      <w:r>
        <w:t>. Organi fakultete in posamezni člani oddelka dobivajo pisma in telefonske klice naše nekdanje sodelavke Olge Kunst-Gnamuš, ki se ne more sprijazniti z odločitvijo oddelka, da prekine sodelovanje z njo. Študijska komisija FF in kolegij predstojnikov sta pooblastila fakultetno pravno službo, da kolegico prepriča o legitimnosti oddelčne odločitve.</w:t>
      </w:r>
    </w:p>
    <w:p w:rsidR="00000000" w:rsidRDefault="000317DD">
      <w:pPr>
        <w:jc w:val="both"/>
      </w:pPr>
    </w:p>
    <w:p w:rsidR="00000000" w:rsidRDefault="000317DD">
      <w:pPr>
        <w:jc w:val="both"/>
      </w:pPr>
      <w:r>
        <w:rPr>
          <w:b/>
        </w:rPr>
        <w:t>Svetovni splet</w:t>
      </w:r>
      <w:r>
        <w:t>. Internetska povezava je bila prejšnji teden napeljana v pisarne oddelkov na FF. — Obveščam vas o novih i</w:t>
      </w:r>
      <w:r>
        <w:t xml:space="preserve">n obnovljenih slovenskih literarnovednih in slavističnih informacijah, ki so na spletu dostopne že kakšno leto in pol. Gradivo obsega dvakrat po dobrih 6 MB ali dvakrat po 90 besedil (enkrat s šumniki v Latin-2-kodi, drugič brez šumnikov), 1 MB ali 70 slik in 700 KB ali 57 datotek zvoka. Začetni strani sta </w:t>
      </w:r>
      <w:r>
        <w:rPr>
          <w:i/>
        </w:rPr>
        <w:t>http://www.ijs.si/lit/oddel.html</w:t>
      </w:r>
      <w:r>
        <w:t xml:space="preserve"> (Oddelek za slovanske jezike in književnosti na Filozofski fakulteti Univerze v Ljubljani) in </w:t>
      </w:r>
      <w:r>
        <w:rPr>
          <w:i/>
        </w:rPr>
        <w:t>http://www.ijs.si/lit/literat.html</w:t>
      </w:r>
      <w:r>
        <w:t xml:space="preserve"> (Slovenska književnost). Ker se večina dok</w:t>
      </w:r>
      <w:r>
        <w:t xml:space="preserve">umentov nahaja na </w:t>
      </w:r>
      <w:r>
        <w:rPr>
          <w:i/>
        </w:rPr>
        <w:t>http://www.ijs.si/lit/</w:t>
      </w:r>
      <w:r>
        <w:t xml:space="preserve">, bom v nadaljnjem naštel le zadnji del naslovov. Novice oziroma tole kroniko boste našli pod </w:t>
      </w:r>
      <w:r>
        <w:rPr>
          <w:i/>
        </w:rPr>
        <w:t>novice.html</w:t>
      </w:r>
      <w:r>
        <w:t xml:space="preserve">, programe Centra za slovenščino pod </w:t>
      </w:r>
      <w:r>
        <w:rPr>
          <w:i/>
        </w:rPr>
        <w:t>center.html</w:t>
      </w:r>
      <w:r>
        <w:t>. Dopolnitve so doživele zbirka literarnozgodovinskih diplomskih nalog (</w:t>
      </w:r>
      <w:r>
        <w:rPr>
          <w:i/>
        </w:rPr>
        <w:t>diplome.html</w:t>
      </w:r>
      <w:r>
        <w:t>) in magisterijev (</w:t>
      </w:r>
      <w:r>
        <w:rPr>
          <w:i/>
        </w:rPr>
        <w:t>magist.html</w:t>
      </w:r>
      <w:r>
        <w:t>) ter povezave z literarnimi informacijami po svetu (</w:t>
      </w:r>
      <w:r>
        <w:rPr>
          <w:i/>
        </w:rPr>
        <w:t>zveze.html</w:t>
      </w:r>
      <w:r>
        <w:t xml:space="preserve">). Od novih leposlovnih besedil (zbirka jih obsega zdaj kakih 30) naj omenim Šilihov roman </w:t>
      </w:r>
      <w:r>
        <w:rPr>
          <w:i/>
        </w:rPr>
        <w:t>Beli dvor</w:t>
      </w:r>
      <w:r>
        <w:t xml:space="preserve"> (</w:t>
      </w:r>
      <w:r>
        <w:rPr>
          <w:i/>
        </w:rPr>
        <w:t>belidvor.html</w:t>
      </w:r>
      <w:r>
        <w:t>), Malovrhov zgodovinski ro</w:t>
      </w:r>
      <w:r>
        <w:t xml:space="preserve">man </w:t>
      </w:r>
      <w:r>
        <w:rPr>
          <w:i/>
        </w:rPr>
        <w:t>Opatov praporščak</w:t>
      </w:r>
      <w:r>
        <w:t xml:space="preserve"> (</w:t>
      </w:r>
      <w:r>
        <w:rPr>
          <w:i/>
        </w:rPr>
        <w:t>opatov.html</w:t>
      </w:r>
      <w:r>
        <w:t xml:space="preserve">) in prevod mladinskega romana </w:t>
      </w:r>
      <w:r>
        <w:rPr>
          <w:i/>
        </w:rPr>
        <w:t>How to get even with dad</w:t>
      </w:r>
      <w:r>
        <w:t xml:space="preserve"> (</w:t>
      </w:r>
      <w:r>
        <w:rPr>
          <w:i/>
        </w:rPr>
        <w:t>kakovzgo.html</w:t>
      </w:r>
      <w:r>
        <w:t xml:space="preserve">). Moje objave so popisane v </w:t>
      </w:r>
      <w:r>
        <w:rPr>
          <w:i/>
        </w:rPr>
        <w:t>hlad_bib.html</w:t>
      </w:r>
      <w:r>
        <w:t>. Nazadnje sem približno tridesetim člankom v html-obliki dodal članek o prevajanju zgodovinskega romana v slovenščino (</w:t>
      </w:r>
      <w:r>
        <w:rPr>
          <w:i/>
        </w:rPr>
        <w:t>kakosmop.html</w:t>
      </w:r>
      <w:r>
        <w:t>), dva članka o protestantih v slovenski književnosti (</w:t>
      </w:r>
      <w:r>
        <w:rPr>
          <w:i/>
        </w:rPr>
        <w:t>luter.html, protest.html</w:t>
      </w:r>
      <w:r>
        <w:t>), spremno besedo k Šilihovemu romanu (</w:t>
      </w:r>
      <w:r>
        <w:rPr>
          <w:i/>
        </w:rPr>
        <w:t>silih.html</w:t>
      </w:r>
      <w:r>
        <w:t xml:space="preserve">, </w:t>
      </w:r>
      <w:r>
        <w:rPr>
          <w:i/>
        </w:rPr>
        <w:t>stropnik.html</w:t>
      </w:r>
      <w:r>
        <w:t xml:space="preserve">) in spremno besedo h Kersnikovi </w:t>
      </w:r>
      <w:r>
        <w:rPr>
          <w:i/>
        </w:rPr>
        <w:t>Jari gospodi</w:t>
      </w:r>
      <w:r>
        <w:t xml:space="preserve"> (</w:t>
      </w:r>
      <w:r>
        <w:rPr>
          <w:i/>
        </w:rPr>
        <w:t>jaragos.html</w:t>
      </w:r>
      <w:r>
        <w:t>). Vesel bom, če se boste spreh</w:t>
      </w:r>
      <w:r>
        <w:t>odili po gradivu in vesel bom tudi vaših pripomb.</w:t>
      </w:r>
    </w:p>
    <w:p w:rsidR="00000000" w:rsidRDefault="000317DD">
      <w:pPr>
        <w:jc w:val="both"/>
      </w:pPr>
    </w:p>
    <w:p w:rsidR="00000000" w:rsidRDefault="000317DD">
      <w:pPr>
        <w:pBdr>
          <w:bottom w:val="single" w:sz="6" w:space="1" w:color="auto"/>
        </w:pBdr>
        <w:jc w:val="both"/>
      </w:pPr>
      <w:r>
        <w:t>Ker se elektronizira vedno več kolegov in rastejo potrebe po lastni predstavitvi in predstavitvi svoje stroke na svetovnem spletu, vabim vse zainteresirane na kratek tečaj iz oblikovanja in urejanja spletnih strani v petek, 10. januarja, ob 9.00 v računalniški učilnici v kleti ali v oddelčni pisarni, če radovednih ne bo preveč. Zaradi prevelike internetske vnetosti je danes, 23. decembra, Miran Hladnik pozvan na resen pogovor k dekanu FF. Kaj se bo tam doga</w:t>
      </w:r>
      <w:r>
        <w:t>jalo in ali bo treba naše Novice cenzurirati, o tem bom poročal v naslednji številki.</w:t>
      </w:r>
    </w:p>
    <w:p w:rsidR="00000000" w:rsidRDefault="000317DD">
      <w:pPr>
        <w:jc w:val="both"/>
      </w:pPr>
    </w:p>
    <w:p w:rsidR="00000000" w:rsidRDefault="000317DD">
      <w:pPr>
        <w:pBdr>
          <w:bottom w:val="single" w:sz="6" w:space="1" w:color="auto"/>
        </w:pBdr>
        <w:jc w:val="both"/>
      </w:pPr>
      <w:r>
        <w:rPr>
          <w:b/>
        </w:rPr>
        <w:t>Knjižnica</w:t>
      </w:r>
      <w:r>
        <w:t>. Novi kolegi:. Na razpis za novo knjižničarko se je javilo 6 kandidatov: Nada Bunjevac, Marija Slatnar, Jelka Golli, Majda Papež, Anton Strniša in Namita Jurač. Izbrana je bila Marija Slatnar.</w:t>
      </w:r>
    </w:p>
    <w:p w:rsidR="00000000" w:rsidRDefault="000317DD">
      <w:pPr>
        <w:jc w:val="both"/>
      </w:pPr>
    </w:p>
    <w:p w:rsidR="00000000" w:rsidRDefault="000317DD">
      <w:pPr>
        <w:pBdr>
          <w:bottom w:val="single" w:sz="6" w:space="1" w:color="auto"/>
        </w:pBdr>
        <w:jc w:val="both"/>
      </w:pPr>
      <w:r>
        <w:rPr>
          <w:b/>
        </w:rPr>
        <w:t>Domači in tuji študentje</w:t>
      </w:r>
      <w:r>
        <w:t>. Prosim mentorje letnikov (Ireno Orel-Pogačnik za 1. letnik, Vojka Gorjanca za 2. letnik, Ireno Novak-Popov za 3. letnik in Martino Križaj-Ortar za 4. letnik), naj pomagajo oblikovati svete letnik</w:t>
      </w:r>
      <w:r>
        <w:t>ov oziroma naj sporočijo imena predstavnikov letnikov. Tako namreč zapoveduje novi fakultetni statut. — Vedno več tujih študentov se zanima za študij pri nas. Po informacije jih usmerite na SOROS, KUD France Prešeren, na Izseljensko matico, MŠŠ in ŠOU (</w:t>
      </w:r>
      <w:r>
        <w:rPr>
          <w:i/>
        </w:rPr>
        <w:t>http://www.sou.uni-lj.si/mp/Brochure/</w:t>
      </w:r>
      <w:r>
        <w:t>).</w:t>
      </w:r>
    </w:p>
    <w:p w:rsidR="00000000" w:rsidRDefault="000317DD">
      <w:pPr>
        <w:jc w:val="both"/>
      </w:pPr>
    </w:p>
    <w:p w:rsidR="00000000" w:rsidRDefault="000317DD">
      <w:pPr>
        <w:pBdr>
          <w:bottom w:val="single" w:sz="6" w:space="1" w:color="auto"/>
        </w:pBdr>
        <w:jc w:val="both"/>
        <w:rPr>
          <w:i/>
        </w:rPr>
      </w:pPr>
      <w:r>
        <w:t xml:space="preserve">Slavisti prevajalci, če hočete delo, javite se na naslov </w:t>
      </w:r>
      <w:r>
        <w:rPr>
          <w:i/>
        </w:rPr>
        <w:t>http://www.language-bank.com/.</w:t>
      </w:r>
    </w:p>
    <w:p w:rsidR="00000000" w:rsidRDefault="000317DD">
      <w:pPr>
        <w:pBdr>
          <w:bottom w:val="single" w:sz="6" w:space="1" w:color="auto"/>
        </w:pBdr>
        <w:jc w:val="both"/>
      </w:pPr>
    </w:p>
    <w:p w:rsidR="00000000" w:rsidRDefault="000317DD">
      <w:pPr>
        <w:jc w:val="both"/>
      </w:pPr>
      <w:r>
        <w:rPr>
          <w:b/>
        </w:rPr>
        <w:t>Dogodki</w:t>
      </w:r>
      <w:r>
        <w:t>. Dunajski slovenisti so na obisku 6. decembra z osmimi referati pokazali na svoje znanstvene kompetence, zato smo jih pov</w:t>
      </w:r>
      <w:r>
        <w:t>abili k objavi v enem izmed naših strokovnih časopisov. Oddelek je nastopajoče povabil na kosilo.</w:t>
      </w:r>
    </w:p>
    <w:p w:rsidR="00000000" w:rsidRDefault="000317DD">
      <w:pPr>
        <w:jc w:val="both"/>
      </w:pPr>
    </w:p>
    <w:p w:rsidR="00000000" w:rsidRDefault="000317DD">
      <w:pPr>
        <w:jc w:val="both"/>
      </w:pPr>
      <w:r>
        <w:t>12. in 13. decembra se je v zbornični dvorani Univerze v oblačnem vremenu dogajal Oblakov simpozij, ki mu je simpatično predsedovala Alenka Šivic-Dular. Udeleženci (na urniku jih je bilo 32, od tega pol tujcev) so si po napornem zasedanju v  četrtek zvečer ogledali opero Gorenjski slavček, v petek pa so kosili pri Figovcu in se po kosilu sprehodili po razstavi Biblija na Slovenskem.</w:t>
      </w:r>
    </w:p>
    <w:p w:rsidR="00000000" w:rsidRDefault="000317DD">
      <w:pPr>
        <w:jc w:val="both"/>
      </w:pPr>
    </w:p>
    <w:p w:rsidR="00000000" w:rsidRDefault="000317DD">
      <w:pPr>
        <w:pBdr>
          <w:bottom w:val="single" w:sz="6" w:space="1" w:color="auto"/>
        </w:pBdr>
        <w:jc w:val="both"/>
      </w:pPr>
      <w:r>
        <w:t>V Senatni dvorani Univerze</w:t>
      </w:r>
      <w:r>
        <w:t xml:space="preserve"> v Gradcu sta 16. decembra ob 80-letnici Stanislava Hafnerja in 125-letnici Inštituta za slavistiko v mednarodni druščini z referati nastopila Martina Orožen in Miran Hladnik, bila pa sta zraven tudi Jože Toporišič in naša lektorica v Gradcu Metka Zobec. Orožnova je govorila o pomenu graške slovenistike, Hladnik pa o stiskah in zadregah empiričnega literarnega zgodovinarja. Inštitutu smo poklonili nekaj oddelčnih publikacij, FF pa je prispevala Zaklade Slovenije. Simpozij, ki so ga organizirali predstojnik </w:t>
      </w:r>
      <w:r>
        <w:t>Wolfgang Eeismann, W. Steininger in Ludvik Karničar, je bil dolg, vendar prijazen.</w:t>
      </w:r>
    </w:p>
    <w:p w:rsidR="00000000" w:rsidRDefault="000317DD">
      <w:pPr>
        <w:jc w:val="both"/>
      </w:pPr>
    </w:p>
    <w:p w:rsidR="00000000" w:rsidRDefault="000317DD">
      <w:pPr>
        <w:jc w:val="both"/>
      </w:pPr>
      <w:r>
        <w:rPr>
          <w:b/>
        </w:rPr>
        <w:t>Razpisi, vabila</w:t>
      </w:r>
      <w:r>
        <w:t>. Univerza ponuja z novim letom nekaj izpraznjenih službenih stanovanj. Razpis je v oddelčni pisarni.</w:t>
      </w:r>
    </w:p>
    <w:p w:rsidR="00000000" w:rsidRDefault="000317DD">
      <w:pPr>
        <w:jc w:val="both"/>
      </w:pPr>
    </w:p>
    <w:p w:rsidR="00000000" w:rsidRDefault="000317DD">
      <w:pPr>
        <w:jc w:val="both"/>
      </w:pPr>
      <w:r>
        <w:t>Nada Petkovska s skopske univerze vabi na slovensko-makedonsko znanstveno srečanje, ki bo konec avgusta na Ohridu. Natančnejše informacije o vsebini in drugem ima Dragi Stefanija. Interesenti naj pravočasno (do 1. marca) prijavijo svojo udeležbo. Bivanje na Ohridu plača gostitelj, za potne stroške pa lahko ob</w:t>
      </w:r>
      <w:r>
        <w:t>remenite svoje raziskovalne teme.</w:t>
      </w:r>
    </w:p>
    <w:p w:rsidR="00000000" w:rsidRDefault="000317DD">
      <w:pPr>
        <w:jc w:val="both"/>
      </w:pPr>
    </w:p>
    <w:p w:rsidR="00000000" w:rsidRDefault="000317DD">
      <w:pPr>
        <w:jc w:val="both"/>
      </w:pPr>
      <w:r>
        <w:t>MŠŠ je v Uradnem listu objavilo razpis za dobavo programske opreme. FF obljublja na tej osnovi cenovno ugoden licenčni nakup slovenskih operacijskih sistemov in urejevalnikov besedila za vse šolske računalnike. — Računalniške potrebe oddelka so bile izražene že lansko leto in se prenesejo v naslednje leto, nove potrebe pa je treba v soglasju s predstojništvom in Alešem Moškonom, ki skrbi za te reči, prijaviti do novega leta. Prijavite se za nadomestilo amortizirane opreme.</w:t>
      </w:r>
      <w:r>
        <w:t xml:space="preserve"> — Mestna občina Ljubljana želi sofinancirati izdajo oziroma odkupiti del naklade knjige, ki bo vsebinsko vezana nanjo. Knjigopisci, kandidirajte do 10. januarja.</w:t>
      </w:r>
    </w:p>
    <w:p w:rsidR="00000000" w:rsidRDefault="000317DD">
      <w:pPr>
        <w:jc w:val="both"/>
      </w:pPr>
    </w:p>
    <w:p w:rsidR="00000000" w:rsidRDefault="000317DD">
      <w:pPr>
        <w:jc w:val="both"/>
      </w:pPr>
      <w:r>
        <w:t xml:space="preserve">Pravijo, da je po 20 letih in več prišel čas za nov skupinski posnetek oddelka, s katerim bomo dopolnili fotogalerijo v knjižnici. Ali bo tam sredi januarja primeren čas zanjo? </w:t>
      </w:r>
    </w:p>
    <w:p w:rsidR="00000000" w:rsidRDefault="000317DD">
      <w:pPr>
        <w:jc w:val="both"/>
      </w:pPr>
    </w:p>
    <w:p w:rsidR="00000000" w:rsidRDefault="000317DD">
      <w:pPr>
        <w:pBdr>
          <w:bottom w:val="double" w:sz="6" w:space="1" w:color="auto"/>
        </w:pBdr>
        <w:jc w:val="both"/>
      </w:pPr>
      <w:r>
        <w:t xml:space="preserve">Vsem srečno novo leto in vesel božič! Uradno si bomo srečno novo leto voščili in konec semestra proslavili na oddelčni zabavi 23. januarja ob 19.00 pri Šestici – tokrat </w:t>
      </w:r>
      <w:r>
        <w:t>na oddelčne stroške! Tedaj bomo v upokojenski stan tudi izvolili in obdarili naslednje mladeniče in mladenke: Helgo Glušič, Martino Orožen, Zinko Zorko, Jožeta Toporišiča, Janeza Rotarja, Marka Kranjca in Jožeta Severja. Posebej veseljaško razpoloženi člani oddelka so si ga že (pri)voščili v petek, 20. decembra, od poldanske ure dalje v kabinetu 210, kamor je vsakdo prinesel, kar je imel in česar se mu ni zdelo škoda. O izgredih niso poročali.</w:t>
      </w:r>
    </w:p>
    <w:p w:rsidR="00000000" w:rsidRDefault="000317DD">
      <w:pPr>
        <w:pStyle w:val="Naslov2"/>
        <w:spacing w:before="600" w:after="0"/>
        <w:jc w:val="both"/>
      </w:pPr>
      <w:r>
        <w:br w:type="page"/>
        <w:t xml:space="preserve"># 4 (28. januarja 1997) </w:t>
      </w:r>
    </w:p>
    <w:p w:rsidR="00000000" w:rsidRDefault="000317DD">
      <w:pPr>
        <w:jc w:val="both"/>
      </w:pPr>
    </w:p>
    <w:p w:rsidR="00000000" w:rsidRDefault="000317DD">
      <w:pPr>
        <w:jc w:val="both"/>
      </w:pPr>
      <w:r>
        <w:t xml:space="preserve">Na </w:t>
      </w:r>
      <w:r>
        <w:rPr>
          <w:b/>
        </w:rPr>
        <w:t>oddelčnem sestanku</w:t>
      </w:r>
      <w:r>
        <w:t xml:space="preserve"> 23. januarja , </w:t>
      </w:r>
      <w:r>
        <w:t>ki se ga je udeležilo 22 članov, smo za fakultetna telesa predlagali naslednje kolege: za člana komisije za dodiplomski študij Mirana Hladnika, za člana komisije za podiplomski študij Eriko Kržišnik, za člana habilitacijske komisije Aleksandra Skazo, v odbor za študentska vprašanja in usmerjanje Ireno Novak-Popov, v komisijo za mednarodno sodelovanje Ado Vidovič-Muho. Za novega dekana oddelek nima svojega kandidata; več članov je podprlo kandidaturo Antona Janka, nekateri tudi kandidaturo Ludvika Horvata; z</w:t>
      </w:r>
      <w:r>
        <w:t xml:space="preserve">a prodekana za gospodarske zadeve oddelek priporoča bodočemu dekanu Dragija Stefanijo. Potrdili oziroma na novo smo imenovali predstojnike kateder: </w:t>
      </w:r>
    </w:p>
    <w:p w:rsidR="00000000" w:rsidRDefault="000317DD">
      <w:pPr>
        <w:jc w:val="both"/>
      </w:pPr>
      <w:r>
        <w:t>katedra za slovenski knjižni jezik in stilistiko – Ada Vidovič-Muha</w:t>
      </w:r>
    </w:p>
    <w:p w:rsidR="00000000" w:rsidRDefault="000317DD">
      <w:pPr>
        <w:jc w:val="both"/>
      </w:pPr>
      <w:r>
        <w:t>katedra za zgodovino slovenskega jezika in dialektologijo – Irena Orel-Pogačnik</w:t>
      </w:r>
    </w:p>
    <w:p w:rsidR="00000000" w:rsidRDefault="000317DD">
      <w:pPr>
        <w:jc w:val="both"/>
      </w:pPr>
      <w:r>
        <w:t>katedra za starejšo slovensko književnost in ustno slovstvo – Igor Grdina</w:t>
      </w:r>
    </w:p>
    <w:p w:rsidR="00000000" w:rsidRDefault="000317DD">
      <w:pPr>
        <w:jc w:val="both"/>
      </w:pPr>
      <w:r>
        <w:t xml:space="preserve">katedra za literarno teorijo in metodologijo – (ker tretjinsko zaposleni Marko Juvan ne more biti njen  predstojnik, katedra miruje, zastopa </w:t>
      </w:r>
      <w:r>
        <w:t>jo Miran Hladnik)</w:t>
      </w:r>
    </w:p>
    <w:p w:rsidR="00000000" w:rsidRDefault="000317DD">
      <w:pPr>
        <w:jc w:val="both"/>
      </w:pPr>
      <w:r>
        <w:t>katedra za novejšo slovensko književnost – Miran Hladnik</w:t>
      </w:r>
    </w:p>
    <w:p w:rsidR="00000000" w:rsidRDefault="000317DD">
      <w:pPr>
        <w:jc w:val="both"/>
      </w:pPr>
      <w:r>
        <w:t>katedra za jezikovno in književno didaktiko – Boža Krakar-Vogel</w:t>
      </w:r>
    </w:p>
    <w:p w:rsidR="00000000" w:rsidRDefault="000317DD">
      <w:pPr>
        <w:jc w:val="both"/>
      </w:pPr>
      <w:r>
        <w:t>katedro za slovenščino kot tuji/drugi jezik – Marja Bešter</w:t>
      </w:r>
    </w:p>
    <w:p w:rsidR="00000000" w:rsidRDefault="000317DD">
      <w:pPr>
        <w:jc w:val="both"/>
      </w:pPr>
      <w:r>
        <w:t>katedra za hrvaški in srbski jezik – Vesna Požgaj-Hadži</w:t>
      </w:r>
    </w:p>
    <w:p w:rsidR="00000000" w:rsidRDefault="000317DD">
      <w:pPr>
        <w:jc w:val="both"/>
      </w:pPr>
      <w:r>
        <w:t>katedra za hrvaško in srbsko književnost – Vladimir Osolnik</w:t>
      </w:r>
    </w:p>
    <w:p w:rsidR="00000000" w:rsidRDefault="000317DD">
      <w:pPr>
        <w:jc w:val="both"/>
      </w:pPr>
      <w:r>
        <w:t>katedra za makedonski jezik in književnost – Dragi Stefanija</w:t>
      </w:r>
    </w:p>
    <w:p w:rsidR="00000000" w:rsidRDefault="000317DD">
      <w:pPr>
        <w:jc w:val="both"/>
      </w:pPr>
      <w:r>
        <w:t>katedra za ruski jezik – Aleksandra Derganc</w:t>
      </w:r>
    </w:p>
    <w:p w:rsidR="00000000" w:rsidRDefault="000317DD">
      <w:pPr>
        <w:jc w:val="both"/>
      </w:pPr>
      <w:r>
        <w:t>katedra za rusko književnost – Aleksander Skaza</w:t>
      </w:r>
    </w:p>
    <w:p w:rsidR="00000000" w:rsidRDefault="000317DD">
      <w:pPr>
        <w:jc w:val="both"/>
      </w:pPr>
      <w:r>
        <w:t>katedra za primerjalno slovansko jezikoslovje</w:t>
      </w:r>
      <w:r>
        <w:t xml:space="preserve"> – Alenka Šivic-Dular</w:t>
      </w:r>
    </w:p>
    <w:p w:rsidR="00000000" w:rsidRDefault="000317DD">
      <w:pPr>
        <w:jc w:val="both"/>
      </w:pPr>
      <w:r>
        <w:t>katedra za staro cerkveno slovanščino – (do habilitacije Vande Babič jo zastopa Alenka Šivic-Dular).</w:t>
      </w:r>
    </w:p>
    <w:p w:rsidR="00000000" w:rsidRDefault="000317DD">
      <w:pPr>
        <w:pBdr>
          <w:bottom w:val="single" w:sz="6" w:space="1" w:color="auto"/>
        </w:pBdr>
        <w:jc w:val="both"/>
      </w:pPr>
    </w:p>
    <w:p w:rsidR="00000000" w:rsidRDefault="000317DD">
      <w:pPr>
        <w:pBdr>
          <w:bottom w:val="single" w:sz="6" w:space="1" w:color="auto"/>
        </w:pBdr>
        <w:jc w:val="both"/>
      </w:pPr>
      <w:r>
        <w:t>Lektorje bosta v predstojnikovem kolegiju zastopala izmenično Niko Jež in Andrej Rozman, knjižničarje Alenka Logar-Pleško. Zastopnika študentov prvega letnika sta Mateja Jemec in Beti Vovko, za tretji letnik Neža Perko in Helena Podobnik, za drugi in četrti letnik, za tretjestopenjce, za srbohrvatiste, rusiste in primerjalne slovanske jezikoslovce pa naj mentorji in predstavniki študij</w:t>
      </w:r>
      <w:r>
        <w:t>skih smeri (Saksida, Gorjanc, Križaj-Ortar, Javornik, Požgaj-Hadži, Šivic-Dular) zastopnike še poiščejo, kakor je bilo zaukazano že v prejšnjih Novicah.</w:t>
      </w:r>
    </w:p>
    <w:p w:rsidR="00000000" w:rsidRDefault="000317DD">
      <w:pPr>
        <w:jc w:val="both"/>
      </w:pPr>
    </w:p>
    <w:p w:rsidR="00000000" w:rsidRDefault="000317DD">
      <w:pPr>
        <w:pBdr>
          <w:bottom w:val="single" w:sz="6" w:space="1" w:color="auto"/>
        </w:pBdr>
        <w:jc w:val="both"/>
      </w:pPr>
      <w:r>
        <w:t xml:space="preserve">Na </w:t>
      </w:r>
      <w:r>
        <w:rPr>
          <w:b/>
        </w:rPr>
        <w:t>informativnih dnevih</w:t>
      </w:r>
      <w:r>
        <w:t xml:space="preserve"> bodo za slavistični študij navduševali naslednji kolegi: v petek, 4. 2., ob 10.00 v predavalnici št. 2 Vidovič-Muha, Hladnik, Rozman, Skaza, Osolnik, Šivic-Dular, ob 15.00 Kržišnik, Krakar-Vogel, Saksida, Derganc, Osolnik, Babič, Rozman; v soboto, 15. 2., ob 10.00 Orel-Pogačnik, Novak-Popov, Skaza, Osolnik, Jež, Šivic-Dular. Razpis </w:t>
      </w:r>
      <w:r>
        <w:t xml:space="preserve">si oglejte tudi na </w:t>
      </w:r>
      <w:r>
        <w:rPr>
          <w:i/>
        </w:rPr>
        <w:t>http://www.uni-lj.si/Razpis/index.html</w:t>
      </w:r>
      <w:r>
        <w:t>, filozofski del pa na ...</w:t>
      </w:r>
      <w:r>
        <w:rPr>
          <w:i/>
        </w:rPr>
        <w:t>/Razpis/fax/ff.html</w:t>
      </w:r>
      <w:r>
        <w:t xml:space="preserve">. Fakulteta letos prvič ne razpisuje več posebej ajevskega in bejevskega študija, pač pa samo dvopredmetni ali enopredmetni (samostojni) študij. </w:t>
      </w:r>
    </w:p>
    <w:p w:rsidR="00000000" w:rsidRDefault="000317DD">
      <w:pPr>
        <w:jc w:val="both"/>
      </w:pPr>
    </w:p>
    <w:p w:rsidR="00000000" w:rsidRDefault="000317DD">
      <w:pPr>
        <w:jc w:val="both"/>
      </w:pPr>
      <w:r>
        <w:t>24. januarja se je pri Šestici zbral domala cel oddelek na večerji v čast sveže upokojenim Helgi Glušič, Martini Orožen, Jožetu Toporišiču, Janezu Rotarju, Marku Kranjcu in Jožetu Severju. Oddelek se je zahvalil za sodelovanje tudi Zinki Zorko, za minulo predstoj</w:t>
      </w:r>
      <w:r>
        <w:t xml:space="preserve">ništvo pa Aleksandru Skazi in Marku Juvanu. Ob tej priložnosti so se Petru Svetini (in dva kupleta tudi Marku Stabeju) rodili naslednji naročeni verzi: </w:t>
      </w:r>
    </w:p>
    <w:p w:rsidR="00000000" w:rsidRDefault="000317DD">
      <w:pPr>
        <w:jc w:val="both"/>
      </w:pPr>
    </w:p>
    <w:p w:rsidR="00000000" w:rsidRDefault="000317DD">
      <w:pPr>
        <w:jc w:val="both"/>
        <w:rPr>
          <w:i/>
        </w:rPr>
      </w:pPr>
      <w:r>
        <w:rPr>
          <w:i/>
        </w:rPr>
        <w:t>Slavljenci!</w:t>
      </w:r>
    </w:p>
    <w:p w:rsidR="00000000" w:rsidRDefault="000317DD">
      <w:pPr>
        <w:jc w:val="both"/>
        <w:rPr>
          <w:i/>
        </w:rPr>
      </w:pPr>
      <w:r>
        <w:rPr>
          <w:i/>
        </w:rPr>
        <w:t>Naj vsak od vas dobi kuplet!</w:t>
      </w:r>
    </w:p>
    <w:p w:rsidR="00000000" w:rsidRDefault="000317DD">
      <w:pPr>
        <w:jc w:val="both"/>
        <w:rPr>
          <w:i/>
        </w:rPr>
      </w:pPr>
      <w:r>
        <w:rPr>
          <w:i/>
        </w:rPr>
        <w:t>(Ker sedem vas je, skupaj ste sonet!)</w:t>
      </w:r>
    </w:p>
    <w:p w:rsidR="00000000" w:rsidRDefault="000317DD">
      <w:pPr>
        <w:jc w:val="both"/>
        <w:rPr>
          <w:i/>
        </w:rPr>
      </w:pPr>
    </w:p>
    <w:p w:rsidR="00000000" w:rsidRDefault="000317DD">
      <w:pPr>
        <w:jc w:val="both"/>
        <w:rPr>
          <w:i/>
        </w:rPr>
      </w:pPr>
      <w:r>
        <w:rPr>
          <w:i/>
        </w:rPr>
        <w:t>Zinki Zorko</w:t>
      </w:r>
    </w:p>
    <w:p w:rsidR="00000000" w:rsidRDefault="000317DD">
      <w:pPr>
        <w:jc w:val="both"/>
        <w:rPr>
          <w:i/>
        </w:rPr>
      </w:pPr>
      <w:r>
        <w:rPr>
          <w:i/>
        </w:rPr>
        <w:t>Ubira govor svoja pota:</w:t>
      </w:r>
    </w:p>
    <w:p w:rsidR="00000000" w:rsidRDefault="000317DD">
      <w:pPr>
        <w:jc w:val="both"/>
        <w:rPr>
          <w:i/>
        </w:rPr>
      </w:pPr>
      <w:r>
        <w:rPr>
          <w:i/>
        </w:rPr>
        <w:t>Sodnik je Zinka, in porota.</w:t>
      </w:r>
    </w:p>
    <w:p w:rsidR="00000000" w:rsidRDefault="000317DD">
      <w:pPr>
        <w:jc w:val="both"/>
        <w:rPr>
          <w:i/>
        </w:rPr>
      </w:pPr>
    </w:p>
    <w:p w:rsidR="00000000" w:rsidRDefault="000317DD">
      <w:pPr>
        <w:jc w:val="both"/>
        <w:rPr>
          <w:i/>
        </w:rPr>
      </w:pPr>
      <w:r>
        <w:rPr>
          <w:i/>
        </w:rPr>
        <w:t>Martini Orožen</w:t>
      </w:r>
    </w:p>
    <w:p w:rsidR="00000000" w:rsidRDefault="000317DD">
      <w:pPr>
        <w:jc w:val="both"/>
        <w:rPr>
          <w:i/>
        </w:rPr>
      </w:pPr>
      <w:r>
        <w:rPr>
          <w:i/>
        </w:rPr>
        <w:t>Kaj v jeziku živo je, kaj kinka,</w:t>
      </w:r>
    </w:p>
    <w:p w:rsidR="00000000" w:rsidRDefault="000317DD">
      <w:pPr>
        <w:jc w:val="both"/>
        <w:rPr>
          <w:i/>
        </w:rPr>
      </w:pPr>
      <w:r>
        <w:rPr>
          <w:i/>
        </w:rPr>
        <w:t>kdaj prišlo je, kdaj odšlo – ve Tinka.</w:t>
      </w:r>
    </w:p>
    <w:p w:rsidR="00000000" w:rsidRDefault="000317DD">
      <w:pPr>
        <w:jc w:val="both"/>
        <w:rPr>
          <w:i/>
        </w:rPr>
      </w:pPr>
    </w:p>
    <w:p w:rsidR="00000000" w:rsidRDefault="000317DD">
      <w:pPr>
        <w:jc w:val="both"/>
        <w:rPr>
          <w:i/>
        </w:rPr>
      </w:pPr>
      <w:r>
        <w:rPr>
          <w:i/>
        </w:rPr>
        <w:t>Helgi Glušič</w:t>
      </w:r>
    </w:p>
    <w:p w:rsidR="00000000" w:rsidRDefault="000317DD">
      <w:pPr>
        <w:jc w:val="both"/>
        <w:rPr>
          <w:i/>
        </w:rPr>
      </w:pPr>
      <w:r>
        <w:rPr>
          <w:i/>
        </w:rPr>
        <w:t>Milo pesem ljubi dami</w:t>
      </w:r>
    </w:p>
    <w:p w:rsidR="00000000" w:rsidRDefault="000317DD">
      <w:pPr>
        <w:jc w:val="both"/>
        <w:rPr>
          <w:i/>
        </w:rPr>
      </w:pPr>
      <w:r>
        <w:rPr>
          <w:i/>
        </w:rPr>
        <w:t>Helgi se okinča k rami.</w:t>
      </w:r>
    </w:p>
    <w:p w:rsidR="00000000" w:rsidRDefault="000317DD">
      <w:pPr>
        <w:jc w:val="both"/>
      </w:pPr>
    </w:p>
    <w:p w:rsidR="00000000" w:rsidRDefault="000317DD">
      <w:pPr>
        <w:jc w:val="both"/>
        <w:rPr>
          <w:i/>
        </w:rPr>
      </w:pPr>
      <w:r>
        <w:rPr>
          <w:i/>
        </w:rPr>
        <w:t>Jožetu Toporišiču</w:t>
      </w:r>
    </w:p>
    <w:p w:rsidR="00000000" w:rsidRDefault="000317DD">
      <w:pPr>
        <w:jc w:val="both"/>
        <w:rPr>
          <w:i/>
        </w:rPr>
      </w:pPr>
      <w:r>
        <w:rPr>
          <w:i/>
        </w:rPr>
        <w:t>Kjer treba, tam mostec postavi,</w:t>
      </w:r>
    </w:p>
    <w:p w:rsidR="00000000" w:rsidRDefault="000317DD">
      <w:pPr>
        <w:jc w:val="both"/>
        <w:rPr>
          <w:i/>
        </w:rPr>
      </w:pPr>
      <w:r>
        <w:rPr>
          <w:i/>
        </w:rPr>
        <w:t>ki čezenj pot p</w:t>
      </w:r>
      <w:r>
        <w:rPr>
          <w:i/>
        </w:rPr>
        <w:t>elje k razpravi.</w:t>
      </w:r>
    </w:p>
    <w:p w:rsidR="00000000" w:rsidRDefault="000317DD">
      <w:pPr>
        <w:jc w:val="both"/>
        <w:rPr>
          <w:i/>
        </w:rPr>
      </w:pPr>
    </w:p>
    <w:p w:rsidR="00000000" w:rsidRDefault="000317DD">
      <w:pPr>
        <w:jc w:val="both"/>
        <w:rPr>
          <w:i/>
        </w:rPr>
      </w:pPr>
      <w:r>
        <w:rPr>
          <w:i/>
        </w:rPr>
        <w:t>Janezu Rotarju</w:t>
      </w:r>
    </w:p>
    <w:p w:rsidR="00000000" w:rsidRDefault="000317DD">
      <w:pPr>
        <w:jc w:val="both"/>
        <w:rPr>
          <w:i/>
        </w:rPr>
      </w:pPr>
      <w:r>
        <w:rPr>
          <w:i/>
        </w:rPr>
        <w:t>(v junaškem desetercu)</w:t>
      </w:r>
    </w:p>
    <w:p w:rsidR="00000000" w:rsidRDefault="000317DD">
      <w:pPr>
        <w:jc w:val="both"/>
        <w:rPr>
          <w:i/>
        </w:rPr>
      </w:pPr>
      <w:r>
        <w:rPr>
          <w:i/>
        </w:rPr>
        <w:t>Davne čase novi obudijo,</w:t>
      </w:r>
    </w:p>
    <w:p w:rsidR="00000000" w:rsidRDefault="000317DD">
      <w:pPr>
        <w:jc w:val="both"/>
        <w:rPr>
          <w:i/>
        </w:rPr>
      </w:pPr>
      <w:r>
        <w:rPr>
          <w:i/>
        </w:rPr>
        <w:t>sprejel Janez jih je v kompanijo.</w:t>
      </w:r>
    </w:p>
    <w:p w:rsidR="00000000" w:rsidRDefault="000317DD">
      <w:pPr>
        <w:jc w:val="both"/>
      </w:pPr>
    </w:p>
    <w:p w:rsidR="00000000" w:rsidRDefault="000317DD">
      <w:pPr>
        <w:jc w:val="both"/>
        <w:rPr>
          <w:i/>
        </w:rPr>
      </w:pPr>
      <w:r>
        <w:rPr>
          <w:i/>
        </w:rPr>
        <w:t>Jožetu Severju</w:t>
      </w:r>
    </w:p>
    <w:p w:rsidR="00000000" w:rsidRDefault="000317DD">
      <w:pPr>
        <w:jc w:val="both"/>
        <w:rPr>
          <w:i/>
        </w:rPr>
      </w:pPr>
      <w:r>
        <w:rPr>
          <w:i/>
        </w:rPr>
        <w:t>Naj z juga, vzhoda bo, naj zahodnjak,</w:t>
      </w:r>
    </w:p>
    <w:p w:rsidR="00000000" w:rsidRDefault="000317DD">
      <w:pPr>
        <w:jc w:val="both"/>
        <w:rPr>
          <w:i/>
        </w:rPr>
      </w:pPr>
      <w:r>
        <w:rPr>
          <w:i/>
        </w:rPr>
        <w:t>vsak reči upa: Sever je pa blag.</w:t>
      </w:r>
    </w:p>
    <w:p w:rsidR="00000000" w:rsidRDefault="000317DD">
      <w:pPr>
        <w:jc w:val="both"/>
        <w:rPr>
          <w:i/>
        </w:rPr>
      </w:pPr>
    </w:p>
    <w:p w:rsidR="00000000" w:rsidRDefault="000317DD">
      <w:pPr>
        <w:jc w:val="both"/>
        <w:rPr>
          <w:i/>
        </w:rPr>
      </w:pPr>
      <w:r>
        <w:rPr>
          <w:i/>
        </w:rPr>
        <w:t>Marku Kranjcu</w:t>
      </w:r>
    </w:p>
    <w:p w:rsidR="00000000" w:rsidRDefault="000317DD">
      <w:pPr>
        <w:jc w:val="both"/>
        <w:rPr>
          <w:i/>
        </w:rPr>
      </w:pPr>
      <w:r>
        <w:rPr>
          <w:i/>
        </w:rPr>
        <w:t>Študentom v up krmaril knjižno barko,</w:t>
      </w:r>
    </w:p>
    <w:p w:rsidR="00000000" w:rsidRDefault="000317DD">
      <w:pPr>
        <w:jc w:val="both"/>
        <w:rPr>
          <w:i/>
        </w:rPr>
      </w:pPr>
      <w:r>
        <w:rPr>
          <w:i/>
        </w:rPr>
        <w:t>slovenš'ni celi, kraljevič je Marko.</w:t>
      </w:r>
    </w:p>
    <w:p w:rsidR="00000000" w:rsidRDefault="000317DD">
      <w:pPr>
        <w:jc w:val="both"/>
      </w:pPr>
    </w:p>
    <w:p w:rsidR="00000000" w:rsidRDefault="000317DD">
      <w:pPr>
        <w:jc w:val="both"/>
        <w:rPr>
          <w:i/>
        </w:rPr>
      </w:pPr>
      <w:r>
        <w:rPr>
          <w:i/>
        </w:rPr>
        <w:t>Na vse nas</w:t>
      </w:r>
    </w:p>
    <w:p w:rsidR="00000000" w:rsidRDefault="000317DD">
      <w:pPr>
        <w:jc w:val="both"/>
        <w:rPr>
          <w:i/>
        </w:rPr>
      </w:pPr>
    </w:p>
    <w:p w:rsidR="00000000" w:rsidRDefault="000317DD">
      <w:pPr>
        <w:jc w:val="both"/>
        <w:rPr>
          <w:i/>
        </w:rPr>
      </w:pPr>
      <w:r>
        <w:rPr>
          <w:i/>
        </w:rPr>
        <w:t>Če vidijo oči kdaj sušo vročo,</w:t>
      </w:r>
    </w:p>
    <w:p w:rsidR="00000000" w:rsidRDefault="000317DD">
      <w:pPr>
        <w:jc w:val="both"/>
        <w:rPr>
          <w:i/>
        </w:rPr>
      </w:pPr>
      <w:r>
        <w:rPr>
          <w:i/>
        </w:rPr>
        <w:t>ki vse mori, da trav'ca ne ostane,</w:t>
      </w:r>
    </w:p>
    <w:p w:rsidR="00000000" w:rsidRDefault="000317DD">
      <w:pPr>
        <w:jc w:val="both"/>
      </w:pPr>
      <w:r>
        <w:rPr>
          <w:i/>
        </w:rPr>
        <w:t>če sliši uho viharjev neprestane</w:t>
      </w:r>
    </w:p>
    <w:p w:rsidR="00000000" w:rsidRDefault="000317DD">
      <w:pPr>
        <w:jc w:val="both"/>
        <w:rPr>
          <w:i/>
        </w:rPr>
      </w:pPr>
      <w:r>
        <w:rPr>
          <w:i/>
        </w:rPr>
        <w:t>grmeti z neba razdejanja, točo,</w:t>
      </w:r>
    </w:p>
    <w:p w:rsidR="00000000" w:rsidRDefault="000317DD">
      <w:pPr>
        <w:jc w:val="both"/>
      </w:pPr>
    </w:p>
    <w:p w:rsidR="00000000" w:rsidRDefault="000317DD">
      <w:pPr>
        <w:jc w:val="both"/>
        <w:rPr>
          <w:i/>
        </w:rPr>
      </w:pPr>
      <w:r>
        <w:rPr>
          <w:i/>
        </w:rPr>
        <w:t>srce otrpne v grozi upajoče,</w:t>
      </w:r>
    </w:p>
    <w:p w:rsidR="00000000" w:rsidRDefault="000317DD">
      <w:pPr>
        <w:jc w:val="both"/>
        <w:rPr>
          <w:i/>
        </w:rPr>
      </w:pPr>
      <w:r>
        <w:rPr>
          <w:i/>
        </w:rPr>
        <w:t>da se še kdaj nad nebesa obokom</w:t>
      </w:r>
    </w:p>
    <w:p w:rsidR="00000000" w:rsidRDefault="000317DD">
      <w:pPr>
        <w:jc w:val="both"/>
        <w:rPr>
          <w:i/>
        </w:rPr>
      </w:pPr>
      <w:r>
        <w:rPr>
          <w:i/>
        </w:rPr>
        <w:t>razpne mu mavr</w:t>
      </w:r>
      <w:r>
        <w:rPr>
          <w:i/>
        </w:rPr>
        <w:t>ica z nebeškim lokom;</w:t>
      </w:r>
    </w:p>
    <w:p w:rsidR="00000000" w:rsidRDefault="000317DD">
      <w:pPr>
        <w:jc w:val="both"/>
        <w:rPr>
          <w:i/>
        </w:rPr>
      </w:pPr>
      <w:r>
        <w:rPr>
          <w:i/>
        </w:rPr>
        <w:t>to misel blago kliče si v naročje.</w:t>
      </w:r>
    </w:p>
    <w:p w:rsidR="00000000" w:rsidRDefault="000317DD">
      <w:pPr>
        <w:jc w:val="both"/>
        <w:rPr>
          <w:i/>
        </w:rPr>
      </w:pPr>
    </w:p>
    <w:p w:rsidR="00000000" w:rsidRDefault="000317DD">
      <w:pPr>
        <w:jc w:val="both"/>
        <w:rPr>
          <w:i/>
        </w:rPr>
      </w:pPr>
      <w:r>
        <w:rPr>
          <w:i/>
        </w:rPr>
        <w:t>Tako grmenja hud'ga se ne ubrani,</w:t>
      </w:r>
    </w:p>
    <w:p w:rsidR="00000000" w:rsidRDefault="000317DD">
      <w:pPr>
        <w:jc w:val="both"/>
        <w:rPr>
          <w:i/>
        </w:rPr>
      </w:pPr>
      <w:r>
        <w:rPr>
          <w:i/>
        </w:rPr>
        <w:t>ki, šole rešen, piše zdaj razprave,</w:t>
      </w:r>
    </w:p>
    <w:p w:rsidR="00000000" w:rsidRDefault="000317DD">
      <w:pPr>
        <w:jc w:val="both"/>
        <w:rPr>
          <w:i/>
        </w:rPr>
      </w:pPr>
      <w:r>
        <w:rPr>
          <w:i/>
        </w:rPr>
        <w:t>ne ta, ki v šoli kuštra umne glave.</w:t>
      </w:r>
    </w:p>
    <w:p w:rsidR="00000000" w:rsidRDefault="000317DD">
      <w:pPr>
        <w:jc w:val="both"/>
        <w:rPr>
          <w:i/>
        </w:rPr>
      </w:pPr>
    </w:p>
    <w:p w:rsidR="00000000" w:rsidRDefault="000317DD">
      <w:pPr>
        <w:jc w:val="both"/>
        <w:rPr>
          <w:i/>
        </w:rPr>
      </w:pPr>
      <w:r>
        <w:rPr>
          <w:i/>
        </w:rPr>
        <w:t>Naj mila, blaga nam usoda hrani</w:t>
      </w:r>
    </w:p>
    <w:p w:rsidR="00000000" w:rsidRDefault="000317DD">
      <w:pPr>
        <w:jc w:val="both"/>
        <w:rPr>
          <w:i/>
        </w:rPr>
      </w:pPr>
      <w:r>
        <w:rPr>
          <w:i/>
        </w:rPr>
        <w:t>vse leto nebesa sijaj zatorej,</w:t>
      </w:r>
    </w:p>
    <w:p w:rsidR="00000000" w:rsidRDefault="000317DD">
      <w:pPr>
        <w:pBdr>
          <w:bottom w:val="single" w:sz="6" w:space="1" w:color="auto"/>
        </w:pBdr>
        <w:jc w:val="both"/>
        <w:rPr>
          <w:i/>
        </w:rPr>
      </w:pPr>
      <w:r>
        <w:rPr>
          <w:i/>
        </w:rPr>
        <w:t>in združi spet ob letu nas osorej.</w:t>
      </w:r>
    </w:p>
    <w:p w:rsidR="00000000" w:rsidRDefault="000317DD">
      <w:pPr>
        <w:jc w:val="both"/>
      </w:pPr>
    </w:p>
    <w:p w:rsidR="00000000" w:rsidRDefault="000317DD">
      <w:pPr>
        <w:pBdr>
          <w:bottom w:val="single" w:sz="6" w:space="1" w:color="auto"/>
        </w:pBdr>
        <w:jc w:val="both"/>
      </w:pPr>
      <w:r>
        <w:rPr>
          <w:b/>
        </w:rPr>
        <w:t>Center</w:t>
      </w:r>
      <w:r>
        <w:t xml:space="preserve"> (</w:t>
      </w:r>
      <w:r>
        <w:rPr>
          <w:i/>
        </w:rPr>
        <w:t>http://www.ijs.si/lit/center.html ali http://www.ff.uni-lj.si/center-slo/</w:t>
      </w:r>
      <w:r>
        <w:t>). Med predsedniki programov je, če sodimo samo po poročilih predstojništvu, trenutno najaktivnejša Marja Bešter pri Tečajih slovenščine. Poleg vrste koristnih reči je</w:t>
      </w:r>
      <w:r>
        <w:t xml:space="preserve"> predlagala še izdajo brošure o Centru in zbornika predavanj z lanskega prvega seminarja za lektorje slovenščine, ponatis dveh učbenikov in natis gradiva za tretji učbenik. Pobudo je seveda treba pohvaliti in podpreti, natisom pa dodati še brošuro o celem oddelku, ki bi morala biti gotova do dneva odprtih vrat enkrat aprila. — 26. januarja se je v Kranjski Gori začela Zimska šola slovenščine in bo trajala do 8. februarja. 20 tečajnikov, ki se bodo spuščali po strminah z učbeniki v rokah, bo stanovalo v Pore</w:t>
      </w:r>
      <w:r>
        <w:t>ntovem domu. — Strokovne sodelavke Centra so izdelale koncept cenika, ki naj bi veljal za dejavnosti vseh programov. Ker sestanek v zvezi s tarifami 6. januarja ni bil dobro pripravljen, se bo odbor centra na temo postavk cenika zbral še enkrat med zimskimi počitnicami. — Miran Hladnik se opravičuje Jani Zemljarič, Manci Perko in Mihu Bregantu, ki so se čutili prizadete zaradi posplošujoče izjave v decembrskih Novicah, da so si pri "Centru posamezniki zaslužili še eno dodatno plačo k redni mesečni, kar je r</w:t>
      </w:r>
      <w:r>
        <w:t>odilo podobne želje še pri drugih". Še ena izkušnja in spodbuda več, da bodo tudi v prihodnje Novice konkretne in poimenske. — Breda Pogorelec je 8. januarja na sestanku na dekanatu, kamor je bil vabljen tudi predstojnik, obljubila še nekaj stilističnih popravkov Pravil Centra, ki naj bi se po direktoričinem nasvetu imenovala Dejavnosti Centra. Režija, ki si jo je v ta dokument zapisal oddelek v velikosti enega odstotka, po novem ne bo količinsko opredeljena, tako kot tudi ni opredeljena višina fakultetne r</w:t>
      </w:r>
      <w:r>
        <w:t xml:space="preserve">ežije, ker to menda v tako vrsto spisa ne sodi. Prečiščena deveta verzija Pravil bo postavljena na ogled v oddelčni pisarni. </w:t>
      </w:r>
    </w:p>
    <w:p w:rsidR="00000000" w:rsidRDefault="000317DD">
      <w:pPr>
        <w:jc w:val="both"/>
      </w:pPr>
    </w:p>
    <w:p w:rsidR="00000000" w:rsidRDefault="000317DD">
      <w:pPr>
        <w:pBdr>
          <w:bottom w:val="single" w:sz="6" w:space="1" w:color="auto"/>
        </w:pBdr>
        <w:jc w:val="both"/>
      </w:pPr>
      <w:r>
        <w:rPr>
          <w:b/>
        </w:rPr>
        <w:t>Nagrade</w:t>
      </w:r>
      <w:r>
        <w:t>. Uradni list 13. 1. 1997 sporoča, da je Matjaž Kmecl dobil državni zlati znak svobode, Franc Zadravec, Boris Paternu in Jože Toporišič pa srebrnega. — Fakultetno Prešernovo nagrado sta dobila dva naša študenta: Mojca Stomilovič (Demonizem pri Lermontovu, mentor Aleksander Skaza) in Renato Horvat (Prislov pri Štefanu Küzmiču, mentorica Martina Orožen), podeljena jima bo 10. f</w:t>
      </w:r>
      <w:r>
        <w:t>ebruarja v sejni dvorani Univerze. — 8. januarja je dekan podelil diplome naslednjim 11 študentom slavistike: Tatjani Habinc (B), Mariji Holc (A), Špeli Kajič (A), Sari Šuligoj (B), Vasiliji Dornik (B), Dariji Jakše (A), Barbari Lemež (A), Luciji Mejač (S), Ireni Oblak (A), Magdaleni Rozman (A) in Barbari Zoran (A). Vsem čestitamo.</w:t>
      </w:r>
    </w:p>
    <w:p w:rsidR="00000000" w:rsidRDefault="000317DD">
      <w:pPr>
        <w:jc w:val="both"/>
      </w:pPr>
    </w:p>
    <w:p w:rsidR="00000000" w:rsidRDefault="000317DD">
      <w:pPr>
        <w:pBdr>
          <w:bottom w:val="single" w:sz="6" w:space="1" w:color="auto"/>
        </w:pBdr>
        <w:jc w:val="both"/>
      </w:pPr>
      <w:r>
        <w:rPr>
          <w:b/>
        </w:rPr>
        <w:t>Novice katedre za hrvaški in srbski jezik</w:t>
      </w:r>
      <w:r>
        <w:t>. Vesna Požgaj-Hadži je 5.–7. decembra skupaj z Marijo Smolić sodelovala na mednarodnem simpoziju Reški filološki dnevi z referatom Hrva</w:t>
      </w:r>
      <w:r>
        <w:t>tski jezik kao strani ili želje i snovi jednog lektora. — 11. decembra so si študentje ob 60-letnici prve izdaje Krleževih Balad v ljubljanski Drami ogledali Krležijano hrvaškega gledališča Histrioni. — 16. januarja je pri predmetu Jezikovna kultura in lektoriranje gostovala Tatjana Hosta, slovenska lektorica na Radiu Slovenija, s predavanjem na temo jezikovna kultura na radiu. — 23. januarja je študent Jaka Železnikar v računalniški učilnici predstavil Hrvaški računalniški pravopis avtorjev S. Batnožića, B</w:t>
      </w:r>
      <w:r>
        <w:t xml:space="preserve">. Ranilovića in J. Silića. Železnikar je tudi urednik jezikoslovnih strani študentov FF na spletu in urednik študentskega jezikoslovnega časopisa </w:t>
      </w:r>
      <w:r>
        <w:rPr>
          <w:i/>
        </w:rPr>
        <w:t xml:space="preserve">Blapis </w:t>
      </w:r>
      <w:r>
        <w:t>(</w:t>
      </w:r>
      <w:r>
        <w:rPr>
          <w:i/>
        </w:rPr>
        <w:t>http://www.kiss.uni-lj.si/~k4ff0047/blapis.htm</w:t>
      </w:r>
      <w:r>
        <w:t xml:space="preserve">). Ko bo poskrbel za pravopis in pokazal še na druge slovenske jezikoslovne materiale na spletu (SR, Slava, tečaji slovenščine), mu izrečemo navdušeno javno pohvalo! — 18. marca zvečer pripravljajo v Lutkovnem gledališču predstavo igralca Pere Kvrgića; vabilo sledi. </w:t>
      </w:r>
    </w:p>
    <w:p w:rsidR="00000000" w:rsidRDefault="000317DD">
      <w:pPr>
        <w:jc w:val="both"/>
      </w:pPr>
    </w:p>
    <w:p w:rsidR="00000000" w:rsidRDefault="000317DD">
      <w:pPr>
        <w:pBdr>
          <w:bottom w:val="single" w:sz="6" w:space="1" w:color="auto"/>
        </w:pBdr>
        <w:jc w:val="both"/>
      </w:pPr>
      <w:r>
        <w:rPr>
          <w:b/>
        </w:rPr>
        <w:t>Dogodki</w:t>
      </w:r>
      <w:r>
        <w:t>. Naši bohemisti so 14. januarja pod</w:t>
      </w:r>
      <w:r>
        <w:t xml:space="preserve"> vodstvom Helene Polákove ponovili Vaculíkov večer v Beli dvorani hotela Union v Mariboru. — Jožetu Toporišiču sta izšli knjigi: Slovenski knjižni jezik in sporočanje 2 ter četrti zvezek Škrabčevih zbranih spisov, Helgi Glušič pa 100 slovenskih pripovednikov. — Vojko Gorjanc je v debatnem klubu Slava govoril, kako sta ga očarala Boston in New York. Ali smo že poročali, da je pred mesecem dni kazal diapozitive s potovanja po Norveški in zraven stregel gostom z norveškimi dobrotami ter vafeljni Peter Svetina?</w:t>
      </w:r>
      <w:r>
        <w:t xml:space="preserve"> Miran Hladnik je 23. 1. predaval o sestavljanju spletnih besedil v Bibliopedagoški šoli v Radovljici; predavanje bo ponovil še 6. februarja v Piranu in 13. marca v Zrečah. Manj obiskan je bil njegov kratki tečaj omrežnega pisarjenja za člane oddelka 10. januarja. Zainteresiranim lahko pošljem gradivo kar po e-pošti. — Gasilski posnetek oddelka bomo napravili enkrat na začetku naslednjega semestra: dame, rezervirajte si termin pri frizerju. </w:t>
      </w:r>
    </w:p>
    <w:p w:rsidR="00000000" w:rsidRDefault="000317DD">
      <w:pPr>
        <w:jc w:val="both"/>
      </w:pPr>
    </w:p>
    <w:p w:rsidR="00000000" w:rsidRDefault="000317DD">
      <w:pPr>
        <w:pBdr>
          <w:bottom w:val="single" w:sz="6" w:space="1" w:color="auto"/>
        </w:pBdr>
        <w:jc w:val="both"/>
      </w:pPr>
      <w:r>
        <w:rPr>
          <w:b/>
        </w:rPr>
        <w:t>Splet</w:t>
      </w:r>
      <w:r>
        <w:t>. Slavistične novosti v spletu so tele novice, od klasikov P</w:t>
      </w:r>
      <w:r>
        <w:t xml:space="preserve">regljeva novela Thabiti kumi, Tavčarjeva zgodovinska "noveleta" Janez Sonce in ena od knjig Zorčeve zgodovinske tetralogije o Belih menihih (besedila je preskeniral ali pridobil Miran Hladnik, korigirala jih je Mojca Urankar). Jonatan Vinkler je pripravil nekaj poglavij Trubarja in še eno besedilo Janeza Svetokriškega. Slovensko leposlovje je, če ste že pozabili, na strani </w:t>
      </w:r>
      <w:r>
        <w:rPr>
          <w:i/>
        </w:rPr>
        <w:t>http://www.ijs.si/lit/leposl.html</w:t>
      </w:r>
      <w:r>
        <w:t>. Osveženi sta tudi urednikova začetna stran in bibliografija (</w:t>
      </w:r>
      <w:r>
        <w:rPr>
          <w:i/>
        </w:rPr>
        <w:t>/lit/hladnik.html</w:t>
      </w:r>
      <w:r>
        <w:t>). — Učitelje na sloven</w:t>
      </w:r>
      <w:r>
        <w:t>ističnih jezikovnih katedrah, na rusistiki, srbohrvatistiki in primerjalnem slovanskem jezikoslovju spodbujam, da organizirajo izdelavo kataloga jezikoslovnih diplomskih nalog po zgledu zbirke literarnovednih diplomskih nalog (</w:t>
      </w:r>
      <w:r>
        <w:rPr>
          <w:i/>
        </w:rPr>
        <w:t>http://www.ijs.si/lit/diplome.html</w:t>
      </w:r>
      <w:r>
        <w:t>). Naloge zbirajo v knjižnici, v stroj pa naj jih vnesejo vaši demonstratorji v sobi 210; navodila za vnos bosta dala demonstratorja Mojca Urankar in Jonatan Vinkler.</w:t>
      </w:r>
    </w:p>
    <w:p w:rsidR="00000000" w:rsidRDefault="000317DD">
      <w:pPr>
        <w:jc w:val="both"/>
      </w:pPr>
    </w:p>
    <w:p w:rsidR="00000000" w:rsidRDefault="000317DD">
      <w:pPr>
        <w:pBdr>
          <w:bottom w:val="single" w:sz="6" w:space="1" w:color="auto"/>
        </w:pBdr>
        <w:jc w:val="both"/>
      </w:pPr>
      <w:r>
        <w:rPr>
          <w:b/>
        </w:rPr>
        <w:t>Knjižnica</w:t>
      </w:r>
      <w:r>
        <w:t>. Tale vrstica je za fakultetne organe: Knjižnica nujno potrebuje omare na</w:t>
      </w:r>
      <w:r>
        <w:t xml:space="preserve"> hodniku! Boris Paternu, Irena Novak-Popov in Marko Juvan so sicer pripravljeni knjižnici odstopiti svoj kabinet št. 203, kamor je knjižnica že dolgo sramežljivo obračala oko, vendar bo treba prej zanje dobiti ustrezen nadomestni prostor. Fakulteta se dogovarja za širitev z lastniki sosednjih stavb, za nove prostore pa se samostojno zavzema tudi Igor Saksida kot predsednik Izpitnega centra. Začasno bo prostorsko stisko olajšala razdelitev učilnice 210 v dva kabineta (predavanja v tem prostoru bi preselili v</w:t>
      </w:r>
      <w:r>
        <w:t xml:space="preserve"> najete prostore na Strojni fakulteti). — 8. januarja je v sklopu popotovanj po univerzah "vzhoda" oddelčno knjižnico obiskal Anglež Moris Line. Gospod je bil prijazen in zgovoren, vendar prav nič navdušen nad prostorsko stisko, nedostopnostjo in razdrobljenostjo fakultetnih knjižnic, in si je s tem pridobil naše simpatije. Manj simpatična pa je bila, če smem biti odkrit, brezrezervna samoumevnost, s katero je zastonj delil splošne nasvete, enako dobro uporabne tako v Afriki kot med Indijanci polnočne Ameri</w:t>
      </w:r>
      <w:r>
        <w:t>ke, ne da bi ga kaj globlje zanimale slovenske kulturne in ekonomske razmere, iz katerih živijo naše knjižnice. — Nova kolegica v knjižnici ni Marija, kakor je bilo pomotoma objavljeno, ampak Andreja Slatnar.</w:t>
      </w:r>
    </w:p>
    <w:p w:rsidR="00000000" w:rsidRDefault="000317DD">
      <w:pPr>
        <w:jc w:val="both"/>
      </w:pPr>
    </w:p>
    <w:p w:rsidR="00000000" w:rsidRDefault="000317DD">
      <w:pPr>
        <w:pBdr>
          <w:bottom w:val="single" w:sz="6" w:space="1" w:color="auto"/>
        </w:pBdr>
        <w:jc w:val="both"/>
      </w:pPr>
      <w:r>
        <w:rPr>
          <w:b/>
        </w:rPr>
        <w:t>Gostje</w:t>
      </w:r>
      <w:r>
        <w:t>. Za devet mesecev je prišel v Slovenijo iz Kansasa dialektolog Grant Lundberg (z mlado družino), sicer podiplomski študent slovenista Marca L. Greenberga. Ker bo prvo polovico tega časa preživel v Ljubljani, smo za formalno mentorstvo zaprosili Vero Smole; v drugi polovici bo bival verjetno v M</w:t>
      </w:r>
      <w:r>
        <w:t>ariboru pod okriljem Zinke Zorko. S štipendijo MŠŠ je študirala tudi Lučka Zupanc iz Buenos Airesa (zanjo je skrbela Breda Pogorelec), brez take podpore pa raziskuje slovenske pregovore Duša Zgonc iz Francije, obiskovalka slovenističnih poletnih seminarjev. Vzorno sta v prejšnjem semestru prihajala na slovenistična predavanja študenta iz Brna Petr Mainuš in Jana Hrdličková, vključena v izmenjavo v okviru programa CEEPUS.</w:t>
      </w:r>
    </w:p>
    <w:p w:rsidR="00000000" w:rsidRDefault="000317DD">
      <w:pPr>
        <w:jc w:val="both"/>
      </w:pPr>
    </w:p>
    <w:p w:rsidR="00000000" w:rsidRDefault="000317DD">
      <w:pPr>
        <w:pBdr>
          <w:bottom w:val="single" w:sz="6" w:space="1" w:color="auto"/>
        </w:pBdr>
        <w:jc w:val="both"/>
      </w:pPr>
      <w:r>
        <w:rPr>
          <w:b/>
        </w:rPr>
        <w:t>Administracija</w:t>
      </w:r>
      <w:r>
        <w:t xml:space="preserve">. Ker je dekan prenesel nekatere podpisne obveznosti na nižjo inštanco, </w:t>
      </w:r>
      <w:r>
        <w:t>bo vse račune in pogodbe oddelka in Centra poleg predsednikov programov podpisoval tudi predstojnik. — Kdor tega še ni storil in ne želi zapletov pri plači, naj prinese v tajništvo oddelka kopijo svoje davčne številke. — Lea Nardoni-Grah je pripravila pregled porabe oddelčnih sredstev v letu 1995. Oddelek je dobil na mesec 153.700 sit, v celem letu torej 1.844.400 sit in z dodatkom salda iz 1994 ter posebnih sredstev za študij ob delu 3.048.842 sit. Največ denarja je šlo za fotokopiranje (800.000 ali 43 %),</w:t>
      </w:r>
      <w:r>
        <w:t xml:space="preserve"> potem za demonstratorje (480.000 ali 26 %), za reprezentanco oz. goste (417.000 ali 23 %) in za potnine oz. ekskurzije (333.500 ali 18 %). Pri tako velikih stroških razmnoževanja se oddelku že splača kupiti lastni kseroks. Dokler tega ne bo, se bomo za ugodnejšo ceno kopije pogodili s privatnikom, ki razmnožuje v pritličju FF. Glede drugih postavk porabe prosim za komentar. — Vojko Gorjanc je na oddelčnem sestanku predlagal nakup projektorja računalniškega zaslona (računalniškega grafoskopa). Ker je reč do</w:t>
      </w:r>
      <w:r>
        <w:t>kaj draga (7000 DM), je za oddelek prevelik zalogaj in zgolj kot nadomestilo za prosojnice pač preveč luksuzna. Je pa nepogrešljivi del fakultetne računalniške učilnice in zato nagovarjamo fakulteto k nakupu. — Slavistika bo skupaj z drugimi oddelki v naslednjem semestru začela z računalniškim prijavljanjem na izpite in vpisovanjem ocen.</w:t>
      </w:r>
    </w:p>
    <w:p w:rsidR="00000000" w:rsidRDefault="000317DD">
      <w:pPr>
        <w:jc w:val="both"/>
      </w:pPr>
    </w:p>
    <w:p w:rsidR="00000000" w:rsidRDefault="000317DD">
      <w:pPr>
        <w:pBdr>
          <w:bottom w:val="single" w:sz="6" w:space="1" w:color="auto"/>
        </w:pBdr>
        <w:jc w:val="both"/>
      </w:pPr>
      <w:r>
        <w:rPr>
          <w:b/>
        </w:rPr>
        <w:t>Ekskurzije</w:t>
      </w:r>
      <w:r>
        <w:t>. Mentorji, ali kaj načrtujete študentske ekskurzije? Nekaj bo oddelek že primaknil k stroškom. Zadnje vseslavistično romanje (vodila sta ga Aleš Bjelčevič in Pe</w:t>
      </w:r>
      <w:r>
        <w:t xml:space="preserve">ter Svetina) je šlo v začetku novembra 1996 iz Litije do Čateža in je bilo dobro obiskano. — Spomladanski izlet članov oddelka bo v Belo Krajino, jesenski pa na Dunaj. Vesna Požgaj-Hadži ponuja tudi organizacijo dvodnevnega oddelčnega izleta v Istro. </w:t>
      </w:r>
    </w:p>
    <w:p w:rsidR="00000000" w:rsidRDefault="000317DD">
      <w:pPr>
        <w:jc w:val="both"/>
      </w:pPr>
    </w:p>
    <w:p w:rsidR="00000000" w:rsidRDefault="000317DD">
      <w:pPr>
        <w:pBdr>
          <w:bottom w:val="single" w:sz="6" w:space="1" w:color="auto"/>
        </w:pBdr>
        <w:jc w:val="both"/>
      </w:pPr>
      <w:r>
        <w:rPr>
          <w:b/>
        </w:rPr>
        <w:t>Ljudje</w:t>
      </w:r>
      <w:r>
        <w:t>. 24. januarja so se literarni slovenisti že drugič zbrali z namenom prepričati Igorja Saksido, ki je sklenil odpovedati se svojima dvema urama predavanj iz Sodobne slovenske književnosti, za kar je bil nastavljen jeseni, naj vendar obdrži ta predmet, k</w:t>
      </w:r>
      <w:r>
        <w:t>er trenutno na svetu pač ni nikogar, ki bi se mogel ali hotel prijaviti na nov razpis za to delovno mesto. Saksidovo argumentacijo za odločitev in njegove predloge za rešitev te neprijetne situacije si preberite v oddelčni pisarni; hvaležni bomo za vsak konstruktiven nasvet.</w:t>
      </w:r>
    </w:p>
    <w:p w:rsidR="00000000" w:rsidRDefault="000317DD">
      <w:pPr>
        <w:pBdr>
          <w:bottom w:val="single" w:sz="6" w:space="1" w:color="auto"/>
        </w:pBdr>
        <w:jc w:val="both"/>
      </w:pPr>
    </w:p>
    <w:p w:rsidR="00000000" w:rsidRDefault="000317DD">
      <w:pPr>
        <w:pBdr>
          <w:bottom w:val="single" w:sz="6" w:space="1" w:color="auto"/>
        </w:pBdr>
        <w:jc w:val="both"/>
      </w:pPr>
      <w:r>
        <w:t>Zdi se, da se nesporazumi in težave med predstojnikom in Bredo Pogorelec, o katerih so poročale prejšnje Novice, počasi umirjajo. Pogorelčeva bo dodatni denar za tisk celovškega zbornika dobila pri ZIFF-u, ki bo publikacijo tudi izdal,</w:t>
      </w:r>
      <w:r>
        <w:t xml:space="preserve"> in je od večine udeležencev že pridobila pisno dovoljenje za objavo. Marija Smolič je svoj prispevek najprej poslala Slavistični reviji in je bil za revijo že recenziran ter pripravljen za objavo, vendar je bil na zadnji seji revije umaknjen s programa, ker se je avtorica medtem odločila za objavo v celovškem zborniku.</w:t>
      </w:r>
    </w:p>
    <w:p w:rsidR="00000000" w:rsidRDefault="000317DD">
      <w:pPr>
        <w:jc w:val="both"/>
      </w:pPr>
    </w:p>
    <w:p w:rsidR="00000000" w:rsidRDefault="000317DD">
      <w:pPr>
        <w:pBdr>
          <w:bottom w:val="single" w:sz="6" w:space="1" w:color="auto"/>
        </w:pBdr>
        <w:jc w:val="both"/>
      </w:pPr>
      <w:r>
        <w:t>Telefon iz kabineta 217 A, o katerem so šle govorice, da so ga ukradli, se je spet pojavil; bil je le v popravilu.</w:t>
      </w:r>
    </w:p>
    <w:p w:rsidR="00000000" w:rsidRDefault="000317DD">
      <w:pPr>
        <w:jc w:val="both"/>
      </w:pPr>
    </w:p>
    <w:p w:rsidR="00000000" w:rsidRDefault="000317DD">
      <w:pPr>
        <w:pBdr>
          <w:bottom w:val="single" w:sz="6" w:space="1" w:color="auto"/>
        </w:pBdr>
        <w:jc w:val="both"/>
      </w:pPr>
      <w:r>
        <w:rPr>
          <w:b/>
        </w:rPr>
        <w:t>Senat in študijska komisija</w:t>
      </w:r>
      <w:r>
        <w:t>. Janez Rotar je na fakultetnem senatu protest</w:t>
      </w:r>
      <w:r>
        <w:t>iral proti katedri za makedonščino in se zavzel za drugačno ime študijske smeri srbski, hrvaški in makedonski jezik in književnosti. O njegovih pisnih predlogih bomo najprej razpravljali na oddelku. — Vodstvo fakultete je obljubilo, da do naslednjega senata priskrbi merila za študentsko ocenjevanje učiteljev. — Aleš Bjelčevič je dobil komisijo za zagovor doktorata z naslovom Verz v obdobju moderne: metrika in ritmika; v njej so Franc Zadravec, Marko Terseglav (ZRC SAZU) in František Štraus iz Bratislave. Jo</w:t>
      </w:r>
      <w:r>
        <w:t>žica Škofic bo v kratkem pred komisijo Tine Logar, Martina Orožen in Zinka Zorko zagovarjala disertacijo z naslovom Glasoslovje, oblikoslovje in besedišče govora Krope na Gorenjskem. — Breda Pogorelec je predlagala in dosegla, da se v dva anglistična doktorata z velikim deležem slovenistične tematike vključi tudi somentor slovenist. Pri Marjeti Verbinc (Frazeološke enote, njihov status in vključevanje v slovarje) bo to Erika Kržišnik, pri Ani Mariji Muster Čenčur (Napake slovenskih učencev pri učenju nemške</w:t>
      </w:r>
      <w:r>
        <w:t>ga jezika: analiza, sistematizacija in predlog aplikacije) pa Marja Bešter. Milo Vujević je senat predlagal za izvolitev v naziv lektorice za hrvaški in srbski jezik; z vajami začne v poletnem semestru. — Borut Johannes Sommeregger je nostrificiral svojo dunajsko visokošolsko diplomo in dobil naziv magister slovenskega jezika. — Doktorsko disertacijo z naslovom Literarna recepecija v osnovni šoli s posebnim poudarkom na mladinski dramatiki je prijavila Vida Medved-Udovič; mentorica ji bo Helga Glušič, somen</w:t>
      </w:r>
      <w:r>
        <w:t xml:space="preserve">torica Boža Krakar-Vogel. Sonji Hudej je bila odobrena doktorska tema Besediloslovni vidiki utemeljevanja, prepričevanja in pregovarjanja; mentor bo Tomo Korošec. Andreja Legan-Ravnikar je za doktorsko temo Obredna terminologija v razvoju slovenskega knjižnega jezika dobila mentorico Martino Orožen in somentorja Marijana Smolika (TF). — Kajetan Gantar je senatu FF predlagal rehabilitacijo nekdaj posili upokojenega Antona Slodnjaka. </w:t>
      </w:r>
    </w:p>
    <w:p w:rsidR="00000000" w:rsidRDefault="000317DD">
      <w:pPr>
        <w:jc w:val="both"/>
      </w:pPr>
    </w:p>
    <w:p w:rsidR="00000000" w:rsidRDefault="000317DD">
      <w:pPr>
        <w:pBdr>
          <w:bottom w:val="single" w:sz="6" w:space="1" w:color="auto"/>
        </w:pBdr>
        <w:jc w:val="both"/>
      </w:pPr>
      <w:r>
        <w:rPr>
          <w:b/>
        </w:rPr>
        <w:t>Dopusti</w:t>
      </w:r>
      <w:r>
        <w:t xml:space="preserve">. Lektorica Elena Tomova bo med 24. 1. in 28. 2. doma v Bolgariji, </w:t>
      </w:r>
      <w:r>
        <w:t xml:space="preserve">kjer bo med drugim skušala navdušiti založnike za objavo slovensko-bolgarskih prevodnih projektov. Helena Poláková je na bolniški doma na Poljskem. Vesna Požgaj-Hadži bo na dopustu od 17. 2. do 28. 2. 1997. </w:t>
      </w:r>
    </w:p>
    <w:p w:rsidR="00000000" w:rsidRDefault="000317DD">
      <w:pPr>
        <w:jc w:val="both"/>
      </w:pPr>
    </w:p>
    <w:p w:rsidR="00000000" w:rsidRDefault="000317DD">
      <w:pPr>
        <w:pBdr>
          <w:bottom w:val="single" w:sz="6" w:space="1" w:color="auto"/>
        </w:pBdr>
        <w:jc w:val="both"/>
      </w:pPr>
      <w:r>
        <w:t xml:space="preserve">Z MŠŠ-ja so se vrnile naše </w:t>
      </w:r>
      <w:r>
        <w:rPr>
          <w:b/>
        </w:rPr>
        <w:t>najave predavanj</w:t>
      </w:r>
      <w:r>
        <w:t>. Pri pretipkavanju v podatkovno zbirko je prišlo do nekaterih zamenjav in napak v škodo članom oddelka, ki pomenijo manjše plače, zato bomo napačna mesta korigirali. Kritična je le situacija pri lektorjih zahodnoslovanskih jezikov, ki jim MŠŠ ne priznava faku</w:t>
      </w:r>
      <w:r>
        <w:t>ltativnih ur za nefilologe. Predlog za popravek študijskega programa samostojnih slovenistov 3. in 4. letnika, ki bo sistemsko rešil težavo, je bil že pred časom oddan študijski komisiji in bo po obljubi direktorice Amalije Šiftar v kratkem potrjen.</w:t>
      </w:r>
    </w:p>
    <w:p w:rsidR="00000000" w:rsidRDefault="000317DD">
      <w:pPr>
        <w:jc w:val="both"/>
      </w:pPr>
    </w:p>
    <w:p w:rsidR="00000000" w:rsidRDefault="000317DD">
      <w:pPr>
        <w:pBdr>
          <w:bottom w:val="single" w:sz="6" w:space="1" w:color="auto"/>
        </w:pBdr>
        <w:jc w:val="both"/>
      </w:pPr>
      <w:r>
        <w:rPr>
          <w:b/>
        </w:rPr>
        <w:t>Razpis</w:t>
      </w:r>
      <w:r>
        <w:t xml:space="preserve">. FF je 24. 1. objavila razpis za dvoletno delovno mesto lektorja slovenščine v Rimu, Nottinghamu in v Sofiji. Kandidati so lahko diplomirani slovenisti z znanjem jezika dežele, kamor se prijavljajo. Prijave sprejemajo 15 dni. — Tiskovna komisija FF vabi </w:t>
      </w:r>
      <w:r>
        <w:t>avtorje k prijavi fakultetnih učbenikov. Ugodne pogoje za honorirano in hitro objavo si oglejte v oddelčnem tajništvu. — Poljaki vabijo na tečaje poljščine na Poljsko. Ponujajo poslovno poljščino, enomesečni, semestrski tečaj in poletno šolo. Razpis je v oddelčnem tajništvu.</w:t>
      </w:r>
    </w:p>
    <w:p w:rsidR="00000000" w:rsidRDefault="000317DD">
      <w:pPr>
        <w:jc w:val="both"/>
      </w:pPr>
    </w:p>
    <w:p w:rsidR="00000000" w:rsidRDefault="000317DD">
      <w:pPr>
        <w:jc w:val="both"/>
      </w:pPr>
      <w:r>
        <w:t xml:space="preserve">Prihodnja oddelčna srečanja bomo posvetili kadrovskim potrebam oddelka, novemu konceptu slovenističnega simpozija in razpravi o ceptivi oddelka. </w:t>
      </w:r>
    </w:p>
    <w:p w:rsidR="00000000" w:rsidRDefault="000317DD">
      <w:pPr>
        <w:jc w:val="both"/>
      </w:pPr>
    </w:p>
    <w:p w:rsidR="00000000" w:rsidRDefault="000317DD">
      <w:pPr>
        <w:pBdr>
          <w:bottom w:val="double" w:sz="6" w:space="1" w:color="auto"/>
        </w:pBdr>
        <w:jc w:val="both"/>
      </w:pPr>
      <w:r>
        <w:t>Prinašajte, prosim, poročila o svoji dejavnosti, da jih vključimo v naslednje novice.</w:t>
      </w:r>
    </w:p>
    <w:p w:rsidR="00000000" w:rsidRDefault="000317DD">
      <w:pPr>
        <w:pStyle w:val="Naslov2"/>
        <w:spacing w:before="600" w:after="0"/>
        <w:jc w:val="both"/>
      </w:pPr>
      <w:r>
        <w:br w:type="page"/>
        <w:t>#</w:t>
      </w:r>
      <w:r>
        <w:t xml:space="preserve"> 5 (25. februarja 1997) </w:t>
      </w:r>
    </w:p>
    <w:p w:rsidR="00000000" w:rsidRDefault="000317DD">
      <w:pPr>
        <w:jc w:val="both"/>
      </w:pPr>
    </w:p>
    <w:p w:rsidR="00000000" w:rsidRDefault="000317DD">
      <w:pPr>
        <w:pBdr>
          <w:bottom w:val="single" w:sz="6" w:space="1" w:color="auto"/>
        </w:pBdr>
        <w:jc w:val="both"/>
      </w:pPr>
      <w:r>
        <w:rPr>
          <w:b/>
        </w:rPr>
        <w:t>Popravki najav</w:t>
      </w:r>
      <w:r>
        <w:t>. Z MŠŠ so poslali na FF strojni izpis najav, ki smo jih oddali jeseni. Pri pretipkavanju je prišlo do številnih napak, ki pa se jih bo dalo hitro odpraviti in niso usodne. Kljub napakam je seznam – v taki obliki ga imamo prvič – poučen in zdaj vsaj vemo, kako je treba spremeniti študijski program, da bo vsem članom oddelka omogočil polno obremenitev. Trenutno je 8 kolegov rahlo podobremenjenih, kar jih od januarja dalje tepe po žepu. Pomembna pravila igre za najavo d</w:t>
      </w:r>
      <w:r>
        <w:t>rugo leto so naslednja: 1. Skupine pod 10 študentov predavatelju ne dajo polne ure in če je študentov manj kot 5, se ura sploh ne šteje v njegovo obremenitev. Sklep: črtati majhne skupine in predavanja zastaviti za več letnikov skupaj in ciklično. Na slovenistiki zato v študijskem letu 1997/98 ne razpisujemo več glede na nihajoče število študentov labilnega nepedagoškega dvopredmetnega študija. Kritične so še ure v 3. in 4. letniku srbohrvatistike, samostojni nepedagoški slovenisti in skupine pri izbirnih l</w:t>
      </w:r>
      <w:r>
        <w:t>ektoratih za sloveniste. Žrtve tega pogoja so bili: Martina Križaj-Ortar, Vojko Gorjanc, Đurđa Strsogalvec itd. — 2. Vaje, ki jih opravlja docent, se ne štejejo za polno uro. Žrtev: Irena Novak-Popov; sklep: prekvalificirati v predavanja ali dati asistentu. — 3. Izpuščanje podatka o številu študentov pri fakultativnih urah ima za posledico, da se ura ne šteje. Žrtvi: Niko Jež, Andrej Rozman. — 4. Ur za asistenta enostavno ni bilo dovolj. Žrtev: Martina Križaj-Ortar. Sklep: naj doktorira in čim prej prevzame</w:t>
      </w:r>
      <w:r>
        <w:t xml:space="preserve"> predavanja. — 5. Če ima lektor več kot dve skupini, se mu vsaka nadaljnja šteje polovično (žrtvi: Tatjana Komarova in Mateja Kadivec). — 6. Velike skupine nad 130 študentov se učitelju štejejo v nadobremenitev (srečni: Igor Grdina, Erika Kržišnik, Miran Hladnik). 21 članov oddelka je nadobremenjenih. Ker nadobremenjenost nad eno tretjino izvajalcem ni plačana (koliko natančno je takih presežnih ur, bomo še izvedeli), smo fakulteti predlagali, da gre neizplačani denar oddelku, ta pa iz tega fonda krije svoj</w:t>
      </w:r>
      <w:r>
        <w:t>e podobremenjene člane, dokler ne preoblikujemo študijskih programov tako, da podobremenitev ne bo več. Namiguje se mi, da bi bila najbolj enostavna "rešitev" falsifikacija podatkov za ministrstvo, iz prepričanja (in mogoče tudi iz izkušnje), da je MŠŠ po naravi stvari pač nasprotnik naše fakultete in da so v borbi z njim dovoljena vsa sredstva. Ker so moje predstave o odnosih med MŠŠ in fakulteto drugačne, bo na take instantne rešitve treba počakati do zamenjave predstojnišva.</w:t>
      </w:r>
    </w:p>
    <w:p w:rsidR="00000000" w:rsidRDefault="000317DD">
      <w:pPr>
        <w:jc w:val="both"/>
        <w:rPr>
          <w:b/>
        </w:rPr>
      </w:pPr>
    </w:p>
    <w:p w:rsidR="00000000" w:rsidRDefault="000317DD">
      <w:pPr>
        <w:pBdr>
          <w:bottom w:val="single" w:sz="6" w:space="1" w:color="auto"/>
        </w:pBdr>
        <w:jc w:val="both"/>
      </w:pPr>
      <w:r>
        <w:rPr>
          <w:b/>
        </w:rPr>
        <w:t>Dogodki</w:t>
      </w:r>
      <w:r>
        <w:t>. 10. februarja je de</w:t>
      </w:r>
      <w:r>
        <w:t>kan FF na široko odprl denarnico za naše upokojence Marka Kranjca, Martino Orožen, Janeza Rotarja in Jožeta Toporišiča. Bili smo (predstojnik kot prisklednik in fotograf) na Strmolu in smo jedli naslednje reči prvič v življenju: zelenjavno terino s paradižnikovo omako, legirano cvetačno juho, poširan lososov kotlet z omako Gamberoni, skutno strjenko z višnjami. Pili smo chardonnay barrique Movia 1992, rose Ivana Batiča iz leta 1993 in ledeno vino modro frankinjo iz Brežic letnik 1993, da o aperitivih ne gov</w:t>
      </w:r>
      <w:r>
        <w:t>orimo. Pomisel: upokojiti se je treba dati v času dekanovanja Franeta Jermana! Slavljenci so dobili lepa darila, Jože Toporišič pač največjega: portret njega samega akademske slikarke Irine Rahovsky-Kralj, žene našega rektorja. K razmerju oddelka z likovno umetnostjo prištejemo še olje Branka Simčiča, ki ga je mojstru Toporišiču poklonila STU (nekdanja KPSNU) in so ga Novice prejšnjič pozabile omeniti. Skrbeti nas je začelo, kam bo profesor vso to slikarijo obesil. Če mu doma zmanjka sten, mu ponudimo kakše</w:t>
      </w:r>
      <w:r>
        <w:t>n prazen zid na oddelku.</w:t>
      </w:r>
    </w:p>
    <w:p w:rsidR="00000000" w:rsidRDefault="000317DD">
      <w:pPr>
        <w:jc w:val="both"/>
      </w:pPr>
    </w:p>
    <w:p w:rsidR="00000000" w:rsidRDefault="000317DD">
      <w:pPr>
        <w:pBdr>
          <w:bottom w:val="single" w:sz="6" w:space="1" w:color="auto"/>
        </w:pBdr>
        <w:jc w:val="both"/>
      </w:pPr>
      <w:r>
        <w:rPr>
          <w:b/>
        </w:rPr>
        <w:t>Knjižnica</w:t>
      </w:r>
      <w:r>
        <w:t>. Na pobudo Alenke Logar-Pleško smo zaprosili za višinsko sonce za oddelčno knjižnico; take naprave imajo po čakalnicah ambulant, ker razkužujejo zrak. Mentorskega dodatka za študente na praksi v knjižnici, pa FF knjižničarkam ne more priznati, ker ga tudi drugim v podobnih primerih ne. — Živa Gruden je oddelčni knjižnici poklonila tri lepe knjige beneških Slovencev</w:t>
      </w:r>
      <w:r>
        <w:rPr>
          <w:i/>
        </w:rPr>
        <w:t xml:space="preserve"> Sonce sieje: parve bukva za te male</w:t>
      </w:r>
      <w:r>
        <w:t xml:space="preserve">, </w:t>
      </w:r>
      <w:r>
        <w:rPr>
          <w:i/>
        </w:rPr>
        <w:t>Med Slovenci v Črnem Vrhu</w:t>
      </w:r>
      <w:r>
        <w:t xml:space="preserve"> in </w:t>
      </w:r>
      <w:r>
        <w:rPr>
          <w:i/>
        </w:rPr>
        <w:t>Otroški jezik in manjšine</w:t>
      </w:r>
      <w:r>
        <w:t>. Hvala lepa.</w:t>
      </w:r>
    </w:p>
    <w:p w:rsidR="00000000" w:rsidRDefault="000317DD">
      <w:pPr>
        <w:jc w:val="both"/>
      </w:pPr>
    </w:p>
    <w:p w:rsidR="00000000" w:rsidRDefault="000317DD">
      <w:pPr>
        <w:pBdr>
          <w:bottom w:val="single" w:sz="6" w:space="1" w:color="auto"/>
        </w:pBdr>
        <w:jc w:val="both"/>
      </w:pPr>
      <w:r>
        <w:rPr>
          <w:b/>
        </w:rPr>
        <w:t>Ce</w:t>
      </w:r>
      <w:r>
        <w:rPr>
          <w:b/>
        </w:rPr>
        <w:t>nter</w:t>
      </w:r>
      <w:r>
        <w:t xml:space="preserve">. Centrova Pravila so se preimenovala v Dejavnosti, po naročilu organov FF se niti delež fakultetne režije niti oddelčni piskrček pri tem nista izrazila z odstotki, v svet STU se je dodal še predstavnik lektorjev, tajnica FF se je preimenovala v direktorico; pripombe stilistične narave, ki jih je obljubljala Breda Pogorelec, pa do zadnjega niso prišle in so Pravila zato malo manj lepa šla pred senat 19. februarja. Tik pred senatom je profesorica formulirala za en list amandmajev, vendar je dekan zaradi </w:t>
      </w:r>
      <w:r>
        <w:t>preobsežnega dnevnega reda sejo prikinil in pripombe niso bile izrečene. Ker so nekatera dopolnila (čeprav se vsaj jaz načelno z njimi celo strinjam) take narave, da bi zahtevala ponovno sestajanje in dogovarjanje na oddelku in bi to odložilo sprejem dokumenta na senatu, sem 20. februarja Pogorelčevi predlagal, naj jih naslovi namesto na senat raje na oddelek, ki jih bo ponovno prediskutiral. Pogorelčeva se s predlogom ni strinjala in napoveduje, da bo še pred naslednjo sejo senata poskusila "poiskati za vs</w:t>
      </w:r>
      <w:r>
        <w:t>e strani primerno rešitev problema". Ker je imela po pogovoru z dekanom 8. januarja, o katerem sem preveč optimistično poročal v prejšnjih Novicah, več kot dovolj časa za vnos dogovorjenih sprememb, pa vendar tega pravočasno ni storila, sklepam, da ji ni do reševanja oddelčnih zadev na oddelku in v soglasju z drugimi, ampak da je njen namen zavleči ali celo onemogočiti sprejem Centrovih pravil na senatu. Če bo do tega protioddelčnega dejanja res prišlo, prosim naše senatorje, da Pogorelčevo ustavijo in tako</w:t>
      </w:r>
      <w:r>
        <w:t xml:space="preserve"> enkrat pokažejo fakulteti, da želijo tovrstni razvpiti oddelčni folklori napraviti konec. Kolegica je na zadnjem pogovoru potožila, da tako hudo, kot je pod mojim predstojništvom, tudi v komunizmu ni bilo. Ker je splošno znano, da Pogorelčeva v komunizmu ni bila ravno med najbolj zatiranimi in tlačenimi, sprejemam njeno izjavo brez zamere.</w:t>
      </w:r>
    </w:p>
    <w:p w:rsidR="00000000" w:rsidRDefault="000317DD">
      <w:pPr>
        <w:jc w:val="both"/>
      </w:pPr>
    </w:p>
    <w:p w:rsidR="00000000" w:rsidRDefault="000317DD">
      <w:pPr>
        <w:jc w:val="both"/>
      </w:pPr>
      <w:r>
        <w:rPr>
          <w:b/>
          <w:i/>
        </w:rPr>
        <w:t>STU</w:t>
      </w:r>
      <w:r>
        <w:t>. Jože Toporišič je oddal poročilo o slovenskih lektoratih v tujini. V preteklem letu so delali v Bratislavi A. Šalej, v Budimpešti in v Krakovu M. Pavičić, v Bukare</w:t>
      </w:r>
      <w:r>
        <w:t>šti V. Rus, v Gradcu E. Kržišnik, v Katovicah A. Šurla, v Moskvi M. Alidžanović, v Nottinghamu A. Krstič, v Parizu Vera Pejovič, v Pragi J. Honzak-Jahič, v Rimu R. Lečič, v Sydneyju M. Čuk, v Trstu M. Cvetek-Russi, Z. Jan in M. Kavčič, v Tübingenu D. Bakovnik in v Varšavi J. Šuler-Galos. Dodatno je bilo podpiranih (v glavnem z literaturo) še 15 slovenskih lektoratov. Medtem se je zasedba lektorjev marsikje spremenila. Na nedavni razpis za lektorje v Nottinghamu, Rimu in Sofiji so se javili Špela Kajič-Kmeti</w:t>
      </w:r>
      <w:r>
        <w:t>č, Tone Perčič, Mojca Širok, Darja Mraz-Padežnik, Mateja Stražar, Eva Šprager in Rada Lečič. Kako so zasedeni lektorati letos, bomo poročali v naslednjih Novicah. — Pozabili smo povedati, da se je konec decembra Zoltan Jan v imenu STU (Slovenščine na tujih univerzah, nekdanje KPSNU) na tradicionalnem novoletnem srečanju lektorjev v gostilni pod Rožnikom zahvalil Jožetu Toporišiču za dolgoletno predsednikovanje. — Velik kup denarja (20.000 dolarjev), ki ga FF zaradi na univerzi nepremišljeno podpisane pogodb</w:t>
      </w:r>
      <w:r>
        <w:t>e dolguje Avstraliji za slovenski lektorat, bo nakazan na avstralski račun, obenem pa bo FF zahtevala od države, da ji ta denar povrne.— Seja STU bo 27. februarja.</w:t>
      </w:r>
    </w:p>
    <w:p w:rsidR="00000000" w:rsidRDefault="000317DD">
      <w:pPr>
        <w:jc w:val="both"/>
      </w:pPr>
    </w:p>
    <w:p w:rsidR="00000000" w:rsidRDefault="000317DD">
      <w:pPr>
        <w:jc w:val="both"/>
      </w:pPr>
      <w:r>
        <w:t>Sestanek odbora Centra bo 25. februarja. Mleli bomo cenik Centra, prisluhnili poročilom posameznih dejavnosti in se pogovorili o tiskovnih načrtih.</w:t>
      </w:r>
    </w:p>
    <w:p w:rsidR="00000000" w:rsidRDefault="000317DD">
      <w:pPr>
        <w:jc w:val="both"/>
      </w:pPr>
    </w:p>
    <w:p w:rsidR="00000000" w:rsidRDefault="000317DD">
      <w:pPr>
        <w:jc w:val="both"/>
      </w:pPr>
      <w:r>
        <w:t>Na sestanku z Melito Steiner na MŠŠ sta se Marja Bešter in Miran Hladnik dogovorila, da bo ministrstvo v prihodnje v program zimske šole vključevalo tudi učitelje slovenščine v tujini, ki so prav te</w:t>
      </w:r>
      <w:r>
        <w:t>daj na počitnicah v Sloveniji. Zimska šola je namreč na pragu rentabilnosti: na tečaju slovenščine v Kranjski Gori letos ni bilo 20 udeležencev, kakor smo ponosno poročali v prejšnjih Novicah, ampak žal samo devet. — Igor Saksida se je 18. februarja sestal z Jožetom Miklavcem, ki na MŠŠ skrbi za financiranje projektov prenove standardov pri preverjanju znanja slovenščine in o sestanku pisno poročal.</w:t>
      </w:r>
    </w:p>
    <w:p w:rsidR="00000000" w:rsidRDefault="000317DD">
      <w:pPr>
        <w:jc w:val="both"/>
      </w:pPr>
    </w:p>
    <w:p w:rsidR="00000000" w:rsidRDefault="000317DD">
      <w:pPr>
        <w:pBdr>
          <w:bottom w:val="single" w:sz="6" w:space="1" w:color="auto"/>
        </w:pBdr>
        <w:jc w:val="both"/>
      </w:pPr>
      <w:r>
        <w:t xml:space="preserve">Kako imajo urejeno nemščino za tujce na Goethejevem inštitutu, si oglejte na </w:t>
      </w:r>
      <w:r>
        <w:rPr>
          <w:i/>
        </w:rPr>
        <w:t>http://www.goethe.de/</w:t>
      </w:r>
      <w:r>
        <w:t>.</w:t>
      </w:r>
    </w:p>
    <w:p w:rsidR="00000000" w:rsidRDefault="000317DD">
      <w:pPr>
        <w:jc w:val="both"/>
      </w:pPr>
    </w:p>
    <w:p w:rsidR="00000000" w:rsidRDefault="000317DD">
      <w:pPr>
        <w:pBdr>
          <w:bottom w:val="single" w:sz="6" w:space="1" w:color="auto"/>
        </w:pBdr>
        <w:jc w:val="both"/>
      </w:pPr>
      <w:r>
        <w:rPr>
          <w:b/>
        </w:rPr>
        <w:t>Sveže d</w:t>
      </w:r>
      <w:r>
        <w:rPr>
          <w:b/>
        </w:rPr>
        <w:t>iplomirani</w:t>
      </w:r>
      <w:r>
        <w:t>. 20. 2. je prodekan Anton Gosar slovesno podelil diplome naslednjim 24 slavistkam in enemu slavistu: Almi Bakrač, Andreju Bartolu, Aleksandri Belšak, Barbari Bolarič, Nataši Draščič, Nini Grabenšek, Rozaliji Hriberšek, Mariji Jus, Slavki Kovač, Sonji Lipoglavšek, Mojci Maljevac, Simonki Meglič, Lidiji Meško, Sonji Papež, Blanki Peček, Barbari Rožmanec, Tanji Skok, Magdaleni Svetina, Alenki Šavor, Mojci Štih, Virni Vidic, Ines Vozelj, Mariji Zlatnar, Samii Žunič. Čestitamo.</w:t>
      </w:r>
    </w:p>
    <w:p w:rsidR="00000000" w:rsidRDefault="000317DD">
      <w:pPr>
        <w:jc w:val="both"/>
      </w:pPr>
    </w:p>
    <w:p w:rsidR="00000000" w:rsidRDefault="000317DD">
      <w:pPr>
        <w:jc w:val="both"/>
      </w:pPr>
      <w:r>
        <w:rPr>
          <w:b/>
        </w:rPr>
        <w:t>Študijski programi</w:t>
      </w:r>
      <w:r>
        <w:t>. Du</w:t>
      </w:r>
      <w:r>
        <w:t>najski kolegi nas prosijo, da za CEEPUS oblikujemo strnjeno informacijo o naših študijskih programih, ki bodo za osnovo "skupnim študijskim modulom". Ti naj bi omogočali študentom priznavanje obveznosti ne glede na to, na kateri od partnerskih univerz bi jih opravili. Prosim Vesno Požgaj-Hadži, Miha Javornika, Alenko Šivic-Dular in Božo Krakar-Vogel, da po poslanem vzorcu ugodijo dunajski želji in nas tako pripravijo za mednarodno sodelovanje. O potrebnosti take ponudbe nas prepričuje tudi želja nottinghams</w:t>
      </w:r>
      <w:r>
        <w:t>ke slavistike, da nam pošlje (in to seveda plača) na tri- do štirimesečni študij dva srbohrvatista. Našo ponudbo smo oblikovali, zgledujoč se pri režimu za izredne študente. — Kar brez posebnega programa bo nekaj časa naša študentska gostja Sarah Pavičič z oddelka za prevajalstvo na graški univerzi, za en semester študija pri nas pa se zanima tudi Eva Cerar s züriške univerze.</w:t>
      </w:r>
    </w:p>
    <w:p w:rsidR="00000000" w:rsidRDefault="000317DD">
      <w:pPr>
        <w:jc w:val="both"/>
      </w:pPr>
    </w:p>
    <w:p w:rsidR="00000000" w:rsidRDefault="000317DD">
      <w:pPr>
        <w:jc w:val="both"/>
      </w:pPr>
      <w:r>
        <w:t>Marja Bešter je po napotkih fakultetne direktorice popravila svoj predlog za prenovo študijskega programa katedre slovenščina kot d</w:t>
      </w:r>
      <w:r>
        <w:t>rugi/tuji jezik. Ko bo program odobren, bomo zaprosili za novo lektorsko mesto na katedri. Vzporedno bo Marja Bešter pripravila podiplomsko špecializacijo za lektorje slovenščine in oblikovala ponudbo slovenščine za projekt Lingua v okviru evropskega programa Sokrates (1998).</w:t>
      </w:r>
    </w:p>
    <w:p w:rsidR="00000000" w:rsidRDefault="000317DD">
      <w:pPr>
        <w:jc w:val="both"/>
      </w:pPr>
    </w:p>
    <w:p w:rsidR="00000000" w:rsidRDefault="000317DD">
      <w:pPr>
        <w:jc w:val="both"/>
      </w:pPr>
      <w:r>
        <w:t>Lepo bi bilo količinsko in vsebinsko približno uskladiti študijske programe na slavističnih študijskih smereh: osnovno količinsko merilo je 11 ur na teden. Slovenisti npr. pogrešamo pri rusistih kak tečaj iz slovenskega jezika; končno</w:t>
      </w:r>
      <w:r>
        <w:t xml:space="preserve"> bodo diplomiranci prevajali v slovenščino in bi jim to znanje še kako prišlo prav. Apeliramo na rusiste in južne slaviste, da vključijo v program lektorate zahodnoslovanskih jezikov, ki jim zaradi pomanjkanja ur teče voda v grlo.</w:t>
      </w:r>
    </w:p>
    <w:p w:rsidR="00000000" w:rsidRDefault="000317DD">
      <w:pPr>
        <w:jc w:val="both"/>
      </w:pPr>
    </w:p>
    <w:p w:rsidR="00000000" w:rsidRDefault="000317DD">
      <w:pPr>
        <w:jc w:val="both"/>
      </w:pPr>
      <w:r>
        <w:t>Franc Zadravec je sprejel mentorstvo nad magisterijem Milene Blažić, ki jo je na pobudo komisije za podiplomski študij posvojil naš oddelek, potem ko je bila na primerjalni književnosti zavrnjena.</w:t>
      </w:r>
    </w:p>
    <w:p w:rsidR="00000000" w:rsidRDefault="000317DD">
      <w:pPr>
        <w:jc w:val="both"/>
      </w:pPr>
    </w:p>
    <w:p w:rsidR="00000000" w:rsidRDefault="000317DD">
      <w:pPr>
        <w:jc w:val="both"/>
      </w:pPr>
      <w:r>
        <w:t>Za primerjavo s tujimi študijskimi programi: v Nemčiji pet let po zaključku študij</w:t>
      </w:r>
      <w:r>
        <w:t>a promovira kar 12 % študentov.</w:t>
      </w:r>
    </w:p>
    <w:p w:rsidR="00000000" w:rsidRDefault="000317DD">
      <w:pPr>
        <w:jc w:val="both"/>
      </w:pPr>
    </w:p>
    <w:p w:rsidR="00000000" w:rsidRDefault="000317DD">
      <w:pPr>
        <w:pBdr>
          <w:bottom w:val="single" w:sz="6" w:space="1" w:color="auto"/>
        </w:pBdr>
        <w:jc w:val="both"/>
      </w:pPr>
      <w:r>
        <w:t>Na študentskem referatu nas opozarjajo, da je naš seznam diplomskih izpitov še vedno preobsežen v primerjavi z drugimi oddelki. Prosim za premislek, kaj bi se dalo prekvalificirati v običajen izpit in tako napraviti diplomske mape nekoliko preglednejše. V diplomsko mapo vpisujte samo izpite četrtega letnika in ne pozabite vpisati tudi opravljenih referatov pri diplomskem seminarju. Predlagajo nam, naj referate vpisujemo v indeks in na obrazec, kakršen je v veljavi za diploms</w:t>
      </w:r>
      <w:r>
        <w:t>ke naloge. Dvopredmetniki morajo imeti poleg ocene diplomske naloge vsaj še eno tako potrdilo, samostojni pa vsaj še dve. Študentom, ki ne bodo imeli potrdila o opravljenih obveznostih pri diplomskih seminarjih, ne bo mogoče zaključiti diplomske mape.</w:t>
      </w:r>
    </w:p>
    <w:p w:rsidR="00000000" w:rsidRDefault="000317DD">
      <w:pPr>
        <w:jc w:val="both"/>
      </w:pPr>
    </w:p>
    <w:p w:rsidR="00000000" w:rsidRDefault="000317DD">
      <w:pPr>
        <w:jc w:val="both"/>
      </w:pPr>
      <w:r>
        <w:rPr>
          <w:b/>
        </w:rPr>
        <w:t>Štipendije</w:t>
      </w:r>
      <w:r>
        <w:t xml:space="preserve">. MŠŠ nas obvešča o novih štipendijah. Celotni seznam in povezave na mednarodno zbirko štipendij je na naslovu </w:t>
      </w:r>
      <w:r>
        <w:rPr>
          <w:i/>
        </w:rPr>
        <w:t>http://stipend.mss.edus.si/tujina/;</w:t>
      </w:r>
      <w:r>
        <w:t xml:space="preserve"> izrecno opozarjajo na tečaje madžarščine v Budimpešti. — Ameriška vladna agencija NSF sofinancira izme</w:t>
      </w:r>
      <w:r>
        <w:t xml:space="preserve">njave raziskovalcev, za pogoje glej </w:t>
      </w:r>
      <w:r>
        <w:rPr>
          <w:i/>
        </w:rPr>
        <w:t>http://www.mzt.si/med/zdal.html</w:t>
      </w:r>
      <w:r>
        <w:t>.</w:t>
      </w:r>
    </w:p>
    <w:p w:rsidR="00000000" w:rsidRDefault="000317DD">
      <w:pPr>
        <w:jc w:val="both"/>
      </w:pPr>
    </w:p>
    <w:p w:rsidR="00000000" w:rsidRDefault="000317DD">
      <w:pPr>
        <w:pBdr>
          <w:bottom w:val="single" w:sz="6" w:space="1" w:color="auto"/>
        </w:pBdr>
        <w:jc w:val="both"/>
      </w:pPr>
      <w:r>
        <w:t>MŠŠ nas je obvestilo, da žal ni moglo ugoditi naši želji po financiranju dveh gostujočih profesorjev Petra Scherberja in Miroslava Kvapila; od 120 prijav so ugodno rešili samo 28.</w:t>
      </w:r>
    </w:p>
    <w:p w:rsidR="00000000" w:rsidRDefault="000317DD">
      <w:pPr>
        <w:jc w:val="both"/>
      </w:pPr>
    </w:p>
    <w:p w:rsidR="00000000" w:rsidRDefault="000317DD">
      <w:pPr>
        <w:jc w:val="both"/>
      </w:pPr>
      <w:r>
        <w:rPr>
          <w:b/>
        </w:rPr>
        <w:t>Senat</w:t>
      </w:r>
      <w:r>
        <w:t xml:space="preserve">. Na senatu 19. februarja so bili v fakultetne organe predlagani Miran Hladnik v komisijo za dodiplomski študij, Erika Kržišnik v komisijo za podiplomski študij, Aleksander Skaza v habilitacijsko komisijo, Irena Novak-Popov v odbor za študentska vprašanja </w:t>
      </w:r>
      <w:r>
        <w:t xml:space="preserve">in usmerjanje (OŠV) in Ada Vidovič-Muha v komisijo za mednarodno sodelovanje. Sprejeta je bila sestava prvih dveh komisij, o drugih pa bo senat še razpravljal. Na naslednjo sejo je bil preložen tudi sprejem Pravilnika o delovanju študentskega sveta FF, pravil Centra za pedagoško izobraževanje, </w:t>
      </w:r>
      <w:r>
        <w:rPr>
          <w:i/>
        </w:rPr>
        <w:t>Meril za reševanje študentskih prošenj</w:t>
      </w:r>
      <w:r>
        <w:t xml:space="preserve"> in </w:t>
      </w:r>
      <w:r>
        <w:rPr>
          <w:i/>
        </w:rPr>
        <w:t>Pravilnika o izpitnem režimu</w:t>
      </w:r>
      <w:r>
        <w:t xml:space="preserve"> in drugih oblikah preverjanja in ocenjevanja znanja. Zadnja dva dokumenta sta razmnožena na voljo v oddelčni pisarni; upoštevajte ju pri delu s št</w:t>
      </w:r>
      <w:r>
        <w:t xml:space="preserve">udenti in jih seznanite z njima. Tule citiramo nekaj zanimivejših določil: Študentje, ki prosijo za ponavljanje izpita, napredovanje v višji letnik brez izpolnjenih pogojev, ponavljanje letnika, menjavo študijske smeri (s ped. na neped. ipd.), spremembo študijske skupine (npr. s slovenščine na sociologijo kulture) ali načina študija (iz izrednega v rednega), za dokončanje študija, mirovanje statusa, absolventski staž ali hitrejše napredovanje, naslovijo prošnje na OŠV in jih pospremijo z mnenjem oddelka na </w:t>
      </w:r>
      <w:r>
        <w:t xml:space="preserve">hrbtni strani prošnje in z dodanimi dokazili. Istega izpita ni mogoče dvakrat spregledati, drugi ponovni vpis ni možen, navskrižni vpis (npr. slovenščina 2. letnik, zgodovina 1. letnik) ni mogoč. — </w:t>
      </w:r>
      <w:r>
        <w:rPr>
          <w:i/>
        </w:rPr>
        <w:t>Izpiti</w:t>
      </w:r>
      <w:r>
        <w:t>. Diplomska naloga mora vsebovati izjavo, da je kandidat njen avtor. Diplomska naloga se oceni šele potem, ko je študent opravil že vse druge obveznosti. Predčasno opravljanje izpita lahko dovoli le dekan. Ustni izpiti so javni, kar pomeni, da študent lahko zahteva prisotnost kolegov, vendar lahko tudi nasp</w:t>
      </w:r>
      <w:r>
        <w:t>rotuje prisotnosti drugih študentov, razen če le-te ne zahteva izpraševalec. Rezultati ustnega izpita moraj biti znani istega dne, rezultati pisnega izpita morajo biti objavljeni najkasneje peti delovni dan po izpitu, vendar brez imen negativnih študentov; študent ima pravico vpogleda v popravljeni test. Izmed dveh poskusov pri istem predmetu se študentu v indeks vpiše boljši. Razpored izpitov mora biti objavljen najmanj tri delovne dni pred izpitom. Če se študent od izpita ne odjavi pravočasno, to je tri d</w:t>
      </w:r>
      <w:r>
        <w:t>ni pred izpitom, oziroma odstopi med izpitom, se na prijavnico zapiše, da izpita ni opravil. Izpraševalec je en sam, četrti, peti in šesti poskus izpita pa je komisijski. V času od konca predavanj do roka za vpis v višji letnik mora učitelj ponuditi vsaj tri izpitne roke, med katerimi je 14 dni premora. Pri oceni 3 ali 4 mora kandidat pred ponavljanjem izpita izpustiti en rok, pri oceni 1 ali 2 pa dva roka. Negativne ocene se vpišejo samo na prijavnico, ne pa v indeks. Ocene so lahko tudi neštevilčne: oprav</w:t>
      </w:r>
      <w:r>
        <w:t>il ali ni opravil.</w:t>
      </w:r>
    </w:p>
    <w:p w:rsidR="00000000" w:rsidRDefault="000317DD">
      <w:pPr>
        <w:jc w:val="both"/>
      </w:pPr>
    </w:p>
    <w:p w:rsidR="00000000" w:rsidRDefault="000317DD">
      <w:pPr>
        <w:pBdr>
          <w:bottom w:val="single" w:sz="6" w:space="1" w:color="auto"/>
        </w:pBdr>
        <w:jc w:val="both"/>
      </w:pPr>
      <w:r>
        <w:t>Breda Pogorelec nam je sporočila in odločitev tudi argumetnirala, da bo na senatu podprla kandidaturo Ludvika Horvata za dekana. — Ker je Tomo Korošec zaradi bolezni odstopil iz komisije za reelekcijo Martine Križaj-Ortar, bo na njegovo mesto predlagana Zinka Zorko. — Podprli smo prošnjo Vande Babič, da se ji dovoli spraševati in vpisovati ocene izpitov še preden bo promovirala in se habilitirala.</w:t>
      </w:r>
    </w:p>
    <w:p w:rsidR="00000000" w:rsidRDefault="000317DD">
      <w:pPr>
        <w:jc w:val="both"/>
        <w:rPr>
          <w:b/>
        </w:rPr>
      </w:pPr>
    </w:p>
    <w:p w:rsidR="00000000" w:rsidRDefault="000317DD">
      <w:pPr>
        <w:jc w:val="both"/>
      </w:pPr>
      <w:r>
        <w:rPr>
          <w:b/>
        </w:rPr>
        <w:t>Bohemistika in češki slovenisti</w:t>
      </w:r>
      <w:r>
        <w:t>. 16. januarja so se bohemisti višjih letnikov in prevajalk</w:t>
      </w:r>
      <w:r>
        <w:t>a Zdenka Jerman srečali s češkim zgodovinarjem in slovenistom Jaroslavom Pánekom. Pogovarjali so se o nekdanjih slovenističnih predavanjih Otona Berkopca v Pragi. 1. febr. sta prišli v Prago na nekajmesečno študijsko bivanje Bojana Todorovič in Anka Polajnar, kmalu pa se jima bosta pridružili še Neža Perko in Bojana Maltarič; marca bo s CEEPUS-ovo štipendijo v Pragi Staša Pisek. Bojana Maltarič je prevedla članek V spomin na Otona Berkopca, ki ga je napisala in v Dnevniku 19. 1. objavila Helena Poláková, Jo</w:t>
      </w:r>
      <w:r>
        <w:t>natan Vinkler pa je prevedel knjižico češkega pisatelja in glasbenika Ilja Hurníka Kapitolské husy; verjetno bo izšla s pomočjo češke ambasade.</w:t>
      </w:r>
    </w:p>
    <w:p w:rsidR="00000000" w:rsidRDefault="000317DD">
      <w:pPr>
        <w:jc w:val="both"/>
      </w:pPr>
    </w:p>
    <w:p w:rsidR="00000000" w:rsidRDefault="000317DD">
      <w:pPr>
        <w:pBdr>
          <w:bottom w:val="single" w:sz="6" w:space="1" w:color="auto"/>
        </w:pBdr>
        <w:jc w:val="both"/>
      </w:pPr>
      <w:r>
        <w:t>Od 24. 2. do 2. 3. naj bi gostovala na našem oddelku Milada Nedvědová iz Prage; ko to poročamo, gospa še ni prispela v Ljubljano. Jan Kořensky bo gost Ade Vidovič-Muhe in dekanov gost med 5. in 10. majem letos. V okviru CEEPUS-a sta prišla za 4 mesece na slovenistični študij v Ljubljano študenta Martin Jonak in Eva Miklavčičova, Jana Hrdličková pa bo pri nas do kon</w:t>
      </w:r>
      <w:r>
        <w:t>ca maja.</w:t>
      </w:r>
    </w:p>
    <w:p w:rsidR="00000000" w:rsidRDefault="000317DD">
      <w:pPr>
        <w:jc w:val="both"/>
      </w:pPr>
    </w:p>
    <w:p w:rsidR="00000000" w:rsidRDefault="000317DD">
      <w:pPr>
        <w:pBdr>
          <w:bottom w:val="single" w:sz="6" w:space="1" w:color="auto"/>
        </w:pBdr>
        <w:jc w:val="both"/>
      </w:pPr>
      <w:r>
        <w:rPr>
          <w:b/>
        </w:rPr>
        <w:t>Dopusti</w:t>
      </w:r>
      <w:r>
        <w:t>. Na študijskem dopustu so bili, so ali še bodo Martina Križaj (17. 2. – 10. 3.), Niko Jež (1. 4. – 30. 4.), Aleksander Skaza (17. 2. – 27. 2.), na rednem pa Staša Koruza (6. in 7. 2.), Janja Urbas (8. 2. – 1. 4.), in Leonora Nardoni-Grah (14. 2. – 21. 2. Albinca Lipovec se je vrnila z bolniškega dopusta in bo imela zaenkrat polovično delovno obveznost. Dodajmo želje za čimprejšnje popolno okrevanje.</w:t>
      </w:r>
    </w:p>
    <w:p w:rsidR="00000000" w:rsidRDefault="000317DD">
      <w:pPr>
        <w:jc w:val="both"/>
      </w:pPr>
    </w:p>
    <w:p w:rsidR="00000000" w:rsidRDefault="000317DD">
      <w:pPr>
        <w:jc w:val="both"/>
      </w:pPr>
      <w:r>
        <w:rPr>
          <w:b/>
        </w:rPr>
        <w:t>Dogodki in sestanki</w:t>
      </w:r>
      <w:r>
        <w:t xml:space="preserve">. Študentske Prešernove nagrade je dekan 10. februarja podelil v sejni </w:t>
      </w:r>
      <w:r>
        <w:t>sobi Univerze brez slavističnih recitacij. Igorja Sakside, ki se je ponudil, da sam recitira na slovesnosti, ker mu ni uspelo najti nobenega recitatorsko razpoloženega slavista, v tej vlogi niso želeli sprejeti. Recitacijski honorar so si torej ponovno prislužili študentje akademije za gledališče.</w:t>
      </w:r>
    </w:p>
    <w:p w:rsidR="00000000" w:rsidRDefault="000317DD">
      <w:pPr>
        <w:jc w:val="both"/>
      </w:pPr>
    </w:p>
    <w:p w:rsidR="00000000" w:rsidRDefault="000317DD">
      <w:pPr>
        <w:jc w:val="both"/>
      </w:pPr>
      <w:r>
        <w:t>Informativni dan je minil po pričakovanjih. Obeta se standardno velika generacija. Srednješolci so dobili v roke na novo oblikovane letake za primerjalno slovansko jezikoslovje, južno slavistiko in rusistiko, slo</w:t>
      </w:r>
      <w:r>
        <w:t>venističnih je ostalo še od lanskega leta dovolj. Kolegicam in kolegom se zahvaljujem za sodelovanje.</w:t>
      </w:r>
    </w:p>
    <w:p w:rsidR="00000000" w:rsidRDefault="000317DD">
      <w:pPr>
        <w:jc w:val="both"/>
      </w:pPr>
    </w:p>
    <w:p w:rsidR="00000000" w:rsidRDefault="000317DD">
      <w:pPr>
        <w:jc w:val="both"/>
      </w:pPr>
      <w:r>
        <w:t>Kaj še pride:</w:t>
      </w:r>
    </w:p>
    <w:p w:rsidR="00000000" w:rsidRDefault="000317DD">
      <w:pPr>
        <w:jc w:val="both"/>
      </w:pPr>
      <w:r>
        <w:t>24. februarja – sestanek z Jožetom Lipnikom, predstojnikom mariborske slavistike</w:t>
      </w:r>
    </w:p>
    <w:p w:rsidR="00000000" w:rsidRDefault="000317DD">
      <w:pPr>
        <w:jc w:val="both"/>
      </w:pPr>
      <w:r>
        <w:t>25. februarja – ob 11.00 sestanek za dan odprtih vrat s šefi kateder</w:t>
      </w:r>
    </w:p>
    <w:p w:rsidR="00000000" w:rsidRDefault="000317DD">
      <w:pPr>
        <w:jc w:val="both"/>
      </w:pPr>
      <w:r>
        <w:t>4. marca – ob 10.00 sestanek južnoslovanskih filologov</w:t>
      </w:r>
    </w:p>
    <w:p w:rsidR="00000000" w:rsidRDefault="000317DD">
      <w:pPr>
        <w:jc w:val="both"/>
      </w:pPr>
      <w:r>
        <w:t>4. marca – ob 12.00 sestanek kateder slovenistične literarne vede</w:t>
      </w:r>
    </w:p>
    <w:p w:rsidR="00000000" w:rsidRDefault="000317DD">
      <w:pPr>
        <w:jc w:val="both"/>
      </w:pPr>
      <w:r>
        <w:t>12. marca bo srečanje oddelka pri Mraku</w:t>
      </w:r>
    </w:p>
    <w:p w:rsidR="00000000" w:rsidRDefault="000317DD">
      <w:pPr>
        <w:jc w:val="both"/>
      </w:pPr>
      <w:r>
        <w:t>18. marca – naslednji oddelčni sestanek na temo dneva odprtih vrat</w:t>
      </w:r>
    </w:p>
    <w:p w:rsidR="00000000" w:rsidRDefault="000317DD">
      <w:pPr>
        <w:pBdr>
          <w:bottom w:val="single" w:sz="6" w:space="1" w:color="auto"/>
        </w:pBdr>
        <w:jc w:val="both"/>
      </w:pPr>
      <w:r>
        <w:t>Novo uredništvo S</w:t>
      </w:r>
      <w:r>
        <w:t>lavistične revije se še ni oblikovalo; tudi datum uredniškega sestanka še ni določen.</w:t>
      </w:r>
    </w:p>
    <w:p w:rsidR="00000000" w:rsidRDefault="000317DD">
      <w:pPr>
        <w:jc w:val="both"/>
      </w:pPr>
    </w:p>
    <w:p w:rsidR="00000000" w:rsidRDefault="000317DD">
      <w:pPr>
        <w:jc w:val="both"/>
      </w:pPr>
      <w:r>
        <w:rPr>
          <w:b/>
        </w:rPr>
        <w:t>Ljudje</w:t>
      </w:r>
      <w:r>
        <w:t>. Helga Glušič se je v pismu prijazno zahvalila za slovesnost pri Šestici prejšnji mesec – pismo je na ogled v oddelčni pisarni. Marko Juvan se je kar ustno, vendar očitno ganjen, zahvalil za tedaj mu poklonjene pisarniške potrebščine. — Igor Saksida. Odziv predstojnikov kateder na željo po komentarju in nasvetih glede odločitve Igorja Sakside, da ne bo predaval sodobne slovenske književnost, je bil do zdaj pičel. P</w:t>
      </w:r>
      <w:r>
        <w:t>isno se je odzvala le Ada Vidovič-Muha in podprla oddelčna prizadevanja za zapolnitev sodobne slovenske književnosti. — Predstojniku so predlagali, naj se udeleži seminarja poslovne komunikacije, kjer bi se učil obnašanja ob mizi in na sprejemih, galantnih form dopisovanja in nagovarjanja in lepega ter izbranega oblačenja, vendar ta iz znanih razlogov ponudbe ni sprejel. — V marcu bo Dragi Stefanija na povabilo prorektorja Šlezijske univerze v Katovicah gost na Inštitutu za slovanske študije.</w:t>
      </w:r>
    </w:p>
    <w:p w:rsidR="00000000" w:rsidRDefault="000317DD">
      <w:pPr>
        <w:jc w:val="both"/>
      </w:pPr>
    </w:p>
    <w:p w:rsidR="00000000" w:rsidRDefault="000317DD">
      <w:pPr>
        <w:pBdr>
          <w:bottom w:val="single" w:sz="6" w:space="1" w:color="auto"/>
        </w:pBdr>
        <w:jc w:val="both"/>
      </w:pPr>
      <w:r>
        <w:t>Ne morem verj</w:t>
      </w:r>
      <w:r>
        <w:t>eti, ampak je čisto res, da mentorjem letnikov in predstavnikom študijskih smeri Igorju Saksidi, Vojku Gorjancu, Martini Križaj-Ortar, Mihu Javorniku, Vesni Požgaj-Hadži in Alenki Šivic-Dular še vedno ni bilo mogoče najti pogumnih študentov, ki bi v svetu oddelka predstavljali letnik. Naj se podvizajo.</w:t>
      </w:r>
    </w:p>
    <w:p w:rsidR="00000000" w:rsidRDefault="000317DD">
      <w:pPr>
        <w:jc w:val="both"/>
      </w:pPr>
    </w:p>
    <w:p w:rsidR="00000000" w:rsidRDefault="000317DD">
      <w:pPr>
        <w:pBdr>
          <w:bottom w:val="single" w:sz="6" w:space="1" w:color="auto"/>
        </w:pBdr>
        <w:jc w:val="both"/>
      </w:pPr>
      <w:r>
        <w:rPr>
          <w:b/>
        </w:rPr>
        <w:t>Nove knjige</w:t>
      </w:r>
      <w:r>
        <w:t xml:space="preserve">. Boris Paternu je s sodelovanjem Irene Novak-Popov izbral in uredil 3. knjigo </w:t>
      </w:r>
      <w:r>
        <w:rPr>
          <w:i/>
        </w:rPr>
        <w:t>Slovenskega pesništva upora 1941–1945: Zaledne</w:t>
      </w:r>
      <w:r>
        <w:t>. 600 strani obsežna knjiga je izšla pri Dolenjski založbi in ZIFF-u. —</w:t>
      </w:r>
      <w:r>
        <w:t xml:space="preserve"> Janez Zor je v 100 oštevilčenih bibliofilskih izvodih pri DZS izdal </w:t>
      </w:r>
      <w:r>
        <w:rPr>
          <w:i/>
        </w:rPr>
        <w:t>Tri glagolske fragmente iz zapuščine barona Žige Zoisa</w:t>
      </w:r>
      <w:r>
        <w:t xml:space="preserve">, ki bo za žepe slavistov nedosegljivo draga. — Alenka Šivic-Dular je napovedala rokopis </w:t>
      </w:r>
      <w:r>
        <w:rPr>
          <w:i/>
        </w:rPr>
        <w:t>Študijskega programa za smer Primerjalno slovansko jezikoslovje</w:t>
      </w:r>
      <w:r>
        <w:t xml:space="preserve">. — Dragi Stefanija je 6. februarja na Ohridu imel promocijo knjige </w:t>
      </w:r>
      <w:r>
        <w:rPr>
          <w:i/>
        </w:rPr>
        <w:t>Ohridski letopisni beležki</w:t>
      </w:r>
      <w:r>
        <w:t>.</w:t>
      </w:r>
    </w:p>
    <w:p w:rsidR="00000000" w:rsidRDefault="000317DD">
      <w:pPr>
        <w:jc w:val="both"/>
      </w:pPr>
    </w:p>
    <w:p w:rsidR="00000000" w:rsidRDefault="000317DD">
      <w:pPr>
        <w:pBdr>
          <w:bottom w:val="single" w:sz="6" w:space="1" w:color="auto"/>
        </w:pBdr>
        <w:jc w:val="both"/>
      </w:pPr>
      <w:r>
        <w:rPr>
          <w:b/>
        </w:rPr>
        <w:t>Splet</w:t>
      </w:r>
      <w:r>
        <w:t xml:space="preserve">. Nimamo samo nove revije Kultura, ampak tudi diskusijsko skupino </w:t>
      </w:r>
      <w:r>
        <w:rPr>
          <w:i/>
        </w:rPr>
        <w:t>news://si.alt.kulturniki</w:t>
      </w:r>
      <w:r>
        <w:t>, ki jo ureja Miha Mazzini. — Vedno več unive</w:t>
      </w:r>
      <w:r>
        <w:t xml:space="preserve">rz se odloča za vpis in študij študentov prek omrežja. Za pregled ponudbe odtipkajte v iskalniku Distance Education Service Providers ali prebrskajte </w:t>
      </w:r>
      <w:r>
        <w:rPr>
          <w:i/>
        </w:rPr>
        <w:t>http://galaxy.feruni-hagen.de/vus.html</w:t>
      </w:r>
      <w:r>
        <w:t xml:space="preserve">. Kaj pa mi? — Gregorja Kocijana in Andreja Rozmana, Antona Janka, Alenko in Anko v knjižnici, Franca Jakopina in druge lepe slike si lahko ogledate z naslova </w:t>
      </w:r>
      <w:r>
        <w:rPr>
          <w:i/>
        </w:rPr>
        <w:t>http://www.ijs.si/lit/galerija.html</w:t>
      </w:r>
      <w:r>
        <w:t xml:space="preserve">. Iščemo študenta, ki bi pretipkal (preskeniral) 7. poglavje Tavčarjevega romana </w:t>
      </w:r>
      <w:r>
        <w:rPr>
          <w:i/>
        </w:rPr>
        <w:t>Janez Sonce</w:t>
      </w:r>
      <w:r>
        <w:t>. — Eden izmed programov, s katerim za</w:t>
      </w:r>
      <w:r>
        <w:t xml:space="preserve"> stroške lokalnega klica prek interneta telefonirate po celem svetu, se imenuje </w:t>
      </w:r>
      <w:r>
        <w:rPr>
          <w:i/>
        </w:rPr>
        <w:t>miRC472s.exe</w:t>
      </w:r>
      <w:r>
        <w:t xml:space="preserve"> in ga snamete s </w:t>
      </w:r>
      <w:r>
        <w:rPr>
          <w:i/>
        </w:rPr>
        <w:t>ftp://ftp.arns.si/software/simtelnet/win3/inet/</w:t>
      </w:r>
      <w:r>
        <w:t xml:space="preserve">. Pegasus, program za e-pošto, ki omogoča pošiljanje slik, programov, wordovih datotek ipd., vas čaka na </w:t>
      </w:r>
      <w:r>
        <w:rPr>
          <w:i/>
        </w:rPr>
        <w:t>ftp://ftp.kiss.uni-lj.si/pub/pegasus/winpm250.exe</w:t>
      </w:r>
      <w:r>
        <w:t>. — En deskarski pozdrav!</w:t>
      </w:r>
    </w:p>
    <w:p w:rsidR="00000000" w:rsidRDefault="000317DD">
      <w:pPr>
        <w:jc w:val="both"/>
      </w:pPr>
    </w:p>
    <w:p w:rsidR="00000000" w:rsidRDefault="000317DD">
      <w:pPr>
        <w:jc w:val="both"/>
      </w:pPr>
      <w:r>
        <w:rPr>
          <w:b/>
        </w:rPr>
        <w:t>Drugo</w:t>
      </w:r>
      <w:r>
        <w:t>. Pozanimali smo se za razmerje med cenami razmnoževanja v petem nadstropju in pri privatniku v pritličju. Privatnik je za 2 tolarja cenejši (11 : 9) pri navadnih kopijah</w:t>
      </w:r>
      <w:r>
        <w:t xml:space="preserve"> formata A 4, folije in vezava pa so precej cenejše v fotokopirnici na FF. Sklep: do nakupa lastnega kseroksa bomo razmnoževali v petem nadstropju. Prosim za varčnost!</w:t>
      </w:r>
    </w:p>
    <w:p w:rsidR="00000000" w:rsidRDefault="000317DD">
      <w:pPr>
        <w:jc w:val="both"/>
      </w:pPr>
    </w:p>
    <w:p w:rsidR="00000000" w:rsidRDefault="000317DD">
      <w:pPr>
        <w:pBdr>
          <w:bottom w:val="double" w:sz="6" w:space="1" w:color="auto"/>
        </w:pBdr>
        <w:jc w:val="both"/>
      </w:pPr>
      <w:r>
        <w:t xml:space="preserve">Anton Luft iz Maribora, doktor lesarstva in navdušen ribič, je prosil oddelek za uradno razlago stavkov na 3. strani Biltena ribiške družine Maribor, ki govorijo o pravici lova na ciprinide, salmonide in roparje. Prosilec je namreč pri omenjeni družini v disciplinskem postopku, ker se je njegova interpretacija razlikovala od društvene in je </w:t>
      </w:r>
      <w:r>
        <w:t>očitno lovil ribe, ki jih po mnenju stanovskih kolegov na položaju ne bi smel. Primer smo zaradi bolezni Toma Korošca, ki je priznan ribiški in jezikoslovni strokovnjak, poverili Eriki Kržišnik. Nauk: Oddelek bi se moral razširiti še vsaj z eno dejavnostjo: z jezikovnim svetovanjem in razsodništvom.</w:t>
      </w:r>
    </w:p>
    <w:p w:rsidR="00000000" w:rsidRDefault="000317DD">
      <w:pPr>
        <w:pStyle w:val="Naslov2"/>
        <w:spacing w:before="600" w:after="0"/>
        <w:jc w:val="both"/>
      </w:pPr>
      <w:r>
        <w:br w:type="page"/>
        <w:t xml:space="preserve"># 6 (17. marec 1997) </w:t>
      </w:r>
    </w:p>
    <w:p w:rsidR="00000000" w:rsidRDefault="000317DD">
      <w:pPr>
        <w:pBdr>
          <w:bottom w:val="single" w:sz="6" w:space="1" w:color="auto"/>
        </w:pBdr>
        <w:jc w:val="both"/>
      </w:pPr>
    </w:p>
    <w:p w:rsidR="00000000" w:rsidRDefault="000317DD">
      <w:pPr>
        <w:pBdr>
          <w:bottom w:val="single" w:sz="6" w:space="1" w:color="auto"/>
        </w:pBdr>
        <w:jc w:val="both"/>
      </w:pPr>
      <w:r>
        <w:rPr>
          <w:b/>
        </w:rPr>
        <w:t>Slovenska književnost</w:t>
      </w:r>
      <w:r>
        <w:t>. 4. marca smo se sestali literati slovenisti in sklenili naslednje: 1. Peter Svetina se bo poleg starejše književnosti, s katero bi po habilitaciji nadomestil Igorja</w:t>
      </w:r>
      <w:r>
        <w:t xml:space="preserve"> Grdino, pripravljal tudi za dve uri sodobne proze. 2. Igor Grdina bo sčasoma nadomestil Vasilija Melika pri Kulturni zgodovini Slovencev in se odpovedal Starejši slovenski književnosti. 3. Igor Saksida bo naslednje leto še podobremenjen, ker ne bo prevzel Sodobne slovenske književnosti, v študijskem letu 1998/99 pa bo nadomestil Marka Juvana pri Literarni teoriji v drugem letniku. 4. Marko Juvan bo 1998/99 popustil Literarno teorijo in prevzel Izbrana poglavja iz slovenske književnosti za samostojne sloven</w:t>
      </w:r>
      <w:r>
        <w:t>iste. 5. V študijskem letu 1997/98 bodo Sodobno književnost predavali gostujoči profesorji, vsak po en semester (če bodo določila univerzitetnega zakona dopuščala, seveda tudi domači upokojenci): Franc Zadravec, Helga Glušič, Denis Poniž, Taras Kermauner, Andrej Inkret, Goran Schmidt ipd. Na razpolago sta dve uri za dvopredmetnike v 4. letniku, 2 uri za samostojne v 2. letniku in 2 uri za samostojne v 4. letniku. 6. Sintetični in pregledni predmet Tipologija slovenske književnosti (Boris Paternu) gre iz čet</w:t>
      </w:r>
      <w:r>
        <w:t>rtega letnika v prvi letnik. 7. Če ne bo druge rešitve, se Novejša slovenska književnost I ali II v trenutku, ko se pojavi primeren kandidat za stažista asistenta, iz dveh ur predavanj razdeli na eno uro predavanj in eno uro vaj, kar bi mlademu kolegu omogočilo 3 ure vaj (po eno uro v treh skupinah. 8. Irena Novak-Popov bo najlaže popravila svojo podobremenjenost s prekvalifikacijo ene ure vaj pri Obdobjih v predavanja. 9. Aleš Bjelčevič se spogleduje z mislijo na dvotretjinsko zaposlitev v oddelčni knjižni</w:t>
      </w:r>
      <w:r>
        <w:t>ci in enotretjinsko predavateljsko obveznost, kjer bi pokrival samo zgodovino in strukturo slovenskega verza za samostojne sloveniste. Če se čez leto in pol ta načrt uresniči, bomo potrebovali celo dva asistenta stažista, ki bosta pokrila asistentske vaje pri Uvodu v študij slovenske književnosti v prvem letniku in Literarni teoriji v drugem letniku, iz česar trenutno živi Aleš. —. Spodbujen s strani študentskega referata predlagam zmanjšanje števila diplomskih predmetov oziroma izpitov, ki jih imamo za raz</w:t>
      </w:r>
      <w:r>
        <w:t>liko od drugih oddelkov nepregledno veliko. Status običajnega izpita, ki ga je treba opraviti do diplome, naj bi poleg Tipologije slovenske književnosti dobila SKJ III in Sodobna slovenska književnost I, ki ju je bilo do zdaj mogoče opravljati v sklopu diplomskih izpitov. Študentje so zaradi preveč obveznosti opravljali izpite v več rokih po kosih in celo več let, diplomski izpit pa naj bi bil iz enega samega dogodka. Prosim za predloge.</w:t>
      </w:r>
    </w:p>
    <w:p w:rsidR="00000000" w:rsidRDefault="000317DD">
      <w:pPr>
        <w:jc w:val="both"/>
        <w:rPr>
          <w:b/>
        </w:rPr>
      </w:pPr>
    </w:p>
    <w:p w:rsidR="00000000" w:rsidRDefault="000317DD">
      <w:pPr>
        <w:pBdr>
          <w:bottom w:val="single" w:sz="6" w:space="1" w:color="auto"/>
        </w:pBdr>
        <w:jc w:val="both"/>
      </w:pPr>
      <w:r>
        <w:rPr>
          <w:b/>
        </w:rPr>
        <w:t>Slovenistično jezikoslovje</w:t>
      </w:r>
      <w:r>
        <w:t xml:space="preserve">. Ada Vidovič-Muha v svojstvu predstojnice </w:t>
      </w:r>
      <w:r>
        <w:t>katedre za slovenski jezik in stilistiko piše, 1. da katedra nasprotuje ukinitvi slovenističnega nepedagoškega dvopredmetnega študija, 2. da Novice osebnih informacij ne bi smele objavljati, 3. da Jan Kořensky ni njen, ampak dekanov gost in 4. da čim prej sprejmemo program katedre Slovenščina kot drugi/tuji jezik. Odgovarjam 1. O problemu podobremenjeneosti asistentov zaradi nestalnega števila študentov na nepedagoški slovenistiki smo poročali lani jeseni in argumentirali odločitev (glej Novice 11. nov. 196</w:t>
      </w:r>
      <w:r>
        <w:t>6), da ga zato v letošnjem letu ne razpišemo. Katedra se je torej zdramila po dobrih štirih mesecih in seveda absolutno prepozno. 2. Ste drugi tudi mnenja, naj bodo Novice strogo uradne, brez poročil o srečnih in manj srečnih dogodkih v slavističnih družinah? Predstojnico prosim, da mi pošlje zapisnik seje katedre za slovenski knjižni jezik in stilistiko, da bomo vedeli, kaj se na jezikoslovju dogaja in da bodo Novice o tem lahko uradno poročale. 3. Jan Kořensky je uradno (po finančni plati) res dekanov gos</w:t>
      </w:r>
      <w:r>
        <w:t>t, poskrbeti pa moramo za njegovo bivanje dejansko na oddelku in je torej hočeš nočeš tudi naš gost; prepričan sem, da mu tudi Ada Vidovič-Muha ne bo odrekla gostoljubnosti. 4. Marja Bešter sicer lahko razpiše izbirni seminar v okviru svoje katedre, kakor se ji priporoča, vendar ji tega glede na število študentov nihče ne bo plačal. Kakor sem jezikoslovce že opozoril v dopisu, je pri množici 200 študentov, ki zahaja k predmetu Izbirni diplomski seminar iz jezika, edina možnost za izpolnitev študijskega prog</w:t>
      </w:r>
      <w:r>
        <w:t>rama, če študentje lahko izbirajo med šestimi izbirnimi diplomskimi seminarji, kar pomeni 30 referatov in povprečno 8 diplomskih nalog na seminar. Ker bo na slovenskem jeziku prihodnje študijsko leto predvidoma le pet habilitiranih učiteljev, bo nujno k diplomskemu seminarju pritegniti vse, ne glede na to, ali predavajo diplomski predmet ali ne.</w:t>
      </w:r>
    </w:p>
    <w:p w:rsidR="00000000" w:rsidRDefault="000317DD">
      <w:pPr>
        <w:jc w:val="both"/>
      </w:pPr>
    </w:p>
    <w:p w:rsidR="00000000" w:rsidRDefault="000317DD">
      <w:pPr>
        <w:pBdr>
          <w:bottom w:val="single" w:sz="6" w:space="1" w:color="auto"/>
        </w:pBdr>
        <w:jc w:val="both"/>
      </w:pPr>
      <w:r>
        <w:t xml:space="preserve">4. marca smo se sestali tudi s </w:t>
      </w:r>
      <w:r>
        <w:rPr>
          <w:b/>
        </w:rPr>
        <w:t>srbohrvatisti in makedonosti</w:t>
      </w:r>
      <w:r>
        <w:t xml:space="preserve"> in ugotovili naslednje: novo ime študijske smeri južnoslovanska filologija predvideva naziv diplomantov</w:t>
      </w:r>
      <w:r>
        <w:t xml:space="preserve"> profesor južnoslovanske filologije oz. diplomirani južnoslovanski filolog, čemur se še nismo privadili, zato bomo s preimenovanjem še malo počakali, da se ime usede v našo zavest. Preštevanje ur je pokazalo, da je smer s 15 urami obsežnejša od disciplinirane slovenistike z 12 urami, vendar še nekako na zgornji meji dovoljenega. Do konca maja bodo pripravili prenovljen študijski program, ki bo upošteval nujne spremembe: Ure Janeza Rotarja so se razdelile na predavanja in vaje (predavanja je vzel Mirko Osoln</w:t>
      </w:r>
      <w:r>
        <w:t>ik, vaje pa Đurđa Strsoglavec), maloštevilna 3. in 4. letnik sta se združila in bosta poslušala ciklična predavanja, slovenščina se je iz prvih dveh letnikov preselila v zadnja dva, razpravljajo še, ali bi stcsl. šla z dveh ur na eno in se ukinila tipologija slovenske književnosti, svetovna književnost se je preselila po zgledu slovenistov v prvi letnik in izbirni slovanski lektorat v drugi letnik. Druženje zadnjih dveh letnikov in prekvalifikacija predavateljskih ur v asistentske sta pripeljala do uvida, d</w:t>
      </w:r>
      <w:r>
        <w:t>a program ne omogoča trajnejšega asistentskega mesta z 10 urami. Đurđa Strsoglavec bo morala torej v najkrajšem doktorirati in se habilitirati, do tedaj pa vzdrževati status stažistke asistentke, ki ni zavezan 10-urnemu normativu. Namesto honorarne lektorice bo študijska smer iskala stalno lektorico. Ker gre ob letu v pokoj Dragi Stefanija, bo treba z zaposlitvijo asistenta stažista poskrbeti za kontinuiteto katedre; tudi tu na rednega asistenta zaradi premalo ur ni misliti.</w:t>
      </w:r>
    </w:p>
    <w:p w:rsidR="00000000" w:rsidRDefault="000317DD">
      <w:pPr>
        <w:jc w:val="both"/>
      </w:pPr>
    </w:p>
    <w:p w:rsidR="00000000" w:rsidRDefault="000317DD">
      <w:pPr>
        <w:pBdr>
          <w:bottom w:val="single" w:sz="6" w:space="1" w:color="auto"/>
        </w:pBdr>
        <w:jc w:val="both"/>
      </w:pPr>
      <w:r>
        <w:rPr>
          <w:b/>
        </w:rPr>
        <w:t>Rusisti</w:t>
      </w:r>
      <w:r>
        <w:t xml:space="preserve"> 3. letnika so se pritož</w:t>
      </w:r>
      <w:r>
        <w:t>ili zaradi premalo ur lektorata. V programu imajo predvidenih 8 ur, februarja pa so zaradi nenadnega dopusta Mateje Kadivec in zaradi odsotnosti ruske lektorice Sudilovske imeli samo dve uri. Študente potolažimo z novico, da je v petek, 7. marca, ruska lektorica končno priletela v Ljubljano in da se 1. aprila vrne s porodniškega dopusta Janja Urbas, ki jo je nadomeščala stažistka asistentka Mateja Kadivec. Veselih ur ruskega lektorata bo spet obilo in s tem priložnosti, da se oblikuje pritožba zoper preobre</w:t>
      </w:r>
      <w:r>
        <w:t>menjenost. V informacijo: študijska smer ruski jezik in književnost ima povprečno 16 tedenskih ur predavanj, seminarjev in vaj, kar je polovico več kot na dvopredmetni slovenščini in se nevarno približuje obsežnosti samostojnega študija. 1. aprila bodo rusisti po tej plati pregledali svoj študijski program in ga po obsegu poskušali uskladiti z drugimi dvopredmetnimi programi na fakulteti. Ker so vsi učitelji na rusistiki nadobremenjeni, rešitev ne bi smela biti težavna. V nasprotnem primeru predlagajmo rusi</w:t>
      </w:r>
      <w:r>
        <w:t>stom, da dodajo vsakemu letniku še 2 uri slovenščine in zahodnoslovanskega lektorata in preimenujejo smer v samostojno. — Študentska pritožba ima še eno koristno posledico. Iskanje kontaktne osebe med študenti se je namreč izteklo tako, da je bil demonstrator Peter Vojvoda določen za predstavnika rusistov v svetu oddelka.</w:t>
      </w:r>
    </w:p>
    <w:p w:rsidR="00000000" w:rsidRDefault="000317DD">
      <w:pPr>
        <w:jc w:val="both"/>
      </w:pPr>
    </w:p>
    <w:p w:rsidR="00000000" w:rsidRDefault="000317DD">
      <w:pPr>
        <w:pBdr>
          <w:bottom w:val="single" w:sz="6" w:space="1" w:color="auto"/>
        </w:pBdr>
        <w:jc w:val="both"/>
      </w:pPr>
      <w:r>
        <w:rPr>
          <w:b/>
        </w:rPr>
        <w:t>Niko Jež</w:t>
      </w:r>
      <w:r>
        <w:t xml:space="preserve"> piše: Za oddelčne novice želim prispevati nekaj obvestil. 1. Študentje poljskega lektorata so z recitalom </w:t>
      </w:r>
      <w:r>
        <w:rPr>
          <w:i/>
        </w:rPr>
        <w:t xml:space="preserve">Starodavna kot vejica. Wisława Szymborska o poeziji, času in življenju </w:t>
      </w:r>
      <w:r>
        <w:t>6</w:t>
      </w:r>
      <w:r>
        <w:t xml:space="preserve">. marca 1997 nastopili v Društvu slovenskih književnikov, 15. marca v Narodnem domu v Mariboru, pripravlja se spomladanska turneja </w:t>
      </w:r>
      <w:r>
        <w:rPr>
          <w:spacing w:val="4"/>
        </w:rPr>
        <w:t>po Sloveniji. (V Delu smo na lepi barvni sliki prepoznali nastopajoče, goste in organizatorje! – M. H.) —</w:t>
      </w:r>
      <w:r>
        <w:t xml:space="preserve">2. CEEPUS: Zaradi neaktivnosti slovaškega partnerja, ki je ob kadrovskih čistkah v "Ustavu jazykovej a odbornej pripravy" na Univerzi Komenskega zavrl delovanje in obstoj programske mreže </w:t>
      </w:r>
      <w:r>
        <w:rPr>
          <w:i/>
        </w:rPr>
        <w:t>Slovakia 39</w:t>
      </w:r>
      <w:r>
        <w:t xml:space="preserve"> za študijsko leto 1997/98, si Oddelek za slovanske jezike in književnsoti FF</w:t>
      </w:r>
      <w:r>
        <w:t xml:space="preserve"> prizadeva, da bi prevzel vlogo koordinatorja ene izmed doslej najuspešnejših  mrež srednjeevropskega izmenjevalnega programa. — 3. Slovenska in poljska diplomacija na obeh Ministrstvih za zunanje zadeve še zmeraj nista zmogli dovolj energije za podpis zapisnika o sodelovanju k meddržavni pogodbi, ki je postala veljavna leta 1993. Navadili smo se že, da se za vsako študentsko štipendijo za poletne jezikovne tečaje na Poljskem borimo in sicer po načelu: za tri slovenske štipendije dobimo (z zvezami) eno polj</w:t>
      </w:r>
      <w:r>
        <w:t>sko. Ne bi dvignili svoje cene? — 4. Slovakist Andrej Rozman je bil za vikend dne 21. do 23. februarja na službenem potovanju v Bratislavi. Že prvi dan je opravil vse strokovne razgovore, preostale dneve je prebil na ohceti v Banjski Bistrici. Vrnil se je z najhujšo obliko astme. Potoval je (kot zmeraj) na svoje stroške. — 5. Dne 26. februarja 1997 je v sobi 211 potekal razgovor o tem, kako so pred vojno potekala predavanja na Jagelonski, Karlovi in Komenskega univerzi. Daljši del pogovora je bil namenjen t</w:t>
      </w:r>
      <w:r>
        <w:t>udi vprašanju takratne ustanovitve, vzdrževanja in uveljavljanja lektoratov slovanskih jezikov, ki so jih vodili hudo podobremenjeni lektorji. Na podlagi zgodovinskih virov je mogoče sklepati, da v tistih časih obremenjenosti niso merili po bruto ali kosmati (kaj šele po mokri) teži mase, temveč po specifični in adhezijski teži snovi. Definicija se najde v rapsodični drami Karola Wojtyłe: "Ah, specifična teža človeka! To je teža stalne težnosti, ki je na svojem kratkem poletu." Leta 1938 je nesojeni slavist</w:t>
      </w:r>
      <w:r>
        <w:t xml:space="preserve"> Karol Wojtyła (po ustnih virih) v Krakovu obiskoval lektorat slovenščine, čeprav je bila poljska sanacijska vlada baje močno racionalna s proračunskim denarjem. Čez 58 let vse prav pride; zaslug se ne pripisuje uradnikom ministra za šolstvo. </w:t>
      </w:r>
    </w:p>
    <w:p w:rsidR="00000000" w:rsidRDefault="000317DD">
      <w:pPr>
        <w:jc w:val="both"/>
      </w:pPr>
    </w:p>
    <w:p w:rsidR="00000000" w:rsidRDefault="000317DD">
      <w:pPr>
        <w:jc w:val="both"/>
      </w:pPr>
      <w:r>
        <w:rPr>
          <w:b/>
        </w:rPr>
        <w:t>Breda Pogorelec</w:t>
      </w:r>
      <w:r>
        <w:t xml:space="preserve"> je na senatu 5. marca napravila to, pred čemer sem svaril v zadnjih Novicah. Z nedomišljenimi in nepripravljenimi amandmaji je dosegla, da je senat prestavil sklepanje o Centrovem pravilniku na 12. marec. Ker je tako postopanje nezaupnica kolegom, ki </w:t>
      </w:r>
      <w:r>
        <w:t>so celo leto usklajevali pravilnik, sem na nadaljevanju seje ugovarjal vsem njenim predlogom, ki so se v času med sejama pomnožili na tri tipkane strani. Zavrnil sem jih zaradi njihove dolgoveznosti in zaradi očitne namere, da bi s črtanjem jasnih opredelitev še naprej onemogočali čiste račune. Jedro pripomb Pogorelčeve je bilo seveda predstojništvo Centra, ki je že po Pravilniku iz leta 1992 v rokah predstojnika oddelka, moteče pa ji je postalo z nastopom mojega mandata. Ker je druženje teh dveh funkcij re</w:t>
      </w:r>
      <w:r>
        <w:t xml:space="preserve">s naporno, sem se v načelu celo strinjal s Pogorelčevo, bil pa sem proti načinu, da predstojnika Centra predlagajo predsedniki programov in ne predstojnik sam, ker to lahko ponovno zaseje seme prepira na oddelku. V trenutku zamenjave generacij (na slovenistiki bo v prihodnjem letu samo en redni profesor, en izredni profesor in sedem docentov) bomo brez neprijetnega druženja funkcij to določilo dokumenta težko uveljavili, ko pa se oddelek okrepi s sveže habilitiranimi učitelji, pri tem ne bo težav. Dejstvo, </w:t>
      </w:r>
      <w:r>
        <w:t>da je Pogorelčeva kljub obljubi dekanu, da bi to storila pravočasno na oddelku, raje predstavila amandmaje na senatu in povrhu trdila, da dokument na oddelku ni bil usklajen (čeprav sem v Novicah sproti obveščal o vseh spremembah in čeprav so bile zadnje spremembe prav njene), priča o tem, kako omalovažuje delo kolegov. Polovico pripomb sploh ni oblikovala kot nadomestno besedilo, s čimer se potrjuje moj sum, da je bil namen amandmajev onemogočiti ali vsaj zavleči sprejem Centrovega pravilnika na senatu. Ka</w:t>
      </w:r>
      <w:r>
        <w:t xml:space="preserve">ko se s takimi dejanji Pogorelčeva odtujuje oddelku, dokazuje že strastna podpora, ki ji jo je na senatu izrekel tradicionalni "prijatelj" slavistike in slovenistike Božidar Debenjak. Omenjeni filozof in amaterski jezikoslovec se nam je zapisal v spomin kot poraženec v nedavni časopisni polemiki o jezikovnih rečeh (glej </w:t>
      </w:r>
      <w:r>
        <w:rPr>
          <w:i/>
        </w:rPr>
        <w:t>http://www.ijs.si/lit/debenjak.html</w:t>
      </w:r>
      <w:r>
        <w:t>) in kot nebodigatreba promotor cepitve našega oddelka na slavistiko in slovenistiko. Senat je torej zavrnil amandmaje Brede Pogorelec, sprejel pa je predl</w:t>
      </w:r>
      <w:r>
        <w:t>og, da člani Centrovega odbora predlagajo dekanu v imenovanje predstojnika Centra in tako odprejo možnost, da sta predstojništvo Oddelka in predstojništvo Centra v načelu ločeni funkciji. Natančno besedilo popravka Pravil bom objavil prihodnjič.</w:t>
      </w:r>
    </w:p>
    <w:p w:rsidR="00000000" w:rsidRDefault="000317DD">
      <w:pPr>
        <w:jc w:val="both"/>
      </w:pPr>
    </w:p>
    <w:p w:rsidR="00000000" w:rsidRDefault="000317DD">
      <w:pPr>
        <w:jc w:val="both"/>
      </w:pPr>
      <w:r>
        <w:t xml:space="preserve">3. marca smo v podaljšku seje dorekli predlog </w:t>
      </w:r>
      <w:r>
        <w:rPr>
          <w:b/>
        </w:rPr>
        <w:t>cenika Centra</w:t>
      </w:r>
      <w:r>
        <w:t xml:space="preserve"> in ga pošiljamo v sprejem fakultetnim organom. — Marja Bešter je predlagala natis zbornika o zgodovini, organizaciji, funkciji in perspektivah Centra ter njegovih programov. Na naš predlog je Marja Bešter </w:t>
      </w:r>
      <w:r>
        <w:t>prevzela uredništvo publikacije, ki naj bi izšla ob letu. Odločili smo se za novo stroškovno mesto za tisk (tiskovni sklad), iz katerega bi bile financirane vse izdaje, zanimive za večino Centrovih dejavnosti. Za začetek bi v sklad prispevali programi svoje knjižne (učbeniške) zaloge, sicer pa prispevali vanj po 1 % režijskih sredstev. Presedniki, se strinjate? Razpored rednih delovnih nalog v strokovnem tajništvu bo oblikovan tako, da bo upošteval enega urednika (Manco Perko) za vse Centrove publikacije, t</w:t>
      </w:r>
      <w:r>
        <w:t>udi učbenike. Marja Bešter je izrazila nezadovoljstvo, da so šli v preteklosti v izplačilo računi za učbenike brez recenzije, ki zaradi nedodelanosti ne morejo biti objavljeni programa. Pod novim vodstvom tega ne bo več. — Tečaji slovenščine zaposlujejo štiri do pet honorarnih lektoric. Ker tak položaj lektoricam ne zagotavlja socialne in zdravstvene varnosti, je Centrov odbor sklenil poskusno za eno leto zaposliti dve lektorici: to je finančno za Center manj ugodno, manj bosta dobili tudi lektorici, vendar</w:t>
      </w:r>
      <w:r>
        <w:t xml:space="preserve"> velja poskus ovrednotiti ob letu.</w:t>
      </w:r>
    </w:p>
    <w:p w:rsidR="00000000" w:rsidRDefault="000317DD">
      <w:pPr>
        <w:jc w:val="both"/>
      </w:pPr>
    </w:p>
    <w:p w:rsidR="00000000" w:rsidRDefault="000317DD">
      <w:pPr>
        <w:pBdr>
          <w:bottom w:val="single" w:sz="6" w:space="1" w:color="auto"/>
        </w:pBdr>
        <w:jc w:val="both"/>
      </w:pPr>
      <w:r>
        <w:rPr>
          <w:b/>
        </w:rPr>
        <w:t>Slovenščina na tujih univerzah (STU).</w:t>
      </w:r>
      <w:r>
        <w:t xml:space="preserve"> Obljubili smo osvežitev seznama slovenskih lektorjev po svetu. Na novo so poleg oziroma namesto zadnjič naštetih v delovnem razmerju na FF Darija Jakše (Bratislava), Metka Zobec (Gradec), Irena Santoro (Bukarešta), Matejka Tirgušek (Katovice), Alenka Jensterle-Doležal v Krakovu, Aleksander Križ v Łodżu, Vera Zalokar v Moskvi, Danuša Škapin v Parizu, Nina Blažon v Tübingenu. Samo s knjižnim darom pa STU oskrbuje še naslednje lektorate:</w:t>
      </w:r>
      <w:r>
        <w:t xml:space="preserve"> Majo Đukanović (Beograd), Ljudmilo Schmid-Šemrl (Bern), Ljubico Črnivec (Celovec), Chikako Shigemori-Bučar (Frankfurt), Moniko Pemič (Hamburg), Marto Pirnat-Greenberg (Lawrence v Kansasu in Bloomington v Indiani), Slava Šerca (München in Regensburg), Sašo Žabjek-Scuteri (Neapelj), Željka Markovića (Novi Sad), Zlato Šundalić (Osijek), Lidijo Arizankovsko (Skopje), Marijo Pirjevec (Trst), Vando Husu (Videm) in Dorotheo König (Würzburg). Odpirajo se še možnosti za lektorate v Bruslju, Permu, Brnu, Rosariu v A</w:t>
      </w:r>
      <w:r>
        <w:t>rgentini in Tokiu. 27. 2. je bila seja STU še v stari sestavi. O delu sta poročala bivši predsednik programa Jože Toporišič in sedanja predsednica Ada Vidovič-Muha, ton pa so seji dajali monologi in tožbe Brede Pogorelec. — 11. marca so se predsednica STU Ada Vidovič-Muha, direktorica FF Amalija Šiftar, tajnica programa Jana Zemljarič-Miklavčič in Miran Hladnik zbrali na MŠŠ pri državnem sekretarju Pavlu Zgagi, ki je najprej v kali zatrl vse upe po potrebnih novih lektoratih, potem pa le nakazal alternativn</w:t>
      </w:r>
      <w:r>
        <w:t>e možnosti za financiranje slovenščine po svetu v okviru evropskih programov in za financiranje izobraževanja lektorjev v okviru stalnega dopolnilnega izobraževanja.</w:t>
      </w:r>
    </w:p>
    <w:p w:rsidR="00000000" w:rsidRDefault="000317DD">
      <w:pPr>
        <w:pBdr>
          <w:bottom w:val="single" w:sz="6" w:space="1" w:color="auto"/>
        </w:pBdr>
        <w:jc w:val="both"/>
      </w:pPr>
    </w:p>
    <w:p w:rsidR="00000000" w:rsidRDefault="000317DD">
      <w:pPr>
        <w:pBdr>
          <w:bottom w:val="single" w:sz="6" w:space="1" w:color="auto"/>
        </w:pBdr>
        <w:jc w:val="both"/>
      </w:pPr>
      <w:r>
        <w:t>25. marca bo ob 9.00 v sejni sobi FF sestanek odbora SSJLK. Tema seminarja bo, kakor je menda že znano, Ženska v slovenskem jeziku, literaturi in kulturi. — Alenko Šivic-Dular, predsednico simpozija, smo prosili, naj skliče sestanek odbora, kjer naj bi se odločali med predlaganimi koncepti prireditve v prihodnje.</w:t>
      </w:r>
    </w:p>
    <w:p w:rsidR="00000000" w:rsidRDefault="000317DD">
      <w:pPr>
        <w:jc w:val="both"/>
      </w:pPr>
    </w:p>
    <w:p w:rsidR="00000000" w:rsidRDefault="000317DD">
      <w:pPr>
        <w:jc w:val="both"/>
      </w:pPr>
      <w:r>
        <w:t>Zoltan Jan je 5. marca v pros</w:t>
      </w:r>
      <w:r>
        <w:t xml:space="preserve">torih parlamenta sklical </w:t>
      </w:r>
      <w:r>
        <w:rPr>
          <w:b/>
        </w:rPr>
        <w:t>posvetovanje o financiranju revij</w:t>
      </w:r>
      <w:r>
        <w:t xml:space="preserve">. Vabljeni so bili uredniki kakih 300 slovenskih strokovnih revij, da bi pomagali predlagati pot do pravičnejšega in bolj učinkovitega financiranja s strani ministrstev. V podobnih težavah kot druge se nahajata tudi naši dve reviji </w:t>
      </w:r>
      <w:r>
        <w:rPr>
          <w:i/>
        </w:rPr>
        <w:t>Slavistična</w:t>
      </w:r>
      <w:r>
        <w:t xml:space="preserve"> in </w:t>
      </w:r>
      <w:r>
        <w:rPr>
          <w:i/>
        </w:rPr>
        <w:t>Jezik in slovstvo</w:t>
      </w:r>
      <w:r>
        <w:t>. Z analizo stanja je v pisnem prispevku sodeloval Miran Hladnik.</w:t>
      </w:r>
    </w:p>
    <w:p w:rsidR="00000000" w:rsidRDefault="000317DD">
      <w:pPr>
        <w:jc w:val="both"/>
      </w:pPr>
    </w:p>
    <w:p w:rsidR="00000000" w:rsidRDefault="000317DD">
      <w:pPr>
        <w:pBdr>
          <w:bottom w:val="single" w:sz="6" w:space="1" w:color="auto"/>
        </w:pBdr>
        <w:jc w:val="both"/>
      </w:pPr>
      <w:r>
        <w:t xml:space="preserve">6. marca je bil na MZT sestanek o </w:t>
      </w:r>
      <w:r>
        <w:rPr>
          <w:b/>
        </w:rPr>
        <w:t>financiranju humanističnih raziskav</w:t>
      </w:r>
      <w:r>
        <w:t>. Mitja Guštin je iz občutka nemoči pri poskusih popra</w:t>
      </w:r>
      <w:r>
        <w:t>viti obstoječe anarhično stanje odstopil in na mesto predsednika sveta za humanistiko je bila z ministrovim dekretom imenovana Jera Vodušek-Starič. Nacionalni koordinatorji so izrazili svoje nezadovoljstvo nad organizacijskim in finančnim neredom na ministrstvu, ki onemogoča pregled nad raziskovalci in projekti ter ovira pravično porazdelitev raziskovalnih ur. MZT je namreč za 10 odstotkov oskubilo subvencije projektom, da bi si pridobilo manevrska sredstva za samostojne odločitve mimo strokovnih komisij.</w:t>
      </w:r>
    </w:p>
    <w:p w:rsidR="00000000" w:rsidRDefault="000317DD">
      <w:pPr>
        <w:jc w:val="both"/>
      </w:pPr>
    </w:p>
    <w:p w:rsidR="00000000" w:rsidRDefault="000317DD">
      <w:pPr>
        <w:pBdr>
          <w:bottom w:val="single" w:sz="6" w:space="1" w:color="auto"/>
        </w:pBdr>
        <w:jc w:val="both"/>
      </w:pPr>
      <w:r>
        <w:rPr>
          <w:b/>
        </w:rPr>
        <w:t>Odmevnost</w:t>
      </w:r>
      <w:r>
        <w:t xml:space="preserve">. V tržaškem Primorskem dnevniku je januarja izšla laskava ocena knjige Janeza Rotarja </w:t>
      </w:r>
      <w:r>
        <w:rPr>
          <w:i/>
        </w:rPr>
        <w:t>Slovenščina in Slovenci</w:t>
      </w:r>
      <w:r>
        <w:t xml:space="preserve"> izpod peresa Ivanke Hergold. — Miran Hladnik je v funkciji predsednika tiskovne komisije FF v letu in pol spravil na svet 17 novih in ponatisnjenih učbenikov.</w:t>
      </w:r>
    </w:p>
    <w:p w:rsidR="00000000" w:rsidRDefault="000317DD">
      <w:pPr>
        <w:jc w:val="both"/>
      </w:pPr>
    </w:p>
    <w:p w:rsidR="00000000" w:rsidRDefault="000317DD">
      <w:pPr>
        <w:jc w:val="both"/>
      </w:pPr>
      <w:r>
        <w:rPr>
          <w:b/>
        </w:rPr>
        <w:t>Splet</w:t>
      </w:r>
      <w:r>
        <w:t xml:space="preserve">. Vladimir Bensa je na </w:t>
      </w:r>
      <w:r>
        <w:rPr>
          <w:i/>
        </w:rPr>
        <w:t>http://www.educa.fmf.uni-lj.si/izodel/ponudba/1996/preseren/ default.htm</w:t>
      </w:r>
      <w:r>
        <w:t xml:space="preserve"> spravil Prešernove Poezije in album; grafično privlačno in slavistom v zavist. — Po češko se lahko dopisujete s penfrendi na </w:t>
      </w:r>
      <w:r>
        <w:rPr>
          <w:i/>
        </w:rPr>
        <w:t>http:/</w:t>
      </w:r>
      <w:r>
        <w:rPr>
          <w:i/>
        </w:rPr>
        <w:t>/www.ms.mff.cuni.cz/~mstr4412/slovin_c.html</w:t>
      </w:r>
      <w:r>
        <w:t xml:space="preserve">. — </w:t>
      </w:r>
      <w:r>
        <w:rPr>
          <w:i/>
        </w:rPr>
        <w:t>Http://www.submit-it.com/:</w:t>
      </w:r>
      <w:r>
        <w:t xml:space="preserve"> tu reklamirate svoje spletne reči, da odmevajo po svetu. Zastonj pošiljate fakse v ZDA, na Hrvaško in v Anglijo z naslova </w:t>
      </w:r>
      <w:r>
        <w:rPr>
          <w:i/>
        </w:rPr>
        <w:t>http://www.netzmarkt.de/</w:t>
      </w:r>
      <w:r>
        <w:t xml:space="preserve">, obstajajo pa tudi naslovi, kjer se mednarodne fakse pošilja tudi drugam, za smešno ceno 15–50 centov. Zastonj e-naslov dobiš na </w:t>
      </w:r>
      <w:r>
        <w:rPr>
          <w:i/>
        </w:rPr>
        <w:t>http://www.hotmail.com</w:t>
      </w:r>
      <w:r>
        <w:t xml:space="preserve">, po e-naslovih pa pomaga poizvedovati </w:t>
      </w:r>
      <w:r>
        <w:rPr>
          <w:i/>
        </w:rPr>
        <w:t>http://www.bigfoot.com</w:t>
      </w:r>
      <w:r>
        <w:t xml:space="preserve">. </w:t>
      </w:r>
    </w:p>
    <w:p w:rsidR="00000000" w:rsidRDefault="000317DD">
      <w:pPr>
        <w:jc w:val="both"/>
      </w:pPr>
    </w:p>
    <w:p w:rsidR="00000000" w:rsidRDefault="000317DD">
      <w:pPr>
        <w:pBdr>
          <w:bottom w:val="single" w:sz="6" w:space="1" w:color="auto"/>
        </w:pBdr>
        <w:jc w:val="both"/>
      </w:pPr>
      <w:r>
        <w:t>Upravni odbor FF je razpravljal o predstavitvi FF na svetovnem spletu. FF s</w:t>
      </w:r>
      <w:r>
        <w:t>e je navdušila nad promocijskimi možnostmi, ki jih ponuja internet: prostora za objavo dokumentov in informacij je na domačem strežniku dovolj. Miran Hladnik je zagovarjal načrt, naj za vsebino in osnovno spletno obliko poskrbijo oddelki sami s pomočjo študentov, fakultetna računalniška služba (administrator fakultetnega spletnega strežnika Aleš Moškon) pa naj bo udeležena s svetovanjem, izobraževanjem in z revizijo dokumentov. Orodja za izdelavo spletnih dokumentov so namreč iz dneva v dan enostavnejša (ob</w:t>
      </w:r>
      <w:r>
        <w:t xml:space="preserve">vladajo jih že osnovnošolci!) in zato nima smisla za to delo zaposlovati novega človeka; končno fakulteta tudi za svoje knjižne izdaje ni zaposlila nobenega tehničnega urednika. Debato na to temo, če se bo razvila, si lahko ogledate v seznamu </w:t>
      </w:r>
      <w:r>
        <w:rPr>
          <w:i/>
        </w:rPr>
        <w:t>Public</w:t>
      </w:r>
      <w:r>
        <w:t xml:space="preserve"> na fakultetni mreži. Tam v bližini se v seznamu </w:t>
      </w:r>
      <w:r>
        <w:rPr>
          <w:i/>
        </w:rPr>
        <w:t>Slavistika</w:t>
      </w:r>
      <w:r>
        <w:t xml:space="preserve"> nahaja tudi sveža številka naših Novic. Oddelčne strani bomo opremili z logotipom fakultete in univerze, sicer pa bo staro gradivo še naprej na strežniku </w:t>
      </w:r>
      <w:r>
        <w:rPr>
          <w:i/>
        </w:rPr>
        <w:t>ijs.si</w:t>
      </w:r>
      <w:r>
        <w:t xml:space="preserve">, ker bi bila selitev in prilagajanje tako </w:t>
      </w:r>
      <w:r>
        <w:t>obsežnega korpusa (200 besedil, med njimi celi romani, slike in zvok) hudo zamudno delo. Prosim za ideje, kako dopolniti oddelčno predstavitev, in seveda za konkretna besedila. — Vas zanima cena spletnega urednikovanja? Dokler se posla ne lotimo sami, nas bodo iznajdljivi srednješolci odirali za 150 do 1000 DM na izdelek, ki bo obsegal standardno vsega 10 zaslonov in vključeval 5 slik. Tako, zdaj pa preračunajte, koliko smo prihranili, ko sem to delo za slavistiko opravil zastonj!</w:t>
      </w:r>
    </w:p>
    <w:p w:rsidR="00000000" w:rsidRDefault="000317DD">
      <w:pPr>
        <w:jc w:val="both"/>
      </w:pPr>
    </w:p>
    <w:p w:rsidR="00000000" w:rsidRDefault="000317DD">
      <w:pPr>
        <w:pBdr>
          <w:bottom w:val="single" w:sz="6" w:space="1" w:color="auto"/>
        </w:pBdr>
        <w:jc w:val="both"/>
      </w:pPr>
      <w:r>
        <w:rPr>
          <w:b/>
        </w:rPr>
        <w:t>Sestanki in dogodki</w:t>
      </w:r>
      <w:r>
        <w:t>, vmes</w:t>
      </w:r>
      <w:r>
        <w:t xml:space="preserve"> tudi kakšen zaupne narave. 25. februarja se je Irena Novak-Popov z ustrezno fakultetno službo pogovarjala o bodoči organizaciji stalnega strokovnega izpopolnjevanja. Center za pedagoško izobraževanje nas nagovarja, da do 2. aprila oddamo naš program tega izpopolnjevanja za prosvetne delavce. Nabrati moramo vsaj 16 ur predavanj. V spodbudo: predavatelj magister bo plačan s 4.523 sit na uro, docent s 6.300 sit (vse bruto). Prijave zbira Irena Novak-Popov. — 25. februarja je bil tudi sestanek predstojnikovega</w:t>
      </w:r>
      <w:r>
        <w:t xml:space="preserve"> kolegija o dnevu odprtih vrat, ki ga je vodila Boža Krakar-Vogel. Podelili smo delo, ki ga je treba opraviti do tega dneva 16. aprila. — V sredo, 19. marca bo športni dan na Krvavcu. Predavanja odpadejo opravičeno samo za tiste, ki se bodo športnega dneva udeležili. Vozovnice po ugodni ceni dobite tudi učitelji v študentskem klubu v kleti. — Čeprav nas strašijo s prekrškom proti varstvu zaupnih podatkov, najbrž ne bo narobe, če Mojci Nidorfer čestitamo za rojstvo sina Marka in Janezu Zoru zaželimo po sitni</w:t>
      </w:r>
      <w:r>
        <w:t xml:space="preserve"> operaciji hitro okrevanje. — Opozorilo: po novem ne smete na oglasnih deskah objavljati rezutlatov pisnih izpitov skupaj z imeni študentov, pač pa namesto imen uporabite njihove vpisne številke (zapisane za v indeksu). A ni to le malo pretirano? — Marko Stabej bo v času študijskega dopusta v marcu in aprilu letos dokončal svoj doktorat; Martina Križaj-Ortar pa je besedilo že dokončala in ga bo oddala v prihodnjih dneh. — Aleš Bjelčevič bo v sredo, 2. aprila, v sejni sobi FF zagovarjal disertacijo z </w:t>
      </w:r>
      <w:r>
        <w:rPr>
          <w:i/>
        </w:rPr>
        <w:t>naslovo</w:t>
      </w:r>
      <w:r>
        <w:rPr>
          <w:i/>
        </w:rPr>
        <w:t>m Verz slovenske moderne: Metrika in ritmika</w:t>
      </w:r>
      <w:r>
        <w:t xml:space="preserve">. Za uro zagovora poglejte na oglasno desko. — Med 24. in 29. aprilom predvidevamo na FF mrtvilo, ker bo osebje na sindikalnem izletu v Barceloni. — Med 13. in 18. marcem bo Nataša Pirih študirala na Dunaju. —  Češčino za tujce ponuja med 11. 8. in 22. 8. 1997 za vsega 4000 Kč Vladimír Bidlas iz Prage. Podrobnosti na oglasni deski v pisarni. — Vesna Požgaj je organizirala igralski  večer Pera Kvrgića </w:t>
      </w:r>
      <w:r>
        <w:rPr>
          <w:i/>
        </w:rPr>
        <w:t>Čarolija glume</w:t>
      </w:r>
      <w:r>
        <w:t>; dogodek bo 18. 3. 1997 ob 19.30 v Lutkovnem gled</w:t>
      </w:r>
      <w:r>
        <w:t>ališču na Krekovem trgu 2 in bo za vse, ki se boste potrudili v knjjižnico po vstopnice, zastonj. — V sredo, 12. marca, smo bili oddelčniki spet pri Mraku (trinajst oseb, če smo prav šteli) in smo ob jedi razpravljali o obsežnosti študijskih programov in drugih strokovnih rrečeh, Andrej Rozman pa je razložil organizacijo slavistike in nacionalne filologije v Bratislavi.</w:t>
      </w:r>
    </w:p>
    <w:p w:rsidR="00000000" w:rsidRDefault="000317DD">
      <w:pPr>
        <w:jc w:val="both"/>
      </w:pPr>
    </w:p>
    <w:p w:rsidR="00000000" w:rsidRDefault="000317DD">
      <w:pPr>
        <w:pBdr>
          <w:bottom w:val="single" w:sz="6" w:space="1" w:color="auto"/>
        </w:pBdr>
        <w:jc w:val="both"/>
      </w:pPr>
      <w:r>
        <w:t>Umrla je Vlasta Tominšek, dolgoletna lektorica ruščine na našem oddelku. Na pogrebu 10. marca je lepe besede v njen spomin spregovoril Ale</w:t>
      </w:r>
      <w:r>
        <w:t>ksander Skaza.</w:t>
      </w:r>
    </w:p>
    <w:p w:rsidR="00000000" w:rsidRDefault="000317DD">
      <w:pPr>
        <w:jc w:val="both"/>
      </w:pPr>
    </w:p>
    <w:p w:rsidR="00000000" w:rsidRDefault="000317DD">
      <w:pPr>
        <w:pBdr>
          <w:bottom w:val="single" w:sz="6" w:space="1" w:color="auto"/>
        </w:pBdr>
        <w:jc w:val="both"/>
      </w:pPr>
      <w:r>
        <w:t>Kdo želi sodelovati kot zunanji član v maturitetni komisiji? Javite se do 10. marca. Ni več treba, določili smo Vojka Gorjanca, Natašo Pirih in Marka Stabeja.</w:t>
      </w:r>
    </w:p>
    <w:p w:rsidR="00000000" w:rsidRDefault="000317DD">
      <w:pPr>
        <w:jc w:val="both"/>
      </w:pPr>
    </w:p>
    <w:p w:rsidR="00000000" w:rsidRDefault="000317DD">
      <w:pPr>
        <w:pBdr>
          <w:bottom w:val="single" w:sz="6" w:space="1" w:color="auto"/>
        </w:pBdr>
        <w:jc w:val="both"/>
      </w:pPr>
      <w:r>
        <w:rPr>
          <w:b/>
        </w:rPr>
        <w:t>Primerjalna književnost</w:t>
      </w:r>
      <w:r>
        <w:t>. 18. marca je predviden sestanek Evalda Korena, Janka Kosa, Franca Zadravca, dekana Jermana in Mirana Hladnika glede slavističnega prevzema magisterija Milene Blažić; primerjalna književnost bi rada dala pripombe na predmetnik, ki smo ga sestavili kandidatki in vključuje tudi nekatere že opravljene obveznosti n</w:t>
      </w:r>
      <w:r>
        <w:t>a primerjalni književnosti. — Na oddelek je prišlo pismo z vprašanjem ravnateljice črnomaljske srednje šole, kako dokvalificirati diplomante primerjalne književnosti, da bodo lahko legalizirali svoja predavanja slovenščine. Boža Krakar-Vogel je oblikovala predlog jezikoslovnih, literarnozgodovinskih in didaktičnih izpitov, ki bi dokvalificirali primerjalce za pouk slovenščine; predlogi so v recenziji pri jezikoslovcih.</w:t>
      </w:r>
    </w:p>
    <w:p w:rsidR="00000000" w:rsidRDefault="000317DD">
      <w:pPr>
        <w:jc w:val="both"/>
      </w:pPr>
    </w:p>
    <w:p w:rsidR="00000000" w:rsidRDefault="000317DD">
      <w:pPr>
        <w:pBdr>
          <w:bottom w:val="single" w:sz="6" w:space="1" w:color="auto"/>
        </w:pBdr>
        <w:jc w:val="both"/>
      </w:pPr>
      <w:r>
        <w:rPr>
          <w:b/>
        </w:rPr>
        <w:t>Tehnika</w:t>
      </w:r>
      <w:r>
        <w:t>. Tehnično-didaktični gorečniki si lahko pri Alešu Moškonu izposodijo projekcijsk</w:t>
      </w:r>
      <w:r>
        <w:t xml:space="preserve">o ploščo oziroma računalniški grafoskop. Fakulteta ga ima! </w:t>
      </w:r>
    </w:p>
    <w:p w:rsidR="00000000" w:rsidRDefault="000317DD">
      <w:pPr>
        <w:jc w:val="both"/>
      </w:pPr>
    </w:p>
    <w:p w:rsidR="00000000" w:rsidRDefault="000317DD">
      <w:pPr>
        <w:pBdr>
          <w:bottom w:val="single" w:sz="6" w:space="1" w:color="auto"/>
        </w:pBdr>
        <w:jc w:val="both"/>
      </w:pPr>
      <w:r>
        <w:rPr>
          <w:b/>
        </w:rPr>
        <w:t>Poročilo ob zaključnem računu</w:t>
      </w:r>
      <w:r>
        <w:t xml:space="preserve"> FF. FF se v 90 % napaja iz sredstev proračuna, od tega 80 % pri MŠŠ, ostalo pridela sama. Lani je obrnila okrogli 2 milijardi tolarjev, kar je za 18 % več od lani. Veseli smo lahko podatka Sveta za visoko šolstvo, da smo z 1.348.000.000 druga najbolje financirana fakulteta v Sloveniji, takoj za medicino. Zaposlenih nas je vsega 440, na slavistiki nas je (skupaj z lektorji v tujini in strokovnimi sodelavci Centra) 69 o</w:t>
      </w:r>
      <w:r>
        <w:t>ziroma s pogodbenimi delavci 79 in smo po zaposlenih največji oddelek na FF; pri številu študentov nas nese germanistika. Res pa je, da kadrovsko ne rastemo, kakor npr. primerjalna književnost, ki je v zadnjem letu podvojila število redno zaposlenih in pogodbenih delavcev. Če bodo podobremenjeni – jim ponudimo naše neralizirane ure?</w:t>
      </w:r>
    </w:p>
    <w:p w:rsidR="00000000" w:rsidRDefault="000317DD">
      <w:pPr>
        <w:jc w:val="both"/>
      </w:pPr>
    </w:p>
    <w:p w:rsidR="00000000" w:rsidRDefault="000317DD">
      <w:pPr>
        <w:jc w:val="both"/>
      </w:pPr>
      <w:r>
        <w:rPr>
          <w:b/>
        </w:rPr>
        <w:t>Univerza v prihodnje</w:t>
      </w:r>
      <w:r>
        <w:t>. V nemškem univerzitetnem časopisu prebiramo, da se pod pritiskom angleškega in ameriškega modela podira tradicionalni humboldtovski ideal univerzitetne iz</w:t>
      </w:r>
      <w:r>
        <w:t>obrazbe, ki ni bila podrejena neposredni koristni uporabi. Nemci so za kompromis: univerza naj sicer ne bo zavezana pripravi diplomantov za konkretne poklice, pač pa naj pomagala pri prehodu od študija k poklicu. Na angleških univerzah je bil pragmatični cilj vzgoje učiteljev vedno bolj izpostavljen kot v celinski Evropi, kjer se z vedno večjo muko vzdržuje humboldtovska kombinacija poučevanja in raziskovanja.</w:t>
      </w:r>
    </w:p>
    <w:p w:rsidR="00000000" w:rsidRDefault="000317DD">
      <w:pPr>
        <w:jc w:val="both"/>
      </w:pPr>
    </w:p>
    <w:p w:rsidR="00000000" w:rsidRDefault="000317DD">
      <w:pPr>
        <w:pBdr>
          <w:bottom w:val="single" w:sz="6" w:space="1" w:color="auto"/>
        </w:pBdr>
        <w:jc w:val="both"/>
      </w:pPr>
      <w:r>
        <w:t xml:space="preserve">V pisarni je na ogled dokument z naslovom </w:t>
      </w:r>
      <w:r>
        <w:rPr>
          <w:i/>
        </w:rPr>
        <w:t>Gradivo za pripravo strokovnih izhodišč za nacionalni p</w:t>
      </w:r>
      <w:r>
        <w:rPr>
          <w:i/>
        </w:rPr>
        <w:t>rogram visokega šolstva</w:t>
      </w:r>
      <w:r>
        <w:t>. Povzemam: Če se hočemo približati razvitim sosedam, se mora število študentov v prihodnje še povečevati. Relativno obilne generacije (30.000 mladih) si bodo še nekaj časa sledile, po letu 2000 pa bodo usahnile za skoraj tretjino. Danes se za nadaljevanje študija odloči 77,5 % srednješolcev. Cilj je 20–25 % aktivnega prebivalstva z visoko izobrazbo ali 30 študentov na 1000 prebivalcev. Vedno več bo izrednega študija in stalnega študijskega izpopolnjevanja. Na humanistiki študira 11 %</w:t>
      </w:r>
      <w:r>
        <w:t xml:space="preserve"> redno vpisanih, kar je manj kot drugod po svetu. Na učitelja pride po 21 študentov, na asistenta po 27, kar bo treba izboljšati na 15–20 študentov na učitelja. Pri nas letno diplomira 7600 študentov, naredi se 560 magistrov in 223 doktorjev; številke so v porastu. Število mladih raziskovalcev pada. Visokemu šolstvu je namenjen 1 % BDP-ja ali 3.636 $ na študenta. Vodila za naprej so naslednja: ukiniti je treba omejevanje vpisa na večini študijskih smeri, odpraviti razlike v financiranju rednega in izrednega</w:t>
      </w:r>
      <w:r>
        <w:t xml:space="preserve"> študija (to pomeni uvedbo simboličnih šolnin), omogočiti prehod z izrednega na redni študij in narobe, razviti študij na daljavo in študij odraslih ter zmanjšati osip. Stimulirati je treba pridobivanje doktoratov brez vmesne magistrske stopnje, ker tega tudi po svetu ne poznajo več. Podiplomski študij naj bo čim bolj mednaroden, spodbujati je treba tudi specialistični študij. Količinsko tretjestopenjski program ne sme preseči 300 ur v prvem letniku in 150 ur v drugem letniku; četrti semester je namenjen ma</w:t>
      </w:r>
      <w:r>
        <w:t>gistrski nalogi. Preiti bo treba na kreditni sistem študija in organizirati podiplomski študij v okviru modulov. V dodiplomskem študiju bo treba oblikovati medfakultetne splošne predmete, spodbujati izmenjavo študentov in profesorjev med univerzami in okrepiti delež izbirnih predmetov. Reformirati knjižnice po tujih zgledih. — Statistične preglednice, ki jih je pripravil SVŠ, naštevajo za FF drugačno število študentov, kot to v letnem poročilu počne FF: 3.865 namesto 4.268 za 1996/97 in 264 namesto 354 dipl</w:t>
      </w:r>
      <w:r>
        <w:t>omantov. Misliti da tudi podatek, da je število diplomantov Ekonomske fakultete, ki ima manj vpisanih študentov kot FF, več kot dvakrat večje od našega. Zakaj smo manj uspešni? Po fakultetnih podatkih je število študentov na FF poraslo od lanskega leta za 10 %, število diplomantov pa za 15 %, kar kaže na izboljšanje stanja.</w:t>
      </w:r>
    </w:p>
    <w:p w:rsidR="00000000" w:rsidRDefault="000317DD">
      <w:pPr>
        <w:jc w:val="both"/>
      </w:pPr>
    </w:p>
    <w:p w:rsidR="00000000" w:rsidRDefault="000317DD">
      <w:pPr>
        <w:pBdr>
          <w:bottom w:val="single" w:sz="6" w:space="1" w:color="auto"/>
        </w:pBdr>
        <w:jc w:val="both"/>
      </w:pPr>
      <w:r>
        <w:rPr>
          <w:b/>
        </w:rPr>
        <w:t>Režijske stopnje</w:t>
      </w:r>
      <w:r>
        <w:t>. 6. marca je prodekan Anton Gosar sklical delovno skupino za uskladitev režijskih stopenj FF. Le-te so trenutno različno velike in različno strukturirane za posamezne d</w:t>
      </w:r>
      <w:r>
        <w:t>ejavnosti. Prisotni so potrdili potrebo, da se režijske stopnje kolikor mogoče poenotijo, vendar se nikakor ne zvišajo na sugeriranih 28 %. Miran Hladnik je ugovarjal predlogu, da bi dodatna 5-odstotna režija skrbela za dofinanciranje podobremenjenih uslužbencev fakultete; za njihovo polno obremenjenost morajo poskrbeti s spremembami študijskih programov in z racionalizacijo dela oddelki sami. Na prihodnjem sestanku bom predlagal črtanje oziroma zmanjšanje nesmiselnih postavk kot je stimulacija snažilk ipd.</w:t>
      </w:r>
      <w:r>
        <w:t>, in po zgledu ZIFF-a uvedbo deleža za tiskovni sklad, za lastna sredstva in za sredstva matičnega oddelka. Režijska stopnja za Centrove programe bi ostala 5 %, z izjemo Izpitnega centra, kjer predlagam 28 %.</w:t>
      </w:r>
    </w:p>
    <w:p w:rsidR="00000000" w:rsidRDefault="000317DD">
      <w:pPr>
        <w:jc w:val="both"/>
      </w:pPr>
    </w:p>
    <w:p w:rsidR="00000000" w:rsidRDefault="000317DD">
      <w:pPr>
        <w:pBdr>
          <w:bottom w:val="single" w:sz="6" w:space="1" w:color="auto"/>
        </w:pBdr>
        <w:jc w:val="both"/>
      </w:pPr>
      <w:r>
        <w:rPr>
          <w:b/>
        </w:rPr>
        <w:t>Ekskurzije</w:t>
      </w:r>
      <w:r>
        <w:t xml:space="preserve">. S srbohrvatistike je prišla prva letošnja prošnja za oddelčno ekskurzijsko podporo. MŠŠ nam sicer tega denarja ne daje, vendar statistika porabe kaže, da smo za potne stroške (sem so vključene tudi ekskurzije) v preteklosti porabili približno 15 % oddelčnih sredstev, kar bi letos pomenilo </w:t>
      </w:r>
      <w:r>
        <w:t>okrog 350.000. Ker si ne znamo predstavljati, katere stroške bi morali zmanjšati, da bi prišlo na ekskurzije več, ostajamo pri tej vsoti, ki jo lahko delimo na več načinov: na študentsko glavo ali na letnik oziroma študijsko smer. Na glavo bi prišlo letno (750 študentov, vendar ob upoštevanju, da vsi pač ne gredo na ekskurzije), okrog 1500 sit oziroma okrog 50.000 sit na letnik ali študijsko smer (1., 2., 3., 4. letnik slovenistov, absolventi., rusisti in srbohrvatisti). Veliki letniki bodo za prvo varianto</w:t>
      </w:r>
      <w:r>
        <w:t>, majhne skupine za drugo. Smo za kombinacijo obeh principov in dobijo opitmalno denarja skupine, ki napolnijo en avtobus, to je skupine 35–45 udeležencev?</w:t>
      </w:r>
    </w:p>
    <w:p w:rsidR="00000000" w:rsidRDefault="000317DD">
      <w:pPr>
        <w:jc w:val="both"/>
      </w:pPr>
    </w:p>
    <w:p w:rsidR="00000000" w:rsidRDefault="000317DD">
      <w:pPr>
        <w:pBdr>
          <w:bottom w:val="single" w:sz="6" w:space="1" w:color="auto"/>
        </w:pBdr>
        <w:jc w:val="both"/>
      </w:pPr>
      <w:r>
        <w:rPr>
          <w:b/>
        </w:rPr>
        <w:t>SDS</w:t>
      </w:r>
      <w:r>
        <w:t>. Zoltan Jan, predsednik Slavističnega društva, je poslal predlog izbirnih predmetov s področja materinščine v osnovni šoli in želi, da bi ga pregledali, komentirali, dopolnili. Gre za naslednje predmete: Dramske in recitacijske dejavnosti, Literarno ustvarjanje, Medijska vzgoja, Uvajanje v raziskovanje jezika in književnosti, Bralni klub in Retorika</w:t>
      </w:r>
      <w:r>
        <w:t>. Predlog je na ogled v oddelčni pisarni. Pri medijski vzgoji smo računalniški pokvarjenci vsebini dodali še nadbesedilno in večpredstavno opismenjevanje in objavljanje na šolskem računalniškem omrežju in v svetovnem spletu.</w:t>
      </w:r>
    </w:p>
    <w:p w:rsidR="00000000" w:rsidRDefault="000317DD">
      <w:pPr>
        <w:jc w:val="both"/>
      </w:pPr>
    </w:p>
    <w:p w:rsidR="00000000" w:rsidRDefault="000317DD">
      <w:pPr>
        <w:pBdr>
          <w:bottom w:val="double" w:sz="6" w:space="1" w:color="auto"/>
        </w:pBdr>
        <w:jc w:val="both"/>
      </w:pPr>
      <w:r>
        <w:rPr>
          <w:b/>
        </w:rPr>
        <w:t>Izpiti</w:t>
      </w:r>
      <w:r>
        <w:t xml:space="preserve"> se bližajo. Lansko leto so nam bili študentje najbolj hvaležni za pravočasno objavljeni urnik izpitov v poletnem in jesenskem izpitnem obdobju. Oblikujmo ga do 26. marca tudi za letos! Formular z navodili boste dobili posebej, še enkrat pa opozarjam, da se držite pravkar sprejet</w:t>
      </w:r>
      <w:r>
        <w:t>ega fakultetnega izpitnega reda (kopija je na voljo v pisarni) in kasneje ne spreminjate datumov. — Študentje predlagajo, da bi v prihodnje urnik oblikovali tako, da bi vsaj nekaj izpitov lahko opravili že v zimskem izpitnem obdobju, ki je trenutno pri nas neizkoriščeno. To pomeni npr. štiri ure predmeta v zimskem semestru namesto dve uri skozi celo leto. Se zdi sprejemljivo?</w:t>
      </w:r>
    </w:p>
    <w:p w:rsidR="00000000" w:rsidRDefault="000317DD">
      <w:pPr>
        <w:pStyle w:val="Naslov2"/>
        <w:spacing w:before="600" w:after="0"/>
      </w:pPr>
      <w:r>
        <w:br w:type="page"/>
        <w:t xml:space="preserve"># 7 (1. aprila 1997) </w:t>
      </w:r>
    </w:p>
    <w:p w:rsidR="00000000" w:rsidRDefault="000317DD"/>
    <w:p w:rsidR="00000000" w:rsidRDefault="000317DD">
      <w:pPr>
        <w:pBdr>
          <w:bottom w:val="single" w:sz="6" w:space="1" w:color="auto"/>
        </w:pBdr>
        <w:jc w:val="both"/>
      </w:pPr>
      <w:r>
        <w:rPr>
          <w:b/>
        </w:rPr>
        <w:t>Oddelčni sestanek</w:t>
      </w:r>
      <w:r>
        <w:t xml:space="preserve"> 18. marca je bil načrtovan tako, da je udeležencem omogočil tudi oficielno oddelčno slikanj</w:t>
      </w:r>
      <w:r>
        <w:t>e pol ure prej. Boža Krakar-Vogel je v prvi točki poročala o pripravah na dan odprtih vrat, druga točka je bila namenjena informaciji o prostorskih perspektivah oddelka, ki se odpirajo v oprijemljivo smer s fakultetno pridobitvijo prostorov v nekdanji tiskarni Ljudska pravica. Stališče oddelka je, da slavistika in slovenistika ostaneta skupaj na FF in se razširita po sosednjih hodnikih, izpraznjenih po tistih samostojnih smereh, ki bodo šle prek tržnice. (Moje vprašanje je: če naj slovenistika in slavistika</w:t>
      </w:r>
      <w:r>
        <w:t xml:space="preserve"> ostaneta v isti hiši, zakaj naj bi potem pristali na to, da se iz stavbe FF seli Center za slovenščino?) Nihče tudi ni nasprotoval načrtu, da knjižnica zavzame sedanji Paternujev kabinet, njegovi stanovalci pa dobijo za zamenjavo enega od dveh kabinetov na nasprotni strani hodnika, ki bosta nastala s pregraditvijo učilnice št. 209. Naročilo za dela smo že poslali fakulteti. Učilnico, ki nam tako zmanjka, bomo zaenkrat poiskali na strojni fakulteti, če na FF ne bo nič več prostega. Ob tem se bomo nenehno za</w:t>
      </w:r>
      <w:r>
        <w:t>vzemali za dostojne prostorske razmere, ker je bil v tem pogledu oddelek vedno zapostavljan. — Na vprašanje o potrebnosti količinskega in vsebinskega usklajevanja študijskih programov so bili odgovori negativni: študijske smeri naj po svoji presoji določajo obseg in vsebino študiju. Moj komentar: če tega danes nočemo storiti sami od sebe, bomo jutri primorani zaradi prehoda univerze na kreditni sistem. — Seja je bila končana natanko ob enih.</w:t>
      </w:r>
    </w:p>
    <w:p w:rsidR="00000000" w:rsidRDefault="000317DD">
      <w:pPr>
        <w:jc w:val="both"/>
      </w:pPr>
    </w:p>
    <w:p w:rsidR="00000000" w:rsidRDefault="000317DD">
      <w:pPr>
        <w:pBdr>
          <w:bottom w:val="single" w:sz="6" w:space="1" w:color="auto"/>
        </w:pBdr>
        <w:jc w:val="both"/>
      </w:pPr>
      <w:r>
        <w:rPr>
          <w:b/>
        </w:rPr>
        <w:t>Gostje</w:t>
      </w:r>
      <w:r>
        <w:t>. S kateder in smeri prihaja vedno več želja za podporo gos</w:t>
      </w:r>
      <w:r>
        <w:t>tom z drugih univerz. Oddelek je v preteklosti porabil za gostovanja 23 % sredstev ali nekaj nad 400.000 sit in bo trošil podobno tudi v prihodnje. Podprl bo gostovanje enega predavatelja na katedro na leto; za daljša gostovanja preusmerjamo prosilce na ustrezne razpise MŠŠ-ja. Privoščimo si lahko predavatelju plačati dve predavanji, eno prenočevanje in kosilo za gosta in gostitelja, vse skupaj v vrednosti okrog 300 DM na predavatelja (dnevnic in potnih stroškov tujcem ni mogoče izplačevati). Če katedra pov</w:t>
      </w:r>
      <w:r>
        <w:t>abi gosta za dlje in povzroči oddelku večje stroške, bo naslednje leto pač ob svojem. Gostitelji naj vabijo predavatelje s temami, ki bodo zanimive tudi za druge smeri. Zaželeno je, če je posamezno predavanje tudi v slovenščini. Gostje predavajo praviloma v okviru rednih ur svojega gostitelja. — Na srbohrvatistiki bodo imeli aprila gostov več (prof. Silić, Dušan Marinković in Mateo Žagar iz Zagreba, Fedora Ferluga-Petronio iz Trsta), njihove stroške pa bodo krili drugi sponzorji; naj bo ta način drugim v zg</w:t>
      </w:r>
      <w:r>
        <w:t>led. — V četrtek, 3. aprila (9.00, predavalnica 209a) bo prof. František Štraus z univerze v Bratislavi predaval o verznih sistemih v slovaški poeziji (v slovaščini). Vabljeni.</w:t>
      </w:r>
    </w:p>
    <w:p w:rsidR="00000000" w:rsidRDefault="000317DD">
      <w:pPr>
        <w:jc w:val="both"/>
      </w:pPr>
    </w:p>
    <w:p w:rsidR="00000000" w:rsidRDefault="000317DD">
      <w:pPr>
        <w:pBdr>
          <w:bottom w:val="single" w:sz="6" w:space="1" w:color="auto"/>
        </w:pBdr>
        <w:jc w:val="both"/>
      </w:pPr>
      <w:r>
        <w:t>Predstavniki letnikov so Beti Vovko za 1. letnik (metnorica I. Orel-Pogačnik), za 2. letnik Manja Krapež in Nuša Šorn (V. Gorjanc), za 3. letnik Neža Perko in Helena Podobnik (I. Novak-Popov), Alenka Kepic za absolvente, Barbara Repovž za srbohrvatiste in Peter Vojvoda za rusiste. Študentje bodo vabljeni na seje oddelka. Kdo zastopa</w:t>
      </w:r>
      <w:r>
        <w:t xml:space="preserve"> 4. letnik in kdo slovanske jezikoslovce?</w:t>
      </w:r>
    </w:p>
    <w:p w:rsidR="00000000" w:rsidRDefault="000317DD">
      <w:pPr>
        <w:jc w:val="both"/>
      </w:pPr>
    </w:p>
    <w:p w:rsidR="00000000" w:rsidRDefault="000317DD">
      <w:pPr>
        <w:pBdr>
          <w:bottom w:val="single" w:sz="6" w:space="1" w:color="auto"/>
        </w:pBdr>
        <w:jc w:val="both"/>
      </w:pPr>
      <w:r>
        <w:rPr>
          <w:b/>
        </w:rPr>
        <w:t>Slovenska književnost</w:t>
      </w:r>
      <w:r>
        <w:t>. Boris Paternu je poslal pismo, v katerem piše, da se ne strinja s premestitvijo tipologije in četrtega letnika v prvi. O reči bomo še premišljali s pomočjo profesorjeveg odgovora na vprašanje, kako si predstavlja usodo predmeta v prihodnje, natančneje: koga si je izbral za naslednika.</w:t>
      </w:r>
    </w:p>
    <w:p w:rsidR="00000000" w:rsidRDefault="000317DD">
      <w:pPr>
        <w:jc w:val="both"/>
      </w:pPr>
    </w:p>
    <w:p w:rsidR="00000000" w:rsidRDefault="000317DD">
      <w:pPr>
        <w:pBdr>
          <w:bottom w:val="single" w:sz="6" w:space="1" w:color="auto"/>
        </w:pBdr>
        <w:jc w:val="both"/>
      </w:pPr>
      <w:r>
        <w:rPr>
          <w:b/>
        </w:rPr>
        <w:t>Slovenski jezik</w:t>
      </w:r>
      <w:r>
        <w:t>. Ada Vidovič-Muha je odgovorila na nekatera vprašanja, ki sem jih zastavil in povzel v prejšnji številki Novic. Zavzema se za to, da se certifi</w:t>
      </w:r>
      <w:r>
        <w:t>kat za poučevanje slovenščine v šolah da samo tistim komparativistom, ki že poučujejo slovenščino, potem ko so v največ dveh letih opravili vse diferencialne izipte. Mednje sodi pri jeziku poleg SKJ 1-4 tudi Zgodovina SKJ. Katedro smo pozvali, da pripravi najave asistentskih ur za prihodnje študijsko leto tako, da ne bo spet prišlo do podobremenitev. Ker program nima dovolj ur vaj, naj asistentje zaprosijo za veniam docendi, da bodo lahko prevzeli predavanja, ki se bodo sprostila zaradi odhoda v pokoj.</w:t>
      </w:r>
    </w:p>
    <w:p w:rsidR="00000000" w:rsidRDefault="000317DD">
      <w:pPr>
        <w:jc w:val="both"/>
      </w:pPr>
    </w:p>
    <w:p w:rsidR="00000000" w:rsidRDefault="000317DD">
      <w:pPr>
        <w:pBdr>
          <w:bottom w:val="single" w:sz="6" w:space="1" w:color="auto"/>
        </w:pBdr>
        <w:jc w:val="both"/>
      </w:pPr>
      <w:r>
        <w:rPr>
          <w:b/>
        </w:rPr>
        <w:t>Kar</w:t>
      </w:r>
      <w:r>
        <w:rPr>
          <w:b/>
        </w:rPr>
        <w:t>iere</w:t>
      </w:r>
      <w:r>
        <w:t>. Vanda Babič je 25. 2. dobila veniam examinendi – čestitamo. — Aleš Bjelčevič bo med 24. in 27. marcem na Poljskem, po vrnitvi pa bo 2. aprila zagovarjal doktorat.</w:t>
      </w:r>
    </w:p>
    <w:p w:rsidR="00000000" w:rsidRDefault="000317DD">
      <w:pPr>
        <w:jc w:val="both"/>
      </w:pPr>
    </w:p>
    <w:p w:rsidR="00000000" w:rsidRDefault="000317DD">
      <w:pPr>
        <w:pBdr>
          <w:bottom w:val="single" w:sz="6" w:space="1" w:color="auto"/>
        </w:pBdr>
        <w:jc w:val="both"/>
      </w:pPr>
      <w:r>
        <w:rPr>
          <w:b/>
        </w:rPr>
        <w:t>Bolgarščina</w:t>
      </w:r>
      <w:r>
        <w:t>. Elena Tomova sporoča, da ima pri lektoratu iz vseh letnikov 12 študentov in z njimi 8 ur lektorata. Delajo tudi ob pomoči videa. Ker nimajo dvojezičnega slovarja, so se ga študentje lotili sami. Drugi projekt so prevodi slovenskih pisateljev in pesnikov v bolgarščino: lektorica jim je vnaprej zagotovila objavo v bolgarskih lite</w:t>
      </w:r>
      <w:r>
        <w:t>rarnih časopisih. Držimo pesti in nestrpno čakamo!</w:t>
      </w:r>
    </w:p>
    <w:p w:rsidR="00000000" w:rsidRDefault="000317DD">
      <w:pPr>
        <w:jc w:val="both"/>
      </w:pPr>
    </w:p>
    <w:p w:rsidR="00000000" w:rsidRDefault="000317DD">
      <w:pPr>
        <w:jc w:val="both"/>
      </w:pPr>
      <w:r>
        <w:rPr>
          <w:b/>
        </w:rPr>
        <w:t>Knjižnica</w:t>
      </w:r>
      <w:r>
        <w:t>. Maurice B. Line je izdelal poročilo o svojem obisku knjižnic FF. Napisal je, da je stanje naših knjižnic porazno (premajhna izposoja, premajhna nabava, neizkoriščenost in razdrobljenost knjižnic, slabe plače knjižničarjev, zapletenost in nepopolnost sistema za katalogizacijo COBISS, ki ne omogoča avtomatske izposoje in izposojne statistike). Predlaga naslednje nujno reševanje: kratkoročno (poenotenje sistema in centralizacija obdelave), srednjer</w:t>
      </w:r>
      <w:r>
        <w:t>očno (fizično združevanje posameznih knjižnic v tri ali štiri večje, npr. filoloških v posebno enoto) in dolgoročno (graditev nove stavbe Osrednje humanistične knjižnice). Idealna knjižnica mora biti odprta vsaj 12 ur dnevno, knjige so v prostem pristopu, manj rabljene knjige v skladišču, ki ni oddaljeno več kot dve uri vožnje (torej, hvalabogu, še znotraj meja Slovenije, op. M. H.!), signature na hrbtu knjige in ne na naslovni strani. Večji poudarek knjižnicam kot doslej bo potreben tudi zato, ker bo priho</w:t>
      </w:r>
      <w:r>
        <w:t>dnja univerza vedno manj temeljila na poučevanju in vedno več na samostojnem študiju. Delež denarja za knjige se ne bi smel oblikovati po številu študentov (po tem kriteriju samo število duplikatov), ampak po številu izdanih naslovov na področju in na povprečno ceno knjig. Knjižničarji bi morali oblikovati standarde storitev in meriti svojo uspešnost.</w:t>
      </w:r>
    </w:p>
    <w:p w:rsidR="00000000" w:rsidRDefault="000317DD">
      <w:pPr>
        <w:jc w:val="both"/>
      </w:pPr>
    </w:p>
    <w:p w:rsidR="00000000" w:rsidRDefault="000317DD">
      <w:pPr>
        <w:pBdr>
          <w:bottom w:val="single" w:sz="6" w:space="1" w:color="auto"/>
        </w:pBdr>
        <w:jc w:val="both"/>
      </w:pPr>
      <w:r>
        <w:t>Oddelčni knjižnici pripadajo glede na število vpisanih študentov trije delavci, glede na zalogo (en delavec na vsakih 20.000 zaloge nad začetnimi 40.000 izvo</w:t>
      </w:r>
      <w:r>
        <w:t>di) pa še dodatna 2,5 delavca. Ob štirih zaposlenih nam manjka torej človek in pol, pa ne tisti iz Šorlijevega tonaslovnega romana – na tajništvu FF bomo preverili, če je bil naš preračun ministrskih kriterijev pravi.</w:t>
      </w:r>
    </w:p>
    <w:p w:rsidR="00000000" w:rsidRDefault="000317DD">
      <w:pPr>
        <w:jc w:val="both"/>
      </w:pPr>
    </w:p>
    <w:p w:rsidR="00000000" w:rsidRDefault="000317DD">
      <w:pPr>
        <w:pBdr>
          <w:bottom w:val="single" w:sz="6" w:space="1" w:color="auto"/>
        </w:pBdr>
        <w:jc w:val="both"/>
      </w:pPr>
      <w:r>
        <w:rPr>
          <w:b/>
        </w:rPr>
        <w:t>Center za slovenščino</w:t>
      </w:r>
      <w:r>
        <w:t>. Celoletna šola je pripravila predstavo Nekdo je pred vrati.  Nastopili so v četrtek, 27. marca, v gledališki dvoranici Pionirskega doma na Vilharjevi 15, 16. aprila pa bodo na našem dnevu odprtih vrat. — Marja Bešter kot predsednica Tečajev slovenščine organizira semina</w:t>
      </w:r>
      <w:r>
        <w:t>r za lektorje slovenščine. Tema je bila fonetika, datum 2. april popoldne, predavala pa sta Vesna Požgaj-Hadži in Toni Schellander. — V Delu je bilo objavljeno poročilo o predstavitvi simpozijskega zbornika Sonet in sonetni venec. Na sicer skromno obiskani prireditvi v stavbi Univerze je 24. marca spregovoril urednik Boris Paternu.</w:t>
      </w:r>
    </w:p>
    <w:p w:rsidR="00000000" w:rsidRDefault="000317DD">
      <w:pPr>
        <w:jc w:val="both"/>
      </w:pPr>
    </w:p>
    <w:p w:rsidR="00000000" w:rsidRDefault="000317DD">
      <w:pPr>
        <w:pBdr>
          <w:bottom w:val="single" w:sz="6" w:space="1" w:color="auto"/>
        </w:pBdr>
        <w:jc w:val="both"/>
      </w:pPr>
      <w:r>
        <w:rPr>
          <w:b/>
        </w:rPr>
        <w:t>Podiplomci</w:t>
      </w:r>
      <w:r>
        <w:t>. Optimistično se je končal sestanek s komparativisti glede Milene Blažićeve 18. marca: poleg novih literarnozgodovinskih izpitov (Glušič, Kocijan) bo na pobudo jeziko</w:t>
      </w:r>
      <w:r>
        <w:t>slovcev dobila tudi še en jezikoslovni izpit (Kržišnik), sicer pa je njena magistrska teza v zadnjih letih tako ali tako dobila slovenistični značaj in sodi na slavistiko. Žal je Evald Koren na seji komisije za podiplomski študij 26. marca pozabil na zagotovilo, ki ga je izrekel teden prej, namreč da nima nikakršnega namena preverjati novega slavističnega študijskega programa za kandidatko, in je ponovno zavrl sprejem programa. Potrebno bo posredovanje vodstva fakultete.</w:t>
      </w:r>
    </w:p>
    <w:p w:rsidR="00000000" w:rsidRDefault="000317DD">
      <w:pPr>
        <w:pBdr>
          <w:bottom w:val="single" w:sz="6" w:space="1" w:color="auto"/>
        </w:pBdr>
        <w:jc w:val="both"/>
      </w:pPr>
    </w:p>
    <w:p w:rsidR="00000000" w:rsidRDefault="000317DD">
      <w:pPr>
        <w:jc w:val="both"/>
      </w:pPr>
    </w:p>
    <w:p w:rsidR="00000000" w:rsidRDefault="000317DD">
      <w:pPr>
        <w:jc w:val="both"/>
      </w:pPr>
      <w:r>
        <w:rPr>
          <w:b/>
        </w:rPr>
        <w:t>Štipendije</w:t>
      </w:r>
      <w:r>
        <w:t>. Univerza v Trstu razpi</w:t>
      </w:r>
      <w:r>
        <w:t xml:space="preserve">suje celoletno raziskovalno štipendijo v višini 25 milijonov lir: pogoj je znanje angleščine ali italijanščine in mladost do 35 let. Druga štipendija (20 milijonov lir) je namenjena tematiki Alpe-Jadran. Razpisne pole so v pisarni in </w:t>
      </w:r>
      <w:r>
        <w:rPr>
          <w:i/>
        </w:rPr>
        <w:t>na http://www.univ.trieste.it/info/guidastud96</w:t>
      </w:r>
      <w:r>
        <w:t xml:space="preserve">. — Na Masarykovi univerzi v Brnu imajo Oddelek za češčino za tujce, ki se je razvil iz njihove poletne šole. Ponuja programe v vrednosti od 350 do 1550 USD (večinoma za en semester študija). Podrobnejši podatki pri direktorici Evi </w:t>
      </w:r>
      <w:r>
        <w:t xml:space="preserve">Rusinovi na </w:t>
      </w:r>
      <w:r>
        <w:rPr>
          <w:i/>
        </w:rPr>
        <w:t>bohem@phil.muni.cz</w:t>
      </w:r>
      <w:r>
        <w:t>. — Univerza v Heidelbergu vabi na poletni tečaj nemškega jezika in kulture (800 DM plus 500 DM bivanje brez hrane). S seboj priporočajo vzeti kolo.</w:t>
      </w:r>
    </w:p>
    <w:p w:rsidR="00000000" w:rsidRDefault="000317DD">
      <w:pPr>
        <w:jc w:val="both"/>
      </w:pPr>
    </w:p>
    <w:p w:rsidR="00000000" w:rsidRDefault="000317DD">
      <w:pPr>
        <w:pBdr>
          <w:bottom w:val="single" w:sz="6" w:space="1" w:color="auto"/>
        </w:pBdr>
        <w:jc w:val="both"/>
      </w:pPr>
      <w:r>
        <w:t>CEEPUS. Od 1. do 30. aprila bodo naši gostje Joanna Pomorska, Marcin Baniowski, Monika Matuszewska, Piotr Mierzejewski, od 15. aprila do 15.  maja Vladysław Kryzia, od 10. maja do 19. junija Emil Tokarz, od 15.  maja do 15. junija Marta Pančikova. — 5. maja bosta s pomočjo štipendije MŠŠ prišli za tri mesece v Ljubljano Nadežda St</w:t>
      </w:r>
      <w:r>
        <w:t>arikova in Tatjana Čepelevska. Želimo jima delovne počitnice. — Niko Jež je Ministrstvo za zunanje zadeve zaprosil za 9 štipendij  našim študentom na Poljskem v zameno za 15 Poljakov, ki pridejo na naše jezikovne tečaje. Razmerje še ni enakopravno, je pa precej ugodnejše od dosedanjega. — K sodelovanju pri jezikoslovnem raziskovalnem projektu vabi Ursula Doleschal z inštituta za slovenski jezik na gospodarski fakulteti na Dunaju.</w:t>
      </w:r>
    </w:p>
    <w:p w:rsidR="00000000" w:rsidRDefault="000317DD">
      <w:pPr>
        <w:jc w:val="both"/>
      </w:pPr>
    </w:p>
    <w:p w:rsidR="00000000" w:rsidRDefault="000317DD">
      <w:pPr>
        <w:jc w:val="both"/>
      </w:pPr>
      <w:r>
        <w:rPr>
          <w:b/>
        </w:rPr>
        <w:t>Študijski programi</w:t>
      </w:r>
      <w:r>
        <w:t xml:space="preserve">. Na zadnjem oddelčnem sestanku je bilo več glasov dvoma o </w:t>
      </w:r>
      <w:r>
        <w:t>upravičenosti zahtev po usklajevanju in krajšanju programov, češ da tega od nas nihče ne zahteva. Pač! Res je situacija na FF po tej plati skrajno anarhična, neizpodbitno pa je dejstvo, da nam MŠŠ kljub zakonskemu limitu 3600 ur na študenta v štirih letih plača samo 3000 ur.  Ko upoštevamo 350 ur pedagoških in 30 ur skupnih predmetov, je optimalna delitvena bilanca 1310 ur za dvopredmetne pedagoške študente in 1485 za nepedagoške dvopredmetnike (tj. 11 oz. 12,4 ur na teden), 2970 ur (24,7 na teden) za neped</w:t>
      </w:r>
      <w:r>
        <w:t>agoške enopredmetnike in 2620 ur (22 na teden) za pedagoške enopredmetnike. Na FF skoraj ni oddelka, ki bi ne presegel kvote za dvopredmetnike in so redki oddelki, ki presegajo kvoto za samostojne. Slovenisti smo nekako povprečni grešniki, hudo pa pretiravamo s številom predmetov (is s tem tudi z izpiti), saj smo na račun tretjega letnika (17 izpitov za S ped!) in z 12 izpiti za dvopredmetne fakultetni rekorderji. Število predmetov je določeno s Sklepom o normativih in standardih za opravljanje izobraževaln</w:t>
      </w:r>
      <w:r>
        <w:t>e dejavnosti v višjem in visokem šolstvu (</w:t>
      </w:r>
      <w:r>
        <w:rPr>
          <w:i/>
        </w:rPr>
        <w:t>Uradni list</w:t>
      </w:r>
      <w:r>
        <w:t xml:space="preserve"> 39 (7. avg. 1993), str. 2472–75) z desetimi na leto za obe smeri in z osmimi za enopredmetnike (vključno s pedagoškimi in skupnimi predmeti!). Druge zakonske zahteve, med katerimi marsikatero očitno kršimo, nekatere pa so nam čisto všeč, so naslednje: več kot 120 študentov v razredu je pogoj za zmanjšanje učiteljeve obveznosti, več kot tretjinska nadobremenitev ni dovoljena, stažisti asistenti in novi raziskovalci morajo biti vključeni v študijski progra</w:t>
      </w:r>
      <w:r>
        <w:t>m vsaj s tremi urami, lektorjem se vsaka nadaljnja skupina šteje polovično, po razdelitvi letnika na skupine po 30 mora imeti zadnja skupina vsaj 20 študentov. Pri izbirnih predmetih (ti so le v zadnjem semestru študija) je izjemoma lahko število študentov v skupini tudi 10. Hospitacije in lektorske vaje so v skupinah po 15.</w:t>
      </w:r>
    </w:p>
    <w:p w:rsidR="00000000" w:rsidRDefault="000317DD">
      <w:pPr>
        <w:jc w:val="both"/>
      </w:pPr>
    </w:p>
    <w:p w:rsidR="00000000" w:rsidRDefault="000317DD">
      <w:pPr>
        <w:jc w:val="both"/>
      </w:pPr>
      <w:r>
        <w:t>Treba bi bilo vsaj približno poenotiti način končanja študija. Trenutno imamo na FF celo paleto možnosti, slavisti pa smo spet rekorderji po številu diplomskih izpitov (5). Sodeč po "j</w:t>
      </w:r>
      <w:r>
        <w:t xml:space="preserve">avnem mnenju" na oddelku (Ada Vidovič-Muha se npr. nikakor ne strinja, da bi iz diplomskih med navadne izpite uvrstili izpit iz SKJ III po tretjem letniku, in meni, da je uskladitev z režimom na drugih oddelkih nepotrebna), bo to doseči zelo težko. Ker se bomo na literaturi poskušali omejiti samo na en diplomski izpit, bi prosil jezikoslovce za ponovni premislek: končno ne gre za nobeno spremembo vsebine izpita ali njegove teže, ampak za to, ali ga vpisujemo na roza ali na bel papir. Na dan je prišlo tudi, </w:t>
      </w:r>
      <w:r>
        <w:t>da je naša interpretacija diplom samostojnega študija samosvoja: samostojni študij se zaključi z eno diplomsko nalogo, pri nas smo zahtevali dve, eno jezikovno in drugo literarno; drugo diplomsko nalogo bi bilo prav preimenovati v nekoliko manj zahtevno seminarsko nalogo.</w:t>
      </w:r>
    </w:p>
    <w:p w:rsidR="00000000" w:rsidRDefault="000317DD">
      <w:pPr>
        <w:jc w:val="both"/>
      </w:pPr>
    </w:p>
    <w:p w:rsidR="00000000" w:rsidRDefault="000317DD">
      <w:pPr>
        <w:pBdr>
          <w:bottom w:val="single" w:sz="6" w:space="1" w:color="auto"/>
        </w:pBdr>
        <w:jc w:val="both"/>
      </w:pPr>
      <w:r>
        <w:t>Spodbujen z mnenjem študentov četrtega letnika sprašujem še naslednje: bi študentje študirali bolj disciplinirano, če bi vse izpite, ki jih niso mogli opraviti v tekočem letu, morali položiti do konca naslednjega leta in ne do diplome, ka</w:t>
      </w:r>
      <w:r>
        <w:t>kor je zdaj zapisano v našem programu. Zavidamo lahko oddelku za psihologijo, ki praktično nima osipa, ker z množico drobnih, vendar nespregledljivih obveznosti v prvih dveh letnikih navadijo študente na resno in odgovorno delo.</w:t>
      </w:r>
    </w:p>
    <w:p w:rsidR="00000000" w:rsidRDefault="000317DD">
      <w:pPr>
        <w:pBdr>
          <w:bottom w:val="single" w:sz="6" w:space="1" w:color="auto"/>
        </w:pBdr>
        <w:jc w:val="both"/>
      </w:pPr>
    </w:p>
    <w:p w:rsidR="00000000" w:rsidRDefault="000317DD">
      <w:pPr>
        <w:pBdr>
          <w:bottom w:val="single" w:sz="6" w:space="1" w:color="auto"/>
        </w:pBdr>
        <w:jc w:val="both"/>
      </w:pPr>
      <w:r>
        <w:t>MŠŠ nam daje denar na število študentov (študent FF je vreden 20 točk), na diplomanta (100 točk), na učitelja (170 točk), za knjižnico (20 točk na študenta), za tisk učbenikov (10 točk na študenta). Za obštudijske dejavnosti dobi FF 0,5 % od globala sredstev: sem sodi Slavica, Slav</w:t>
      </w:r>
      <w:r>
        <w:t>a, pevski zbor ipd. – prosim za prijave!</w:t>
      </w:r>
    </w:p>
    <w:p w:rsidR="00000000" w:rsidRDefault="000317DD">
      <w:pPr>
        <w:pBdr>
          <w:bottom w:val="single" w:sz="6" w:space="1" w:color="auto"/>
        </w:pBdr>
        <w:jc w:val="both"/>
      </w:pPr>
    </w:p>
    <w:p w:rsidR="00000000" w:rsidRDefault="000317DD">
      <w:pPr>
        <w:pBdr>
          <w:bottom w:val="single" w:sz="6" w:space="1" w:color="auto"/>
        </w:pBdr>
        <w:jc w:val="both"/>
      </w:pPr>
      <w:r>
        <w:t xml:space="preserve">Na seji komisije za dodiplomski študij 27. marca je bila sprejeta obnova katedre za slovenščino kot tuji ali drugi jezik in sprememba v programu zahodnoslovanskih lektoratov – zdaj gresta na senat, potem na univerzo in potem še na MŠŠ. Spremembe v srbohrvatističnem programu so take narave, da bodo šle neposredno v najave za prihodnje študijsko leto. Zaradi majhnega števila študentov v 3. in 4. letniku so tam predavanja oblikovali ciklično za oba letnika skupaj, ure </w:t>
      </w:r>
      <w:r>
        <w:t>Janeza Rotarja pa so bile razdeljene med Vladimirja Osolnika in Đurđo Strsoglavec. Za lektorico Olgo Sudilovsko je komisija namesto naziva profesor ruščine predlagala priznanje visokošolske izobrazbe. — Prodekanu Muršaku smo poslali pripombo glede ministrskih normativov. Če vpis študentov v prvem letniku izpolnjuje kriterije za polno financiranje, naj MŠŠ financira to smer polno do 4. letnika, tudi če se kasneje število študentov spusti pod normativ. Zanima me, kdaj bomo dočakali ministrski odgovor. — Osnut</w:t>
      </w:r>
      <w:r>
        <w:t>ek vaše napovedi predavanj za prihodnje leto bo po izpisih MŠŠ napravilo tajništvo oddelka in vam ga dalo v korekturo.  O morebitnih spremembah se pogovorite s predstojnikom.</w:t>
      </w:r>
    </w:p>
    <w:p w:rsidR="00000000" w:rsidRDefault="000317DD">
      <w:pPr>
        <w:jc w:val="both"/>
      </w:pPr>
    </w:p>
    <w:p w:rsidR="00000000" w:rsidRDefault="000317DD">
      <w:pPr>
        <w:pBdr>
          <w:bottom w:val="single" w:sz="6" w:space="1" w:color="auto"/>
        </w:pBdr>
        <w:jc w:val="both"/>
      </w:pPr>
      <w:r>
        <w:rPr>
          <w:b/>
        </w:rPr>
        <w:t>Izguba</w:t>
      </w:r>
      <w:r>
        <w:t>. Na seji UO 24. marca nam je bilo sporočeno, da je računsko sodišče ugotovilo neskladje fakultetnega pravilnika o plačah z zakonom, zato smo sprejeli sklep o prenehanju veljavnosti pravilnika. To pomeni ukinitev vseh dodatkov k plačam. Na mizo smo dobili pregled izgub fakultete v višini 37 milijonov sit, po kategorijah in po od</w:t>
      </w:r>
      <w:r>
        <w:t>delkih.  Povzročajo jih v največji meri pedagoški delavci (slavisti smo bili formalno tu na vrhu lestvice, po sestanku pa sem dobil obvestilo, da je MŠŠ naše korekture  že upoštevalo in da z izjemo lektorjev in nekaterih asistentov nismo problematični), pogodbeni delavci, ki jih MŠŠ kljub rektorjevemu podpisu na pogodbah ne plačuje (tudi naših honorarcev ne!), bibliotekarji (kako je mogoče, da so med izgubarji tudi slavistični bibliotekarji, čeprav jih je po normativih celo premalo, se bomo še pozanimali) i</w:t>
      </w:r>
      <w:r>
        <w:t>n oddelčna tajništva, tudi naše. Osnovni razlog za to, da nam MŠŠ ne plačuje delavcev v skladu z nazivi, je, ker še nismo izvedli zahtevane sistemizacije delovnih mest. Dekanat je za rešitev situacije predlagal, da se nova delovna razmerja sklepajo šele takrat, ko so sistemizirana in odobrena in so znani viri plače. Pogodbeni delavci bodo podpisovali pogodbe šele  približno v tem času leta 1998, trenutno registrirani v bazi MŠŠ pa po najavi novembra 1997. Takoj moramo oblikovati najave po študijskem program</w:t>
      </w:r>
      <w:r>
        <w:t>u in na tej osnovi zaprositi za sistemizacijo vseh predvidenih in izvajanih del. Izrečen je bil očitek fakultetnemu vodstvu, zakaj ob takih izgubah izplačuje novoletni dodatek, in kritika, da smo bili seznanjeni le z minusi, ne pa tudi s presežki. Potem je UO resignirano in z zaupanjem v pravilnost predloga fakultetne službe sprejel kratkoročno (za eno leto!) enotno 9-odstotno režijo od vseh dotokov zunaj nacionalnega programa (torej tudi za programe Centra za slovenščino), od koder se bo krila trenutna izg</w:t>
      </w:r>
      <w:r>
        <w:t>uba. Pomisleke proti veliki režiji sem upravnemu odboru naslovil v pisni obliki in jih povzel tudi v prejšnjih Novicah. Moj dodatni komentar je, da je minus fakultete po vsej verjetnosti manjši od izračunanega in je zato povečana režija sprejemljiva le do trenutka, ko bomo dosegli pozitivne številke.</w:t>
      </w:r>
    </w:p>
    <w:p w:rsidR="00000000" w:rsidRDefault="000317DD">
      <w:pPr>
        <w:jc w:val="both"/>
      </w:pPr>
    </w:p>
    <w:p w:rsidR="00000000" w:rsidRDefault="000317DD">
      <w:pPr>
        <w:pBdr>
          <w:bottom w:val="single" w:sz="6" w:space="1" w:color="auto"/>
        </w:pBdr>
        <w:jc w:val="both"/>
      </w:pPr>
      <w:r>
        <w:rPr>
          <w:b/>
        </w:rPr>
        <w:t>Sosedovi</w:t>
      </w:r>
      <w:r>
        <w:t>. Na univerzi v Regensburgu so razpisali mesto profesorja za bohemistiko. So kandidati med nami? — V nemškem univerzitetnem časopisu DUZ prebiramo o prehodu nemških univerz s projekta Erasmus na projek</w:t>
      </w:r>
      <w:r>
        <w:t>t Sokrates, ki predvideva namesto dodsedanje povezave na ravni profesorjev trdnejšo inštitucionalno organiziranost na ravni univerz. Prijav za študentsko izmenjavo, za krajše in daljše gostujoče profesure, za ECTS (European Credit Transfer System, to je za skupne evropske študijske programe oz. evropske module), za intenzivne mednarodne tečaje (tudi jezikovne) je ogromno in podprli bodo lahko le 10 % prijavljenega: manj bo študentske in docentske izmenjave in več podpore oblikovanju skupnih evropskih študij</w:t>
      </w:r>
      <w:r>
        <w:t>skih smeri. V Delu smo prebrali, da bomo postopoma na kreditni in mednarodno primerljivi sistem študija prešli tudi mi, najprej v okviru podiplomskih modulov, potem pa še v dodiplomskih programih, podpisani pa so tudi že prvi papirji za sodelovanje pri Sokratesu. Ali bomo kaj razmišljali v to smer ali bomo raje pustili, da nas reči prehitevajo, in vedno zavzemali le obrambno pozo? — Evropske univerze imajo po obdobju številčnih letnikov že težave z vedno manjšim vpisom. Posledica je, da si ne morejo privošč</w:t>
      </w:r>
      <w:r>
        <w:t>iti selekcije, kot bi si je želele za dosego elitnosti.</w:t>
      </w:r>
    </w:p>
    <w:p w:rsidR="00000000" w:rsidRDefault="000317DD">
      <w:pPr>
        <w:jc w:val="both"/>
      </w:pPr>
    </w:p>
    <w:p w:rsidR="00000000" w:rsidRDefault="000317DD">
      <w:pPr>
        <w:pBdr>
          <w:bottom w:val="single" w:sz="6" w:space="1" w:color="auto"/>
        </w:pBdr>
        <w:jc w:val="both"/>
      </w:pPr>
      <w:r>
        <w:rPr>
          <w:b/>
        </w:rPr>
        <w:t>Slavistična revija</w:t>
      </w:r>
      <w:r>
        <w:t xml:space="preserve"> je dobila novo uredništvo: Tomo Korošec odgovorni, Ada Vidovič-Muha glavna za jezikoslovje, Aleksander Skaza glavni za literaturo, potem pa še Juvan, Hladnik, Kocijan, Osolnik za literaturo in Derganc ter Orel-Pogačnik za jezik; enega jezikoslovca bo uredništvo še moralo poiskati. — Urednika Zadravčevega zbornika Skaza in Kmecl sporočata, da je prispelo 32 prispevkov. Objavila jih bo Slavistična revija v dvojni številki in se bo za </w:t>
      </w:r>
      <w:r>
        <w:t>to priložnost odpovedala svoji standardni asketski opremi.</w:t>
      </w:r>
    </w:p>
    <w:p w:rsidR="00000000" w:rsidRDefault="000317DD">
      <w:pPr>
        <w:jc w:val="both"/>
      </w:pPr>
    </w:p>
    <w:p w:rsidR="00000000" w:rsidRDefault="000317DD">
      <w:pPr>
        <w:pBdr>
          <w:bottom w:val="single" w:sz="6" w:space="1" w:color="auto"/>
        </w:pBdr>
        <w:jc w:val="both"/>
      </w:pPr>
      <w:r>
        <w:t>Drugo. Center za pedagoško izobraževanje 6. in 7. junija 1997 organizira posvet Izobraževanje učiteljev ob vstopu v tretje tisočletje in v priprave vključuje odgovore učiteljev na anketo, ki naj povzame naše izkušnje in mnenja. Na anketo (formular je v pisarni) odgovorite do 4. aprila. — V pisarni je na ogled Predlog zakona o spremembi Zakona o visokem šolstvu, ki želi zlomiti monopol rednih profesorjev v organih odločanja. Podpišite se na seznam p</w:t>
      </w:r>
      <w:r>
        <w:t>obudnikov, ki je priložen besedilu.</w:t>
      </w:r>
    </w:p>
    <w:p w:rsidR="00000000" w:rsidRDefault="000317DD">
      <w:pPr>
        <w:jc w:val="both"/>
      </w:pPr>
    </w:p>
    <w:p w:rsidR="00000000" w:rsidRDefault="000317DD">
      <w:pPr>
        <w:pBdr>
          <w:bottom w:val="single" w:sz="6" w:space="1" w:color="auto"/>
        </w:pBdr>
        <w:jc w:val="both"/>
      </w:pPr>
      <w:r>
        <w:rPr>
          <w:b/>
        </w:rPr>
        <w:t>Pošta in tehnika</w:t>
      </w:r>
      <w:r>
        <w:t>. Vsa pošta, ki jo prepuščate oddelčni pisarni v odpremo, naj bo opremljena z imenom pošiljatelja in povratnim naslovom.  Neidentificiranih pisem oddelek ne more odpošiljati. — Aleš Moškon je urednika Novic poučil, da ni sam odgovoren za LCD-ploščo, ampak Cveto Pustovrh; draga naprava je namenjena samo uporabi v fakultetni stavbi.</w:t>
      </w:r>
    </w:p>
    <w:p w:rsidR="00000000" w:rsidRDefault="000317DD">
      <w:pPr>
        <w:jc w:val="both"/>
      </w:pPr>
    </w:p>
    <w:p w:rsidR="00000000" w:rsidRDefault="000317DD">
      <w:pPr>
        <w:jc w:val="both"/>
      </w:pPr>
      <w:r>
        <w:rPr>
          <w:b/>
        </w:rPr>
        <w:t>Splet</w:t>
      </w:r>
      <w:r>
        <w:t>. Http://www.russianstory.com/rover (arhiv ruskih spletnih časopisov in najboljše zgodbe),</w:t>
      </w:r>
    </w:p>
    <w:p w:rsidR="00000000" w:rsidRDefault="000317DD">
      <w:pPr>
        <w:jc w:val="both"/>
      </w:pPr>
      <w:r>
        <w:t>http://www.russianstory.com/n</w:t>
      </w:r>
      <w:r>
        <w:t>ews/news.htm (novice iz Rusije),</w:t>
      </w:r>
    </w:p>
    <w:p w:rsidR="00000000" w:rsidRDefault="000317DD">
      <w:pPr>
        <w:jc w:val="both"/>
      </w:pPr>
      <w:r>
        <w:t>http://www.russianstory.com/infcoll/aif/aif.htm (Argumenty i Fakty),</w:t>
      </w:r>
    </w:p>
    <w:p w:rsidR="00000000" w:rsidRDefault="000317DD">
      <w:pPr>
        <w:jc w:val="both"/>
      </w:pPr>
      <w:r>
        <w:t>http://www.russianstory.com/infcoll/svm/svm.htm (Svobodnaja Mysl'),</w:t>
      </w:r>
    </w:p>
    <w:p w:rsidR="00000000" w:rsidRDefault="000317DD">
      <w:pPr>
        <w:jc w:val="both"/>
      </w:pPr>
      <w:r>
        <w:t>http://www.sciam.com/0397issue/0397intro.html (poročilo o perspektivah interneta),</w:t>
      </w:r>
    </w:p>
    <w:p w:rsidR="00000000" w:rsidRDefault="000317DD">
      <w:pPr>
        <w:jc w:val="both"/>
      </w:pPr>
      <w:r>
        <w:t>http://www.uni-tuebingen.de/uni/nss/jungslav/jaz/jaz.html (Lisa Seitz iz Tübingena),</w:t>
      </w:r>
    </w:p>
    <w:p w:rsidR="00000000" w:rsidRDefault="000317DD">
      <w:pPr>
        <w:pBdr>
          <w:bottom w:val="single" w:sz="6" w:space="1" w:color="auto"/>
        </w:pBdr>
        <w:jc w:val="both"/>
      </w:pPr>
      <w:r>
        <w:t>http://www.gwdg.de/~pscherb (Peter Scherber iz Göttingena).</w:t>
      </w:r>
    </w:p>
    <w:p w:rsidR="00000000" w:rsidRDefault="000317DD">
      <w:pPr>
        <w:jc w:val="both"/>
      </w:pPr>
    </w:p>
    <w:p w:rsidR="00000000" w:rsidRDefault="000317DD">
      <w:pPr>
        <w:pBdr>
          <w:bottom w:val="double" w:sz="6" w:space="1" w:color="auto"/>
        </w:pBdr>
        <w:jc w:val="both"/>
      </w:pPr>
      <w:r>
        <w:t>Tale številka Novic je šla pred razmnoževanjem v revizijo na dekanat in torej ne vsebuje nevarnih virusov.</w:t>
      </w:r>
    </w:p>
    <w:p w:rsidR="00000000" w:rsidRDefault="000317DD">
      <w:pPr>
        <w:pStyle w:val="Naslov2"/>
        <w:spacing w:before="600" w:after="0"/>
      </w:pPr>
      <w:r>
        <w:br w:type="page"/>
        <w:t># 8 (</w:t>
      </w:r>
      <w:r>
        <w:t xml:space="preserve">16. aprila 1997) </w:t>
      </w:r>
    </w:p>
    <w:p w:rsidR="00000000" w:rsidRDefault="000317DD"/>
    <w:p w:rsidR="00000000" w:rsidRDefault="000317DD">
      <w:pPr>
        <w:pBdr>
          <w:bottom w:val="single" w:sz="6" w:space="1" w:color="auto"/>
        </w:pBdr>
        <w:jc w:val="both"/>
      </w:pPr>
      <w:r>
        <w:rPr>
          <w:b/>
        </w:rPr>
        <w:t>Pospravljeno</w:t>
      </w:r>
      <w:r>
        <w:t>. Pod streho smo spravili dva doktorata: Aleš Bjelčevič je 2. aprila pred komisijo Franc Zadravec, František Straus (Bratislava), Marko Terseglav prepričljivo zagovoril svojo verzološko tezo, 4. aprila pa Barbara Hanuš tezo z naslovom Slovenska mladinska književnost in njena recepcija v pedagoškem procesu. Dobili smo uradno obvestilo, da je Martina Križaj-Ortar oddala disertacijo Poročani govor v slovenščini (skladenjsko-pragmatični vidik), Marko Stabej pa disertacijo z naslov</w:t>
      </w:r>
      <w:r>
        <w:t xml:space="preserve">om Slovenski pesniški jezik med Prešernom in moderno. Zoltan Jan je oddal disertacijo Recepcija slovenskih književnosti pri Italijanih, tudi ocenjena je že bila in jo bo kmalu zagovarjal. Enako tudi Vanda Babič več kot 500 strani obsežno disertacijo z naslovom Vpliv vzhodne cerkvene slovanščine na hrvaške glagolske tekste iz 17. in 18. stoletja. Simoni Kranjc so na senatu odobrili doktorsko temo Skladnja otroškega govora od prvega do tretjega leta. </w:t>
      </w:r>
    </w:p>
    <w:p w:rsidR="00000000" w:rsidRDefault="000317DD">
      <w:pPr>
        <w:jc w:val="both"/>
      </w:pPr>
    </w:p>
    <w:p w:rsidR="00000000" w:rsidRDefault="000317DD">
      <w:pPr>
        <w:pBdr>
          <w:bottom w:val="single" w:sz="6" w:space="1" w:color="auto"/>
        </w:pBdr>
        <w:jc w:val="both"/>
      </w:pPr>
      <w:r>
        <w:rPr>
          <w:b/>
        </w:rPr>
        <w:t>Splet</w:t>
      </w:r>
      <w:r>
        <w:t>. Viri financiranja mednarodnih znanstvenih projekto</w:t>
      </w:r>
      <w:r>
        <w:t>v (</w:t>
      </w:r>
      <w:r>
        <w:rPr>
          <w:i/>
        </w:rPr>
        <w:t>http://www.uni-kasel.de/wiss_ tr/owwz/ost-west-ff/</w:t>
      </w:r>
      <w:r>
        <w:t xml:space="preserve">). Slavistične novosti: </w:t>
      </w:r>
      <w:r>
        <w:rPr>
          <w:i/>
        </w:rPr>
        <w:t>http://www.ijs.si/lit/odprta.html</w:t>
      </w:r>
      <w:r>
        <w:t xml:space="preserve"> (vabilo na dan odprtih vrat), </w:t>
      </w:r>
      <w:r>
        <w:rPr>
          <w:i/>
        </w:rPr>
        <w:t>http://www.ijs.si/lit/brosura.html</w:t>
      </w:r>
      <w:r>
        <w:t xml:space="preserve"> (brošura o oddelku, ki smo jo izdali ob dnevu odprtih vrat), </w:t>
      </w:r>
    </w:p>
    <w:p w:rsidR="00000000" w:rsidRDefault="000317DD">
      <w:pPr>
        <w:pBdr>
          <w:bottom w:val="single" w:sz="6" w:space="1" w:color="auto"/>
        </w:pBdr>
        <w:jc w:val="both"/>
      </w:pPr>
      <w:r>
        <w:rPr>
          <w:i/>
        </w:rPr>
        <w:t>http://www.ijs.si/lit/curricul.html</w:t>
      </w:r>
      <w:r>
        <w:t xml:space="preserve"> (slovenistični študijski program v angleščini), </w:t>
      </w:r>
    </w:p>
    <w:p w:rsidR="00000000" w:rsidRDefault="000317DD">
      <w:pPr>
        <w:pBdr>
          <w:bottom w:val="single" w:sz="6" w:space="1" w:color="auto"/>
        </w:pBdr>
        <w:jc w:val="both"/>
      </w:pPr>
      <w:r>
        <w:rPr>
          <w:i/>
        </w:rPr>
        <w:t>http://www.ijs.si/lit/ritenski.html</w:t>
      </w:r>
      <w:r>
        <w:t xml:space="preserve"> (polemični članek Petra Weissa o Odzadnjem slovarju SKJ), </w:t>
      </w:r>
    </w:p>
    <w:p w:rsidR="00000000" w:rsidRDefault="000317DD">
      <w:pPr>
        <w:pBdr>
          <w:bottom w:val="single" w:sz="6" w:space="1" w:color="auto"/>
        </w:pBdr>
        <w:jc w:val="both"/>
      </w:pPr>
      <w:r>
        <w:rPr>
          <w:i/>
        </w:rPr>
        <w:t>http://www.ijs.si/lit/slav_kaz.html</w:t>
      </w:r>
      <w:r>
        <w:t xml:space="preserve"> (kazalo nove številke Slave 1996/97, št. 1), </w:t>
      </w:r>
    </w:p>
    <w:p w:rsidR="00000000" w:rsidRDefault="000317DD">
      <w:pPr>
        <w:pBdr>
          <w:bottom w:val="single" w:sz="6" w:space="1" w:color="auto"/>
        </w:pBdr>
        <w:jc w:val="both"/>
      </w:pPr>
      <w:r>
        <w:rPr>
          <w:i/>
        </w:rPr>
        <w:t>http://www.i</w:t>
      </w:r>
      <w:r>
        <w:rPr>
          <w:i/>
        </w:rPr>
        <w:t>js.si/lit/oddel.html</w:t>
      </w:r>
      <w:r>
        <w:t xml:space="preserve"> (obnovljena začetna stran oddelka, na kateri je povezava na slovensko jezikoslovje. Se tam kaj htmlpremika? Če naslovom dodate </w:t>
      </w:r>
      <w:r>
        <w:rPr>
          <w:i/>
        </w:rPr>
        <w:t>-l2</w:t>
      </w:r>
      <w:r>
        <w:t>, dobite na zaslon šumnike. — Med slovenskimi mesečnimi spletnimi novostmi je tudi reklama za realistično igrico dijaka celjske srednje šole, v kateri naš junak pobije zoprne učitelje. Ogledati si je mogoče tudi zmagovalce tekmovanja za Cankarjevo nagrado: najboljši (bodo prišli na slavistiko?) so bili dijaki iz Trsta, s klasične škofijske gimnazije v Šentvid</w:t>
      </w:r>
      <w:r>
        <w:t xml:space="preserve">u in z idrijske gimnazije. — Vse o varovanju avtorskih pravic se dobi na </w:t>
      </w:r>
      <w:r>
        <w:rPr>
          <w:i/>
        </w:rPr>
        <w:t>http://www.sipo.mzt.si/AVTOR.htm</w:t>
      </w:r>
      <w:r>
        <w:t xml:space="preserve">. — </w:t>
      </w:r>
      <w:r>
        <w:rPr>
          <w:i/>
        </w:rPr>
        <w:t>Http://www.clark.net/pub/royfc/confer.html</w:t>
      </w:r>
      <w:r>
        <w:t xml:space="preserve"> (seznam jezikoslovnih konferenc); </w:t>
      </w:r>
      <w:r>
        <w:rPr>
          <w:i/>
        </w:rPr>
        <w:t>http://www.ling.lancs.ac.uk/monkey/ihe/linguistics/contents.htm</w:t>
      </w:r>
      <w:r>
        <w:t xml:space="preserve"> (korpusna lingvistika).</w:t>
      </w:r>
    </w:p>
    <w:p w:rsidR="00000000" w:rsidRDefault="000317DD">
      <w:pPr>
        <w:jc w:val="both"/>
      </w:pPr>
    </w:p>
    <w:p w:rsidR="00000000" w:rsidRDefault="000317DD">
      <w:pPr>
        <w:pBdr>
          <w:bottom w:val="single" w:sz="6" w:space="1" w:color="auto"/>
        </w:pBdr>
        <w:jc w:val="both"/>
      </w:pPr>
      <w:r>
        <w:rPr>
          <w:b/>
        </w:rPr>
        <w:t>Obiski in gostovanja</w:t>
      </w:r>
      <w:r>
        <w:t xml:space="preserve">. V četrtek, 24. marca, je kot eno izmed točk na svoji slovenski ekskurziji oddelek obiskala skupina osmih flamskih študentov slovenščine iz Genta (med njimi celo en občinski mož), ki jih slovenščine uči naš nekdanji </w:t>
      </w:r>
      <w:r>
        <w:t>seminarist Wilfried Pieters. Izrazili so željo po slovenskem lektorju. — 2. aprila sta si drugo nadstropje ogledali tudi dve eksotični gostji s Tajske (Siama): Chamnongsri Rutnin, poslovna gospa in pisateljica, ter njena spremljevalka, slovenska častna konzulka v Bangkoku Phatra Putipanpong; oddelek z njima ni imel stroškov. — Dragi Stefanija se je vrnil z dvotedenske poti na Poljsko, kjer je imel 4 ure predavanja iz stare makedonske književnosti in je z Emilom Tokarzem delal na makedonsko-poljskem slovarju</w:t>
      </w:r>
      <w:r>
        <w:t>.</w:t>
      </w:r>
    </w:p>
    <w:p w:rsidR="00000000" w:rsidRDefault="000317DD">
      <w:pPr>
        <w:jc w:val="both"/>
      </w:pPr>
    </w:p>
    <w:p w:rsidR="00000000" w:rsidRDefault="000317DD">
      <w:pPr>
        <w:pBdr>
          <w:bottom w:val="single" w:sz="6" w:space="1" w:color="auto"/>
        </w:pBdr>
        <w:jc w:val="both"/>
      </w:pPr>
      <w:r>
        <w:rPr>
          <w:b/>
        </w:rPr>
        <w:t>Tehnika</w:t>
      </w:r>
      <w:r>
        <w:t>. "Nerešljivi tehnični problem" kabla, ki povezuje TV z rekorderjem, je na hitro rešil tehnik Galič, vendar naprav po njegovem nasvetu ni dobro preseliti v sobo # 001, dokler zanju ne najdemo ustrezne omare. Je že naročena.</w:t>
      </w:r>
    </w:p>
    <w:p w:rsidR="00000000" w:rsidRDefault="000317DD">
      <w:pPr>
        <w:jc w:val="both"/>
      </w:pPr>
    </w:p>
    <w:p w:rsidR="00000000" w:rsidRDefault="000317DD">
      <w:pPr>
        <w:pBdr>
          <w:bottom w:val="single" w:sz="6" w:space="1" w:color="auto"/>
        </w:pBdr>
        <w:jc w:val="both"/>
      </w:pPr>
      <w:r>
        <w:rPr>
          <w:b/>
        </w:rPr>
        <w:t>Vabila, dogodki, napovedi</w:t>
      </w:r>
      <w:r>
        <w:t xml:space="preserve">. Predstojnik mariborske slavistike Jože Lipnik vabi na simpozij o Francu Simoniču, ki bo med 3. in 5. oktobrom; prijavite se do 31. maja. — Izšla je knjiga Jožeta </w:t>
      </w:r>
      <w:r>
        <w:rPr>
          <w:i/>
        </w:rPr>
        <w:t>Koruze Slovenska dramatika od začetkov do sodobnosti</w:t>
      </w:r>
      <w:r>
        <w:t>, ki so jo uredili Gregor Kocijan, M</w:t>
      </w:r>
      <w:r>
        <w:t>atjaž Kmecl in Aleksander Skaza. Predstavitev, na kateri so se prijatelji spominjali prezgodaj umrlega kolega, je bila v četrtek, 10. aprila, na FF. — Slava je v 10. letniku izhajanja: izšla je prva številka 1996/97, ki je zastonj, vendar s tiho željo po prostovoljnih prispevkih na voljo v oddelčni knjižnici. — Pravočasno smo pripravili tudi 24 strani obsežno brošuro o oddelku, ki naj oblikuje našo podobo v javnosti. — 2. letnik gre 24. aprila v Istro. — Herta Lausegger vabi na brezplačni obisk koroške deže</w:t>
      </w:r>
      <w:r>
        <w:t>lne razstave v Borovljah 16. maja, ki bo združen z obiskom kulturnega večera v okviru kulturnega tedna koroških Slovencev (na njem bodo prikazali tudi Hertin film o ovčereji). Program prireditev je v pisarni. — Četrti letnik slovenistov vabi na brucovanje v torek, 22. aprila ob 20.47 (sic!) v galeriji Glej. Če ne morete priti, pošljite vsaj mali dar. — 15. in 16. aprila predava na srbohrvatistiki Fedora Ferluga-Petronio o pesništvu Anteja Tresića-Pavičića in Alojza Gradnika. — Danes je na oddelku dan odprti</w:t>
      </w:r>
      <w:r>
        <w:t>h vrat! Državni sekretar Pavel Zgaga nam v pismu čestita za zamisel, vendar se zardi obveznosti prireditve ne more udeležiti. — Išče se (željo nam je sporočila Saša Žabjek-Scuteri) predavatelj za eno majsko predavanje o sodobni slovenski literaturi na Instituto universitario orientale v Neaplju. V italijanščini!</w:t>
      </w:r>
    </w:p>
    <w:p w:rsidR="00000000" w:rsidRDefault="000317DD">
      <w:pPr>
        <w:jc w:val="both"/>
      </w:pPr>
    </w:p>
    <w:p w:rsidR="00000000" w:rsidRDefault="000317DD">
      <w:pPr>
        <w:pBdr>
          <w:bottom w:val="single" w:sz="6" w:space="1" w:color="auto"/>
        </w:pBdr>
        <w:jc w:val="both"/>
      </w:pPr>
      <w:r>
        <w:rPr>
          <w:b/>
        </w:rPr>
        <w:t>Srbohrvatistika</w:t>
      </w:r>
      <w:r>
        <w:t xml:space="preserve">. Vesna Požgaj-Hadži piše, da sta o uspelem Kvrgićevem večeru poročala Karmen Medica v </w:t>
      </w:r>
      <w:r>
        <w:rPr>
          <w:i/>
        </w:rPr>
        <w:t>Glasu Istre</w:t>
      </w:r>
      <w:r>
        <w:t xml:space="preserve"> (1. 4. 1997, str. 33) in Mitja Košir v </w:t>
      </w:r>
      <w:r>
        <w:rPr>
          <w:i/>
        </w:rPr>
        <w:t>Dnevniku</w:t>
      </w:r>
      <w:r>
        <w:t xml:space="preserve"> (20. 3. 1997, str. 20–21). Predstav</w:t>
      </w:r>
      <w:r>
        <w:t xml:space="preserve">o so posneli in si jo lahko ogledate. Na dogodek (finančno ga je podprl tudi dekan FF) je prišlo tudi sedem študentov z inštituta za prevajanje v Gradcu z lektorico Katjo Bakijo. — Drugi dogodki na študijski smeri so bili oziroma bodo: 12. marca ogled </w:t>
      </w:r>
      <w:r>
        <w:rPr>
          <w:i/>
        </w:rPr>
        <w:t>Hvarkinje</w:t>
      </w:r>
      <w:r>
        <w:t xml:space="preserve"> Hvarskega ljudskega gledališča. Mateo Žagar s FF v Zagrebu je v okviru Ceepusa 8. 4. predaval o hrvaški glagolski tradiciji. Dvodnevna ekskurzija po Istri bo 17. in 18. aprila. 22. 4. (ob 10.00 v sobi 444) bo Josip Silić iz Zagreba predaval o hrvaške</w:t>
      </w:r>
      <w:r>
        <w:t>m knjižnem jeziku danes. Načrti: enodnevna ekskurzija v Zagreb v gledališče v začetku maja. Sredi maja bo Nives Opačić s FF v Zagrebu vodila lektorsko delavnico za znanstvene in tehnične prevajalce Slovenije. Vesna zasluži vse pohvale za izjemno organizacijsko delo, o "molbi pročelniku za malo duže gostovanje 1 profesora" pa se bomo še pogovarjali.</w:t>
      </w:r>
    </w:p>
    <w:p w:rsidR="00000000" w:rsidRDefault="000317DD">
      <w:pPr>
        <w:jc w:val="both"/>
      </w:pPr>
    </w:p>
    <w:p w:rsidR="00000000" w:rsidRDefault="000317DD">
      <w:pPr>
        <w:pBdr>
          <w:bottom w:val="single" w:sz="6" w:space="1" w:color="auto"/>
        </w:pBdr>
        <w:jc w:val="both"/>
      </w:pPr>
      <w:r>
        <w:rPr>
          <w:b/>
        </w:rPr>
        <w:t>Popravek</w:t>
      </w:r>
      <w:r>
        <w:t>. Predstavnica 1. letnika Mateja Jemec je bila zadnjič pomotoma izpuščena pri naštevanju v Novicah. Določili smo tudi predstavnico 4. letnika, to je Mat</w:t>
      </w:r>
      <w:r>
        <w:t>eja Strbad.</w:t>
      </w:r>
    </w:p>
    <w:p w:rsidR="00000000" w:rsidRDefault="000317DD">
      <w:pPr>
        <w:jc w:val="both"/>
      </w:pPr>
    </w:p>
    <w:p w:rsidR="00000000" w:rsidRDefault="000317DD">
      <w:pPr>
        <w:pBdr>
          <w:bottom w:val="single" w:sz="6" w:space="1" w:color="auto"/>
        </w:pBdr>
        <w:jc w:val="both"/>
      </w:pPr>
      <w:r>
        <w:rPr>
          <w:b/>
        </w:rPr>
        <w:t>Sistemizacijo</w:t>
      </w:r>
      <w:r>
        <w:t xml:space="preserve"> bomo le morali oblikovati tako, da bomo vsaj za prvi letnik upoštevali merila MŠŠ-ja glede števila tedenskih ur na študenta. MŠŠ namreč fakulteti plačuje le standardno število ur, to je vsega skupaj 10 tedensko na eno smer. Delovnih mest na programih, ki so obsežnejši, ne bo mogoče sistemizirati. Zato ponovno prosim zlasti rusiste in srbohrvatiste, da oblikujejo bodoči program v sprejemljivih mejah, primerjalno slovansko jezikoslovje pa, da končno odda svoj študijski program, da b</w:t>
      </w:r>
      <w:r>
        <w:t>omo vedeli pomagati pri njegovem morebitnem prilagajanju. — Najavite, prosim, datume izpitov v poletnem in jesenskem izpitnem obdobju.</w:t>
      </w:r>
    </w:p>
    <w:p w:rsidR="00000000" w:rsidRDefault="000317DD">
      <w:pPr>
        <w:jc w:val="both"/>
      </w:pPr>
    </w:p>
    <w:p w:rsidR="00000000" w:rsidRDefault="000317DD">
      <w:pPr>
        <w:pBdr>
          <w:bottom w:val="single" w:sz="6" w:space="1" w:color="auto"/>
        </w:pBdr>
        <w:jc w:val="both"/>
      </w:pPr>
      <w:r>
        <w:rPr>
          <w:b/>
        </w:rPr>
        <w:t>Študijski programi</w:t>
      </w:r>
      <w:r>
        <w:t xml:space="preserve">. Nataša Kavaš je v </w:t>
      </w:r>
      <w:r>
        <w:rPr>
          <w:i/>
        </w:rPr>
        <w:t>Slavi</w:t>
      </w:r>
      <w:r>
        <w:t xml:space="preserve"> pripravila pregled študija polonistike na Poljskem. Omembe vredne so naslednje podrobnosti: literature je v študijskem programu vsaj dvakrat več kot jezika, študij je manj natrpan z urami (samo 570 ur na leto) in vseh izpitov je v petih letih 20, torej samo štirje na leto. Študij se zaključi z magisterijem, skupnih in pedagoških p</w:t>
      </w:r>
      <w:r>
        <w:t>redmetov je za eno tretjino, zelo velika pozornost je posvečena tujemu jeziku, stcsl. je v drugem letniku. — Aleš Bjelčevič je predlagal večji delež slovanskih literatur za sloveniste dvopredmetnike na račun svetovne književnosti: za zdaj ni dobil še nobene podpore. — Končno smo uskladili program dopolnilnega študija za komparativiste, ki nelegalno poučujejo slovenščino. Da bi svoje stanje legalizirali, morajo opraviti pet obsežnih izpitov in paket psihološko-pedagoških predmetov.</w:t>
      </w:r>
    </w:p>
    <w:p w:rsidR="00000000" w:rsidRDefault="000317DD">
      <w:pPr>
        <w:jc w:val="both"/>
        <w:rPr>
          <w:b/>
        </w:rPr>
      </w:pPr>
    </w:p>
    <w:p w:rsidR="00000000" w:rsidRDefault="000317DD">
      <w:pPr>
        <w:pBdr>
          <w:bottom w:val="single" w:sz="6" w:space="1" w:color="auto"/>
        </w:pBdr>
        <w:jc w:val="both"/>
      </w:pPr>
      <w:r>
        <w:rPr>
          <w:b/>
        </w:rPr>
        <w:t>Center za slovenščino</w:t>
      </w:r>
      <w:r>
        <w:t>. Pr</w:t>
      </w:r>
      <w:r>
        <w:t>edsedniki Centrovih dejavnosti so 10. aprila izvolili za predsednico Centra Eriko Kržišnik. Čestitamo.</w:t>
      </w:r>
    </w:p>
    <w:p w:rsidR="00000000" w:rsidRDefault="000317DD">
      <w:pPr>
        <w:jc w:val="both"/>
      </w:pPr>
    </w:p>
    <w:p w:rsidR="00000000" w:rsidRDefault="000317DD">
      <w:pPr>
        <w:pBdr>
          <w:bottom w:val="double" w:sz="6" w:space="1" w:color="auto"/>
        </w:pBdr>
        <w:jc w:val="both"/>
      </w:pPr>
      <w:r>
        <w:rPr>
          <w:b/>
        </w:rPr>
        <w:t>Senat</w:t>
      </w:r>
      <w:r>
        <w:t>. Ena izmed bitk zadnjega senata se je bila ob vprašanju, dovoliti kandidatki na germanistiki, da piše doktorat v nemščini, ali ne. Z majhno prednostjo je zmagal pragmatizem: prosilka bo pisala doktorat v nemščini. Barica Marentič-Požarnik je apelirala na sestavljalce študijskih programov, naj zaradi preglednosti vanje vpišejo tudi pedagoške predmete. Na dvopredmetnem študiju se spodbuja izdelava obs</w:t>
      </w:r>
      <w:r>
        <w:t>ežnejših interdisciplinarnih diplomskih nalog (z dvema mentorjema, vsak s svoje smeri), ki jih študent uveljavlja na obeh oddelkih hkrati. Seja senata 9. aprila je bila prekinjena in se bo nadaljevala 16. aprila.</w:t>
      </w:r>
    </w:p>
    <w:p w:rsidR="00000000" w:rsidRDefault="000317DD">
      <w:pPr>
        <w:pStyle w:val="Naslov2"/>
        <w:spacing w:before="600" w:after="0"/>
      </w:pPr>
      <w:r>
        <w:br w:type="page"/>
        <w:t xml:space="preserve"># 9 (1. maja 1997) </w:t>
      </w:r>
    </w:p>
    <w:p w:rsidR="00000000" w:rsidRDefault="000317DD"/>
    <w:p w:rsidR="00000000" w:rsidRDefault="000317DD">
      <w:pPr>
        <w:pBdr>
          <w:bottom w:val="single" w:sz="6" w:space="1" w:color="auto"/>
        </w:pBdr>
        <w:jc w:val="both"/>
      </w:pPr>
      <w:r>
        <w:rPr>
          <w:b/>
        </w:rPr>
        <w:t>Zlata knjiga študentov slavistike</w:t>
      </w:r>
      <w:r>
        <w:t xml:space="preserve">. Vanjo bomo vpisovali vse izjemne študentske dosežke od diplomskih nalog, nagrajenih s Prešernovo nagrado, do uspelih seminarskih referatov in objav. Za začetek se bodo imena nabirala v novi rubriki Novic. Začenjamo s seznamom nastopajočih na </w:t>
      </w:r>
      <w:r>
        <w:t xml:space="preserve">dnevu odprtih vrat 16. aprila in se jim ob tej priložnosti zahvaljujemo za sodelovanje: Jonatan Vinkler in Nataša Jurjevec (prevodi iz češčine), Martina Tomšič (dipl. naloga iz ZSD), Namita Jurač (dipl. naloga na srh.), Darija Skubic (jezikosl. podipl. seminar), Nataša Pirih (liter. podipl. seminar), Manca Perko (dipl. naloga pri didaktiki knjiž.), Andrej Bartol (dipl. naloga pri slov. jezikosl.), Barbara Balog (dipl. naloga pri slov. jezikosl., Nataša Kavaš in Tatjana Jamnik (prevodi iz poljščine). — Aleš </w:t>
      </w:r>
      <w:r>
        <w:t>Bjelčevič hvali Veroniko Mahnič iz 2. letnika za obetaven referat, Miran Hladnik pa Matejo Strbad, Barbaro Vrečko in Suzano Kumelj za odlične diplomske naloge. Kolegi: prispevajte svoje predloge!</w:t>
      </w:r>
    </w:p>
    <w:p w:rsidR="00000000" w:rsidRDefault="000317DD">
      <w:pPr>
        <w:jc w:val="both"/>
      </w:pPr>
    </w:p>
    <w:p w:rsidR="00000000" w:rsidRDefault="000317DD">
      <w:pPr>
        <w:pBdr>
          <w:bottom w:val="single" w:sz="6" w:space="1" w:color="auto"/>
        </w:pBdr>
        <w:jc w:val="both"/>
      </w:pPr>
      <w:r>
        <w:rPr>
          <w:b/>
        </w:rPr>
        <w:t>Dan odprtih vrat</w:t>
      </w:r>
      <w:r>
        <w:t>. Kulturni vrh je bil po moji subjektivni oceni koncert "slavistične vokalne skupine" Odmevanja (dirigentka Bernarda Rovtar, Ana Božič, Tanja Semen, Rebeka Koncilija, Sabina Acceto, Alenka Kepic, Nataša Jurjevec, Barbara Dimnik, Darinka Penko, Zdenka Petan, Vesna Zimic, Kristina Eržen). Zapel je en</w:t>
      </w:r>
      <w:r>
        <w:t>ajst narodnih in za repete še eno ter si od ganjenega predstojništva dovolil sprejeti plačilo prevoza na enega od naslednjih koncertov. Odkritje in presenečenje dneva je bil solist Igor Saksida. Vseh pohval je vreden tudi nastop študentov Celoletne šole z igro Nekdo je pred vrati (gledališki lektor je bila Ina Ferbežar). Druge dejavnosti so bile dovolj izčrpno popisane po zaslugi novinarke Marjete Novak v Delu 17. in 18. aprila (intervju s predstojnikom, poročilo o okrogli mizi ter študentskih nastopih s sl</w:t>
      </w:r>
      <w:r>
        <w:t>iko ter povzetek slavističnih težav in perspektiv. Pogrešali smo prisotnost tistih novinarjev, ki radi zapišejo kakšno pikro na račun slovenistike, in žalostna je bila zlasti odsotnost učiteljev pri študentskih nastopih. Na okrogli mizi so spregovorili predstojnik, prodekan Anton Gosar, Ada Vidovič-Muha, Aleksander Skaza, Vesna Požgaj-Hadži, Alenka Šivic-Dular, Andrej Rozman, na razstavi knjig pa Alenka Logar-Pleško. Obiskovalci so si lahko postregli s prigrizki in pijačo. Vsem, ki so pomagali predstaviti o</w:t>
      </w:r>
      <w:r>
        <w:t>ddelek, najlepša hvala, še posebej tistim, ki so dali idejo za prireditev: knjižnici, Centru, tajništvu in povrhu za organizacijo Boži Krakar-Vogel. Prednostne naloge oddelka so v prihodnje, če ponovim vodilno misel uvodnega nagovora, organizacija podiplomskega študija, ki ne bo le skupek individualnih študijskih programov, pretres dodiplomskega študijskega programa tako, da bo ustregel obenem potrebam po šolsko uporabnih znanjih in tradiciji raziskovalne univerze, pretres prednosti in slabosti morebitne ce</w:t>
      </w:r>
      <w:r>
        <w:t>pitve oddelka na slovenistiko in slavistiko ter vključitev v evropski kreditni sistem študija. — Za primerjavo: za podiplomski študij se v Nemčiji odloči že velik del diplomantov; v petih letih doseže doktorat kar 12 % vseh absolventov.</w:t>
      </w:r>
    </w:p>
    <w:p w:rsidR="00000000" w:rsidRDefault="000317DD">
      <w:pPr>
        <w:jc w:val="both"/>
      </w:pPr>
    </w:p>
    <w:p w:rsidR="00000000" w:rsidRDefault="000317DD">
      <w:pPr>
        <w:jc w:val="both"/>
      </w:pPr>
      <w:r>
        <w:rPr>
          <w:b/>
        </w:rPr>
        <w:t>Splet</w:t>
      </w:r>
      <w:r>
        <w:t xml:space="preserve">. </w:t>
      </w:r>
      <w:r>
        <w:rPr>
          <w:i/>
        </w:rPr>
        <w:t>Http://www.engl.virginia.edu/courses/enlt248/s97/1/final.html</w:t>
      </w:r>
      <w:r>
        <w:t xml:space="preserve"> (vzorni anglistični študentski seminar nekje v Ameriki). </w:t>
      </w:r>
      <w:r>
        <w:rPr>
          <w:i/>
        </w:rPr>
        <w:t>Http://www.acls.org/op36.htm</w:t>
      </w:r>
      <w:r>
        <w:t xml:space="preserve"> (članek o digitalni civilizaciji). </w:t>
      </w:r>
    </w:p>
    <w:p w:rsidR="00000000" w:rsidRDefault="000317DD">
      <w:pPr>
        <w:jc w:val="both"/>
      </w:pPr>
      <w:r>
        <w:rPr>
          <w:i/>
        </w:rPr>
        <w:t>Http://academia.darmstadt.gmd.de/sweden/</w:t>
      </w:r>
      <w:r>
        <w:t xml:space="preserve"> (kolokvij o elektronskem publiciranju). </w:t>
      </w:r>
    </w:p>
    <w:p w:rsidR="00000000" w:rsidRDefault="000317DD">
      <w:pPr>
        <w:pBdr>
          <w:bottom w:val="single" w:sz="6" w:space="1" w:color="auto"/>
        </w:pBdr>
        <w:jc w:val="both"/>
      </w:pPr>
      <w:r>
        <w:rPr>
          <w:i/>
        </w:rPr>
        <w:t>H</w:t>
      </w:r>
      <w:r>
        <w:rPr>
          <w:i/>
        </w:rPr>
        <w:t>ttp://europa.eu.int/en/comm/dg22/socrates.html</w:t>
      </w:r>
      <w:r>
        <w:t xml:space="preserve"> (Socrates: nov evropski izobraževalni projekt. Mimogrede: Breda Pogorelec mi je po telefonu sporočila, da so </w:t>
      </w:r>
      <w:r>
        <w:rPr>
          <w:i/>
        </w:rPr>
        <w:t>oni</w:t>
      </w:r>
      <w:r>
        <w:t xml:space="preserve"> na poseben način že vključeni v ta projekt. Kakor sem se že trudil najti omembo Pogorelčeve v projektih Evropske unije, ki računajo z drugimi Slovenci šele leta 1998, mi to ni uspelo – kolegico prosimo za natančnejše podatke.) </w:t>
      </w:r>
      <w:r>
        <w:rPr>
          <w:i/>
        </w:rPr>
        <w:t>Http://europa.eu.int/en/comm/dg22/socrates/lingua.html</w:t>
      </w:r>
      <w:r>
        <w:t xml:space="preserve"> (Lingua: evropski projekt za študij jezikov). </w:t>
      </w:r>
      <w:r>
        <w:rPr>
          <w:i/>
        </w:rPr>
        <w:t>Http://europa.eu.int/en/</w:t>
      </w:r>
      <w:r>
        <w:rPr>
          <w:i/>
        </w:rPr>
        <w:t>comm/dg22/socrates/erasinf.html</w:t>
      </w:r>
      <w:r>
        <w:t xml:space="preserve"> (Erasmus: evropski projekt visoke izobrazbe). </w:t>
      </w:r>
      <w:r>
        <w:rPr>
          <w:i/>
        </w:rPr>
        <w:t>Http://europa.eu.int/en/comm/dg22/socrates/ects.html</w:t>
      </w:r>
      <w:r>
        <w:t xml:space="preserve"> (evropski kreditni sistem študija). </w:t>
      </w:r>
      <w:r>
        <w:rPr>
          <w:i/>
        </w:rPr>
        <w:t>Http://www.halcom.si/paik/index-knjige.html</w:t>
      </w:r>
      <w:r>
        <w:t xml:space="preserve"> (PIRS in slovenski e-naslovi). </w:t>
      </w:r>
      <w:r>
        <w:rPr>
          <w:i/>
        </w:rPr>
        <w:t>Http://www. mss.edus.si</w:t>
      </w:r>
      <w:r>
        <w:t xml:space="preserve"> (MŠŠ). Http://www.mzt.si/ (MZT). </w:t>
      </w:r>
      <w:r>
        <w:rPr>
          <w:i/>
        </w:rPr>
        <w:t>Http://info.ox.ac.uk/oucs/humanities/tess/</w:t>
      </w:r>
      <w:r>
        <w:t xml:space="preserve"> (poletna šola na temo kodiranja besedil v Angliji). H</w:t>
      </w:r>
      <w:r>
        <w:rPr>
          <w:i/>
        </w:rPr>
        <w:t xml:space="preserve">ttp://www.czp-vecer.si/scripts/slo_lisa.exe/ vecer/970426/k139.htm </w:t>
      </w:r>
      <w:r>
        <w:t xml:space="preserve">(Epos narodove pokončnosti: recenzija Paternujeve </w:t>
      </w:r>
      <w:r>
        <w:t xml:space="preserve">knjige o odporniškem pesništvu, objavljena v Večeru). </w:t>
      </w:r>
      <w:r>
        <w:rPr>
          <w:i/>
        </w:rPr>
        <w:t>Http://www.geocities.com/</w:t>
      </w:r>
      <w:r>
        <w:t xml:space="preserve"> (prostor, kjer lahko postaviš svojo virtualno hišo ali hovmpejdž zastonj). </w:t>
      </w:r>
      <w:r>
        <w:rPr>
          <w:i/>
        </w:rPr>
        <w:t>Http://galaxy.fernuni-hagen.de/vus.html</w:t>
      </w:r>
      <w:r>
        <w:t xml:space="preserve"> (virtualna univerza). — V reviji PC &amp; mediji hvalijo naslednja iskalna orodja: Yahoo, Alta Vista, Excite in Infoseek, moje izkušnje dajejo absolutno prednost Yahooju. Zapoznela reklama za poučen članek o oblikovanju svoje spletne strani: Miha Mazzini: Lastna stran. </w:t>
      </w:r>
      <w:r>
        <w:rPr>
          <w:i/>
        </w:rPr>
        <w:t>Monitor</w:t>
      </w:r>
      <w:r>
        <w:t xml:space="preserve"> VII/3 (marec 1997). 92–98.</w:t>
      </w:r>
    </w:p>
    <w:p w:rsidR="00000000" w:rsidRDefault="000317DD">
      <w:pPr>
        <w:jc w:val="both"/>
      </w:pPr>
    </w:p>
    <w:p w:rsidR="00000000" w:rsidRDefault="000317DD">
      <w:pPr>
        <w:pBdr>
          <w:bottom w:val="single" w:sz="6" w:space="1" w:color="auto"/>
        </w:pBdr>
        <w:jc w:val="both"/>
      </w:pPr>
      <w:r>
        <w:rPr>
          <w:b/>
        </w:rPr>
        <w:t>Spoznanje</w:t>
      </w:r>
      <w:r>
        <w:t>. Pouč</w:t>
      </w:r>
      <w:r>
        <w:t xml:space="preserve">ili so me, da asistentom brez doktorata ni mogoče podeliti </w:t>
      </w:r>
      <w:r>
        <w:rPr>
          <w:i/>
        </w:rPr>
        <w:t>venie docendi</w:t>
      </w:r>
      <w:r>
        <w:t xml:space="preserve">, pač pa </w:t>
      </w:r>
      <w:r>
        <w:rPr>
          <w:i/>
        </w:rPr>
        <w:t>venio legendi</w:t>
      </w:r>
      <w:r>
        <w:t>.</w:t>
      </w:r>
    </w:p>
    <w:p w:rsidR="00000000" w:rsidRDefault="000317DD">
      <w:pPr>
        <w:jc w:val="both"/>
      </w:pPr>
    </w:p>
    <w:p w:rsidR="00000000" w:rsidRDefault="000317DD">
      <w:pPr>
        <w:pBdr>
          <w:bottom w:val="single" w:sz="6" w:space="1" w:color="auto"/>
        </w:pBdr>
        <w:jc w:val="both"/>
      </w:pPr>
      <w:r>
        <w:rPr>
          <w:b/>
        </w:rPr>
        <w:t>Sestanek pri dekanu</w:t>
      </w:r>
      <w:r>
        <w:t>. 18. aprila se je tajništvo in predstojništvo oddelka zbralo pri dekanu. Finančno stanje oddelka je pozitivno, vendar iz izpiskov, ki smo jih dobili, laičnemu očesu ni bilo mogoče razbrati, kako velik je bil ta plus. Računovodski poduk se glasi, da je oddelek bogat 1.578.000 sit. Knjižnični minus v višini 250.150 sit bomo pokrili iz oddelčnih prihrankov in poskušali dobiti natančnejše podatke</w:t>
      </w:r>
      <w:r>
        <w:t xml:space="preserve"> o denarju, ki prihaja na oddelek in z oddelka odhaja. Zanimajo nas prav vse postavke: prihodki in odhodki od izrednega, podiplomskega in permanentnega izobraževanja, sredstva Centra, sredstva na raziskovalnih projektih, za stažiste, za mednarodno sodelovanje in druga izredna sredstva. Računovodstvu smo izrazili željo po natančnejšem knjigovodstvu, ki bo omogočalo pregled po naštetih kategorijah. V Novicah # 4 smo poročali o strukturi oddelčne porabe za leto 1995; v letu 1996 so bila razmerja enaka z izjemo</w:t>
      </w:r>
      <w:r>
        <w:t xml:space="preserve"> naslednjih dveh postavk: oprema in vzdrževanje sta šla z 2 % na 12 %, nekaj malega več je šlo za demonstratorje (18 %). Okrog 20 % denarnih transakcij oddelka gre na račun mednarodnih programov (meduniverzitetno sodelovanje in CEEPUS).</w:t>
      </w:r>
    </w:p>
    <w:p w:rsidR="00000000" w:rsidRDefault="000317DD">
      <w:pPr>
        <w:jc w:val="both"/>
      </w:pPr>
    </w:p>
    <w:p w:rsidR="00000000" w:rsidRDefault="000317DD">
      <w:pPr>
        <w:pBdr>
          <w:bottom w:val="single" w:sz="6" w:space="1" w:color="auto"/>
        </w:pBdr>
        <w:jc w:val="both"/>
      </w:pPr>
      <w:r>
        <w:rPr>
          <w:b/>
        </w:rPr>
        <w:t>Objave</w:t>
      </w:r>
      <w:r>
        <w:t xml:space="preserve">. Ada Vidovič-Muha je v Delu 11. aprila objavila članek o slovenščini na tujih univerzah. V mariborskem Večeru je odmeval dan odprtih vrat pod naslovom </w:t>
      </w:r>
      <w:r>
        <w:rPr>
          <w:i/>
        </w:rPr>
        <w:t>Revolucija na slavistiki</w:t>
      </w:r>
      <w:r>
        <w:t>, te dni pa tam izide še intervju Sabine Mihelj s predstojnikom. — Zoltan Jan je začel izdaj</w:t>
      </w:r>
      <w:r>
        <w:t xml:space="preserve">ati </w:t>
      </w:r>
      <w:r>
        <w:rPr>
          <w:i/>
        </w:rPr>
        <w:t>Kroniko Slavističnega društva Slovenije</w:t>
      </w:r>
      <w:r>
        <w:t xml:space="preserve">. Naj mu cvete naročništvo! Prvo številko smo razmnožili za vse člane oddelka, naslednje bodo prejemali le tisti, ki ne bodo zatajili svojega slavističnega stanu in bodo poravnali članarino SDS. — O predavanju Fedore Ferluge Petronio na oddelku je v Delu 21. 4. obširno poročal Slavko Pezdir pod naslovom </w:t>
      </w:r>
      <w:r>
        <w:rPr>
          <w:i/>
        </w:rPr>
        <w:t>Jezikoslovka med verzi</w:t>
      </w:r>
      <w:r>
        <w:t>. V KL 24. 4. pa je odgovarjal na vprašanja Jožeta Horvata Boris Paternu o simpozijskem zborniku o sonetu.</w:t>
      </w:r>
    </w:p>
    <w:p w:rsidR="00000000" w:rsidRDefault="000317DD">
      <w:pPr>
        <w:jc w:val="both"/>
      </w:pPr>
    </w:p>
    <w:p w:rsidR="00000000" w:rsidRDefault="000317DD">
      <w:pPr>
        <w:pBdr>
          <w:bottom w:val="single" w:sz="6" w:space="1" w:color="auto"/>
        </w:pBdr>
        <w:jc w:val="both"/>
      </w:pPr>
      <w:r>
        <w:rPr>
          <w:b/>
        </w:rPr>
        <w:t>Razpisi</w:t>
      </w:r>
      <w:r>
        <w:t>. MŠŠ razpisuje 32 štipendi</w:t>
      </w:r>
      <w:r>
        <w:t xml:space="preserve">j za študente slovenščine, ki se bodo hoteli zaposliti kot profesorji slovenščine na različnih srednjih šolah v Sloveniji. Razpis si oglejte v oddelčni pisarni ali </w:t>
      </w:r>
      <w:r>
        <w:br w:type="page"/>
        <w:t xml:space="preserve">v študentskem referatu. — MZT ponuja poldrugo milijardo tolarjev za nove raziskovalne projekte. Razpisne pogoje in prijavne obrazce (rok za prijavo je 15. maj) dobite na MZT, v Ur. listu št. 21 (11. 4. 1997) ali tudi na naslovu </w:t>
      </w:r>
      <w:r>
        <w:rPr>
          <w:i/>
        </w:rPr>
        <w:t>http://www.mzt.si/tenders/razpr98.html</w:t>
      </w:r>
      <w:r>
        <w:t>. Projekti trajajo praviloma tri leta, oni s področja nacionalne kulturne dedišči</w:t>
      </w:r>
      <w:r>
        <w:t>ne pa pet let. Nosilec projekta si mora rezervirati najmanj 200 raziskovalnih ur. –– MZT financira s 300 milijoni tudi podiplomski študij doma ali v tujini: dve leti za špecializacijo, dve leti in pol za magisterij, dve leti in pol za doktorat po magisteriju in štiri leta za celoten doktorski študij. Pogoji so mladost do 28 let, napoved vpisa na tretjo stopnjo ipd. Na razpis v Uradnem listu št. 19, 4. 4. 1997, se je treba odzvati do srede maja.</w:t>
      </w:r>
    </w:p>
    <w:p w:rsidR="00000000" w:rsidRDefault="000317DD">
      <w:pPr>
        <w:jc w:val="both"/>
      </w:pPr>
    </w:p>
    <w:p w:rsidR="00000000" w:rsidRDefault="000317DD">
      <w:pPr>
        <w:pBdr>
          <w:bottom w:val="single" w:sz="6" w:space="1" w:color="auto"/>
        </w:pBdr>
        <w:jc w:val="both"/>
      </w:pPr>
      <w:r>
        <w:rPr>
          <w:b/>
        </w:rPr>
        <w:t>Pretekli dogodki</w:t>
      </w:r>
      <w:r>
        <w:t>. 18. in 19. aprila so primorski slavisti v Št</w:t>
      </w:r>
      <w:r>
        <w:t>anjelu organizirali Primorske slovenistične dneve s predavanji in z ekskurzijo in slabo vest imamo, ker nismo bili nič zraven; Jasni Čebron hvala za obvestilo in povabilo ter čestitke za idejo in izvedbo. — 22. aprila je Taras Kermauner, strasten kot vedno, na SAZU predaval o Metodoloških vprašanjih literarne zgodovine. — Na sestanku delovne skupine (CSTDJ, ZIFF, CPI) na dekanatu 18. 4. je bil sprejet interni cenik Centra, avtorje učbenikov pa bo razveselila novica o povišanju avtorskega honorarja za to vrs</w:t>
      </w:r>
      <w:r>
        <w:t>to pisanja, ki je po novem bruto 75.292 sit na avtorsko polo. — Deni Pavičić se je z ženo Judit Reiman vrnil iz Krakova, kjer je Niko Jež predaval o Glonarju kot prevajalcu iz poljščine v slovenščino, Deni (Mladen) pa o11 slovenskih prevodih pesmi Obmyślam świat Wisławe Szymborske (glej zadnjo Slavo), nazaj v Budimpešto. — Zagrebški gost prof. Josip Silić, ki ga je povabila in s pomočjo Mile Vujević in Leka financirala Vesna Požgaj-Hadži, je 22. aprila predaval 50–60-glavemu občinstvu o sodobnem hrvaškem je</w:t>
      </w:r>
      <w:r>
        <w:t xml:space="preserve">ziku: sistemu in standardu, normiranju (pravopisu in "novogovoru"). Diskusija se je odvijala ob siru in pršutu! Zvečer je profesor predaval v ljubljanskem hrvaškem društvu. Vesna se opravičuje Adi Vidovič-Muhi in Jožetu Toporišiču, da nista bila </w:t>
      </w:r>
      <w:r>
        <w:rPr>
          <w:i/>
        </w:rPr>
        <w:t>osebno</w:t>
      </w:r>
      <w:r>
        <w:t xml:space="preserve"> povabljena – to se ne bo več ponovilo. — Brucovanje je bilo v torek, 22. aprila, in se ga je udeležilo več kot deset učiteljev. Četrtemu letniku pohvale za organizacijo. — 24. aprila sta bila dva sestanka, sveta Izpitnega centra in odbora Slovenističnega simp</w:t>
      </w:r>
      <w:r>
        <w:t xml:space="preserve">ozija; na obeh je večina minutaže pripadla Bredi Pogorelec. Slednji sestanek ni bil sklepčen, konkretne predlagane simpozijske teme in njihov dolgoročni koncpet bodo sprejeti na naslednji seji. Reklamo delam za Grdinov koncept z delovnim naslovom </w:t>
      </w:r>
      <w:r>
        <w:rPr>
          <w:i/>
        </w:rPr>
        <w:t>Pokrajine, dežele, mesta v slovenskem jeziku, literaturi in kulturi</w:t>
      </w:r>
      <w:r>
        <w:t xml:space="preserve">, ki se zdi univerzalnejši od predlogov z naslovom </w:t>
      </w:r>
      <w:r>
        <w:rPr>
          <w:i/>
        </w:rPr>
        <w:t>Vrste in oblike</w:t>
      </w:r>
      <w:r>
        <w:t xml:space="preserve"> ter </w:t>
      </w:r>
      <w:r>
        <w:rPr>
          <w:i/>
        </w:rPr>
        <w:t>Metode in pristopi,</w:t>
      </w:r>
      <w:r>
        <w:t>.ki sva jih leta 1995 predlagala z Markom Juvanom. Povzetki zapisnikov slede. — 21. 3. je bila ustanovna sku</w:t>
      </w:r>
      <w:r>
        <w:t>pščina Združenja slovenskih raziskovalcev. Izvoljeni predsednik Peter Tancig pošilja gradivo združenja: statut in programske usmeritve in prosi za sodelovanje. Gradivo je na ogled v oddelčni pisarni.</w:t>
      </w:r>
    </w:p>
    <w:p w:rsidR="00000000" w:rsidRDefault="000317DD">
      <w:pPr>
        <w:jc w:val="both"/>
        <w:rPr>
          <w:b/>
        </w:rPr>
      </w:pPr>
    </w:p>
    <w:p w:rsidR="00000000" w:rsidRDefault="000317DD">
      <w:pPr>
        <w:pBdr>
          <w:bottom w:val="single" w:sz="6" w:space="1" w:color="auto"/>
        </w:pBdr>
        <w:jc w:val="both"/>
      </w:pPr>
      <w:r>
        <w:rPr>
          <w:b/>
        </w:rPr>
        <w:t>Bodoči dogodki.</w:t>
      </w:r>
      <w:r>
        <w:t xml:space="preserve"> Zoltan Jan nas prosi za predloge novega slovenskega odbora Mednarodnega slavističnega komiteja, ki ga je do zdaj vodil Franc Zadravec. FF naj bi prispevala troje ljudi, pripravite predloge za oddelčni sestanek. — Na humanistični fakulteti v Nitri organizirajo 23. in 24. septembra mednarodno zna</w:t>
      </w:r>
      <w:r>
        <w:t xml:space="preserve">nstveno konferenco o recepciji in morfologiji umetniškega dela. Referat prijavite do konca maja dr. Evi Kapsovi na naslov </w:t>
      </w:r>
      <w:r>
        <w:rPr>
          <w:i/>
        </w:rPr>
        <w:t xml:space="preserve">uluk@unitra.sk. — </w:t>
      </w:r>
      <w:r>
        <w:t>Aleksander Skaza bo maja na povabilo dekana FF v Sarajevu Ibrahima Tepića predaval o F. M. Dostojevskem; za kritje potnih stroškov je zaprosil našega dekana Frana Jermana. — 9. maja ob 10.00 bo v Cankarjevem domu na Vrhniki zaključek tekmovanja za Cankarjevo nagrado. Vabljeni. — Vanda Babič bo zagovarjala disertacijo predvidoma 23. maja; na zagovor se bo pripravljala me</w:t>
      </w:r>
      <w:r>
        <w:t>d 4-dnevnim študijskim dopustom.</w:t>
      </w:r>
    </w:p>
    <w:p w:rsidR="00000000" w:rsidRDefault="000317DD">
      <w:pPr>
        <w:jc w:val="both"/>
      </w:pPr>
    </w:p>
    <w:p w:rsidR="00000000" w:rsidRDefault="000317DD">
      <w:pPr>
        <w:pBdr>
          <w:bottom w:val="single" w:sz="6" w:space="1" w:color="auto"/>
        </w:pBdr>
        <w:jc w:val="both"/>
      </w:pPr>
      <w:r>
        <w:rPr>
          <w:b/>
        </w:rPr>
        <w:t>Študijski programi</w:t>
      </w:r>
      <w:r>
        <w:t>. Skupaj z najavami za 1997/98 je treba oddati tudi osveženi študijski program. Za slovenistiko ga bom obnovil kar sam, rusiste (Miha Javornik), južnoslovane (Vladimir Osolnik) in slovanske jezikoslovce (Alenka Šivic-Dular) pa prosim, da ga do konca prvomajskih počitnic napišejo po slovenističnem vzorcu. 6. maja načrtujemo oddelčni sestanek, posvečen najavam, študijskemu programu in izpitnim obveznostim, ponatisu študijskih programov in sistemizaciji delov</w:t>
      </w:r>
      <w:r>
        <w:t>nih mest, kar vse je treba domisliti in popisati do srede maja. — Ne vem, če smo že zapisali: 60 % sredstev za univerzo prispeva MŠŠ, 16 % MZT, 4 % druga ministrstva, ostalo pridobi sama.</w:t>
      </w:r>
    </w:p>
    <w:p w:rsidR="00000000" w:rsidRDefault="000317DD">
      <w:pPr>
        <w:jc w:val="both"/>
      </w:pPr>
    </w:p>
    <w:p w:rsidR="00000000" w:rsidRDefault="000317DD">
      <w:pPr>
        <w:pBdr>
          <w:bottom w:val="single" w:sz="6" w:space="1" w:color="auto"/>
        </w:pBdr>
        <w:jc w:val="both"/>
      </w:pPr>
      <w:r>
        <w:rPr>
          <w:b/>
        </w:rPr>
        <w:t>Ideje kolegic (-ov).</w:t>
      </w:r>
      <w:r>
        <w:t xml:space="preserve"> Natisnimo publikacijo o oddelku, njegovi zgodovini, sestavi in namenu. — Pri tiskovni komisiji FF prijavite pretise starih redkih tekstov (po možnosti s komentarji), ki jih dajete študentom v branje. — Ali podpirate zamisel o stalni oddelčni razstavi svežih publikacij učiteljev in odličnih študentskih</w:t>
      </w:r>
      <w:r>
        <w:t xml:space="preserve"> izdelkov (diplom, člankov in referatov)?</w:t>
      </w:r>
    </w:p>
    <w:p w:rsidR="00000000" w:rsidRDefault="000317DD">
      <w:pPr>
        <w:jc w:val="both"/>
      </w:pPr>
    </w:p>
    <w:p w:rsidR="00000000" w:rsidRDefault="000317DD">
      <w:pPr>
        <w:pBdr>
          <w:bottom w:val="double" w:sz="6" w:space="1" w:color="auto"/>
        </w:pBdr>
        <w:jc w:val="both"/>
      </w:pPr>
      <w:r>
        <w:rPr>
          <w:b/>
        </w:rPr>
        <w:t>Na lepše</w:t>
      </w:r>
      <w:r>
        <w:rPr>
          <w:i/>
        </w:rPr>
        <w:t>. Za tié kúnec tj</w:t>
      </w:r>
      <w:r>
        <w:rPr>
          <w:i/>
        </w:rPr>
        <w:sym w:font="Times New Roman Special G1" w:char="F0C3"/>
      </w:r>
      <w:r>
        <w:rPr>
          <w:i/>
        </w:rPr>
        <w:t>dna, f píetek pa f subótu, íde študentaríja 3. léjtnika za dva dnij f Prekmurje</w:t>
      </w:r>
      <w:r>
        <w:t xml:space="preserve">. Tako je 3. letnik povabil na ekskurzijo 25. in 26. aprila; sram naj vas bo in žal naj vam bo, ki niste šli zraven. — Tajništvo oddelka je med 23. in 30. aprilom zaradi dopustov tajnic delalo s polovico obratne moči – hvala vsem, ki ste bili potrpežljivi. Na sindikalnem izletu v Barcelono 24.–28. 4. so oddelek predstavljale Boža Krakar-Vogel, Erika Kržišnik in </w:t>
      </w:r>
      <w:r>
        <w:t>Lea Nardoni-Grah. Med 15. in 17. majem bo Lea Nardoni-Grah na seminarju tajnic.</w:t>
      </w:r>
    </w:p>
    <w:p w:rsidR="00000000" w:rsidRDefault="000317DD">
      <w:pPr>
        <w:pStyle w:val="Naslov2"/>
        <w:spacing w:before="600" w:after="0"/>
      </w:pPr>
      <w:r>
        <w:br w:type="page"/>
        <w:t xml:space="preserve"># 10 (18. maja 1997) </w:t>
      </w:r>
    </w:p>
    <w:p w:rsidR="00000000" w:rsidRDefault="000317DD"/>
    <w:p w:rsidR="00000000" w:rsidRDefault="000317DD">
      <w:pPr>
        <w:pBdr>
          <w:bottom w:val="single" w:sz="6" w:space="1" w:color="auto"/>
        </w:pBdr>
        <w:jc w:val="both"/>
      </w:pPr>
      <w:r>
        <w:rPr>
          <w:b/>
        </w:rPr>
        <w:t>Pota literarne vede</w:t>
      </w:r>
      <w:r>
        <w:t xml:space="preserve">. V sedmi letošnji številki nemškega univerzitetnega časopisa DUZ je članek z naslovom </w:t>
      </w:r>
      <w:r>
        <w:rPr>
          <w:i/>
        </w:rPr>
        <w:t>Malo Goetheja, malo tržišča</w:t>
      </w:r>
      <w:r>
        <w:t xml:space="preserve"> o perspektivah literarne vede. Akademska disciplina, ki se bolj kot katera druga ukvarja sama s sabo, največkrat v obliki modne menjave teorij in metod, mora premisliti o dejstvu, da danes, ko gre študirat že več kot 30 % vseh mladih, trg ne potrebuje več toliko diplomantov</w:t>
      </w:r>
      <w:r>
        <w:t xml:space="preserve"> duhovnozgodovinske usmeritve kot nekdaj, ko so bili literarni zgodovinarji v gospodarstvu zaradi smisla za analizo kompleksnih situacij cenjeni. Prostor literarne vede se oži, ker literaturo nadomeščajo sodobni mediji, ki pa jih pokrivajo že druge družbene vede. Konkurenca je literarno vedo napeljala k temu, da se bo morala utemeljevati tudi zunaj kanoniziranih besedil. Kulturološka naloga literarne vede je gojiti in posredovati tradicionalne smisle, jih primerjati z današnjim sistemom vrednot in biti tako</w:t>
      </w:r>
      <w:r>
        <w:t xml:space="preserve"> medij samorefleksije. Člankar se zavzema za uvedbo kreativnega pisanja v študijski program, kar naj bi pometlo s preživeto evropsko estetiko genialnosti. Nemški študentje vendar nočejo o kakšni uporabnosti literarnovednega znanja za bodočo kariero nič slišati in se pogumno zavezmajo, naj bo predmet literarne vede samo besedna umetnina in naj se na univerzi vzgaja le ljubezen do literature.</w:t>
      </w:r>
    </w:p>
    <w:p w:rsidR="00000000" w:rsidRDefault="000317DD">
      <w:pPr>
        <w:jc w:val="both"/>
      </w:pPr>
    </w:p>
    <w:p w:rsidR="00000000" w:rsidRDefault="000317DD">
      <w:pPr>
        <w:pBdr>
          <w:bottom w:val="single" w:sz="6" w:space="1" w:color="auto"/>
        </w:pBdr>
        <w:jc w:val="both"/>
      </w:pPr>
      <w:r>
        <w:rPr>
          <w:b/>
        </w:rPr>
        <w:t>Študijski programi</w:t>
      </w:r>
      <w:r>
        <w:t xml:space="preserve">. Zadnji </w:t>
      </w:r>
      <w:r>
        <w:rPr>
          <w:i/>
        </w:rPr>
        <w:t>Vestnik UL</w:t>
      </w:r>
      <w:r>
        <w:t xml:space="preserve"> poroča, da je bila na strokovnem posvetu o visokošolskem izobraževanju odraslih</w:t>
      </w:r>
      <w:r>
        <w:t xml:space="preserve"> artikulirana potreba po univerzitetnih programih za učenje jezikov. Mi jih sicer imamo, vendar bi jih lahko bolj odmevno ponujali. Izobraževanju odraslih nasploh posvečamo premalo pozornosti; izdelati bo treba tudi program izobraževanja na daljavo. Prostovoljci?</w:t>
      </w:r>
    </w:p>
    <w:p w:rsidR="00000000" w:rsidRDefault="000317DD">
      <w:pPr>
        <w:jc w:val="both"/>
      </w:pPr>
    </w:p>
    <w:p w:rsidR="00000000" w:rsidRDefault="000317DD">
      <w:pPr>
        <w:jc w:val="both"/>
      </w:pPr>
      <w:r>
        <w:rPr>
          <w:b/>
        </w:rPr>
        <w:t>Splet</w:t>
      </w:r>
      <w:r>
        <w:t xml:space="preserve">. </w:t>
      </w:r>
      <w:r>
        <w:rPr>
          <w:i/>
        </w:rPr>
        <w:t>Http://www.qucis.queensu.ca/achallc97/papers/sortauth.html</w:t>
      </w:r>
      <w:r>
        <w:t xml:space="preserve"> (povzetki referatov za konferenco o računalniku v humanistiki, jezikoslovju in literarni vedi, ki jo organizira ACH),</w:t>
      </w:r>
    </w:p>
    <w:p w:rsidR="00000000" w:rsidRDefault="000317DD">
      <w:pPr>
        <w:jc w:val="both"/>
      </w:pPr>
      <w:r>
        <w:rPr>
          <w:i/>
        </w:rPr>
        <w:t>http://yellow.eunet.si/yellowpage/rumstr1.html</w:t>
      </w:r>
      <w:r>
        <w:t xml:space="preserve"> (slovenske rumen</w:t>
      </w:r>
      <w:r>
        <w:t xml:space="preserve">e strani), </w:t>
      </w:r>
    </w:p>
    <w:p w:rsidR="00000000" w:rsidRDefault="000317DD">
      <w:pPr>
        <w:jc w:val="both"/>
      </w:pPr>
      <w:r>
        <w:rPr>
          <w:i/>
        </w:rPr>
        <w:t>http://www2.arnes.si/~ljmks1/html/</w:t>
      </w:r>
      <w:r>
        <w:t xml:space="preserve"> (šola HTML-jezika; jezikovno slabo, sicer uporabno), </w:t>
      </w:r>
    </w:p>
    <w:p w:rsidR="00000000" w:rsidRDefault="000317DD">
      <w:pPr>
        <w:pBdr>
          <w:bottom w:val="single" w:sz="6" w:space="1" w:color="auto"/>
        </w:pBdr>
        <w:jc w:val="both"/>
      </w:pPr>
      <w:r>
        <w:rPr>
          <w:i/>
        </w:rPr>
        <w:t>http://www.kcl.ac.uk/humanities/cch/</w:t>
      </w:r>
      <w:r>
        <w:t xml:space="preserve"> (CCH: Center za računalništvo v humanistiki), </w:t>
      </w:r>
      <w:r>
        <w:rPr>
          <w:i/>
        </w:rPr>
        <w:t>http://sizcol1.u-shizuoka-ken.ac.jp/versif/Versification.html</w:t>
      </w:r>
      <w:r>
        <w:t xml:space="preserve"> (e-časopis o verzologiji), </w:t>
      </w:r>
    </w:p>
    <w:p w:rsidR="00000000" w:rsidRDefault="000317DD">
      <w:pPr>
        <w:pBdr>
          <w:bottom w:val="single" w:sz="6" w:space="1" w:color="auto"/>
        </w:pBdr>
        <w:jc w:val="both"/>
      </w:pPr>
      <w:r>
        <w:rPr>
          <w:i/>
        </w:rPr>
        <w:t>http://users.ox.ac.uk/~lou/reports/9704lodz.htm</w:t>
      </w:r>
      <w:r>
        <w:t xml:space="preserve"> (zgled praktične uporabe jezikovnega korpusa), </w:t>
      </w:r>
      <w:r>
        <w:rPr>
          <w:i/>
        </w:rPr>
        <w:t>http://www.creativ.si/slovenia/index.htm</w:t>
      </w:r>
      <w:r>
        <w:t xml:space="preserve"> (slovenske turistične informacije), </w:t>
      </w:r>
      <w:r>
        <w:rPr>
          <w:i/>
        </w:rPr>
        <w:t>http://www.delo.si</w:t>
      </w:r>
      <w:r>
        <w:t xml:space="preserve">; </w:t>
      </w:r>
    </w:p>
    <w:p w:rsidR="00000000" w:rsidRDefault="000317DD">
      <w:pPr>
        <w:pBdr>
          <w:bottom w:val="single" w:sz="6" w:space="1" w:color="auto"/>
        </w:pBdr>
        <w:jc w:val="both"/>
      </w:pPr>
      <w:r>
        <w:rPr>
          <w:i/>
        </w:rPr>
        <w:t>http://ww2.arnes.si/guest/ksmazz/slonadom00.h</w:t>
      </w:r>
      <w:r>
        <w:rPr>
          <w:i/>
        </w:rPr>
        <w:t>tml</w:t>
      </w:r>
      <w:r>
        <w:t xml:space="preserve"> (knjiga esejev Mihe Mazzinija </w:t>
      </w:r>
      <w:r>
        <w:rPr>
          <w:i/>
        </w:rPr>
        <w:t>Dostava na dom</w:t>
      </w:r>
      <w:r>
        <w:t xml:space="preserve"> – govorijo tudi o jeziku in Slovencih). </w:t>
      </w:r>
      <w:r>
        <w:rPr>
          <w:i/>
        </w:rPr>
        <w:t>Http://www.ff.uni-lj.si/jis/</w:t>
      </w:r>
      <w:r>
        <w:t xml:space="preserve"> Tehnični urednik Samo Bertoncelj je spravil </w:t>
      </w:r>
      <w:r>
        <w:rPr>
          <w:i/>
        </w:rPr>
        <w:t>Jezik in slovstvo</w:t>
      </w:r>
      <w:r>
        <w:t xml:space="preserve"> na mrežo v ambiciozni, simpatični in ogleda vredni obliki in je zdaj korak pred Slavistično revijo. Vse pohvale; v kratkem poskrbim za povezavo na oddelčno začetno stran.</w:t>
      </w:r>
    </w:p>
    <w:p w:rsidR="00000000" w:rsidRDefault="000317DD">
      <w:pPr>
        <w:jc w:val="both"/>
      </w:pPr>
    </w:p>
    <w:p w:rsidR="00000000" w:rsidRDefault="000317DD">
      <w:pPr>
        <w:pBdr>
          <w:bottom w:val="single" w:sz="6" w:space="1" w:color="auto"/>
        </w:pBdr>
        <w:jc w:val="both"/>
      </w:pPr>
      <w:r>
        <w:rPr>
          <w:b/>
        </w:rPr>
        <w:t>Zlata knjiga študentov</w:t>
      </w:r>
      <w:r>
        <w:t>. Marja Bešter hvali Natašo Pirih, ki se je odlikovala pri podiplomskem študiju.</w:t>
      </w:r>
    </w:p>
    <w:p w:rsidR="00000000" w:rsidRDefault="000317DD">
      <w:pPr>
        <w:jc w:val="both"/>
      </w:pPr>
    </w:p>
    <w:p w:rsidR="00000000" w:rsidRDefault="000317DD">
      <w:pPr>
        <w:pBdr>
          <w:bottom w:val="single" w:sz="6" w:space="1" w:color="auto"/>
        </w:pBdr>
        <w:jc w:val="both"/>
      </w:pPr>
      <w:r>
        <w:rPr>
          <w:b/>
        </w:rPr>
        <w:t>Dogodki</w:t>
      </w:r>
      <w:r>
        <w:t>. 30. maja bo v organizaciji Mariborske knjižnice</w:t>
      </w:r>
      <w:r>
        <w:t xml:space="preserve"> in revije </w:t>
      </w:r>
      <w:r>
        <w:rPr>
          <w:i/>
        </w:rPr>
        <w:t>Otrok in knjiga</w:t>
      </w:r>
      <w:r>
        <w:t xml:space="preserve"> simpozij z naslovom Tragično in komično v mladinski književnosti, ki ga bo moderiral Igor Saksida, sodeloval pa z našega oddelka še Matjaž Kmecl. Obisk najavite do 19. maja na št. 062-23-858. — CPI vabi na 6. poletno šolo za razvoj univerzitetnega poučevanja, ki bo v Radovljici 9.–11. junija in v Ljubljani 12. junija. — Med 28. julijem in 15. avgustom bo v Olomucu ZASTONJ Srednjeevropska poletna šola generativne slovnice; info na</w:t>
      </w:r>
      <w:r>
        <w:rPr>
          <w:i/>
        </w:rPr>
        <w:t xml:space="preserve"> http://www.ling.uni-potsdam.de/~sschool/</w:t>
      </w:r>
      <w:r>
        <w:t>, prijave d</w:t>
      </w:r>
      <w:r>
        <w:t>o 15. maja. — Slovaki vabijo na 33. Letný seminár slovenského jazka a kultúry, ki bo od 2. do 24. avgusta; prijave pri Andreju Rozmanu. — V sredo, 21. 5. bo ob 10. uri Zoltan Jan na FF zagovarjal disertacijo. — SDS (tj. Socialni demokrati Slovenije in ne Slavistično društvo Slovenije) vabijo na tribuno o ustanovitvi urada za slovenski jezik in o zakonskem varstvu slovenščine v javni rabi, ki bo 19. maja ob 18. uri v sejni dvorani bivše občine Vič. — Bohemisti 20. 5. ob 18.00 spet vabijo na prireditev v učil</w:t>
      </w:r>
      <w:r>
        <w:t>nico št. 4 na FF, tokrat bo posvečena Ivanu Blatnemu (1919–1990), ki ga je prevajal Marjan Pungartnik.</w:t>
      </w:r>
    </w:p>
    <w:p w:rsidR="00000000" w:rsidRDefault="000317DD">
      <w:pPr>
        <w:jc w:val="both"/>
      </w:pPr>
    </w:p>
    <w:p w:rsidR="00000000" w:rsidRDefault="000317DD">
      <w:pPr>
        <w:pBdr>
          <w:bottom w:val="single" w:sz="6" w:space="1" w:color="auto"/>
        </w:pBdr>
        <w:jc w:val="both"/>
      </w:pPr>
      <w:r>
        <w:rPr>
          <w:b/>
        </w:rPr>
        <w:t>Gostovanja</w:t>
      </w:r>
      <w:r>
        <w:t>. Končalo se je enotedensko gostovanje jezikoslovca Jana Kořenskega iz Prage; nastopil je s tremi predavanji. — Vojko Gorjanc bo prek CEEPUS-a med 15. majem in 15. junijem na študijskem bivanju v Pragi. — Miran Hladnik je med 12. in 15. majem 10 ur predaval brnskim slovenistom; z gostiteljem predstojnikom slavistike Ivanom Dorovskim sva se pogovarjala o načrtu skupnega simpozija v Brnu leta 1999</w:t>
      </w:r>
      <w:r>
        <w:t xml:space="preserve">, o perspektivah za slovenskega lektorja v Brnu in o bodočih slovenskih gostovanjih. Trenutno poučuje slovenščino v Brnu honorarna lektorica za makedonščino Bistrica Mirkulovska, ki je po starših Slovenka, po njenem odhodu pa bo profesor zaprosil za honorarne ure našo lektorico v Pragi Jasno Honzak-Jahič in STU, ker nam MŠŠ samostojnega lektorja ne more odobriti. Zgodil se je tudi intervju za lokalni brnski časopis. — Docent Vładisław Kryzia iz Katovic je predaval o prihodnjiku v slovanskih jezikih; uro in </w:t>
      </w:r>
      <w:r>
        <w:t>prostor mu je odstopil Dragi Stefanija, imel pa je 11 poslušalcev. — Predstojnik je v zadnjem poročevalnem obdobju v imenu oddelka po službeni dolžnosti dvakrat dobro jedel. Natančnejše informacije radovednežem na štiri oči. — Akademik Taras Kermauner in predstojnik dramaturškega oddelka na AGRFTV Denis Poniž, ki smo ju povabili vsakega za en semester predavanj iz dramatike za samostojne sloveniste, sta se že odzvala s programom in seznamom literature.</w:t>
      </w:r>
    </w:p>
    <w:p w:rsidR="00000000" w:rsidRDefault="000317DD">
      <w:pPr>
        <w:jc w:val="both"/>
        <w:rPr>
          <w:b/>
        </w:rPr>
      </w:pPr>
    </w:p>
    <w:p w:rsidR="00000000" w:rsidRDefault="000317DD">
      <w:pPr>
        <w:jc w:val="both"/>
      </w:pPr>
      <w:r>
        <w:rPr>
          <w:b/>
        </w:rPr>
        <w:t>Nove knjige</w:t>
      </w:r>
      <w:r>
        <w:t xml:space="preserve">. Marko Juvan ima novo knjigo: </w:t>
      </w:r>
      <w:r>
        <w:rPr>
          <w:i/>
        </w:rPr>
        <w:t>Slovenski Pa</w:t>
      </w:r>
      <w:r>
        <w:rPr>
          <w:i/>
        </w:rPr>
        <w:t>rnas v narekovajih: Parodija in slovenska književnost</w:t>
      </w:r>
      <w:r>
        <w:t xml:space="preserve">; po znižani ceni je naprodaj v knjižnici. V münchenski reviji </w:t>
      </w:r>
      <w:r>
        <w:rPr>
          <w:i/>
        </w:rPr>
        <w:t>Die Welt der Slaven</w:t>
      </w:r>
      <w:r>
        <w:t xml:space="preserve"> (XLII 1997) pa mu je izšla razprava The Sonet: self-referentiality and parodicity in Slovenian literature. V isti zbirki kot Juvanova (Novi pristopi pri založbi revije Literatura) je izšla tudi knjiga našega regensburškega in münchenskega lektorja Slava Šerca </w:t>
      </w:r>
      <w:r>
        <w:rPr>
          <w:i/>
        </w:rPr>
        <w:t>Nemška književnost danes</w:t>
      </w:r>
      <w:r>
        <w:t>. Obema iskrene čestitke. Knjigi bodo predstavljali v torek, 20. 5., ob 11.00 v jazz klubu G</w:t>
      </w:r>
      <w:r>
        <w:t xml:space="preserve">ajo na Beethovnovi 8. — Tik pred izidom je menda tudi ljubljansko-celovški zbornik iz leta 1989, ki ga ureja Breda Pogorelec. — 14. 5. ob 18.00 so uredniki in avtorji Andrej Koritnik, Sašo Stojakovič in Jonatan Vinkler predstavili novo številko študentske revije </w:t>
      </w:r>
      <w:r>
        <w:rPr>
          <w:i/>
        </w:rPr>
        <w:t>Slavica</w:t>
      </w:r>
      <w:r>
        <w:t>. Publika sta bila samo Peter Svetina in Aleš Bjelčevič, podobno kot na potopisnem predavanju z diapozitivi Mete Klinar teden dni kasneje. Pri Slavici se je jedlo piškote in se je pil sok, o prigrizkih na predavanju pa nimamo poročil.</w:t>
      </w:r>
    </w:p>
    <w:p w:rsidR="00000000" w:rsidRDefault="000317DD">
      <w:pPr>
        <w:jc w:val="both"/>
      </w:pPr>
    </w:p>
    <w:p w:rsidR="00000000" w:rsidRDefault="000317DD">
      <w:pPr>
        <w:pBdr>
          <w:bottom w:val="single" w:sz="6" w:space="1" w:color="auto"/>
        </w:pBdr>
        <w:jc w:val="both"/>
      </w:pPr>
      <w:r>
        <w:t>Oddelk</w:t>
      </w:r>
      <w:r>
        <w:t>i FF pišejo MŠŠ-ju pisma z željami za financiranje strokovnih ekskurzij. Državna podsekretarka Majda Širok odgovarja vsem, sklicujoč se na zakone, da ekskurzije v univerzitetnih programih za razliko od visokošolskih programov "niso vključene v proračunsko financiranje". — Avtobusni stroški ekskurzije 3. letnika v Prekmurje (Irena Novak-Popov) so znesli 87.000 sit, s čimer si je letnik zmanjšal oddelčno podporo za naslednje leto, južni slavisti (Vesna Požgaj-Hadži) so na poti v Istro z 69.000 malo presegli d</w:t>
      </w:r>
      <w:r>
        <w:t>ogovorjeno vsoto, posebna pohvala za skrbno gospodarjenje z denarjem pa velja drugemu (Vojko Gorjanc, Istra) in prvemu letniku (Irena Orel, Dolenjska).</w:t>
      </w:r>
    </w:p>
    <w:p w:rsidR="00000000" w:rsidRDefault="000317DD">
      <w:pPr>
        <w:jc w:val="both"/>
      </w:pPr>
    </w:p>
    <w:p w:rsidR="00000000" w:rsidRDefault="000317DD">
      <w:pPr>
        <w:pBdr>
          <w:bottom w:val="single" w:sz="6" w:space="1" w:color="auto"/>
        </w:pBdr>
        <w:jc w:val="both"/>
      </w:pPr>
      <w:r>
        <w:rPr>
          <w:b/>
        </w:rPr>
        <w:t>Zagrebška slavistika</w:t>
      </w:r>
      <w:r>
        <w:t xml:space="preserve">. Zvonko Kovač, šef zagrebške slovenistike, pošilja program seminarja o slovenski in hrvaški kajkavski poeziji in kopijo svojega članka iz </w:t>
      </w:r>
      <w:r>
        <w:rPr>
          <w:i/>
        </w:rPr>
        <w:t>Školskih novin</w:t>
      </w:r>
      <w:r>
        <w:t xml:space="preserve"> (št. 17, 1995) z vizijo nove organizacije slavistike, ki je lahko v pomoč tudi našim reformatorskim prizadevanjem; zgledoval se je pri sestavi slavistik po svetu, zlasti v Göttingenu. P</w:t>
      </w:r>
      <w:r>
        <w:t>redvideva tri tipe študija: posamičnega slovanskega jezika in književnosti, vsaj dveh slovanskih jezikov in književnosti in študij splošne ali komparativne slavistike. Predlagane katedre so: za južno-, vzhodno- in zahodnoslovanske jezike in književnosti; provokativna je tudi želja po večji samostojnosti (formalni ločenosti) jezikoslovnega in literarnovednega študija. Natančen razpored predmetov, ur in obveznosti je na ogled v pisarni.</w:t>
      </w:r>
    </w:p>
    <w:p w:rsidR="00000000" w:rsidRDefault="000317DD">
      <w:pPr>
        <w:jc w:val="both"/>
      </w:pPr>
    </w:p>
    <w:p w:rsidR="00000000" w:rsidRDefault="000317DD">
      <w:pPr>
        <w:pBdr>
          <w:bottom w:val="single" w:sz="6" w:space="1" w:color="auto"/>
        </w:pBdr>
        <w:jc w:val="both"/>
      </w:pPr>
      <w:r>
        <w:rPr>
          <w:b/>
        </w:rPr>
        <w:t>Računalniki</w:t>
      </w:r>
      <w:r>
        <w:t xml:space="preserve">. Obljubljeno je bilo, da bo licenčna programska oprema </w:t>
      </w:r>
      <w:r>
        <w:rPr>
          <w:i/>
        </w:rPr>
        <w:t>Offic</w:t>
      </w:r>
      <w:r>
        <w:rPr>
          <w:i/>
        </w:rPr>
        <w:t>e 97</w:t>
      </w:r>
      <w:r>
        <w:t xml:space="preserve"> prišla šele novembra – do tedaj bomo verjetno še naprej delali z nelegalnimi kopijami programov. — MŠŠ je poslalo ponudbo za nakup računalnikov v pedagoške namene po polovični ceni; prijavili smo se za en stroj s tiskalnikom in programsko opremo za oddelek in enega za Center; predvidena sta za promocijo oddelka in Centra (html-strani, vnos diplomskih nalog v podatkovno zbirko, oddelčni arhiv, študijski programi, priprava učbenikov) in za delo študentov. Prosim za ideje, kam postaviti oddelčni stroj. — </w:t>
      </w:r>
      <w:r>
        <w:t>Breda Pogorelec in Tomaž Sajovic sta oddala 12-vrstično "poročilo o opravljenem delu" na 30.000 $ in več vredni računalniški opremi, ki sta jo leta 1990 pridobila na razpisu MZT in je njeno izkoriščenost mogoče opazovati v računalniški sobi 210. MZT je odobrilo nakup na podlagi ciljev raziskovalnega projekta, iz poročila pa ni razvidno, kaj od načrtovanega je bilo s pomočjo strojev uresničeno. Previden minister slavistom upravičeno ne bo več zaupal drage raziskovalne opreme. — Robert Susič s Fakultete za ke</w:t>
      </w:r>
      <w:r>
        <w:t>mijo in kemijsko tehnologijo nagovarja jezikoslovce za obdelavo izredno obilnega diskusijskega gradiva (39 MB) na temo jezika, ki se je v zadnjih 10 letih nabralo v elektronski konferenci Speakers_corner na konferenčnem strežniku Notes. Predlagal je celo nekaj konkretnih tem za diplomske ali seminarske naloge pod skupnim naslovom Značilnosti jezika v slovenskih elektronskih konferencah – jezikoslovci, odzovite se.</w:t>
      </w:r>
    </w:p>
    <w:p w:rsidR="00000000" w:rsidRDefault="000317DD">
      <w:pPr>
        <w:jc w:val="both"/>
      </w:pPr>
    </w:p>
    <w:p w:rsidR="00000000" w:rsidRDefault="000317DD">
      <w:pPr>
        <w:pBdr>
          <w:bottom w:val="single" w:sz="6" w:space="1" w:color="auto"/>
        </w:pBdr>
        <w:jc w:val="both"/>
      </w:pPr>
      <w:r>
        <w:t>"</w:t>
      </w:r>
      <w:r>
        <w:rPr>
          <w:b/>
        </w:rPr>
        <w:t>Ruski oddelek</w:t>
      </w:r>
      <w:r>
        <w:t>" ima v torek, 20. maja ob 20.00 v nočnem klubu Eldorado brucovanje. Udeležba j</w:t>
      </w:r>
      <w:r>
        <w:t>e obvezna. — Pohvale in spodbude je vreden stremljivi projekt dokumentarno-umetniškega filma o študentih v Moskvi, ki so ga pod naslovom Slovenija–Rusija zasnovali študentje Tanja Glogovčan, Nika Maca Buda, Špela Kalčič in Dušan Bitenc. Priprave obsegajo vsebinsko zasnovo scenarija, opise posameznih zgodb, scen, predvidevajo promocijo slovenskih podjetij, od koder bo prišel tudi denar za izvedbo projekta, finančna kalkulacija natančno določenih stroškovnih postavk, izjave TV-hiš o predvajanju oddaje, pripor</w:t>
      </w:r>
      <w:r>
        <w:t>očilo Aleksandra Skaze in življenjski kurikeljni organizatorjev – vse skupaj je skratka narejeno tako, kakor bi si lahko samo želeli za prijavo učiteljskih raziskovalnih in pedagoških dejavnosti. Oddelek bo projektu pomagal s stroški za kakšnen telefon, faks in kseroks, zraven pa navijal za srečno izvedbo projekta.</w:t>
      </w:r>
    </w:p>
    <w:p w:rsidR="00000000" w:rsidRDefault="000317DD">
      <w:pPr>
        <w:jc w:val="both"/>
      </w:pPr>
    </w:p>
    <w:p w:rsidR="00000000" w:rsidRDefault="000317DD">
      <w:pPr>
        <w:jc w:val="both"/>
      </w:pPr>
      <w:r>
        <w:t xml:space="preserve">Čustvenim potrebam članov oddelka je po tradiciji, ki se je sicer sramujemo in se ji želimo izogniti, stregel </w:t>
      </w:r>
      <w:r>
        <w:rPr>
          <w:b/>
        </w:rPr>
        <w:t>oddelčni sestanek</w:t>
      </w:r>
      <w:r>
        <w:t xml:space="preserve"> 9. maja. Najprej smo predlagali tri člane za slovensko sekcijo med</w:t>
      </w:r>
      <w:r>
        <w:t xml:space="preserve">narodnega slavističnega komiteja: Aleksandra Skazo, Ado Vidovič-Muho in Alenko Šivic-Dular in se odločili za nakup računalnika MŠŠ po polovični ceni. Glavna tema sestanka je bila sistemizacija naših delovnih mest, ki je pogojena z upoštevanjem zakonskih normativov o minimalni pedagoški obveznosti učiteljev, asistentov in lektorjev (6, 10/3, 9 ur) in z normiranim predmetnikom (25 ur predavanj/vaj/seminarjev na študenta na teden). Učiteljska obremenitev je optimalna, težave pa predvidevamo pri rusističnem in </w:t>
      </w:r>
      <w:r>
        <w:t>srbohrvatističnem programu, ki imata v posameznih letnikih rekordno dvojno obremenitev študentov. Načelne možnosti za ureditev položaja so bile: a) pri MŠŠ-ju doseči spregled normativov za dotične smeri, b) prekvalificirati dvopredmetni študij v enopredmetnega, c) prekvalificirati študij v zgolj nepedagoški (pridobitev 2,5 ur tedensko), č) reducirati nematične ure v predmetniku, d) reducirati tiste matične ure, ki so učitelju v presežek. Dragi Stefanija je predlagal še, da oddelek podpre prizadevanje FF, da</w:t>
      </w:r>
      <w:r>
        <w:t xml:space="preserve"> se študij podaljša z 9. semestrom, kamor bi lahko uvrstili vse ure, ki prebijajo določeno sprejemljivo tedensko obremenitev študentov (pet let trajajo tudi slavistični študij na nekaterih drugih slovanskih univerzah). Oddelek se je odločil za dopis, ki bo pospremil naše najave, programe in prošnje za sistemizacijo delovnih mest in ga bomo poslali tudi drugim odgovornim (prodekanu za študijske zadeve Janku Muršaku, dekanu Franu Jermanu, službi ministrstva, ministru in državnemu sekretarju za visoko šolstvo </w:t>
      </w:r>
      <w:r>
        <w:t>osebno). Dopis bodo sestavili rusisti (z njimi smo se sestali na to temo že uro pred oddelčnim sestankom) in vsi, ki so sodelovali v debati, oblikovala pa ga bo ob moji odsotnosti Boža Krakar-Vogel. Povrhu bodo srbohrvatisti reducirali nekaj nesrediščnih ur. Za možnosti b), c) in d) se ni ogrel nihče. Čeprav je bila moja vloga samo v tem, da sem oddelku predstavil pet let stare zakonske normative in ga opozoril na dejstvo, da jih je MŠŠ začelo postopoma uveljavljati, kar so nekateri že čutili na plačah, sem</w:t>
      </w:r>
      <w:r>
        <w:t xml:space="preserve"> se od časa do časa počutil kot razkrinkani plačanec sovražnega nam ministrstva. Vem: udobneje bi bilo vztrajati v ogorčeni protestni drži, vem pa tudi, da taka drža nikamor ne pripelje. Nekaj komentarja k drugim predlogom in ugovorom:</w:t>
      </w:r>
    </w:p>
    <w:p w:rsidR="00000000" w:rsidRDefault="000317DD" w:rsidP="00470516">
      <w:pPr>
        <w:numPr>
          <w:ilvl w:val="0"/>
          <w:numId w:val="1"/>
        </w:numPr>
        <w:jc w:val="both"/>
      </w:pPr>
      <w:r>
        <w:t xml:space="preserve">750 ur na študenta ni nikjer uzakonjenih. — Univerzitetni statut se sklicuje na 750–900 ur, MŠŠ pa jih plačuje samo 750. Interpretiram: na račun manjših plač jih imamo lahko tudi 900, vendar to sploh ni naš problem: problem je, da je ur pri srbohrvatistih in rusistih </w:t>
      </w:r>
      <w:r>
        <w:rPr>
          <w:i/>
        </w:rPr>
        <w:t>daleč pr</w:t>
      </w:r>
      <w:r>
        <w:rPr>
          <w:i/>
        </w:rPr>
        <w:t>eko 900</w:t>
      </w:r>
      <w:r>
        <w:t>.</w:t>
      </w:r>
    </w:p>
    <w:p w:rsidR="00000000" w:rsidRDefault="000317DD" w:rsidP="00470516">
      <w:pPr>
        <w:numPr>
          <w:ilvl w:val="0"/>
          <w:numId w:val="1"/>
        </w:numPr>
        <w:jc w:val="both"/>
      </w:pPr>
      <w:r>
        <w:t>Važne so vsebine predmetov, ne pa količina ur. — Vsak ugovor s strani učiteljev, ki do tega trenutka niso vedeli, s koliko urami so v študijskem programu obremenili svoje študente, je neprepričljiv.</w:t>
      </w:r>
    </w:p>
    <w:p w:rsidR="00000000" w:rsidRDefault="000317DD" w:rsidP="00470516">
      <w:pPr>
        <w:numPr>
          <w:ilvl w:val="0"/>
          <w:numId w:val="1"/>
        </w:numPr>
        <w:jc w:val="both"/>
      </w:pPr>
      <w:r>
        <w:t>Oddelek naj štrajka. — Prosim za duhovita, po možnosti rimana gesla za tranparente.</w:t>
      </w:r>
    </w:p>
    <w:p w:rsidR="00000000" w:rsidRDefault="000317DD" w:rsidP="00470516">
      <w:pPr>
        <w:numPr>
          <w:ilvl w:val="0"/>
          <w:numId w:val="1"/>
        </w:numPr>
        <w:jc w:val="both"/>
      </w:pPr>
      <w:r>
        <w:t>Oddelek naj javno protestira, ker mu normativi jemljejo možnost kadrovske obnove z asistenti. — Ne blamirajmo se vendar z nepoznavanjem obsega in sestave lastne študijske smeri. Trdim, da se da z asistenti stažisti na vs</w:t>
      </w:r>
      <w:r>
        <w:t>aki naši študijski smeri vzgajati kvalificiran kader, ki ob potrebi zasede izpraznjeno učiteljsko mesto, na veliko bolj trajen in zanesljiv način, kot so ga svojčas omogočali klasični redno zaposleni asistenti. Za natančnejša konkretna pojasnila in napotke sem vedno na voljo.</w:t>
      </w:r>
    </w:p>
    <w:p w:rsidR="00000000" w:rsidRDefault="000317DD" w:rsidP="00470516">
      <w:pPr>
        <w:numPr>
          <w:ilvl w:val="0"/>
          <w:numId w:val="1"/>
        </w:numPr>
        <w:jc w:val="both"/>
      </w:pPr>
      <w:r>
        <w:t>Panika je nepotrebna, ker nihče od nas nič noče. — Panika je res nepotrebna, zahteve za sistemizacijo pa so jasne in racionalne. Vtakniti glavo v pesek in počakati, da nevihta mine, je neodgovorno početje.</w:t>
      </w:r>
    </w:p>
    <w:p w:rsidR="00000000" w:rsidRDefault="000317DD" w:rsidP="00470516">
      <w:pPr>
        <w:numPr>
          <w:ilvl w:val="0"/>
          <w:numId w:val="1"/>
        </w:numPr>
        <w:jc w:val="both"/>
      </w:pPr>
      <w:r>
        <w:t>Oddelek naj agresivno vztraja</w:t>
      </w:r>
      <w:r>
        <w:t xml:space="preserve"> pri svojem. — Agresivno nastopanje prepustimo tistim, ki si ga lahko privoščijo, to je tistim z denarjem in politično močjo, akademsko orožje pa je racionalni argument.</w:t>
      </w:r>
    </w:p>
    <w:p w:rsidR="00000000" w:rsidRDefault="000317DD" w:rsidP="00470516">
      <w:pPr>
        <w:numPr>
          <w:ilvl w:val="0"/>
          <w:numId w:val="1"/>
        </w:numPr>
        <w:jc w:val="both"/>
      </w:pPr>
      <w:r>
        <w:t>Zastavimo svoje zahteve višje, ker je logika države, da te zahteve oklesti. — Pripomba izhaja iz načela orientalske tržnice in iz načela, da je država sovražna državljanom. Kdaj bomo že dozoreli do manj plebejskega, kmečkouporniškega odnosa do svoje države! Trdim, da država v principu ni sovražna univerzi in da optimalno ugodi njenim zahtev</w:t>
      </w:r>
      <w:r>
        <w:t>am, če jih ta trezno formulira.</w:t>
      </w:r>
    </w:p>
    <w:p w:rsidR="00000000" w:rsidRDefault="000317DD" w:rsidP="00470516">
      <w:pPr>
        <w:numPr>
          <w:ilvl w:val="0"/>
          <w:numId w:val="1"/>
        </w:numPr>
        <w:jc w:val="both"/>
      </w:pPr>
      <w:r>
        <w:t>Predavanj naj bo kar več, saj študentje tako ne hodijo na vse. — Predavanj, na katera študent ne hodi, ne potrebujemo.</w:t>
      </w:r>
    </w:p>
    <w:p w:rsidR="00000000" w:rsidRDefault="000317DD" w:rsidP="00470516">
      <w:pPr>
        <w:numPr>
          <w:ilvl w:val="0"/>
          <w:numId w:val="1"/>
        </w:numPr>
        <w:jc w:val="both"/>
      </w:pPr>
      <w:r>
        <w:t>Za nas ne morejo biti merilo manjše obremenitve študentov po drugih evropskih univerzah. — Bo že moralo držati: ker smo Slovenci maloštevilni, pride pač več slovenščine na državljanovo glavo; blagor velikim narodom, kjer se ta dar in vrednota veliko bolj narahlo razporeja med ljudi.</w:t>
      </w:r>
    </w:p>
    <w:p w:rsidR="00000000" w:rsidRDefault="000317DD" w:rsidP="00470516">
      <w:pPr>
        <w:numPr>
          <w:ilvl w:val="0"/>
          <w:numId w:val="1"/>
        </w:numPr>
        <w:jc w:val="both"/>
      </w:pPr>
      <w:r>
        <w:t>MŠŠ je treba prepričati o izjemni pomembnosti našega študija. — Kako naj to s</w:t>
      </w:r>
      <w:r>
        <w:t xml:space="preserve">torim, ko niti vseh študijskih programov ne moremo pokazati: še vedno nam manjka študijski program za primerjalno slovansko jezikoslovje. </w:t>
      </w:r>
    </w:p>
    <w:p w:rsidR="00000000" w:rsidRDefault="000317DD">
      <w:pPr>
        <w:jc w:val="both"/>
      </w:pPr>
    </w:p>
    <w:p w:rsidR="00000000" w:rsidRDefault="000317DD">
      <w:pPr>
        <w:jc w:val="both"/>
      </w:pPr>
      <w:r>
        <w:t>Do izraza so prišli še s temo manj povezani problemi: zvočna izolacija 2. nadstropja, knjižnične potrebe, naša nepripravljenost za študij na daljavo, neurejenost financiranja znanstvene dejavnosti, nespametnost ukinjanja nepedagoškega dvopredmetnega študija, nuja, da sodelujemo na prihodnjem posvetovanju o izobraževanju odraslih in še kaj. — Zaradi nesklepčnosti proti k</w:t>
      </w:r>
      <w:r>
        <w:t>oncu sestanka nismo dorekli nič novega na temo diplomskih izpitov: še vedno jih bo šest (dva iz tretjega letnika – SKJ III in SSK I – in štirje iz četrtega letnika) in vlekli se bodo najmanj skozi dve leti, kar nam zagotavlja prvo mesto na FF; pisno se je za ohranitev SKJ III kot diplomskega predmeta zavzela Ada Vidovič-Muha. Spremembe zaradi nesklepčnosti ne bo tudi pri ostalih izpitnih obveznostih, čeprav se zdi, da je večina učiteljev naklonjena predlogu, da se vsi neopravljeni spregledljivi izpiti letni</w:t>
      </w:r>
      <w:r>
        <w:t>ka morajo opraviti do konca naslednjega letnika in ne šele do diplome, kot je to zapisano zdaj.</w:t>
      </w:r>
    </w:p>
    <w:p w:rsidR="00000000" w:rsidRDefault="000317DD">
      <w:pPr>
        <w:jc w:val="both"/>
      </w:pPr>
    </w:p>
    <w:p w:rsidR="00000000" w:rsidRDefault="000317DD">
      <w:pPr>
        <w:jc w:val="both"/>
      </w:pPr>
      <w:r>
        <w:t>Nepotrebno je podaljšala sestanek nepredvidena točka, najava honorarnih upokojenskih ur Brede Pogorelec in sistemizacija delovnega mesta Marka Stabeja. Pogorelčeva je za razliko od drugih upokojencev, ki imajo prijavljeni po dve uri, dobila celo 2,5 ure (uro diplomskega seminarja in uro in pol pri prevajalcih), skupaj z namigom, da po dogovoru lahko prevajalsko uro zamenja s Stabejevim SKJ 4. S tem ni zadovoljna</w:t>
      </w:r>
      <w:r>
        <w:t xml:space="preserve">, ker hoče zase ohraniti diplomski predmet SKJ 4 tudi formalno. Vse prizadete sem obvestil o najavi, vendar pisnega ugovora nisem dobil, ker je očitno prevladala odločitev, da se bo raje prepričevalo in prepiralo na oddelčnem sestanku. </w:t>
      </w:r>
    </w:p>
    <w:p w:rsidR="00000000" w:rsidRDefault="000317DD">
      <w:pPr>
        <w:ind w:firstLine="720"/>
        <w:jc w:val="both"/>
      </w:pPr>
      <w:r>
        <w:t>Naj torej v miru razložim še enkrat. Profesorica je bila dolžna pravočasno poskrbeti za svoje nasledstvo; da bi to lahko storila, ji je rektor lansko leto izjemoma odložil upokojitev do septembra 1997. Naslednik Marko Stabej je zdaj oddal disertacijo in skrajno neprepričljiv</w:t>
      </w:r>
      <w:r>
        <w:t>o bi bilo prositi za njegovo sistemizacijo na podlagi ur, ki jih opravlja na sosednjem oddelku, zraven pa od rektorja zahtevati, da plačuje honorarne ure upokojeni mentorici na matičnem oddelku, ker jih kolegica še vedno noče zaupati nasledniku. Honoriranje upokojenih učiteljev nikakor ni samoumevna stvar, ampak je treba za vsakega posebej utemeljeno zaprositi rektorja in MŠŠ. Lansko leto MŠŠ kljub rektorjevemu pristanku ni pristalo na financiranje honorarnih ur Borisa Paternuja, ker je njegovo mesto formal</w:t>
      </w:r>
      <w:r>
        <w:t>no prevzela Irena Novak-Popov, za Jožeta Toporišiča pa je FF dobila honorar samo zato, ker so bile njegove ure prijavljene pod imenom njegove "naslednice" Erike Kržišnik. Res ne razumem, zakaj Breda Pogorelec in katedra vztrajata pri najavi SKJ 4, ko pa nas izkušnje iz preteklih let učijo, da take ure ne bodo plačane. Ali bi morda morali napraviti po svoje in potiho, kot se je brez razburjanja in v korist vseh počelo to v preteklih letih? Kot predstojnik sem dolžan racionalno argumentirati sistemiziranje de</w:t>
      </w:r>
      <w:r>
        <w:t xml:space="preserve">lovnih mest. MŠŠ seveda ne more prisluhniti pietetnim razlogom za odločitev, da Pogorelec kljub nasledniku honorarno obdrži osrednji predmet, zato predloga katedre nikakor ne morem zagovarjati in zanj sprejeti odgovornosti, čeprav obnašanje utegne zbuditi neupravičene primerjave z zaključkom akademske usode profesorja Bajca. </w:t>
      </w:r>
    </w:p>
    <w:p w:rsidR="00000000" w:rsidRDefault="000317DD">
      <w:pPr>
        <w:ind w:firstLine="720"/>
        <w:jc w:val="both"/>
      </w:pPr>
      <w:r>
        <w:t>23. marca sem predstojnico katedre pisno obvestil, kakšne najave bom lahko racionalno zagovarjal. Ker ne dobivam zapisnikov sej katedre, ne vem, če se je o tem kaj razpravljalo, v roke</w:t>
      </w:r>
      <w:r>
        <w:t xml:space="preserve"> sem dobil le nekomentiran predlog najav, ki napotkov ni upošteval. Ker se bo državni proračun sprejemal predvidoma za dve leti skupaj, bo tudi sistemizacija tempirana na to obdobje in je zato smiselno, da je na predavanja SKJ 4 sistemiziran naslednik Brede Pogorelec Marko Stabej. Če katedra hoče na vso silo v letu 1997/98 za te ure najaviti Bredo Pogorelec in zanje dobiti denar, potem bo morala o tej nuji prepričati rektorja in ministrstvo – jaz tega ne znam in nočem storiti. V debati sem slišal naslednje </w:t>
      </w:r>
      <w:r>
        <w:t>utemeljitve: 1. da se mora slovenščina širiti tudi na druge oddelke in 2. da se je nesmiselno odpovedovati znanju profesorice. Zavračam prvo: oddelek lahko poskrbi za ekspanzijo šele potem, ko je s svojimi silami pokril domači pogram, ki ima absolutno prednost. (Če je ekspanzija tako pomembna: zakaj je ne bi mogla pri prevajalcih zastaviti Pogorelčeva z bogatimi tovrstnimi izkušnjami?) 2. Znanju Pogorelčeve se nihče ne odpoveduje, ure pa moramo prijaviti tako, da bo FF dobila zanje denar, in to je na ime nj</w:t>
      </w:r>
      <w:r>
        <w:t>enega naslednika Marka Stabeja. Tretji razlog, ki ga je navedla Pogorelčeva sama, je biti enaka Toporišiču. Dobro, potem naj se vendar sprijazni s tem, da bo pri SKJ 4 zapisan Marko Stabej, tako kot je bila lani pod urami, ki jih je izvajal Toporišič, napisana Erika Kržišnik. Povrhu je Toporišič opravljal delo več ljudi in njegovi formalni naslednici Eriki Kržišnik ni treba za minimum ur skrbeti na drugem oddelku, kot bi moral to Stabej ob podaljšanem materinstvu Brede Pogorelec. (Kolegica menda napoveduje,</w:t>
      </w:r>
      <w:r>
        <w:t xml:space="preserve"> da se sploh ne bo upokojila – ali res čisto nič ne zaupa svojim številnim naslednikom?)</w:t>
      </w:r>
    </w:p>
    <w:p w:rsidR="00000000" w:rsidRDefault="000317DD">
      <w:pPr>
        <w:ind w:firstLine="720"/>
        <w:jc w:val="both"/>
      </w:pPr>
      <w:r>
        <w:t>Bredi Pogorelec je očitno uspelo še enkrat poskrbeti za oddelčno zdraho. Iz administrativne postavke v sistemizaciji in najavah je napravila načelni problem, ali bo imela zadnjo besedo katedra ali predstojnik. Kapricasto vztrajanje katedre pri nespametni odločitvi me utrjuje v domnevi, da se na vago dajeta formalni vpis Pogorelčeve v rubirko SKJ 4 in moje predstojništvo. Iz znanih razlogov me primerjava seveda žali, obe</w:t>
      </w:r>
      <w:r>
        <w:t>nem pa mi odgovornost, razočaranje nad posameznimi člani oddelka pa tudi ponos in trma ne dovoljujejo, da bi se iz nevrednega konflikta umaknil. Naj se torej izvaga. Vse kaže, da bo treba nekaj spodbudnih besed o vitalnosti slavistike, s katerimi smo ob dnevu odprtih vrat delali reklamo za oddelek, vzeti nazaj.</w:t>
      </w:r>
    </w:p>
    <w:p w:rsidR="00000000" w:rsidRDefault="000317DD">
      <w:pPr>
        <w:jc w:val="both"/>
      </w:pPr>
    </w:p>
    <w:p w:rsidR="00000000" w:rsidRDefault="000317DD">
      <w:pPr>
        <w:pBdr>
          <w:bottom w:val="single" w:sz="6" w:space="1" w:color="auto"/>
        </w:pBdr>
        <w:jc w:val="both"/>
      </w:pPr>
      <w:r>
        <w:t>Pogrešali smo prisotnost vabljenih študentskih predstavnikov, po drugi strani pa je bilo zaradi zoprno razgrete atmosfere prav, da niso prišli. — Najave smo uskladili tudi z učitelji drugih oddelkov</w:t>
      </w:r>
      <w:r>
        <w:t>, ki predavajo našim študentom. Posamezne slavistične ure za druge študente (ruska književnost za primerjalne književnike in slovenščina za splošne jezikoslovce) pa bo mogoče v celoti natančno popisati šele jeseni. Tehnična pripomba: sistemizacije bi bile veliko lažje, če bi nam fakultetne strokovne službe ponudile kakšen vzorec.</w:t>
      </w:r>
    </w:p>
    <w:p w:rsidR="00000000" w:rsidRDefault="000317DD">
      <w:pPr>
        <w:jc w:val="both"/>
      </w:pPr>
    </w:p>
    <w:p w:rsidR="00000000" w:rsidRDefault="000317DD">
      <w:pPr>
        <w:pBdr>
          <w:bottom w:val="single" w:sz="6" w:space="1" w:color="auto"/>
        </w:pBdr>
        <w:jc w:val="both"/>
      </w:pPr>
      <w:r>
        <w:t>Zinki Zorko iskreno sožalje ob nenadni smrti moža. Martina Orožen se je vrnila z operacije – želimo ji hitro okrevanje.</w:t>
      </w:r>
    </w:p>
    <w:p w:rsidR="00000000" w:rsidRDefault="000317DD">
      <w:pPr>
        <w:jc w:val="both"/>
      </w:pPr>
    </w:p>
    <w:p w:rsidR="00000000" w:rsidRDefault="000317DD">
      <w:pPr>
        <w:pBdr>
          <w:bottom w:val="single" w:sz="6" w:space="1" w:color="auto"/>
        </w:pBdr>
        <w:jc w:val="both"/>
      </w:pPr>
      <w:r>
        <w:rPr>
          <w:b/>
        </w:rPr>
        <w:t>Center</w:t>
      </w:r>
      <w:r>
        <w:t>. Marja Bešter poroča o sestanku Tečajev slovenščine</w:t>
      </w:r>
      <w:r>
        <w:t xml:space="preserve"> 23. 4. Govorili so o kadrovskih težavah, učbenikih, strokovnem izpopolnjevanju in tehnični opremi. V sredo, 21. 5., ob 17. uri vabi v sobo 521 na srečanje lektorjev, ki poučujejo slovenščino kot drugi/tuji jezik. Pred pogovorom bosta predavali Jana Zemljarič-Miklavčič in Špela Kajič-Kmetič.</w:t>
      </w:r>
    </w:p>
    <w:p w:rsidR="00000000" w:rsidRDefault="000317DD">
      <w:pPr>
        <w:jc w:val="both"/>
      </w:pPr>
    </w:p>
    <w:p w:rsidR="00000000" w:rsidRDefault="000317DD">
      <w:pPr>
        <w:pBdr>
          <w:bottom w:val="double" w:sz="6" w:space="1" w:color="auto"/>
        </w:pBdr>
        <w:jc w:val="both"/>
      </w:pPr>
      <w:r>
        <w:rPr>
          <w:b/>
        </w:rPr>
        <w:t>Drobno</w:t>
      </w:r>
      <w:r>
        <w:t>. Breda Pogorelec nam v pismu sporoča, da so oni (Pogorelec, Kranjc, Sajovic) bili na slovenističnih dnevih na Primorskem in tam reševali oddelkovo čast. Zakasnelo, vendar iz srca izražam hvaležnost in izrekam po</w:t>
      </w:r>
      <w:r>
        <w:t>hvale. — Bredo Pogorelec smo že pred časom prosili, da bi vrnila del oddelčnega arhiva, ki ga hrani doma, da bi ga demonstratorka lahko ustrezno popisala; odgovora še ni. — PE za šport na FF vabi oddelčne nogometaše, naj pomagajo sestaviti ekipo za spopad z učitelji mariborske PF. Tekma bo na športnem dnevu v četrtek, 22. maja, ob 13.00 v Jevnici.</w:t>
      </w:r>
    </w:p>
    <w:p w:rsidR="00000000" w:rsidRDefault="000317DD">
      <w:pPr>
        <w:pStyle w:val="Naslov2"/>
        <w:spacing w:before="600" w:after="0"/>
      </w:pPr>
      <w:r>
        <w:br w:type="page"/>
        <w:t xml:space="preserve"># 11 (25. maja 1997) </w:t>
      </w:r>
    </w:p>
    <w:p w:rsidR="00000000" w:rsidRDefault="000317DD"/>
    <w:p w:rsidR="00000000" w:rsidRDefault="000317DD">
      <w:pPr>
        <w:pBdr>
          <w:bottom w:val="single" w:sz="6" w:space="1" w:color="auto"/>
        </w:pBdr>
        <w:jc w:val="both"/>
      </w:pPr>
      <w:r>
        <w:rPr>
          <w:b/>
        </w:rPr>
        <w:t>Dogodki in sestanki</w:t>
      </w:r>
      <w:r>
        <w:t>. Že bilo: 21. maja je uspešno zagovarjal disertacijo Zoltan Jan, 23. 5. pa Vanda Babič. Čestitke! — 19. maja je sloven</w:t>
      </w:r>
      <w:r>
        <w:t>sko društvo za visokošolsko didaktiko organiziralo razgovor o ocenjevanju znanja študentov. Je bil kdo naših tam, da bi lahko poročal? — 20. maja je Niko Jež skupaj s poljskim pisateljem Adamom Michnikom v MK predstavil svoj prevod avtorjeve nove knjige esejev Skušnjavec našega časa. V Delu je o dogodku (s sliko obeh povzročiteljev) poročal Marijan Zlobec. — 26. maja zvečer je bolgarski lektorat v predavalnici 4 na FF proslavil 24. maj, dan bolgarske kulture in slovanskega pismenstva. — Še bo: Med 4. in 10.</w:t>
      </w:r>
      <w:r>
        <w:t xml:space="preserve"> septembrom je v Debrecenu seminar na temo računalnikov in besedil. Stane 260 $, natančnejši podatki na spletu. — 28. maja bo ob 12.50 v predavalnici 30 germanist Dietmar Goltschnnigg z graške univerze govoril o dunajski moderni. — 28. maja bo ob 19.30 v predavalnici 2 na FF koncert skupine Dertum, ki jo vodi študent južnoslovanske filologije Gregor Belušič; izvajala bo džezovsko in rokersko preoblečeno tradicionalno bošnjaško in makedonsko glasbo. — Marta Pančiková, enomesečna ceepusovska gostja našega odd</w:t>
      </w:r>
      <w:r>
        <w:t>elka, bo 27. in 29. maja predavala slovakistom in polonistom o poljsko-slovaških interferencah in leksiki. Vabljeni vsi zainteresirani. — SSJLK in Simpozij napovedujeta sestanek 3. junija ob 9.00 v sejni sobi FF. Tema: nov predsednik simpozija in program. V zapisniku zadnjega seminarja je napoved, da bo MŠŠ letos dalo manj denarja. V predračun in oblikovanje programov je treba vključiti tudi povečano režijo fakultete. Ta bo do konca leta 9-odstotna namesto prejšnjih 4,5 %, če bomo seveda uspeli zavrniti fak</w:t>
      </w:r>
      <w:r>
        <w:t>ultetni načrt, po katerem bi dejavnosti Centra bile podvržene celo 30-odstotni režiji!</w:t>
      </w:r>
    </w:p>
    <w:p w:rsidR="00000000" w:rsidRDefault="000317DD">
      <w:pPr>
        <w:jc w:val="both"/>
      </w:pPr>
    </w:p>
    <w:p w:rsidR="00000000" w:rsidRDefault="000317DD">
      <w:pPr>
        <w:pBdr>
          <w:bottom w:val="single" w:sz="6" w:space="1" w:color="auto"/>
        </w:pBdr>
        <w:jc w:val="both"/>
      </w:pPr>
      <w:r>
        <w:rPr>
          <w:b/>
        </w:rPr>
        <w:t>Študijski programi</w:t>
      </w:r>
      <w:r>
        <w:t>. Prodekan za študentske zadeve Janko Muršak nas ponovno poziva, da premislimo o možnostih interdisciplinarnih diplomskih nalog, ki bi povezovale obe študijski smeri, o razlikah v težavnosti dvopredmetne in enopredmetne diplomske naloge, o obsežnosti diplomskega izpita. Deset smeri na FF zahteva od študenta diplomsko delo in dva diplomska izpita (eden se običajno imenuje klavzurni), po 6 smeri zahteva d</w:t>
      </w:r>
      <w:r>
        <w:t>iplomsko nalogo in en sam diplomski izpit oziroma zgolj zagovor diplomske naloge, drugo pa so izjeme; mednje sodimo tudi slovenisti, ki smo s 6 diplomskimi izpiti, seminarsko in diplomsko nalogo količinski rekorderji – nam to godi? Spodbujajo nas tudi k izdelavi natančnejših navodil za izdelavo diplomske naloge in dajejo za zgled psihologijo: tam junija na oddelčni seji določijo vsakemu učitelju število kandidatov, ki jih lahko sprejme, in upoštevajo princip enakomerne obremenitve. Študentje prijavijo diplo</w:t>
      </w:r>
      <w:r>
        <w:t>mske naloge v tajništvu na obrazcu, natančno so določeni roki za oddajo, sestava komisije, v kateri morajo biti člani drugih kateder in mentor ne sme biti njen predsednik (!), način zagovora, kompozicija, vsebina in oblika naloge itd. Marsikaj od tega bi do 3. 6., ko je seja komisije za dodiplomski študij, lahko sprejeli; predstojnike kateder vabim zato dan prej, 2. 6., ob 9.30 na sestanek.</w:t>
      </w:r>
    </w:p>
    <w:p w:rsidR="00000000" w:rsidRDefault="000317DD">
      <w:pPr>
        <w:jc w:val="both"/>
      </w:pPr>
    </w:p>
    <w:p w:rsidR="00000000" w:rsidRDefault="000317DD">
      <w:pPr>
        <w:jc w:val="both"/>
      </w:pPr>
      <w:r>
        <w:rPr>
          <w:b/>
        </w:rPr>
        <w:t>Splet</w:t>
      </w:r>
      <w:r>
        <w:t xml:space="preserve">. </w:t>
      </w:r>
      <w:r>
        <w:rPr>
          <w:i/>
        </w:rPr>
        <w:t xml:space="preserve">Http://www.ijs.si/slo/search.html </w:t>
      </w:r>
      <w:r>
        <w:t>(seznam 4000 slovenskih e-naslovov). Pobuda za elektronski dialog nas vabi k</w:t>
      </w:r>
      <w:r>
        <w:t xml:space="preserve"> sodelovanju na elektronski konferenci Global Knowledge 97 (</w:t>
      </w:r>
      <w:r>
        <w:rPr>
          <w:i/>
        </w:rPr>
        <w:t>http://www.villagewell.gk97.gc.ca</w:t>
      </w:r>
      <w:r>
        <w:t xml:space="preserve">). </w:t>
      </w:r>
      <w:r>
        <w:rPr>
          <w:i/>
        </w:rPr>
        <w:t>Http://www2.arnes.si/~ssdrvolc/junaki/</w:t>
      </w:r>
      <w:r>
        <w:t xml:space="preserve"> (slovenska ljubezenska pisma). </w:t>
      </w:r>
      <w:r>
        <w:rPr>
          <w:i/>
        </w:rPr>
        <w:t>Http://www.geocities.com/SunsetStrip/Alley/2733/inde1.html</w:t>
      </w:r>
      <w:r>
        <w:t xml:space="preserve"> (besedila slovenskih popevk). Je že bilo enkrat pohvaljeno, pa vendar: </w:t>
      </w:r>
      <w:r>
        <w:rPr>
          <w:i/>
        </w:rPr>
        <w:t>http://www.ff.uni-lj.si/blapis/blapis.htm</w:t>
      </w:r>
      <w:r>
        <w:t xml:space="preserve">, časopis študentov jezikoslovja na FF, ureja Jaka Železnikar, tudi študent južnoslovanske filologije. </w:t>
      </w:r>
      <w:r>
        <w:rPr>
          <w:i/>
        </w:rPr>
        <w:t>Http://www.ijs.si/slo/search.html</w:t>
      </w:r>
      <w:r>
        <w:t xml:space="preserve"> (slovenski iskalnik), </w:t>
      </w:r>
      <w:r>
        <w:rPr>
          <w:i/>
        </w:rPr>
        <w:t>http://opac97.bl</w:t>
      </w:r>
      <w:r>
        <w:rPr>
          <w:i/>
        </w:rPr>
        <w:t>.uk/Search?Action=New</w:t>
      </w:r>
      <w:r>
        <w:t xml:space="preserve"> (iskalnik po katalogu British Library), </w:t>
      </w:r>
      <w:r>
        <w:rPr>
          <w:i/>
        </w:rPr>
        <w:t>http://portico.bl.uk/gabriel/en/welcome.html</w:t>
      </w:r>
      <w:r>
        <w:t xml:space="preserve"> (okno v kataloge evropskih nacionalnih knjižnic).</w:t>
      </w:r>
    </w:p>
    <w:p w:rsidR="00000000" w:rsidRDefault="000317DD">
      <w:pPr>
        <w:jc w:val="both"/>
      </w:pPr>
    </w:p>
    <w:p w:rsidR="00000000" w:rsidRDefault="000317DD">
      <w:pPr>
        <w:pBdr>
          <w:bottom w:val="single" w:sz="6" w:space="1" w:color="auto"/>
        </w:pBdr>
        <w:jc w:val="both"/>
      </w:pPr>
      <w:r>
        <w:rPr>
          <w:b/>
        </w:rPr>
        <w:t>SDS</w:t>
      </w:r>
      <w:r>
        <w:t>. Zoltan Jan je sporočil, da se, razen častnih izjem, edino ljubljanski fakultetni slavisti nismo včlanili v stanovsko organizacijo. Kolege opozarjam, da članstvo v SDS ni samodejno povezano s službo na slavistiki in da je inštitucija častnega članstva v društvu rezervirana le za redke dolgoletno aktivne člane. Ker bi se mlačnost pri plačevanju član</w:t>
      </w:r>
      <w:r>
        <w:t>arine lahko narobe in neprijetno razumela tudi kot znak akademske vzvišenosti nad srednješolskimi kolegi, bo za spodbudo oddelek letos tistim svojim članom, ki se bodo podpisali na seznam v pisarni, plačal društveno članarino 3000 sit.</w:t>
      </w:r>
    </w:p>
    <w:p w:rsidR="00000000" w:rsidRDefault="000317DD">
      <w:pPr>
        <w:jc w:val="both"/>
      </w:pPr>
    </w:p>
    <w:p w:rsidR="00000000" w:rsidRDefault="000317DD">
      <w:pPr>
        <w:pBdr>
          <w:bottom w:val="single" w:sz="6" w:space="1" w:color="auto"/>
        </w:pBdr>
        <w:jc w:val="both"/>
      </w:pPr>
      <w:r>
        <w:rPr>
          <w:b/>
        </w:rPr>
        <w:t>Univerza</w:t>
      </w:r>
      <w:r>
        <w:t>. Andrej Jemec je podpisal dokument, ki nam ga je poslala Akademija za likovno umetnost; v njem govori o diskriminaciji umetnostnega področja v kurikularni prenovi slovenskega šolstva. — V zapisniku univerzitetnega senata smo prebrali, da univerzitetna habilitacijska</w:t>
      </w:r>
      <w:r>
        <w:t xml:space="preserve"> komisija ni dala soglasja k izvolitvi nekdanjega kolega Alojza Jembriha za izrednega profesorja; o Jembrihovi pritožbi bo senatu poročal Vinko Skalan s PEF. — Senat naše univerze ima tudi komisijo za študij tujih državljanov; ker je teh vedno več, bomo z njim gotovo vedno bolj sodelovali.</w:t>
      </w:r>
    </w:p>
    <w:p w:rsidR="00000000" w:rsidRDefault="000317DD">
      <w:pPr>
        <w:jc w:val="both"/>
      </w:pPr>
    </w:p>
    <w:p w:rsidR="00000000" w:rsidRDefault="000317DD">
      <w:pPr>
        <w:pBdr>
          <w:bottom w:val="single" w:sz="6" w:space="1" w:color="auto"/>
        </w:pBdr>
        <w:jc w:val="both"/>
      </w:pPr>
      <w:r>
        <w:rPr>
          <w:b/>
        </w:rPr>
        <w:t>Slavistika po svetu</w:t>
      </w:r>
      <w:r>
        <w:t>. Iz Berna je prišlo alarmantno obvestilo o predlogu, da se ukine tamkajšnja slavistika. Predstojniku smo pisali pismo, v katerem izražamo podporo njegovemu prizadeavnju za ohranitev študija; v Bernu n</w:t>
      </w:r>
      <w:r>
        <w:t>amreč deluje tudi lektorat slovenščine.</w:t>
      </w:r>
    </w:p>
    <w:p w:rsidR="00000000" w:rsidRDefault="000317DD">
      <w:pPr>
        <w:jc w:val="both"/>
      </w:pPr>
    </w:p>
    <w:p w:rsidR="00000000" w:rsidRDefault="000317DD">
      <w:pPr>
        <w:pBdr>
          <w:bottom w:val="single" w:sz="6" w:space="1" w:color="auto"/>
        </w:pBdr>
        <w:jc w:val="both"/>
        <w:rPr>
          <w:sz w:val="23"/>
        </w:rPr>
      </w:pPr>
      <w:r>
        <w:rPr>
          <w:sz w:val="23"/>
        </w:rPr>
        <w:t xml:space="preserve">Upravni odbor FF je sprejel nov </w:t>
      </w:r>
      <w:r>
        <w:rPr>
          <w:b/>
          <w:sz w:val="23"/>
        </w:rPr>
        <w:t>cenik</w:t>
      </w:r>
      <w:r>
        <w:rPr>
          <w:sz w:val="23"/>
        </w:rPr>
        <w:t>. Nekaj zanimivejših postavk: magisterij stane 6800 DM, disertacija 7250 DM, šolnina neorganiziranega izrednega študija 750 DM na smer na leto. Vpisnina bo za študente 1. letnika 6150 sit, za absolvente 4900 sit, za druge 6000 sit. — Na FF je prišla inšpekcija in kaznovala 6 zaposlenih z globo 5000 sit, ker so kadili v prostoru, fakulteta pa bo morala plačati kar 250.000 kazni. Kadilci, pozor: s kajenjem ne tvegate le svojih 5000,</w:t>
      </w:r>
      <w:r>
        <w:rPr>
          <w:sz w:val="23"/>
        </w:rPr>
        <w:t xml:space="preserve"> ampak tudi fakultetne denarje, s katerimi bi lahko kupili kubik knjig ali zmogljiv računalnik. — Obeta se nam prostorska sprostitev; tokrat nam kažejo izpraznjene prostore čez cesto, v smeri proti Križankam – o, da bi bilo res. — Zapisnik prejšnjega sklica upravnega odbora FF govori tudi o 20-odstotni režiji za vzdrževanje prostorov, ki naj bi jo fakulteta odštevala vsem dejavnostim zunaj nacionalnega programa, če se te dogajajo na FF. Ker obstaja močan sum, da se s tem želi dodatno obremeniti tudi Centrov</w:t>
      </w:r>
      <w:r>
        <w:rPr>
          <w:sz w:val="23"/>
        </w:rPr>
        <w:t>e programe, smo FF predlagali, da za vse potrdi enotno režijsko stopnjo (trenutno 9 %, po novem letu 1998 pa 6,5 %). Vse druge variante so tako za Center kot za FF manj ugodne. — Še vedno nam ni uspelo dobiti odgovora, zakaj modificirani program zahodnoslovanskih lektoratov ni prišel na fakultetni senat.</w:t>
      </w:r>
    </w:p>
    <w:p w:rsidR="00000000" w:rsidRDefault="000317DD">
      <w:pPr>
        <w:jc w:val="both"/>
        <w:rPr>
          <w:sz w:val="23"/>
        </w:rPr>
      </w:pPr>
    </w:p>
    <w:p w:rsidR="00000000" w:rsidRDefault="000317DD">
      <w:pPr>
        <w:pBdr>
          <w:bottom w:val="single" w:sz="6" w:space="1" w:color="auto"/>
        </w:pBdr>
        <w:jc w:val="both"/>
        <w:rPr>
          <w:sz w:val="23"/>
        </w:rPr>
      </w:pPr>
      <w:r>
        <w:rPr>
          <w:b/>
          <w:sz w:val="23"/>
        </w:rPr>
        <w:t>Drugo</w:t>
      </w:r>
      <w:r>
        <w:rPr>
          <w:sz w:val="23"/>
        </w:rPr>
        <w:t>. Alenka Logar-Pleško je napisala poročilo o stanju knjižnice, ki bo posredovano OHK. — Prosim, če vpišete datume predvidenih dopustov na seznam, ki visi v oddelčni pisarni. — Oddelčno srečanje bo v t</w:t>
      </w:r>
      <w:r>
        <w:rPr>
          <w:sz w:val="23"/>
        </w:rPr>
        <w:t>orek, 3. junija, ob 18.00 pri Mraku. Tema pogovora namesto predjedi bodo razmerja med katedrami, študijskimi smermi ter oddelkom ter oddelčni mednarodni načrti.</w:t>
      </w:r>
    </w:p>
    <w:p w:rsidR="00000000" w:rsidRDefault="000317DD">
      <w:pPr>
        <w:jc w:val="both"/>
        <w:rPr>
          <w:sz w:val="23"/>
        </w:rPr>
      </w:pPr>
    </w:p>
    <w:p w:rsidR="00000000" w:rsidRDefault="000317DD">
      <w:pPr>
        <w:pBdr>
          <w:bottom w:val="double" w:sz="6" w:space="1" w:color="auto"/>
        </w:pBdr>
        <w:jc w:val="both"/>
      </w:pPr>
      <w:r>
        <w:rPr>
          <w:b/>
          <w:sz w:val="23"/>
        </w:rPr>
        <w:t>Štipendije</w:t>
      </w:r>
      <w:r>
        <w:rPr>
          <w:sz w:val="23"/>
        </w:rPr>
        <w:t>. Humboldtova fundacija razpisuje 44 štipendij Romana Herzoga za srednjo in vzhodno Evropo. Kandidati morajo biti mlajši od 35 let, tik pred doktoratom ali po njem, z ustrezno (mednarodno) bibliografijo, znati morajo nemško in imeti nemškega gostitelja, ki bo potrdil njihov raziskovalni program. Štipendijo dajo najprej za en semester, pot</w:t>
      </w:r>
      <w:r>
        <w:rPr>
          <w:sz w:val="23"/>
        </w:rPr>
        <w:t>em pa še dvakrata po dva meseca, skupaj 10 mesecev; njena višina je 2800 do 3200 DM.</w:t>
      </w:r>
    </w:p>
    <w:p w:rsidR="00000000" w:rsidRDefault="000317DD">
      <w:pPr>
        <w:pStyle w:val="Naslov2"/>
        <w:spacing w:before="600" w:after="0"/>
      </w:pPr>
    </w:p>
    <w:p w:rsidR="00000000" w:rsidRDefault="000317DD">
      <w:pPr>
        <w:pStyle w:val="Naslov2"/>
        <w:spacing w:before="600" w:after="0"/>
      </w:pPr>
      <w:r>
        <w:t xml:space="preserve"># 12 (6. junija 1997) </w:t>
      </w:r>
    </w:p>
    <w:p w:rsidR="00000000" w:rsidRDefault="000317DD"/>
    <w:p w:rsidR="00000000" w:rsidRDefault="000317DD">
      <w:pPr>
        <w:jc w:val="both"/>
      </w:pPr>
      <w:r>
        <w:rPr>
          <w:b/>
        </w:rPr>
        <w:t>Študijski programi</w:t>
      </w:r>
      <w:r>
        <w:t>. 2. junija so se sestali predstojniki slavističnih kateder (opravičeno odsotni Irena Novak-Popov in Vesna Požgaj-Hadži, brez obvestila pa Dragi Stefanija, Aleksandra Derganc, Marja Bešter in Igor Grdina). Načeloma so se strinjali s predlogi prodekana za študentske zadeve Janka Muršaka, ki nas je povabil k razmisleku o poenotenju dokončanja študija na FF. Ker bi pri slovenskem knji</w:t>
      </w:r>
      <w:r>
        <w:t>žnem jeziku to zahtevalo radikalno prenovo študijskega programa, zanjo pa je že prepozno, za letos žal še ostajamo pri 6 diplomskih izpitih. Najpomembnejši del zaključka študija je diplomska naloga (seveda v seminarju javno predstavljena), diplomski izpit pa naj bi bil eden ali kvečjemu dva, in komisijski – odločili se bomo do zimskih počitnic naslednjega leta. Do tedaj bo pripravljen tudi obrazec za prijavo diplomske naloge v oddelčnem tajništvu. Strinjali smo se z možnostjo ene interdisciplinarne diplomsk</w:t>
      </w:r>
      <w:r>
        <w:t>e naloge pri dvopredmetnem študiju, če se zanjo dogovorita mentorja obeh študijskih smeri. Razmišljali bomo tudi o morebitnem kombiniranem pisno-ustnem diplomskem izpitu in o morebitni uvedbi preddiplomskega izpita namesto množice diplomskih. — O režimu pri drugih izpitih nismo razpravljali. Za orientacijo naslednja preglednica trenutnega stanja:</w:t>
      </w:r>
    </w:p>
    <w:p w:rsidR="00000000" w:rsidRDefault="000317DD">
      <w:pPr>
        <w:jc w:val="both"/>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347"/>
        <w:gridCol w:w="4140"/>
        <w:gridCol w:w="1459"/>
        <w:gridCol w:w="2693"/>
      </w:tblGrid>
      <w:tr w:rsidR="00000000">
        <w:tblPrEx>
          <w:tblCellMar>
            <w:top w:w="0" w:type="dxa"/>
            <w:bottom w:w="0" w:type="dxa"/>
          </w:tblCellMar>
        </w:tblPrEx>
        <w:tc>
          <w:tcPr>
            <w:tcW w:w="1347" w:type="dxa"/>
          </w:tcPr>
          <w:p w:rsidR="00000000" w:rsidRDefault="000317DD">
            <w:pPr>
              <w:jc w:val="both"/>
              <w:rPr>
                <w:i/>
              </w:rPr>
            </w:pPr>
            <w:r>
              <w:rPr>
                <w:i/>
              </w:rPr>
              <w:t>Smer</w:t>
            </w:r>
          </w:p>
        </w:tc>
        <w:tc>
          <w:tcPr>
            <w:tcW w:w="4140" w:type="dxa"/>
          </w:tcPr>
          <w:p w:rsidR="00000000" w:rsidRDefault="000317DD">
            <w:pPr>
              <w:jc w:val="both"/>
              <w:rPr>
                <w:i/>
              </w:rPr>
            </w:pPr>
            <w:r>
              <w:rPr>
                <w:i/>
              </w:rPr>
              <w:t>Ur</w:t>
            </w:r>
          </w:p>
        </w:tc>
        <w:tc>
          <w:tcPr>
            <w:tcW w:w="1459" w:type="dxa"/>
          </w:tcPr>
          <w:p w:rsidR="00000000" w:rsidRDefault="000317DD">
            <w:pPr>
              <w:jc w:val="both"/>
              <w:rPr>
                <w:i/>
              </w:rPr>
            </w:pPr>
            <w:r>
              <w:rPr>
                <w:i/>
              </w:rPr>
              <w:t>Izpitov</w:t>
            </w:r>
          </w:p>
        </w:tc>
        <w:tc>
          <w:tcPr>
            <w:tcW w:w="2693" w:type="dxa"/>
          </w:tcPr>
          <w:p w:rsidR="00000000" w:rsidRDefault="000317DD">
            <w:pPr>
              <w:jc w:val="both"/>
              <w:rPr>
                <w:i/>
              </w:rPr>
            </w:pPr>
            <w:r>
              <w:rPr>
                <w:i/>
              </w:rPr>
              <w:t>Nepogojni izpiti so...</w:t>
            </w:r>
          </w:p>
        </w:tc>
      </w:tr>
      <w:tr w:rsidR="00000000">
        <w:tblPrEx>
          <w:tblCellMar>
            <w:top w:w="0" w:type="dxa"/>
            <w:bottom w:w="0" w:type="dxa"/>
          </w:tblCellMar>
        </w:tblPrEx>
        <w:tc>
          <w:tcPr>
            <w:tcW w:w="1347" w:type="dxa"/>
          </w:tcPr>
          <w:p w:rsidR="00000000" w:rsidRDefault="000317DD">
            <w:pPr>
              <w:jc w:val="both"/>
            </w:pPr>
            <w:r>
              <w:t>Prim. sla. j.</w:t>
            </w:r>
          </w:p>
        </w:tc>
        <w:tc>
          <w:tcPr>
            <w:tcW w:w="4140" w:type="dxa"/>
          </w:tcPr>
          <w:p w:rsidR="00000000" w:rsidRDefault="000317DD">
            <w:pPr>
              <w:jc w:val="both"/>
            </w:pPr>
            <w:r>
              <w:t>1140 ali 76 %</w:t>
            </w:r>
          </w:p>
        </w:tc>
        <w:tc>
          <w:tcPr>
            <w:tcW w:w="1459" w:type="dxa"/>
          </w:tcPr>
          <w:p w:rsidR="00000000" w:rsidRDefault="000317DD">
            <w:pPr>
              <w:jc w:val="both"/>
            </w:pPr>
            <w:r>
              <w:t>15</w:t>
            </w:r>
          </w:p>
        </w:tc>
        <w:tc>
          <w:tcPr>
            <w:tcW w:w="2693" w:type="dxa"/>
          </w:tcPr>
          <w:p w:rsidR="00000000" w:rsidRDefault="000317DD">
            <w:pPr>
              <w:jc w:val="both"/>
            </w:pPr>
            <w:r>
              <w:t>vsi so pogojni</w:t>
            </w:r>
          </w:p>
        </w:tc>
      </w:tr>
      <w:tr w:rsidR="00000000">
        <w:tblPrEx>
          <w:tblCellMar>
            <w:top w:w="0" w:type="dxa"/>
            <w:bottom w:w="0" w:type="dxa"/>
          </w:tblCellMar>
        </w:tblPrEx>
        <w:tc>
          <w:tcPr>
            <w:tcW w:w="1347" w:type="dxa"/>
          </w:tcPr>
          <w:p w:rsidR="00000000" w:rsidRDefault="000317DD">
            <w:pPr>
              <w:jc w:val="both"/>
            </w:pPr>
            <w:r>
              <w:t>Rus.</w:t>
            </w:r>
          </w:p>
        </w:tc>
        <w:tc>
          <w:tcPr>
            <w:tcW w:w="4140" w:type="dxa"/>
          </w:tcPr>
          <w:p w:rsidR="00000000" w:rsidRDefault="000317DD">
            <w:pPr>
              <w:jc w:val="both"/>
            </w:pPr>
            <w:r>
              <w:t>1650 ali 125 %</w:t>
            </w:r>
          </w:p>
        </w:tc>
        <w:tc>
          <w:tcPr>
            <w:tcW w:w="1459" w:type="dxa"/>
          </w:tcPr>
          <w:p w:rsidR="00000000" w:rsidRDefault="000317DD">
            <w:pPr>
              <w:jc w:val="both"/>
            </w:pPr>
            <w:r>
              <w:t>18 oz. 19 za ped.</w:t>
            </w:r>
          </w:p>
        </w:tc>
        <w:tc>
          <w:tcPr>
            <w:tcW w:w="2693" w:type="dxa"/>
          </w:tcPr>
          <w:p w:rsidR="00000000" w:rsidRDefault="000317DD">
            <w:pPr>
              <w:jc w:val="both"/>
            </w:pPr>
            <w:r>
              <w:t>vsi so pogojni</w:t>
            </w:r>
          </w:p>
        </w:tc>
      </w:tr>
      <w:tr w:rsidR="00000000">
        <w:tblPrEx>
          <w:tblCellMar>
            <w:top w:w="0" w:type="dxa"/>
            <w:bottom w:w="0" w:type="dxa"/>
          </w:tblCellMar>
        </w:tblPrEx>
        <w:tc>
          <w:tcPr>
            <w:tcW w:w="1347" w:type="dxa"/>
          </w:tcPr>
          <w:p w:rsidR="00000000" w:rsidRDefault="000317DD">
            <w:pPr>
              <w:jc w:val="both"/>
            </w:pPr>
            <w:r>
              <w:t>Srh.</w:t>
            </w:r>
          </w:p>
        </w:tc>
        <w:tc>
          <w:tcPr>
            <w:tcW w:w="4140" w:type="dxa"/>
          </w:tcPr>
          <w:p w:rsidR="00000000" w:rsidRDefault="000317DD">
            <w:pPr>
              <w:jc w:val="both"/>
            </w:pPr>
            <w:r>
              <w:t>1800 ali 136 %</w:t>
            </w:r>
          </w:p>
        </w:tc>
        <w:tc>
          <w:tcPr>
            <w:tcW w:w="1459" w:type="dxa"/>
          </w:tcPr>
          <w:p w:rsidR="00000000" w:rsidRDefault="000317DD">
            <w:pPr>
              <w:jc w:val="both"/>
            </w:pPr>
            <w:r>
              <w:t>2</w:t>
            </w:r>
            <w:r>
              <w:t>4 oz. 25 za ped.</w:t>
            </w:r>
          </w:p>
        </w:tc>
        <w:tc>
          <w:tcPr>
            <w:tcW w:w="2693" w:type="dxa"/>
          </w:tcPr>
          <w:p w:rsidR="00000000" w:rsidRDefault="000317DD">
            <w:pPr>
              <w:jc w:val="both"/>
            </w:pPr>
            <w:r>
              <w:t>obvezni do nasl. letnika</w:t>
            </w:r>
          </w:p>
        </w:tc>
      </w:tr>
      <w:tr w:rsidR="00000000">
        <w:tblPrEx>
          <w:tblCellMar>
            <w:top w:w="0" w:type="dxa"/>
            <w:bottom w:w="0" w:type="dxa"/>
          </w:tblCellMar>
        </w:tblPrEx>
        <w:tc>
          <w:tcPr>
            <w:tcW w:w="1347" w:type="dxa"/>
          </w:tcPr>
          <w:p w:rsidR="00000000" w:rsidRDefault="000317DD">
            <w:pPr>
              <w:jc w:val="both"/>
            </w:pPr>
            <w:r>
              <w:t>Slovenščina</w:t>
            </w:r>
          </w:p>
        </w:tc>
        <w:tc>
          <w:tcPr>
            <w:tcW w:w="4140" w:type="dxa"/>
          </w:tcPr>
          <w:p w:rsidR="00000000" w:rsidRDefault="000317DD">
            <w:pPr>
              <w:jc w:val="both"/>
            </w:pPr>
            <w:r>
              <w:t>1470 ali 110 % (D), 1560 ali 104 % (np)</w:t>
            </w:r>
          </w:p>
        </w:tc>
        <w:tc>
          <w:tcPr>
            <w:tcW w:w="1459" w:type="dxa"/>
          </w:tcPr>
          <w:p w:rsidR="00000000" w:rsidRDefault="000317DD">
            <w:pPr>
              <w:jc w:val="both"/>
            </w:pPr>
            <w:r>
              <w:t>21</w:t>
            </w:r>
          </w:p>
        </w:tc>
        <w:tc>
          <w:tcPr>
            <w:tcW w:w="2693" w:type="dxa"/>
          </w:tcPr>
          <w:p w:rsidR="00000000" w:rsidRDefault="000317DD">
            <w:pPr>
              <w:jc w:val="both"/>
            </w:pPr>
            <w:r>
              <w:t>odložljivi do diplome</w:t>
            </w:r>
          </w:p>
        </w:tc>
      </w:tr>
      <w:tr w:rsidR="00000000">
        <w:tblPrEx>
          <w:tblCellMar>
            <w:top w:w="0" w:type="dxa"/>
            <w:bottom w:w="0" w:type="dxa"/>
          </w:tblCellMar>
        </w:tblPrEx>
        <w:tc>
          <w:tcPr>
            <w:tcW w:w="1347" w:type="dxa"/>
          </w:tcPr>
          <w:p w:rsidR="00000000" w:rsidRDefault="000317DD">
            <w:pPr>
              <w:jc w:val="both"/>
            </w:pPr>
          </w:p>
        </w:tc>
        <w:tc>
          <w:tcPr>
            <w:tcW w:w="4140" w:type="dxa"/>
          </w:tcPr>
          <w:p w:rsidR="00000000" w:rsidRDefault="000317DD">
            <w:pPr>
              <w:jc w:val="both"/>
            </w:pPr>
            <w:r>
              <w:t>2925 ali 110 % (E), 3135 ali 104 % (np)</w:t>
            </w:r>
          </w:p>
        </w:tc>
        <w:tc>
          <w:tcPr>
            <w:tcW w:w="1459" w:type="dxa"/>
          </w:tcPr>
          <w:p w:rsidR="00000000" w:rsidRDefault="000317DD">
            <w:pPr>
              <w:jc w:val="both"/>
            </w:pPr>
            <w:r>
              <w:t>31</w:t>
            </w:r>
          </w:p>
        </w:tc>
        <w:tc>
          <w:tcPr>
            <w:tcW w:w="2693" w:type="dxa"/>
          </w:tcPr>
          <w:p w:rsidR="00000000" w:rsidRDefault="000317DD">
            <w:pPr>
              <w:jc w:val="both"/>
            </w:pPr>
            <w:r>
              <w:t>odložljivi do diplome</w:t>
            </w:r>
          </w:p>
        </w:tc>
      </w:tr>
    </w:tbl>
    <w:p w:rsidR="00000000" w:rsidRDefault="000317DD">
      <w:pPr>
        <w:pBdr>
          <w:bottom w:val="single" w:sz="6" w:space="1" w:color="auto"/>
        </w:pBdr>
        <w:jc w:val="both"/>
      </w:pPr>
    </w:p>
    <w:p w:rsidR="00000000" w:rsidRDefault="000317DD">
      <w:pPr>
        <w:pBdr>
          <w:bottom w:val="single" w:sz="6" w:space="1" w:color="auto"/>
        </w:pBdr>
        <w:jc w:val="both"/>
      </w:pPr>
      <w:r>
        <w:t>O mnenjih kateder sem poročal na sestanku fakultetne komisije za dodiplomski študij 3. junija. Poučno bo obvestilo, da ta dosledno (vendar z 10-odstotno toleranco) zavrača vse spremembe študijskega programa, ki ne upoštevajo omejitve 1325 ur za dvopredmetni in 2650 ur za enopredmetni pedagoški študij (tako je bil npr. zav</w:t>
      </w:r>
      <w:r>
        <w:t>rnjen program geografov s 1665 oz. 3030 urami). Zato še enkrat spodbujam srbohrvatiste in rusiste, da intenzivno premislijo o bodočem študijskem programu. Takoj ko se bo pojavila potreba po kakšni drobni spremembi, npr. za tri ure vaj za asistenta stažista, bo predlog zaradi preobsežnosti programa zavrnjen. Na zadnjem sestanku oddelka smo sklenili, da bodo preobsežni programi pospremljeni z utemeljitvijo – do zdaj ustreznega spisa nisem dobil v roke. Torej: kar bo, pa bo.</w:t>
      </w:r>
    </w:p>
    <w:p w:rsidR="00000000" w:rsidRDefault="000317DD">
      <w:pPr>
        <w:pBdr>
          <w:bottom w:val="single" w:sz="6" w:space="1" w:color="auto"/>
        </w:pBdr>
        <w:jc w:val="both"/>
      </w:pPr>
    </w:p>
    <w:p w:rsidR="00000000" w:rsidRDefault="000317DD">
      <w:pPr>
        <w:pBdr>
          <w:bottom w:val="single" w:sz="6" w:space="1" w:color="auto"/>
        </w:pBdr>
        <w:jc w:val="both"/>
      </w:pPr>
      <w:r>
        <w:t xml:space="preserve">Fakulteta bo dobivala v prihodnje </w:t>
      </w:r>
      <w:r>
        <w:t xml:space="preserve">denar na diplomanta in ne na vpisanega študenta, zato smo zainteresirani, da diplomira čim več študentov. Trenutno jih diplomira porazno malo, zato se priporoča olajšava izpitnih obveznosti zlasti na prenatrpanem dvopredmetnem študiju: manj zahtevna diplomska naloga v razmerju do enopredmetne. Izrečena je bila pripomba, ali profesorji ne </w:t>
      </w:r>
      <w:r>
        <w:br w:type="page"/>
        <w:t>zaupajo izpitom ob koncu letnikov, če na diplomskem izpitu zahtevajo še enkrat vse pregledno znanje. Slovenističnih predstav o večji pomembnosti diplomskega izpita člani k</w:t>
      </w:r>
      <w:r>
        <w:t>omisije za dodiplomski študij ne razumejo. — FF v pripombah na predlog strokovnih izhodišč nacionalnega programa visokega šolstva nagovarja za odobritev petega leta študija, kamor bi lahko preselili pedagoške predmete in diplomske seminarje, zlasti pri dvopredmetnem študiju. — Komisija je dobila v roke program ženskih študij kot izbirnega dodiplomskega predmeta za študente cele fakultete. Kdaj bomo slovenisti predlagali kaj svojega? Kaj lahko oddelek ponudi fakulteti? — Dobil sem odgovor na vprašanje, zakaj</w:t>
      </w:r>
      <w:r>
        <w:t xml:space="preserve"> prenovljeni študijski program zahodnoslovanskih jezikov ni šel na zadnjo sejo senata. Senat ga bo menda potrdil skupaj z ostalimi predmeti kar v obliki novega predmetnika, ki smo ga že oddali v študentskem referatu.</w:t>
      </w:r>
    </w:p>
    <w:p w:rsidR="00000000" w:rsidRDefault="000317DD">
      <w:pPr>
        <w:jc w:val="both"/>
      </w:pPr>
    </w:p>
    <w:p w:rsidR="00000000" w:rsidRDefault="000317DD">
      <w:pPr>
        <w:pBdr>
          <w:bottom w:val="single" w:sz="6" w:space="1" w:color="auto"/>
        </w:pBdr>
        <w:jc w:val="both"/>
      </w:pPr>
      <w:r>
        <w:rPr>
          <w:b/>
        </w:rPr>
        <w:t>Izpitni režim</w:t>
      </w:r>
      <w:r>
        <w:t>. Če je ena izmed obveznosti pri predmetu referat (npr. pri Petru Svetini, ki ima na skrbi dodatne ure za Snp), ga vpišite v indeks in na prijavnico k izpitu iz tega predmeta – tam je ustrezna rubrika, naslov referata gre na hrbtno stran prijavnice in je to veliko enostavnejše kot</w:t>
      </w:r>
      <w:r>
        <w:t xml:space="preserve"> obrazec za diplomske naloge, kakor smo predlagali prej. Seveda tudi vpis na diplomskem obrazcu ni napačen.</w:t>
      </w:r>
    </w:p>
    <w:p w:rsidR="00000000" w:rsidRDefault="000317DD">
      <w:pPr>
        <w:jc w:val="both"/>
      </w:pPr>
    </w:p>
    <w:p w:rsidR="00000000" w:rsidRDefault="000317DD">
      <w:pPr>
        <w:pBdr>
          <w:bottom w:val="single" w:sz="6" w:space="1" w:color="auto"/>
        </w:pBdr>
        <w:jc w:val="both"/>
      </w:pPr>
      <w:r>
        <w:rPr>
          <w:b/>
        </w:rPr>
        <w:t>Diplome</w:t>
      </w:r>
      <w:r>
        <w:t>. 28. maja so svečano prejeli diplome: Nataša Capuder, Marjanca Perko, Nuša Fujan, Urška Grad, Erika Koren, Jožefa Prezelj. Vsem iskrene čestitke. — Tokratne nostrifikacije slavističnih diplom: Alla Aleksandrovna Dujunova, por. Gorše (profesorica ruščine), Maria Kavarova (prof. slovaščine). Slavistično nostrifikacijsko komisijo je dobila tudi Ewa Bremec.</w:t>
      </w:r>
    </w:p>
    <w:p w:rsidR="00000000" w:rsidRDefault="000317DD">
      <w:pPr>
        <w:jc w:val="both"/>
      </w:pPr>
    </w:p>
    <w:p w:rsidR="00000000" w:rsidRDefault="000317DD">
      <w:pPr>
        <w:pBdr>
          <w:bottom w:val="single" w:sz="6" w:space="1" w:color="auto"/>
        </w:pBdr>
        <w:jc w:val="both"/>
      </w:pPr>
      <w:r>
        <w:rPr>
          <w:b/>
        </w:rPr>
        <w:t>Publikacije, nastopi, odlikovanja, raz</w:t>
      </w:r>
      <w:r>
        <w:rPr>
          <w:b/>
        </w:rPr>
        <w:t>ni dogodki</w:t>
      </w:r>
      <w:r>
        <w:t>. Metka Zobec je 25. maja v Tinjah na Zablatnikovih dnevih, ki so potekali pod naslovom Vrednotenje življenjskih pričevanj, nastopila z referatom o lektorjevem dejanju in nehanju. — Boris Paternu je 2. junija govoril na simpoziju o kulturno-umetniških dosežkih NOB; njegov prispevek je bil objavljen v KL Dela. — 27. maja je Jože Toporišič postal redni član, Matjaž Kmecl pa izredni član SAZU. Čestitamo. — Na fakultetnem športnem dnevu, kamor smo vabili v predhodnih Novicah, je bilo prisotno le 0,5 %</w:t>
      </w:r>
      <w:r>
        <w:t xml:space="preserve"> študentov in učiteljev slavistov. Le kaj bo z našim zdravim telesom, da o duhu ne govorimo! — Marko Stabej bo zagovarjal disertacijo Slovenski pesniški jezik med Prešernom in moderno 9. 6. ob 11. uri v sobi 4. — Dietmar Goltschnigg iz Gradca je v predavanju 28. maja govoril o judovskem značaju nemške moderne; vabi nas k sodelovanju pri projektu o srednjeevropski moderni, ki jo – za nas neobičajno – umeščajo v obdobje 1880–1930. Informacije pri Nevi Šlibar na germanistiki. — Izšel je 23. zbornik </w:t>
      </w:r>
      <w:r>
        <w:rPr>
          <w:i/>
        </w:rPr>
        <w:t xml:space="preserve">Studies in </w:t>
      </w:r>
      <w:r>
        <w:rPr>
          <w:i/>
        </w:rPr>
        <w:t>South and Balkan Linguistics</w:t>
      </w:r>
      <w:r>
        <w:t xml:space="preserve">, ki je posvečen tudi slovenskim temam (povzetke preberite na </w:t>
      </w:r>
      <w:r>
        <w:rPr>
          <w:i/>
        </w:rPr>
        <w:t>http://www.let.rug.nl/~schaeken/ssgl23.html</w:t>
      </w:r>
      <w:r>
        <w:t xml:space="preserve">). — Izšel je zbornik </w:t>
      </w:r>
      <w:r>
        <w:rPr>
          <w:i/>
        </w:rPr>
        <w:t>Bahtin in humanistične vede/Bakhtin and the Humanities</w:t>
      </w:r>
      <w:r>
        <w:t xml:space="preserve">, ki so ga uredili Miha Javornik s sodelovanjem Marka Juvana, ki je prispeval predgovor, Aleksandra Skaze in drugih. Tone Perčič, novi lektor v Padovi, je pri CZ objavil roman </w:t>
      </w:r>
      <w:r>
        <w:rPr>
          <w:i/>
        </w:rPr>
        <w:t>Harmagedon</w:t>
      </w:r>
      <w:r>
        <w:t xml:space="preserve">. V KL je tudi že najava knjige razprav Toneta Pretnarja </w:t>
      </w:r>
      <w:r>
        <w:rPr>
          <w:i/>
        </w:rPr>
        <w:t>Iz zgodovine slovenskega verznega oblikovanja</w:t>
      </w:r>
      <w:r>
        <w:t>, ki jo je za Z</w:t>
      </w:r>
      <w:r>
        <w:t>IFF uredil in ji napisal spremno besedo Aleš Bjelčevič. Kolegom čestitam.</w:t>
      </w:r>
    </w:p>
    <w:p w:rsidR="00000000" w:rsidRDefault="000317DD">
      <w:pPr>
        <w:jc w:val="both"/>
      </w:pPr>
    </w:p>
    <w:p w:rsidR="00000000" w:rsidRDefault="000317DD">
      <w:pPr>
        <w:pBdr>
          <w:bottom w:val="single" w:sz="6" w:space="1" w:color="auto"/>
        </w:pBdr>
        <w:jc w:val="both"/>
      </w:pPr>
      <w:r>
        <w:rPr>
          <w:b/>
        </w:rPr>
        <w:t>Splet</w:t>
      </w:r>
      <w:r>
        <w:t xml:space="preserve">. Slovenski vzajemni katalog in katalogi slovenskih knjižnic so zdaj dostopni tudi prek spleta: </w:t>
      </w:r>
      <w:r>
        <w:rPr>
          <w:i/>
        </w:rPr>
        <w:t>http://www.izum.si/cobiss/.</w:t>
      </w:r>
    </w:p>
    <w:p w:rsidR="00000000" w:rsidRDefault="000317DD">
      <w:pPr>
        <w:jc w:val="both"/>
      </w:pPr>
    </w:p>
    <w:p w:rsidR="00000000" w:rsidRDefault="000317DD">
      <w:pPr>
        <w:pBdr>
          <w:bottom w:val="single" w:sz="6" w:space="1" w:color="auto"/>
        </w:pBdr>
        <w:jc w:val="both"/>
      </w:pPr>
      <w:r>
        <w:rPr>
          <w:b/>
        </w:rPr>
        <w:t>Slovenščina na tujih univerzah</w:t>
      </w:r>
      <w:r>
        <w:t>. Metka Čuk se odziva na prejšnje Novice s poročilom o Sydneyju, kjer je poleg našega lektorata v zraku tudi zapiranje cele slavistike. Predsednica Ada Vidovič-Muha se je v zvezi z merili za odpiranje novih lektoratov ponovno pogovarjala z državnim sekretarjem in bo o rezultat</w:t>
      </w:r>
      <w:r>
        <w:t>ih gotovo poročala. — Sodelovanja z nami si želi univerza v Vidmu oz. njena fakulteta za tuje jezike – sklicujem se na poročilo ministrstva za zunanje zadeve, ki oddelek, torej STU, prosi za predloge. V načrtu so skupna srečanja študentov in profesorjev. Pričakujejo našo pomoč in pomoč evropskih skladov pri triletnem diplomskem izobraževanju učiteljev slovenščine, s katerim začenjajo v prihodnjem študijskem letu. Slovenska katedra deluje tudi na DILCEO, mednarodnem oddelku za jezike in kulturo Srednje in Vz</w:t>
      </w:r>
      <w:r>
        <w:t>hodne Evrope. — Z istega ministrstva smo dobili program kulturnega, izobraževalnega in znanstvenega sodelovanja med vladama Romunije in Slovenije v letih 1997–2000. Predvideva medsebojno informiranje o seminarjih, izmenjavo 3 učiteljev na seminarjih, izmenjavo informacij o študijskih programih, vzajemna lektorata, vabljena predavanja in podiplomske štipendije v trajanju od 3 do 9 mesecev. Če želite sodelovati, se prijavite na MZZ z življenjepisom in programom, štipendiste je treba prijaviti do 1. marca, pot</w:t>
      </w:r>
      <w:r>
        <w:t xml:space="preserve">rebo po lektorju do 1. februarja in kandidate za lektorja do 1. maja. — Do 20. junija prijavite študijske obiske univerz v Regensburgu, Tübingenu in Leipzigu – na obrazcu, ki se ga dobi v pisarni; izkoristiti se morajo leta 1998, potem ko jih potrdi univerza gostiteljica. — Izšla je 41. številka </w:t>
      </w:r>
      <w:r>
        <w:rPr>
          <w:i/>
        </w:rPr>
        <w:t xml:space="preserve">Letter </w:t>
      </w:r>
      <w:r>
        <w:t xml:space="preserve">Society for Slovene Studies, ki do pomladi vabi k prijavi tem za slavistično zborovanje AAASS novembra 1998 na Floridi. Idejo za literarno omizje ima Peter Scherber, oglasite se mu na </w:t>
      </w:r>
      <w:r>
        <w:rPr>
          <w:i/>
        </w:rPr>
        <w:t>pscherb@gwdg.de</w:t>
      </w:r>
      <w:r>
        <w:t>. Letošnj</w:t>
      </w:r>
      <w:r>
        <w:t>e zborovanje bo v Seattlu, prijavljenih je 6 slovenističnih omizij, med njimi tudi po eno literarno in jezikovno.</w:t>
      </w:r>
    </w:p>
    <w:p w:rsidR="00000000" w:rsidRDefault="000317DD">
      <w:pPr>
        <w:jc w:val="both"/>
      </w:pPr>
    </w:p>
    <w:p w:rsidR="00000000" w:rsidRDefault="000317DD">
      <w:pPr>
        <w:pBdr>
          <w:bottom w:val="single" w:sz="6" w:space="1" w:color="auto"/>
        </w:pBdr>
        <w:jc w:val="both"/>
      </w:pPr>
      <w:r>
        <w:rPr>
          <w:b/>
        </w:rPr>
        <w:t>Center</w:t>
      </w:r>
      <w:r>
        <w:t>. 3. junija je bil sestanek SSJLK-ja in simpozija. Še vedno ni prišlo do odločitve o novem predsedniku simpozija in njegovem naslovu. Udeleženci so se nagibali k ohranitvi imena serije Obdobja, od predlaganih konceptov pa je bilo največ podpore za tistega z delovnim naslovom Pokrajine in mesta oziroma Prostor v SJLK. Do odločitve bo prišlo na naslednjem sestanku 18. junija. — Še vedno nim</w:t>
      </w:r>
      <w:r>
        <w:t>amo (dogovorjeni rok je že zdavnaj potekel) celotnega popisa del tajnikov Centra in usklajenega predloga za sistemizacijo delovnih mest strokovnih tajnikov – brez tega FF posamezna delovna mesta lahko le kratkoročno podaljšuje.</w:t>
      </w:r>
    </w:p>
    <w:p w:rsidR="00000000" w:rsidRDefault="000317DD">
      <w:pPr>
        <w:jc w:val="both"/>
      </w:pPr>
    </w:p>
    <w:p w:rsidR="00000000" w:rsidRDefault="000317DD">
      <w:pPr>
        <w:pBdr>
          <w:bottom w:val="single" w:sz="6" w:space="1" w:color="auto"/>
        </w:pBdr>
        <w:jc w:val="both"/>
      </w:pPr>
      <w:r>
        <w:rPr>
          <w:b/>
        </w:rPr>
        <w:t>Ruščina</w:t>
      </w:r>
      <w:r>
        <w:t xml:space="preserve">. Tatjana Komarova poroča, da se je 11. in 12. maja udeležila mednarodne konference evropskih predavateljev ruščine, ki so jo v St. Poltnu organizirali Avstrijci. Beseda je tekla o učbenikih in drugih sodobnejših učnih pripomočkih ter metodah poučevanja. Zanimanje za ruščino </w:t>
      </w:r>
      <w:r>
        <w:t>je v vrsti držav veliko in raste (v Avstriji je npr. zanimanje 10-krat večje kot pri nas; obstaja izmenjava učencev in ruski oddelek v srednji šoli odprejo že, če je vpisanih le pet dijakov; na Češkem na rusistiko ne sprejemajo študentov brez znanja jezika; na Finskem je 500 učiteljev ruščine).</w:t>
      </w:r>
    </w:p>
    <w:p w:rsidR="00000000" w:rsidRDefault="000317DD">
      <w:pPr>
        <w:jc w:val="both"/>
      </w:pPr>
    </w:p>
    <w:p w:rsidR="00000000" w:rsidRDefault="000317DD">
      <w:pPr>
        <w:pBdr>
          <w:bottom w:val="single" w:sz="6" w:space="1" w:color="auto"/>
        </w:pBdr>
        <w:jc w:val="both"/>
      </w:pPr>
      <w:r>
        <w:rPr>
          <w:b/>
        </w:rPr>
        <w:t>Južna slavistika</w:t>
      </w:r>
      <w:r>
        <w:t>. Vesna Požgaj-Hadži je 16. in 17. maja z referatom sodelovala na posvetovanju pod naslovom Tekst in diskurz hrvaškega društva za uporabno jezikoslovje. 21. maja je njena gostja Nives Opačić iz Zagre</w:t>
      </w:r>
      <w:r>
        <w:t>ba vodila lektorsko delavnico za člane Društva znanstvenih in tehničnh prevajalcev Slovenije. 28. 5. (in ne 38. 5., kakor poroča Vesna) je bil zvečer v dvojki fantastično odmeven koncert modernizirane bosanske glasbe, ki jo je ob burnem sodelovanju nabito polne predavalnice izvajal anslambel Dertum. Slišimo, da pridejo naslednjič na vrsto bolgarske viže. Zavod za odprto družbo je Vesni dal 1000 $ za nakup jugoslovanskih knjig. Kdor še želi kak denar od njih, naj se prijavi do 31. julija. — 13. junija bo v L</w:t>
      </w:r>
      <w:r>
        <w:t>utkovnem gledališču literarni večer Tina Ujevića, vstopnina 500 sit, prijave v pisarni. 24. junija bo v KUD France Prešeren Zijah Sokolović izvajal Čehovovega Medveda; za študente so na oddelku znižane vstopnice po 1500 sit. V okviru hrvaškega Ceepusa so Zagrebčani ljubljanskim kolegom namenili naslednje 1–3-mesečne štipendije: dve profesorski za Zagreb in Prago ter tri študentske za Zagreb, Budimpešto in Gradec.</w:t>
      </w:r>
    </w:p>
    <w:p w:rsidR="00000000" w:rsidRDefault="000317DD">
      <w:pPr>
        <w:jc w:val="both"/>
      </w:pPr>
    </w:p>
    <w:p w:rsidR="00000000" w:rsidRDefault="000317DD">
      <w:pPr>
        <w:pBdr>
          <w:bottom w:val="single" w:sz="6" w:space="1" w:color="auto"/>
        </w:pBdr>
        <w:jc w:val="both"/>
      </w:pPr>
      <w:r>
        <w:rPr>
          <w:b/>
        </w:rPr>
        <w:t>Makedonsko-slovenski simpozij</w:t>
      </w:r>
      <w:r>
        <w:t xml:space="preserve"> na Ohridu bo od 12. do 24. avgusta. Od kolegov se ga bodo udelež</w:t>
      </w:r>
      <w:r>
        <w:t>ili Boris Paternu (Geneza slovenske književnosti), Breda Pogorelec (Jezikovno načrtovanje v Sloveniji), Erika Kržišnik (Frazemi s komponento roka (raka) v slovenskem in makedonskem jeziku), Tomaž Sajovic (Kersnik in Cankar: jezikovno oblikovanje motiva smrti), Alenka Šivic-Dular (Južnoslovanska leksika v najnovejših etimoloških slovarjih), Vesna Požgaj-Hadži (Kontrastivna metoda u nastavi srodnih jezika), Irena Novak-Popov (Sodobna makedonska pozija v slovenskih prevodih), Dragi Stefanija (Novini kon Prilog</w:t>
      </w:r>
      <w:r>
        <w:t xml:space="preserve">ot vo Oblakovite </w:t>
      </w:r>
      <w:r>
        <w:rPr>
          <w:lang w:val="en-US"/>
        </w:rPr>
        <w:t>»Makedonski studii«). Prijavili so se še Marija Pirjevec, Janez Dular, Frane Jerman, Alenka Juvan, Mitja Guštin, Janez Jezernik, Andreja Alt in Tomaž Gerden. Avion na Ohrid je vsako sredo, referenti bodo bivali v hotelu Palas. Za dodatne informacije telefonirajte Dragiju Stefaniji na 00389 96 22-681.</w:t>
      </w:r>
    </w:p>
    <w:p w:rsidR="00000000" w:rsidRDefault="000317DD">
      <w:pPr>
        <w:jc w:val="both"/>
      </w:pPr>
    </w:p>
    <w:p w:rsidR="00000000" w:rsidRDefault="000317DD">
      <w:pPr>
        <w:pBdr>
          <w:bottom w:val="single" w:sz="6" w:space="1" w:color="auto"/>
        </w:pBdr>
        <w:jc w:val="both"/>
      </w:pPr>
      <w:r>
        <w:rPr>
          <w:b/>
        </w:rPr>
        <w:t>Senat</w:t>
      </w:r>
      <w:r>
        <w:t>. Novi dekan FF bo Ludvik Horvat. Čestitke ob izvolitvi. — Jasni Honzak-Jahič je bila odobrena doktorska tema Slovensko strokovno izrazje 19. stoletja (s poudarkom na čeških vplivih); men</w:t>
      </w:r>
      <w:r>
        <w:t>torica je Ada Vidovič-Muha, somentor Alexander Stich. — Ireno Orel smo predlagali za člana fakultetne nostrifikacijske komisije. — Na senatu 4. junija je dekan Frane Jerman uredniku Novic izrekel javno grajo in Novice imenoval rumeni tisk. Na prošnjo po konkretizaciji očitkov je navedel tri reči: negativne odmeve v tujini, poročila o fakultetnem zaključnem računu in poročilo o jedilniku na kosilu z upokojenci. Za mednarodni odmev se je izkazalo, da je to e-pošta nekega prijatelja Tomaža Sajovca s Finske, ki</w:t>
      </w:r>
      <w:r>
        <w:t xml:space="preserve"> ga je Sajovic prosil za mnenje in ki mu je zdaj neprijetno, ker je bilo njegovo zasebno pismo uporabljeno na tak neetičen način. Novice # 6 (17. marca) prepisujejo podatke o financah fakultete iz dokumentov Sveta za visoko šolstvo in iz razmnoženih fakultetnih virov brez oznake zaupno in ne vem, kaj bi bilo v tem lahko spornega. Da pa je bil citat jedilnega lista na Strmolu (# 5, 25. febr.) lahko resen razlog za obravnavo na senatu – tega skoraj ne morem verjeti. Ker sva se z dekanom do zdaj o vseh domnevn</w:t>
      </w:r>
      <w:r>
        <w:t xml:space="preserve">o spornih rečeh v zvezi z </w:t>
      </w:r>
      <w:r>
        <w:rPr>
          <w:i/>
        </w:rPr>
        <w:t>Novicami</w:t>
      </w:r>
      <w:r>
        <w:t xml:space="preserve"> kolegialno in – mogoče sem naiven – celo prijateljsko pomenila, njegove javne graje ne morem razumeti in je ne sprejemam. Krivična je tudi zato, ker gre brez besede pohvale ali spodbude mimo vsega obsežnega dela za promocijo stroke in oddelka, ki sem ga prispeval v elektronskem mediju in dobivam zanj iz tujine in od doma pozitivne ocene. Dekanovi kritiki se je pridružila Ada Vidovič-Muha, Dragi Stefanija pa je opomnil prisotne, da gre pri Novicah za interne slavistične inf</w:t>
      </w:r>
      <w:r>
        <w:t xml:space="preserve">ormacije, ki sodijo na oddelek in ne na senat. Bralce, ki </w:t>
      </w:r>
      <w:r>
        <w:rPr>
          <w:i/>
        </w:rPr>
        <w:t>Novic</w:t>
      </w:r>
      <w:r>
        <w:t xml:space="preserve"> nimate za rumeni tisk, prosim, če me podprete z besedo solidarnosti – tisti iz e-naveze najlaže kar na naslova </w:t>
      </w:r>
      <w:r>
        <w:rPr>
          <w:i/>
        </w:rPr>
        <w:t>miran.hladnik@uni-lj.si</w:t>
      </w:r>
      <w:r>
        <w:t xml:space="preserve"> in </w:t>
      </w:r>
      <w:r>
        <w:rPr>
          <w:i/>
        </w:rPr>
        <w:t>frane.jerman@uni-lj.si</w:t>
      </w:r>
      <w:r>
        <w:t>. Če nočete več biti na naročniškem seznamu e-</w:t>
      </w:r>
      <w:r>
        <w:rPr>
          <w:i/>
        </w:rPr>
        <w:t>Novic</w:t>
      </w:r>
      <w:r>
        <w:t>, mi jih z ukazom forward pošjite nazaj.</w:t>
      </w:r>
    </w:p>
    <w:p w:rsidR="00000000" w:rsidRDefault="000317DD">
      <w:pPr>
        <w:jc w:val="both"/>
      </w:pPr>
    </w:p>
    <w:p w:rsidR="00000000" w:rsidRDefault="000317DD">
      <w:pPr>
        <w:pBdr>
          <w:bottom w:val="double" w:sz="6" w:space="1" w:color="auto"/>
        </w:pBdr>
        <w:jc w:val="both"/>
      </w:pPr>
      <w:r>
        <w:t>Ob koncu predavanj želim kolegom na izpitih veliko odličnih študentov in tvornega ter prijaznega izpitnega vzdušja.</w:t>
      </w:r>
    </w:p>
    <w:p w:rsidR="00000000" w:rsidRDefault="000317DD">
      <w:pPr>
        <w:pStyle w:val="Naslov2"/>
        <w:spacing w:before="600" w:after="0"/>
      </w:pPr>
      <w:r>
        <w:br w:type="page"/>
        <w:t xml:space="preserve"># 13 (14. junija 1997) </w:t>
      </w:r>
    </w:p>
    <w:p w:rsidR="00000000" w:rsidRDefault="000317DD"/>
    <w:p w:rsidR="00000000" w:rsidRDefault="000317DD">
      <w:pPr>
        <w:pBdr>
          <w:bottom w:val="single" w:sz="6" w:space="1" w:color="auto"/>
        </w:pBdr>
        <w:jc w:val="both"/>
      </w:pPr>
      <w:r>
        <w:rPr>
          <w:b/>
        </w:rPr>
        <w:t>Diplomanti</w:t>
      </w:r>
      <w:r>
        <w:t>. V petek, 13. junija, so dobile v roke dip</w:t>
      </w:r>
      <w:r>
        <w:t>lome naslednje slavistke: Maja Jankovič, Metoda Pegam, Martina Picek, Irena Potočar, Laura Rešek, Mateja Stražar, Alenka Šmid in Alenka Žbogar. Čestitke.</w:t>
      </w:r>
    </w:p>
    <w:p w:rsidR="00000000" w:rsidRDefault="000317DD">
      <w:pPr>
        <w:jc w:val="both"/>
      </w:pPr>
    </w:p>
    <w:p w:rsidR="00000000" w:rsidRDefault="000317DD">
      <w:pPr>
        <w:pBdr>
          <w:bottom w:val="single" w:sz="6" w:space="1" w:color="auto"/>
        </w:pBdr>
        <w:jc w:val="both"/>
      </w:pPr>
      <w:r>
        <w:rPr>
          <w:b/>
        </w:rPr>
        <w:t xml:space="preserve">Odmevi na kritiko </w:t>
      </w:r>
      <w:r>
        <w:rPr>
          <w:b/>
          <w:i/>
        </w:rPr>
        <w:t>Novic</w:t>
      </w:r>
      <w:r>
        <w:t xml:space="preserve">. Branko Brelih s Finske, čigar zasebno e-pismo Tomažu Sajovcu je bilo v nasprotju z internetsko in siceršnjo etiko uporabljeno za kritiko </w:t>
      </w:r>
      <w:r>
        <w:rPr>
          <w:i/>
        </w:rPr>
        <w:t>Novic</w:t>
      </w:r>
      <w:r>
        <w:t xml:space="preserve"> na senatu FF, noče z našimi rečmi imeti nič in se ne postavlja na nobeno stran. Aleš Bjelčevič ob pohvalah izreka tudi pripombo, da nekatere zafrkljive izjave, zlasti tiste na račun Brede P</w:t>
      </w:r>
      <w:r>
        <w:t xml:space="preserve">ogorelec, niso za širšo javnost. Aleš Košir se še naprej priporoča zanje, Jure Zupan s KI je zapisal veliko spodbudnih besed o zaslugi </w:t>
      </w:r>
      <w:r>
        <w:rPr>
          <w:i/>
        </w:rPr>
        <w:t>Novic</w:t>
      </w:r>
      <w:r>
        <w:t xml:space="preserve"> pri populariziranju slavistike, izrazni kulturi in medsebojni obveščenosti. Zraven govori o pretirani občutljivosti na kritiko ("Malo kritike nikomur ne škodi!"), kar je urednik pomotoma (vendar najbrž po pravici) vzel tudi na svoj račun. Marko Juvan </w:t>
      </w:r>
      <w:r>
        <w:rPr>
          <w:i/>
        </w:rPr>
        <w:t>Novice</w:t>
      </w:r>
      <w:r>
        <w:t xml:space="preserve"> hvali zaradi obilja hitrih in koristnih informacij, nič nima tudi proti osebnejšim tonom in polemiki, ker gre pač</w:t>
      </w:r>
      <w:r>
        <w:t xml:space="preserve"> za publicistično zvrst, in končuje s Kersnikom: "Berite Novice! Če vas v njih kaj moti, udrihajte po Hladniku v njih, ne pa po kuloarjih in visokih forumih!" Mladena Pavičića sicer nič ne zanima, kaj so oni na Strmolu jedli, je pa vesel, ker je po zaslugi </w:t>
      </w:r>
      <w:r>
        <w:rPr>
          <w:i/>
        </w:rPr>
        <w:t>Novic</w:t>
      </w:r>
      <w:r>
        <w:t xml:space="preserve"> končno informiran. Zlata Šundalić jih ima za zanimivo berilo. Dekan pravi, da ni vseh </w:t>
      </w:r>
      <w:r>
        <w:rPr>
          <w:i/>
        </w:rPr>
        <w:t>Novic</w:t>
      </w:r>
      <w:r>
        <w:t xml:space="preserve"> označil za rumeni tisk in da bo na naslednjem senatu 18. junija pohvalil njihovo pozitivno plat. Konstruktivna je Juvanova ideja, da bi v </w:t>
      </w:r>
      <w:r>
        <w:rPr>
          <w:i/>
        </w:rPr>
        <w:t>Novice</w:t>
      </w:r>
      <w:r>
        <w:t xml:space="preserve"> pisali vsi, </w:t>
      </w:r>
      <w:r>
        <w:t xml:space="preserve">ki želijo kaj sporočiti drugim. Kot urednik oviram pisce z dvojim: jedrnatost in besedilo v Wordu. Vsem kolegom hvala za odzive. Zanimivo je, da so odmevi prispeli v e-obliki in skoraj nobeden klasično na papirju. Možne razlage: a) elektronski mediji spodbujajo pismenost in angažma, b) pismeni in angažirani ljudje so si za medij izbrali e-pošto, c) nezadovoljstvo z </w:t>
      </w:r>
      <w:r>
        <w:rPr>
          <w:i/>
        </w:rPr>
        <w:t xml:space="preserve">Novicami </w:t>
      </w:r>
      <w:r>
        <w:t xml:space="preserve">ne izvira samo iz njihove občasno komu neprijetne vsebine ali iz urednikove sem in tja zaznamovane dikcije, ampak tudi iz nelagodja ob </w:t>
      </w:r>
      <w:r>
        <w:t xml:space="preserve">novi, intenzivnejši obliki pismenosti in komunikacije, ki polagoma spreminjata našo predstavo o redu stvari (glej moj članek v predlanskem JiS-u, </w:t>
      </w:r>
      <w:r>
        <w:rPr>
          <w:i/>
        </w:rPr>
        <w:t>http://www.ijs.si/lit/pis_vir.html-l2</w:t>
      </w:r>
      <w:r>
        <w:t>) in sta indikator nove kulturne paradigme.</w:t>
      </w:r>
    </w:p>
    <w:p w:rsidR="00000000" w:rsidRDefault="000317DD">
      <w:pPr>
        <w:jc w:val="both"/>
      </w:pPr>
    </w:p>
    <w:p w:rsidR="00000000" w:rsidRDefault="000317DD">
      <w:pPr>
        <w:pBdr>
          <w:bottom w:val="single" w:sz="6" w:space="1" w:color="auto"/>
        </w:pBdr>
        <w:jc w:val="both"/>
      </w:pPr>
      <w:r>
        <w:rPr>
          <w:b/>
        </w:rPr>
        <w:t>Objave in dogodki</w:t>
      </w:r>
      <w:r>
        <w:t xml:space="preserve">. V Berlinu je pri založbi Mouton izšel 124. zvezek </w:t>
      </w:r>
      <w:r>
        <w:rPr>
          <w:i/>
        </w:rPr>
        <w:t>International Journal of the Sociology of Language</w:t>
      </w:r>
      <w:r>
        <w:t xml:space="preserve"> z naslovom </w:t>
      </w:r>
      <w:r>
        <w:rPr>
          <w:i/>
        </w:rPr>
        <w:t>The sociolinguistics of Slovene</w:t>
      </w:r>
      <w:r>
        <w:t xml:space="preserve"> o slovenski sociolingvistiki. Uredil ga je Marc. L. Greenberg, ki z družino to poletje preživlja v Sloveniji. Avtorji raz</w:t>
      </w:r>
      <w:r>
        <w:t>prav so Kavčič-Baša, Nećak-Lük, Paternost, Priestley, Šabec, Tollefson, Toporišič. Marc bo 18. junija ob 12.00 na SAZU v okviru Historičnega seminarja pripovedoval, kako mu nastaja knjiga</w:t>
      </w:r>
      <w:r>
        <w:rPr>
          <w:i/>
        </w:rPr>
        <w:t xml:space="preserve"> Zgodovinsko glasoslovje slovenskega jezika</w:t>
      </w:r>
      <w:r>
        <w:t xml:space="preserve">. V četrtek, 19. junija, pa bo ob 11. uri v Mali dvorani SAZU-ja skupaj z drugimi uredniki predstavil prvo številko revije </w:t>
      </w:r>
      <w:r>
        <w:rPr>
          <w:i/>
        </w:rPr>
        <w:t>Slovenski jezik</w:t>
      </w:r>
      <w:r>
        <w:t xml:space="preserve">. Zlasti jezikoslovci toplo vabljeni. — V moravskem dnevniku </w:t>
      </w:r>
      <w:r>
        <w:rPr>
          <w:i/>
        </w:rPr>
        <w:t>Rovnost</w:t>
      </w:r>
      <w:r>
        <w:t xml:space="preserve"> je 31. maja pod naslovom Spolupráce mezi lublaňskými a českými pracovišti i</w:t>
      </w:r>
      <w:r>
        <w:t xml:space="preserve">zšel intervju Ivana Dorovskega z Miranom Hladnikom. — Primož Jakopin je program </w:t>
      </w:r>
      <w:r>
        <w:rPr>
          <w:i/>
        </w:rPr>
        <w:t>Eva</w:t>
      </w:r>
      <w:r>
        <w:t xml:space="preserve"> prilagodil Oknom 95 – sprehod po seznamih je zdaj zelo hiter, spremenil se je tudi njen zunanji videz.</w:t>
      </w:r>
    </w:p>
    <w:p w:rsidR="00000000" w:rsidRDefault="000317DD">
      <w:pPr>
        <w:jc w:val="both"/>
      </w:pPr>
    </w:p>
    <w:p w:rsidR="00000000" w:rsidRDefault="000317DD">
      <w:pPr>
        <w:pBdr>
          <w:bottom w:val="single" w:sz="6" w:space="1" w:color="auto"/>
        </w:pBdr>
        <w:jc w:val="both"/>
      </w:pPr>
      <w:r>
        <w:rPr>
          <w:b/>
        </w:rPr>
        <w:t>Minuli dogodki</w:t>
      </w:r>
      <w:r>
        <w:t>. Boža Krakar-Vogel je na posvetu Izobraževanje učiteljev za 21. stoletje 5. 6. na PF imela referat z naslovom Izobraževanje učiteljev ob akcijski raziskavi Matura v očeh letošnjih brucev. 12. 6. je bila na posvetu Društva za visokošolsko didaktiko, ki je bilo ustanovljeno 1996 z namenom, da izboljša kakovost</w:t>
      </w:r>
      <w:r>
        <w:t xml:space="preserve">i študija tako, da uredi učiteljem instrumentarij za kritično samorefleksijo pedagoškega dela ter možnosti za pedagoško usposabljanje (mesečna delovna srečanja o kriterijih ocenjevanja ipd.). Na posvetu so bili različni univerzitetni profili od profesorjev do asistentov. Članstvo v društvu omogoča strokovno vódeno izmenjavo informacij s kolegi z drugih fakultet, zato Boža priporoča včlanjenje; gradivo in prijavnica sta v pisarni. — Tiskovna konferenca, ki jo je ob izidu Bahtinovega zbornika pripravil ZIFF, </w:t>
      </w:r>
      <w:r>
        <w:t>je bila 11. 6. v rokokojski sobi Mestnega muzeja. — 13. junija ob pol enajstih je fakulteto in oddelek obiskala žena češkega zunanjega ministra Pavla Zieleniec.</w:t>
      </w:r>
    </w:p>
    <w:p w:rsidR="00000000" w:rsidRDefault="000317DD">
      <w:pPr>
        <w:jc w:val="both"/>
      </w:pPr>
    </w:p>
    <w:p w:rsidR="00000000" w:rsidRDefault="000317DD">
      <w:pPr>
        <w:pBdr>
          <w:bottom w:val="single" w:sz="6" w:space="1" w:color="auto"/>
        </w:pBdr>
        <w:jc w:val="both"/>
      </w:pPr>
      <w:r>
        <w:rPr>
          <w:b/>
        </w:rPr>
        <w:t>Lektorati</w:t>
      </w:r>
      <w:r>
        <w:t>. Lektorica slovenščine v Frankfurtu Chikako Shigemori-Bučar sporoča žalostno novico, da bo s prihodnjim letom lektorat (začasno) prenehal z delom. Zanimanje za slavistiko pri študentih nemškega porekla ni veliko in univerza je prisiljena omejiti svojo ponudbo predavanj.</w:t>
      </w:r>
    </w:p>
    <w:p w:rsidR="00000000" w:rsidRDefault="000317DD">
      <w:pPr>
        <w:jc w:val="both"/>
      </w:pPr>
    </w:p>
    <w:p w:rsidR="00000000" w:rsidRDefault="000317DD">
      <w:pPr>
        <w:pBdr>
          <w:bottom w:val="single" w:sz="6" w:space="1" w:color="auto"/>
        </w:pBdr>
        <w:jc w:val="both"/>
      </w:pPr>
      <w:r>
        <w:rPr>
          <w:b/>
        </w:rPr>
        <w:t xml:space="preserve">Slava. </w:t>
      </w:r>
      <w:r>
        <w:t>Dva nova članka za Slavo sta že v uredništvu. Prosimo še za o</w:t>
      </w:r>
      <w:r>
        <w:t>stale in urednika prostovoljca, ki bo uredil novo številko revije.</w:t>
      </w:r>
    </w:p>
    <w:p w:rsidR="00000000" w:rsidRDefault="000317DD">
      <w:pPr>
        <w:jc w:val="both"/>
      </w:pPr>
    </w:p>
    <w:p w:rsidR="00000000" w:rsidRDefault="000317DD">
      <w:pPr>
        <w:jc w:val="both"/>
        <w:rPr>
          <w:vanish/>
        </w:rPr>
      </w:pPr>
      <w:r>
        <w:rPr>
          <w:vanish/>
        </w:rPr>
        <w:t xml:space="preserve">O financah FF sem najprej pisal v </w:t>
      </w:r>
      <w:r>
        <w:rPr>
          <w:i/>
          <w:vanish/>
        </w:rPr>
        <w:t>Novicah</w:t>
      </w:r>
      <w:r>
        <w:rPr>
          <w:vanish/>
        </w:rPr>
        <w:t xml:space="preserve"> # 1 (11. nov. 1996) in potem obljubil sporne podatke popraviti, takoj ko bom dobil prave – do danes jih nisem dobil.</w:t>
      </w:r>
    </w:p>
    <w:p w:rsidR="00000000" w:rsidRDefault="000317DD">
      <w:pPr>
        <w:jc w:val="both"/>
        <w:rPr>
          <w:vanish/>
        </w:rPr>
      </w:pPr>
      <w:r>
        <w:rPr>
          <w:vanish/>
        </w:rPr>
        <w:t>Naslednjo številko (# 7, 1. aprila) sem iz previdnosti nesel pred razmnoževanjem v pregled na tajništvo in dobil imprimatur.</w:t>
      </w:r>
    </w:p>
    <w:p w:rsidR="00000000" w:rsidRDefault="000317DD">
      <w:pPr>
        <w:jc w:val="both"/>
      </w:pPr>
    </w:p>
    <w:p w:rsidR="00000000" w:rsidRDefault="000317DD">
      <w:pPr>
        <w:pBdr>
          <w:bottom w:val="single" w:sz="6" w:space="1" w:color="auto"/>
        </w:pBdr>
        <w:jc w:val="both"/>
        <w:rPr>
          <w:i/>
        </w:rPr>
      </w:pPr>
      <w:r>
        <w:rPr>
          <w:b/>
        </w:rPr>
        <w:t>Tečaji, štipendije, službe, simpoziji</w:t>
      </w:r>
      <w:r>
        <w:t>. Educacentre (Sinopskaya emb, 22, St. Petersburg, 193167, Rusija, tel (812) 274-1716,  Fax (812) 274-1528, e-mail</w:t>
      </w:r>
      <w:r>
        <w:rPr>
          <w:i/>
        </w:rPr>
        <w:t>: info@e</w:t>
      </w:r>
      <w:r>
        <w:rPr>
          <w:i/>
        </w:rPr>
        <w:t>ducacentre.spb.su, http://www.spb.ru/educacentre/</w:t>
      </w:r>
      <w:r>
        <w:t>) ponuja tečaje ruščine pod naslovom Pure Russian. — 25–35 let mladim kolegom je namenjen razpis raziskovalne in učiteljske štipendije za slovenistične študije londonske School of Slavonic and East European Studies (</w:t>
      </w:r>
      <w:r>
        <w:rPr>
          <w:i/>
        </w:rPr>
        <w:t>http://www.ssees.ac.uk/</w:t>
      </w:r>
      <w:r>
        <w:t>). Štipendijo/plačo je treba izkoristiti med 1. septembrom 1997 in 30. junijem 1998. Prijavljeni bo v zameno za pridobljena akademskoadministrativna znanja (uredništvo, knjižničarstvo, tajništvo) 6 ur tedensko učil slovenšči</w:t>
      </w:r>
      <w:r>
        <w:t xml:space="preserve">no (izkušnje niso potrebne). Štipendija znaša 608 funtov mesečno plus povračilo potnih stroškov ipd., prijaviti pa se je treba hitro, že do 20. junija, na naslov </w:t>
      </w:r>
      <w:r>
        <w:rPr>
          <w:i/>
        </w:rPr>
        <w:t xml:space="preserve">mlloyd@sses.ac.uk </w:t>
      </w:r>
      <w:r>
        <w:t>– obrazec je v oddelčni pisarni. — Marko Jesenšek v imenu Slavističnega društva Maribor in Pedagoške fakultete v Mariboru vabi člane oddelka na simpozij Dajnko in njegov čas, ki bo 27. in 28. novembra 1997 v Gornji Radgoni. Povzetke referatov (30–60 vrstic) mu pošljite do 15. 9. 1997. Referentom bodo plačali stroške bivanja, prisp</w:t>
      </w:r>
      <w:r>
        <w:t>evke pa objavili v zborniku. — Izšel je (</w:t>
      </w:r>
      <w:r>
        <w:rPr>
          <w:i/>
        </w:rPr>
        <w:t>http://www.etf.it/</w:t>
      </w:r>
      <w:r>
        <w:t>) razpis za projekt Razvoj izobraževalnih modulov za študij na daljavo, ki vključuje tudi področje modernih evropskih jezikov in izobraževanje učiteljev. Jezikoslovci, denarja je na voljo 4 mio ECU, napravite program. — Do 15. junija se je bilo treba prijaviti (dopis je prišel šele pred nekaj dnevi!) za norveške podiplomske štipendije v trajanju do 9 mesecev in za krajše uradne obiske na Norveškem. Pa naslednje leto. — Z elektrotehniške fakultete je</w:t>
      </w:r>
      <w:r>
        <w:t xml:space="preserve"> prišla vabljiva ponudba za izvajanje predmeta Pisno in ustno poročanje (2 uri vaj tedensko). Študentje naj bi se naučili napisati članek, poročilo, dopis in javno predstaviti svoje delo. Interesenti naj izdelajo natančen predlog vsebine predmeta, urnik in način ocenjevanja. — Do 16. junija se je treba odločiti onemu, ki bi hotel jeseni za en semester v Gradcu prevzeti slovensko književnost (2 uri predavanj, 2 uri vaj in 2 uri seminarja) – honorar je 55.000 asch, izvajalec mora biti habilitiran.</w:t>
      </w:r>
    </w:p>
    <w:p w:rsidR="00000000" w:rsidRDefault="000317DD">
      <w:pPr>
        <w:jc w:val="both"/>
      </w:pPr>
    </w:p>
    <w:p w:rsidR="00000000" w:rsidRDefault="000317DD">
      <w:pPr>
        <w:pBdr>
          <w:bottom w:val="single" w:sz="6" w:space="1" w:color="auto"/>
        </w:pBdr>
        <w:jc w:val="both"/>
      </w:pPr>
      <w:r>
        <w:rPr>
          <w:b/>
        </w:rPr>
        <w:t>Univerza</w:t>
      </w:r>
      <w:r>
        <w:t xml:space="preserve">. </w:t>
      </w:r>
      <w:r>
        <w:t>Z rektorjevega urnika prepisujem podatek, da je imel 17. aprila sestanek v zvezi s slovenščino na univerzi v Trstu, ki se ga je udeležila tudi Ada Vidovič-Muha. Čakamo na poročilo. — Prispelo je "prečiščeno besedilo univerzitetnega statuta", ki naj ga pregledamo do julijske seje. Poglavje o slavistiki je polno napak: kaže, da naših dvakratnih pisnih popravkov niso vnesli v dokument; površno je bilo pripravljeno célo poglavje o FF. Seznam naših popravkov smo dostavili tajništvu še enkrat. Sicer pa se zdijo z</w:t>
      </w:r>
      <w:r>
        <w:t>animive naslednje napaberkovane regule. Na Univerzi ni dopustno delovanje političnih strank. Uniformirani predstavniki policije ali oboroženih sil [...] ne smejo vstopiti v prostore Univerze. V stiskah se bomo obračali na univerzitetne komisije: za intelektualno lastnino, za mednarodno sodelovanje, za študij tujih državljanov, sistemizacijsko komisijo, za razvoj Univerze itd. Učni jezik na Univerzi je slovenski, deli programov oz. posamezni predmeti pa so pod določenimi pogoji lahko tudi v angleščini. Na po</w:t>
      </w:r>
      <w:r>
        <w:t>diplomskem študiju so ocene lahko neuspešno, uspešno in uspešno z odliko. En član komisije za oceno doktorske disertacije je praviloma učitelj druge univerze. Člen 211: dvopredmetni študij je mogoč na pedagoških smereh. Če se vpiše manj kot 5 kandidatov, se izvaja individualni študij v obliki konzultacij. Učiteljevo svetovalno delo za uporabnike zunaj Univerze ne sme motiti njegovega rednega dela na Univerzi. Univerza povabi gostujočega učitelja v okviru razpisa MŠŠ praviloma v času odsotnosti rednega učite</w:t>
      </w:r>
      <w:r>
        <w:t>lja, ki je na sobotnem letu. 255. člen: v šestih letih ima učitelj pravico do enega leta študijske odsotnosti: izkoristi jo lahko doma ali v tujini, vendar dopust ne sme motiti rednega dela.</w:t>
      </w:r>
    </w:p>
    <w:p w:rsidR="00000000" w:rsidRDefault="000317DD">
      <w:pPr>
        <w:jc w:val="both"/>
      </w:pPr>
    </w:p>
    <w:p w:rsidR="00000000" w:rsidRDefault="000317DD">
      <w:pPr>
        <w:pBdr>
          <w:bottom w:val="single" w:sz="6" w:space="1" w:color="auto"/>
        </w:pBdr>
        <w:jc w:val="both"/>
      </w:pPr>
      <w:r>
        <w:rPr>
          <w:b/>
        </w:rPr>
        <w:t>Razno</w:t>
      </w:r>
      <w:r>
        <w:t>. Iz NUK-a nas prosijo za sugestije in predloge za nakup učbeniške literature. Potrebe vpišite na seznam v pisarni. — 5. in 6. julija bo tradicionalna slavistična ekskurzija Po Kekčevih sledeh. V načrtu so Triglavska jezera in Lepo Špičje. Hoje ni ravno malo (6 ur na dan), sicer pa tura ni preveč zahtevna in nagra</w:t>
      </w:r>
      <w:r>
        <w:t>di izletnika z razgledi in čredami kozorogov. Prijave pri Alešu Bjelčeviču.</w:t>
      </w:r>
    </w:p>
    <w:p w:rsidR="00000000" w:rsidRDefault="000317DD">
      <w:pPr>
        <w:jc w:val="both"/>
      </w:pPr>
    </w:p>
    <w:p w:rsidR="00000000" w:rsidRDefault="000317DD">
      <w:pPr>
        <w:pBdr>
          <w:bottom w:val="double" w:sz="6" w:space="1" w:color="auto"/>
        </w:pBdr>
        <w:jc w:val="both"/>
      </w:pPr>
      <w:r>
        <w:rPr>
          <w:b/>
        </w:rPr>
        <w:t>Malo za šalo malo zares</w:t>
      </w:r>
      <w:r>
        <w:t xml:space="preserve">. Znamenite pojedine. Osrednji slovenski dnevnik </w:t>
      </w:r>
      <w:r>
        <w:rPr>
          <w:i/>
        </w:rPr>
        <w:t>Delo</w:t>
      </w:r>
      <w:r>
        <w:t xml:space="preserve"> se je navzel slabega vpliva slavističnih </w:t>
      </w:r>
      <w:r>
        <w:rPr>
          <w:i/>
        </w:rPr>
        <w:t xml:space="preserve">Novic </w:t>
      </w:r>
      <w:r>
        <w:t>in objavil jedilnik predsedniškega srečanja v Piranu. Jedli so škampove repke, belušno juho, rezance s tartufi, srnin hrbet z brusnicami in malinov narastek z vanilijevim sladoledom, jegulje v terini, file morskega lista v omaki iz sladkega janeža, solatno vrtnico, bisere melone v sladkem refošku in tako napre</w:t>
      </w:r>
      <w:r>
        <w:t xml:space="preserve">j še dva časopisna stolpca. Tartufe si je najbolj privoščil Arpad Göncz. — Zahodnoslovanski lektorati so z gostom iz tujine v eni potezi porabili sredstva, ki naj bi jim zadoščala za tuje obiske v dveh letih. Potrebno se zdi opozoriti, da bi bilo smiselno, ko bi gostitelji v prihodnje več denarja namenili honorarju za predavanja in manj za slavnostna kosila, ki naj stanejo od 40 do 100 DM in ne 300 DM na partijo. </w:t>
      </w:r>
    </w:p>
    <w:p w:rsidR="00000000" w:rsidRDefault="000317DD">
      <w:pPr>
        <w:pBdr>
          <w:bottom w:val="double" w:sz="6" w:space="1" w:color="auto"/>
        </w:pBdr>
        <w:jc w:val="both"/>
        <w:rPr>
          <w:vanish/>
        </w:rPr>
      </w:pPr>
    </w:p>
    <w:p w:rsidR="00000000" w:rsidRDefault="000317DD">
      <w:pPr>
        <w:pStyle w:val="Naslov2"/>
        <w:spacing w:before="600" w:after="0"/>
      </w:pPr>
      <w:r>
        <w:br w:type="page"/>
      </w:r>
    </w:p>
    <w:p w:rsidR="00000000" w:rsidRDefault="000317DD">
      <w:pPr>
        <w:pStyle w:val="Naslov2"/>
        <w:spacing w:before="600" w:after="0"/>
      </w:pPr>
      <w:r>
        <w:t xml:space="preserve"># 14 (2. julija 1997) </w:t>
      </w:r>
    </w:p>
    <w:p w:rsidR="00000000" w:rsidRDefault="000317DD"/>
    <w:p w:rsidR="00000000" w:rsidRDefault="000317DD">
      <w:pPr>
        <w:pBdr>
          <w:bottom w:val="single" w:sz="6" w:space="1" w:color="auto"/>
        </w:pBdr>
        <w:jc w:val="both"/>
      </w:pPr>
      <w:r>
        <w:rPr>
          <w:b/>
        </w:rPr>
        <w:t>Diplomirali so</w:t>
      </w:r>
      <w:r>
        <w:t>: Sanja Baćac (srh.), Branka Bezeljak, Andreja Čušin,</w:t>
      </w:r>
      <w:r>
        <w:t xml:space="preserve"> Alenka Gotlin, Sabina Grahek, Simona Jereb, Mihaela Jeriček, Štefan Kardoš, Suzana Lisič (rus.), Mojca Osvald, Manca Perko, Ana Potisek (rus.), Tanja Štante. Diplome so jim podelili 3. julija v prostorih Univerze.</w:t>
      </w:r>
    </w:p>
    <w:p w:rsidR="00000000" w:rsidRDefault="000317DD">
      <w:pPr>
        <w:jc w:val="both"/>
      </w:pPr>
    </w:p>
    <w:p w:rsidR="00000000" w:rsidRDefault="000317DD">
      <w:pPr>
        <w:pBdr>
          <w:bottom w:val="single" w:sz="6" w:space="1" w:color="auto"/>
        </w:pBdr>
        <w:jc w:val="both"/>
      </w:pPr>
      <w:r>
        <w:rPr>
          <w:b/>
        </w:rPr>
        <w:t>Doktorat</w:t>
      </w:r>
      <w:r>
        <w:t xml:space="preserve">  sta predložili Majda Kavčič-Baša (Javna raba slovenščine kot manjšinskega jezika na Tržaškem – v komisiji za oceno je Breda Pogorelec) in Anamarija Muster-Čenčur (v komisiji je Marja Bešter).</w:t>
      </w:r>
    </w:p>
    <w:p w:rsidR="00000000" w:rsidRDefault="000317DD">
      <w:pPr>
        <w:jc w:val="both"/>
      </w:pPr>
    </w:p>
    <w:p w:rsidR="00000000" w:rsidRDefault="000317DD">
      <w:pPr>
        <w:pBdr>
          <w:bottom w:val="single" w:sz="6" w:space="1" w:color="auto"/>
        </w:pBdr>
        <w:jc w:val="both"/>
      </w:pPr>
      <w:r>
        <w:rPr>
          <w:b/>
        </w:rPr>
        <w:t>URL-ji</w:t>
      </w:r>
      <w:r>
        <w:rPr>
          <w:i/>
        </w:rPr>
        <w:t>. Http://www.kiss.uni-lj.si/~k4ff0047/x/x.htm</w:t>
      </w:r>
      <w:r>
        <w:t xml:space="preserve"> – prva in </w:t>
      </w:r>
      <w:r>
        <w:rPr>
          <w:i/>
        </w:rPr>
        <w:t>/y.htm</w:t>
      </w:r>
      <w:r>
        <w:t xml:space="preserve"> druga interaktivna pesem</w:t>
      </w:r>
      <w:r>
        <w:t xml:space="preserve"> Jaka Železnikarja; </w:t>
      </w:r>
      <w:r>
        <w:rPr>
          <w:i/>
        </w:rPr>
        <w:t>http://www.slo-knjigarna.si/knjigarna</w:t>
      </w:r>
      <w:r>
        <w:t xml:space="preserve"> – naročanje slovenskih knjig prek spleta; </w:t>
      </w:r>
      <w:r>
        <w:rPr>
          <w:i/>
        </w:rPr>
        <w:t>http://www.indiana.edu/~kinsey/</w:t>
      </w:r>
      <w:r>
        <w:t xml:space="preserve"> – The Kinsey Institute for Research in Sex, Gender, and Reproduction (zanimivo za ženske študije); </w:t>
      </w:r>
      <w:r>
        <w:rPr>
          <w:i/>
        </w:rPr>
        <w:t>http://www.cogsci.ed.ac.uk/hcrc/</w:t>
      </w:r>
      <w:r>
        <w:t xml:space="preserve"> – Humanities Communication Research Centre; </w:t>
      </w:r>
      <w:r>
        <w:rPr>
          <w:i/>
        </w:rPr>
        <w:t>http://www.english.upenn.edu/~jlynch/</w:t>
      </w:r>
      <w:r>
        <w:t xml:space="preserve"> – stran, zanimiva za literarno vedo; </w:t>
      </w:r>
      <w:r>
        <w:rPr>
          <w:i/>
        </w:rPr>
        <w:t>http://qsilver.queensu.ca/QI/HCR/</w:t>
      </w:r>
      <w:r>
        <w:t xml:space="preserve"> – Humanities Computing Repository; </w:t>
      </w:r>
      <w:r>
        <w:rPr>
          <w:i/>
        </w:rPr>
        <w:t>http://tactweb.humanities.mcmaster.ca/tactweb/frames/index.h</w:t>
      </w:r>
      <w:r>
        <w:rPr>
          <w:i/>
        </w:rPr>
        <w:t>tm</w:t>
      </w:r>
      <w:r>
        <w:t xml:space="preserve"> – obnovljeni program za branje in analizo dokumentov v formatu SGML; </w:t>
      </w:r>
      <w:r>
        <w:rPr>
          <w:i/>
        </w:rPr>
        <w:t>http://www.ikp.uni-bonn.de/GLDV/</w:t>
      </w:r>
      <w:r>
        <w:t xml:space="preserve"> – Gesellschaft für linguistische Datenverarbeitung; </w:t>
      </w:r>
      <w:r>
        <w:rPr>
          <w:i/>
        </w:rPr>
        <w:t>http://thorplus.lib.purdue.edu/reference/dict.html</w:t>
      </w:r>
      <w:r>
        <w:t xml:space="preserve"> – referenčna knjižnica (slovarji, zemljevidi, telefonske številke ...</w:t>
      </w:r>
    </w:p>
    <w:p w:rsidR="00000000" w:rsidRDefault="000317DD">
      <w:pPr>
        <w:jc w:val="both"/>
      </w:pPr>
    </w:p>
    <w:p w:rsidR="00000000" w:rsidRDefault="000317DD">
      <w:pPr>
        <w:pBdr>
          <w:bottom w:val="single" w:sz="6" w:space="1" w:color="auto"/>
        </w:pBdr>
        <w:jc w:val="both"/>
      </w:pPr>
      <w:r>
        <w:rPr>
          <w:b/>
        </w:rPr>
        <w:t>Nastopi, časti in naslovi</w:t>
      </w:r>
      <w:r>
        <w:t xml:space="preserve">. Ob 25-letnici revije </w:t>
      </w:r>
      <w:r>
        <w:rPr>
          <w:i/>
        </w:rPr>
        <w:t>Otrok in knjiga</w:t>
      </w:r>
      <w:r>
        <w:t xml:space="preserve"> je Igor Saksida moderiral posvetovanje Tragično in komično v mladinski književnosti in prebral referat o tragičnem, komičnem in grotesknem v mladinski igri. Uvodni refer</w:t>
      </w:r>
      <w:r>
        <w:t>at je imel Matjaž Kmecl. — Alojz Jembrih je po pritožbi na univerzitetni senat končno dobil naziv izrednega profesorja za zgodovino hrvaškega jezika in dialektologijo. Čestitke z izrazi olajšanja. — 2. julija je predsednik Milan Kučan podelil srebrni častni znak svobode Borisu Paternuju, Jožetu Toporišiču in Francu Zadravcu.</w:t>
      </w:r>
    </w:p>
    <w:p w:rsidR="00000000" w:rsidRDefault="000317DD">
      <w:pPr>
        <w:jc w:val="both"/>
      </w:pPr>
    </w:p>
    <w:p w:rsidR="00000000" w:rsidRDefault="000317DD">
      <w:pPr>
        <w:pBdr>
          <w:bottom w:val="single" w:sz="6" w:space="1" w:color="auto"/>
        </w:pBdr>
        <w:jc w:val="both"/>
      </w:pPr>
      <w:r>
        <w:rPr>
          <w:b/>
        </w:rPr>
        <w:t>Bodoči dogodki</w:t>
      </w:r>
      <w:r>
        <w:t>. Od 25. do 31. avgusta bodo v Medani mednarodni dnevi poezije (in vina), tiskovna konferenca v zvezi s tem pa bo 3. julija ob 11.00 na Kersnikovi 4.</w:t>
      </w:r>
    </w:p>
    <w:p w:rsidR="00000000" w:rsidRDefault="000317DD">
      <w:pPr>
        <w:jc w:val="both"/>
      </w:pPr>
    </w:p>
    <w:p w:rsidR="00000000" w:rsidRDefault="000317DD">
      <w:pPr>
        <w:pBdr>
          <w:bottom w:val="single" w:sz="6" w:space="1" w:color="auto"/>
        </w:pBdr>
        <w:jc w:val="both"/>
      </w:pPr>
      <w:r>
        <w:t>Rusistika. Aleksand</w:t>
      </w:r>
      <w:r>
        <w:t>er Skaza je kot član habilitacijske komisije na talininski pedagoški fakulteti sodeloval pri izboru tamkajšnjega predstojnika na katedri za rusko literaturo in semiotiko. — V pismu SDS se je odpovedal kandidaturi za člana slovenske sekcije mednarodnega slavističnega komiteja, ker zaradi prevelikih zamud pri pripravi kongresa ne bi mogel izpolniti obveznosti; kronika SDS ga vendarle še vedno našteva med člani. — Kot podpredsednik društva Slovenija-Rusija se je A. Skaza v Moskvi sestal z dekanko filološke fak</w:t>
      </w:r>
      <w:r>
        <w:t xml:space="preserve">ultete Univerze Lomonosova M. L. Remnevo. — Z moskovske filološke fakultete ob 150-letnici rojstva F. F. Fortunatova vabijo na mednarodno znanstveno konferenco o problemih primerjalnega zgodovinskega jezikoslovja. Povzetke zbirajo do 1. oktobra na </w:t>
      </w:r>
      <w:r>
        <w:rPr>
          <w:i/>
        </w:rPr>
        <w:t>galinsk@philol.msu.ru</w:t>
      </w:r>
      <w:r>
        <w:t>.</w:t>
      </w:r>
    </w:p>
    <w:p w:rsidR="00000000" w:rsidRDefault="000317DD">
      <w:pPr>
        <w:jc w:val="both"/>
      </w:pPr>
    </w:p>
    <w:p w:rsidR="00000000" w:rsidRDefault="000317DD">
      <w:pPr>
        <w:jc w:val="both"/>
      </w:pPr>
      <w:r>
        <w:rPr>
          <w:b/>
        </w:rPr>
        <w:t>Center</w:t>
      </w:r>
      <w:r>
        <w:t>. Dopoldne 18. junija je minilo v znamenju Centra za slovenščino. Novega simpozijskega predsednika še zdaj nimamo in tudi o temi še ni bila izrečena zadnja beseda. Odbor Centra je razpravljal o popravkih in dopolnilih pravilnika in po</w:t>
      </w:r>
      <w:r>
        <w:t xml:space="preserve">slovnikov. Potrdil je interpretacijo, da Centrove dejavnosti ne morejo biti obremenjene z 29-odstotno FF-režijo, ker tega pač v predračunih financerjem, to je MŠŠ-ju, ni mogoče zagovarjati in iz drugih razlogov. Učbeniki in zborniki, ki jih ne bo podprlo že ministrstvo, bodo financirani iz sredstev Izpitnega centra; seveda na podlagi pravočasnega tiskovnega načrta. Trenutno je v pripravi zbornik, ki bo natančneje predstavil Centrove dejavnosti, in ga bo uredila Marja Bešter – prosimo za predračun stroškov. </w:t>
      </w:r>
      <w:r>
        <w:t>Ker člani odbora niso navdušeni nad možnostjo, da bi Centru kupili nove prostore, kakor je bilo sprva predvideno, bomo iz denarja Izpitnega centra pokrili nekatere oddelčne potrebe. Na prvem mestu so to študentske ekskurzije, ki jih MŠŠ večini oddelkov na naši fakulteti ne plačuje (predvidena količina 450.000 sit na leto), učiteljske ekskurzije, honorar za goste (prosim za kriterije oziroma predloge za spodnjo in zgornjo mejo honorarjev), oddelčne materialne potrebe (na predračun za kopirni stroj še čakamo)</w:t>
      </w:r>
      <w:r>
        <w:t>, knjižne nakupe za knjižnico (prosim za okvirni predračun), opremo itd. Ker je želja več kot denarja, ker poraba ne sme biti stihijska in ker se vendarle zaradi lastnega vira rednim fakultetnim sredstvom le ne bi bilo smiselno odpovedati, za jesensko sejo oddelka prosim pisnih predlogov o nadaljnji oddelčni finančni strategiji. — V zadnji točki dnevnega reda so predsedniki programov in tajniki pripravljali sistemizacijo tajniških mest v Centru. Trije strokovni tajniki v Centru se dogovarjajo, kako si v bod</w:t>
      </w:r>
      <w:r>
        <w:t>oče pravično razdeliti delo. Predlog, s katerim so se sprva vsi strinjali, je bil naslednji: 1. tajnik SSJLK, simpozij na dve leti, STU, 2. tajnik Tečaji, 3. tajnik Izpitni center in vsi tiski.</w:t>
      </w:r>
    </w:p>
    <w:p w:rsidR="00000000" w:rsidRDefault="000317DD">
      <w:pPr>
        <w:jc w:val="both"/>
      </w:pPr>
    </w:p>
    <w:p w:rsidR="00000000" w:rsidRDefault="000317DD">
      <w:pPr>
        <w:jc w:val="both"/>
      </w:pPr>
      <w:r>
        <w:t>V ponedeljek, 30. junija, se je začela šestnajsta Poletna šola slovenskega jezika. Udeležence je v zbornični dvorani Univerze poleg vseh uglednikov pozdravila tudi predsednica programa Marja Bešter; na dogodku je godel kvartet Rokulus. — 26. junija je v predavalnici 2 potekal lektorski seminar v organizaciji Marje B</w:t>
      </w:r>
      <w:r>
        <w:t xml:space="preserve">ešter, kjer so sodelovale Breda Pogorelec, Irena Novak-Popov, Erika Kržišnik in Ina Ferbežar. — 30. junija je bila tiskovna konferenca, na kateri je urednica Marja Bešter predstavila Zbornik za učitelje slovenščine kot drugega/tujega jezika z naslovom </w:t>
      </w:r>
      <w:r>
        <w:rPr>
          <w:i/>
        </w:rPr>
        <w:t>Skripta 1</w:t>
      </w:r>
      <w:r>
        <w:t xml:space="preserve">; v njem so prispevki z lanskega lektorskega seminarja: Leopoldine Plut Pregelj, Sonje Pečjak, Katje Podbevšek in Bože Krakar-Vogel. Izšel je tudi delovni zvezek za učenje slovenščine </w:t>
      </w:r>
      <w:r>
        <w:rPr>
          <w:i/>
        </w:rPr>
        <w:t>Slovenščina na koncu jezika</w:t>
      </w:r>
      <w:r>
        <w:t xml:space="preserve"> Nataše Pirih. Za oboje čestitke!</w:t>
      </w:r>
    </w:p>
    <w:p w:rsidR="00000000" w:rsidRDefault="000317DD">
      <w:pPr>
        <w:jc w:val="both"/>
      </w:pPr>
    </w:p>
    <w:p w:rsidR="00000000" w:rsidRDefault="000317DD">
      <w:pPr>
        <w:jc w:val="both"/>
      </w:pPr>
      <w:r>
        <w:t>V čet</w:t>
      </w:r>
      <w:r>
        <w:t>rtek, 26. junija, sta se Erika Kržišnik in Miran Hladnik pogovarjala z Amalijo Šiftar o režijah, ki jih plačuje Center fakulteti. Ker je 30-odstotna režija absolutno nesprejemljiva, smo se dogovorili, da do konca leta ostanejo režijske stopnje kot do sedaj, začasno povišane na 9 %, za 1998 pa jih bomo natančno določili. Za prostore bomo predvidoma plačevali vzdrževalnino, ker je nesmiselno, da bi FF svojemu lastnemu oddelku zaračunavala najemnino, sam pa se bom v upravnem odboru zelo aktivno zavzel, da se z</w:t>
      </w:r>
      <w:r>
        <w:t xml:space="preserve"> novim letom standardna fakultetna režija vrne na razumno minimalno stopnjo. Seja upravnega odbora 30. junija je bila pred to točko prekinjena, izvedeli pa smo, da imajo podobne argumente proti previsoki režiji tudi drugi oddelki.</w:t>
      </w:r>
    </w:p>
    <w:p w:rsidR="00000000" w:rsidRDefault="000317DD">
      <w:pPr>
        <w:jc w:val="both"/>
      </w:pPr>
    </w:p>
    <w:p w:rsidR="00000000" w:rsidRDefault="000317DD">
      <w:pPr>
        <w:pBdr>
          <w:bottom w:val="single" w:sz="6" w:space="1" w:color="auto"/>
        </w:pBdr>
        <w:jc w:val="both"/>
      </w:pPr>
      <w:r>
        <w:t>O potrebi Brna po slovenskem lektorju smo že pisali. Predlog praške lektorice Jasne Honzak-Jahič, ki se zaradi študijskih obveznosti ne bo mogla voziti tudi na brnski lektorat, je, naj se brnski študentje z avtobusom pripeljejo v Prago na njene ure. — Naši lektorji v tujini poroč</w:t>
      </w:r>
      <w:r>
        <w:t>ajo o prijetnem in delovno plodnem kosilu, ki ga je organizirala predsednica STU v petek, 27. junija, v gostilni na Barju. — V ponedeljek, 7. julija, se začne SSJLK.</w:t>
      </w:r>
    </w:p>
    <w:p w:rsidR="00000000" w:rsidRDefault="000317DD">
      <w:pPr>
        <w:jc w:val="both"/>
      </w:pPr>
    </w:p>
    <w:p w:rsidR="00000000" w:rsidRDefault="000317DD">
      <w:pPr>
        <w:jc w:val="both"/>
      </w:pPr>
      <w:r>
        <w:rPr>
          <w:b/>
        </w:rPr>
        <w:t>Razpisi</w:t>
      </w:r>
      <w:r>
        <w:t xml:space="preserve">. </w:t>
      </w:r>
      <w:r>
        <w:rPr>
          <w:i/>
        </w:rPr>
        <w:t>Asistenti stažisti</w:t>
      </w:r>
      <w:r>
        <w:t>. MŠŠ je razpisalo 60 prostih mest za asistente stažiste za prihodnje študijsko leto. Prijaviti se je treba do avgusta. Pogoji so visoka povprečna ocena na dodiplomskem študiju, 3–5 ur samostojnih vaj v prijavljenem študijskem programu, magistrski študij in naziv asistent. Prednost bodo imela področja z veliko nadobr</w:t>
      </w:r>
      <w:r>
        <w:t>emenitvijo delavcev in tista, ki so potrebna kadrovske obnove. Nastavitev šele po sprejemu državnega proračuna, pogodbe bodo sklenjene za 3 oziroma za 5 let (pri neposrednem vpisu doktorata). Predstojnike kateder prosim za nemudne prijave.</w:t>
      </w:r>
    </w:p>
    <w:p w:rsidR="00000000" w:rsidRDefault="000317DD">
      <w:pPr>
        <w:jc w:val="both"/>
      </w:pPr>
    </w:p>
    <w:p w:rsidR="00000000" w:rsidRDefault="000317DD">
      <w:pPr>
        <w:pBdr>
          <w:bottom w:val="single" w:sz="6" w:space="1" w:color="auto"/>
        </w:pBdr>
        <w:jc w:val="both"/>
      </w:pPr>
      <w:r>
        <w:t xml:space="preserve">MŠŠ razpisuje financiranje tujih </w:t>
      </w:r>
      <w:r>
        <w:rPr>
          <w:i/>
        </w:rPr>
        <w:t>gostujočih rednih profesorjev</w:t>
      </w:r>
      <w:r>
        <w:t>. Tečaj mora obsegati vsaj 15 ur predavanj in seminarjev, mora biti najavljen v medijih, biti mora vključen v obstoječi študijski program tako, da študentje pri njem opravijo del rednih obveznosti, traja od 14</w:t>
      </w:r>
      <w:r>
        <w:t xml:space="preserve"> do 60 dni. Posameznim učiteljem bo MŠŠ omogočilo tudi daljša, 6-mesečna predavanja. Prosim predstojnike kateder, da do avgusta prijavijo kandidate z njihovo bio- in bibliografijo, natančnim nazivom, seznamom dosedanjih gostovanj na katedri, meduniverzitetno ali podobno pogodbo, ki je osnova sodelovanja, vsebino programa in obveznosti študentov.</w:t>
      </w:r>
    </w:p>
    <w:p w:rsidR="00000000" w:rsidRDefault="000317DD">
      <w:pPr>
        <w:pBdr>
          <w:bottom w:val="single" w:sz="6" w:space="1" w:color="auto"/>
        </w:pBdr>
        <w:jc w:val="both"/>
      </w:pPr>
    </w:p>
    <w:p w:rsidR="00000000" w:rsidRDefault="000317DD">
      <w:pPr>
        <w:pBdr>
          <w:bottom w:val="single" w:sz="6" w:space="1" w:color="auto"/>
        </w:pBdr>
        <w:jc w:val="both"/>
      </w:pPr>
      <w:r>
        <w:t>MŠŠ je podelilo 6-mesečno podiplomsko štipendijo belgijskemu slavistu Stevu van Opstalu. Štipendist jo bo izkoristil med oktobrom 1997 in marcem 1998 na našem odde</w:t>
      </w:r>
      <w:r>
        <w:t>lku.</w:t>
      </w:r>
    </w:p>
    <w:p w:rsidR="00000000" w:rsidRDefault="000317DD">
      <w:pPr>
        <w:jc w:val="both"/>
      </w:pPr>
    </w:p>
    <w:p w:rsidR="00000000" w:rsidRDefault="000317DD">
      <w:pPr>
        <w:pBdr>
          <w:bottom w:val="single" w:sz="6" w:space="1" w:color="auto"/>
        </w:pBdr>
        <w:jc w:val="both"/>
      </w:pPr>
      <w:r>
        <w:rPr>
          <w:b/>
        </w:rPr>
        <w:t>Študij po svetu</w:t>
      </w:r>
      <w:r>
        <w:t>. Nemške univerze v tem času najbolj muči vprašanje, koliko amerikanizacije lahko še prenesejo. Gre za reorganizacijo uprave po ameriškem zgledu, ki daje prednost močnim dekanom in tajnikom namesto skupinskim telesom odločanja, za vpeljavo tekmovalnosti med univerzami in za vpeljavo sprotnih izpitnih obveznosti namesto dosedanjega zaključnega izpita. Nemci želijo ohraniti relativno samostojnost fakultet, upirajo se kriteriju učinkovitosti, ker univerza ni podjetje, in so proti vdoru str</w:t>
      </w:r>
      <w:r>
        <w:t>ankarske politike na univerzo. So tudi proti vpeljavi šolnin po ameriškem zgledu. S skrbjo opažajo upad ugleda univerzitetnih profesorjev v družbi (tem se pogosto očita znanstveni turizem in postransko zaslužkarstvo) in s tem povezano nezadostno financiranje univerze. Glede izpitov je nemška tradicija na strani zaključnih izpitov brez sprotnega preverjanja znanja, kar študentom daje več akademske svobode, širino in celostni pogled na stroko. Ker je zaključne izpite mogoče ponavljati samo enkrat in je njihov</w:t>
      </w:r>
      <w:r>
        <w:t>o skupno število največ 10, je neprijetna posledica takega režima velik osip po štirih letih študija (50 %), medtem ko na ameriških univerzah s sprotnim preverjanjem znanja osip ne preseže 5 %. Ameriški kreditni sistem sili študenta k stalnemu sodelovanju, dopušča veliko individualno svobodo pri izbiri predmetov in nudi intenzivno svetovanje. Študent mora v štirih letih opraviti okrog 40 izpitov – tako nekako tudi pri nas.</w:t>
      </w:r>
    </w:p>
    <w:p w:rsidR="00000000" w:rsidRDefault="000317DD">
      <w:pPr>
        <w:pBdr>
          <w:bottom w:val="single" w:sz="6" w:space="1" w:color="auto"/>
        </w:pBdr>
        <w:jc w:val="both"/>
      </w:pPr>
    </w:p>
    <w:p w:rsidR="00000000" w:rsidRDefault="000317DD">
      <w:pPr>
        <w:pBdr>
          <w:bottom w:val="single" w:sz="6" w:space="1" w:color="auto"/>
        </w:pBdr>
        <w:jc w:val="both"/>
      </w:pPr>
      <w:r>
        <w:t>Še nekaj zanimivosti. Na nemške univerze se vpiše že 38 % generacije. Ena tretjina v</w:t>
      </w:r>
      <w:r>
        <w:t>seh, ki prvič iščejo službo, ima v žepu diplomo. Nemške univerzitetne knjižnice po zgledu ameriških polagoma prehajajo na daljši urnik: odprte so sedem dni na teden, od jutra do enih ponoči.</w:t>
      </w:r>
    </w:p>
    <w:p w:rsidR="00000000" w:rsidRDefault="000317DD">
      <w:pPr>
        <w:jc w:val="both"/>
      </w:pPr>
    </w:p>
    <w:p w:rsidR="00000000" w:rsidRDefault="000317DD">
      <w:pPr>
        <w:pBdr>
          <w:bottom w:val="single" w:sz="6" w:space="1" w:color="auto"/>
        </w:pBdr>
        <w:jc w:val="both"/>
      </w:pPr>
      <w:r>
        <w:rPr>
          <w:b/>
        </w:rPr>
        <w:t>Univerza</w:t>
      </w:r>
      <w:r>
        <w:t xml:space="preserve">. Ker rektorske volitve niso dale zmagovalca, bo Alojz Kralj to funkcijo opravljal še eno leto. V rektorskem programu se je zapisal previdnim in počasnim spremembam, se zavzel za evropski kreditni prenosni sistem študija (ECTS), za vpeljavo mentorstva študentom začetnikom (za tutorje oz. advisorje), za kolikor </w:t>
      </w:r>
      <w:r>
        <w:t xml:space="preserve">mogoče majhno vpisnino, za redno državno financiranje magistrskega študija, za skupno podiplomsko šolo na ravni univerze, tj. za sistem skupnih predmetov na različnih smereh, za ureditev raziskovalnega dela univerzitetnih učiteljev. Financiranje univerze naj prevzame znanstveno ministrstvo, država naj posebej podpre humanistiko, ki skrbi za narodno samobitnost, in ublaži stroge normative. — Protikandidat Jože Mencinger se je zavzel za tako univerzitetno izobraževanje, ki je podprto z raziskovanjem: predmet </w:t>
      </w:r>
      <w:r>
        <w:t>predavanj naj bodo raziskovalni dosežki in ne splošna znanja, ki jih je mogoče absolvirati tudi zunaj univerze. Študentov na predavanja ne smemo siliti, šest ur prisotnosti na predavanjih dnevno (to je 30 ur tedensko) je zapravljanje časa. Magistrski študij je marsikje na nizki ravni. Mencinger je proti ustanovitvi posebnega ministrstva za univerzo. Fakultete naj pridobivajo denar tudi zunaj proračuna (trenutno ga najdejo okrog 30 % zunaj nacionalnega programa oziroma je 25 % neproračunskih sredstev), venda</w:t>
      </w:r>
      <w:r>
        <w:t>r naj služijo v prvi vrsti z raziskavami. Prizadeval si bo za krepitev osebnih stikov z učitelji tujih univerz, za predavanja tudi v angleščini ter za podporo sobotnim letom. Fakultete naj ostanejo relativno samostojne in univerza decentralizirana, skupna naj bodo le osnovna "pravila igre". Tudi on je za širjenje kreditnega sistema, ki pospešuje pretok študentov med fakultetami.</w:t>
      </w:r>
    </w:p>
    <w:p w:rsidR="00000000" w:rsidRDefault="000317DD">
      <w:pPr>
        <w:jc w:val="both"/>
      </w:pPr>
    </w:p>
    <w:p w:rsidR="00000000" w:rsidRDefault="000317DD">
      <w:pPr>
        <w:pBdr>
          <w:bottom w:val="single" w:sz="6" w:space="1" w:color="auto"/>
        </w:pBdr>
        <w:jc w:val="both"/>
      </w:pPr>
      <w:r>
        <w:rPr>
          <w:b/>
        </w:rPr>
        <w:t>Fakulteta</w:t>
      </w:r>
      <w:r>
        <w:t>. Računalniškega vpisa študentov očitno letos še ne bo. Tudi preizkusno programa za administracijo študentov ne bomo dob</w:t>
      </w:r>
      <w:r>
        <w:t>ili v uporabo. — Aprila smo na senat FF naslovili program strokovnega izpopolnjevanja za tiste komparativiste, ki bi radi legalizirali svoje poučevanje slovenščine v šolah. Prejšnji teden smo ugotovili, da se je na reč pozabilo in smo dokument poslali ponovno, tokrat dodiplomski komisiji. — Seja fakultetne dodiplomske komisije je bila 30. junija ob 9. uri. Med drugim je imenovala fakultetno komisijo za tisk (Miran Hladnik, Jože Urbanija, Marko Marinček).</w:t>
      </w:r>
    </w:p>
    <w:p w:rsidR="00000000" w:rsidRDefault="000317DD">
      <w:pPr>
        <w:jc w:val="both"/>
      </w:pPr>
    </w:p>
    <w:p w:rsidR="00000000" w:rsidRDefault="000317DD">
      <w:pPr>
        <w:pBdr>
          <w:bottom w:val="single" w:sz="6" w:space="1" w:color="auto"/>
        </w:pBdr>
        <w:jc w:val="both"/>
      </w:pPr>
      <w:r>
        <w:rPr>
          <w:b/>
        </w:rPr>
        <w:t>Prostori</w:t>
      </w:r>
      <w:r>
        <w:t>. 30. junija je upravni odbor FF delil prost</w:t>
      </w:r>
      <w:r>
        <w:t>ore, ki se bodo sprostili z adaptacijo četrtega nadstropja. Prostore so dobili novonastali oddelki in oddelki, ki so imeli najmanj površine na študenta.  (Povprečno imajo oddelki 2,4 m</w:t>
      </w:r>
      <w:r>
        <w:rPr>
          <w:vertAlign w:val="superscript"/>
        </w:rPr>
        <w:t>2</w:t>
      </w:r>
      <w:r>
        <w:t xml:space="preserve"> na študenta, slavistika je z 2,7 m</w:t>
      </w:r>
      <w:r>
        <w:rPr>
          <w:vertAlign w:val="superscript"/>
        </w:rPr>
        <w:t xml:space="preserve">2 </w:t>
      </w:r>
      <w:r>
        <w:t>malenkost nad povprečjem, v splošnem pa smo vsi globoko pod ministrskim normativom 9 m</w:t>
      </w:r>
      <w:r>
        <w:rPr>
          <w:vertAlign w:val="superscript"/>
        </w:rPr>
        <w:t xml:space="preserve">2 </w:t>
      </w:r>
      <w:r>
        <w:t>na študenta samostojne smeri). Tajnica FF nam je sicer obljubljala nekakšne nove prostore, vendar se po delitvenem načrtu, ki smo ga dobili zdaj v roke in kjer takih novih slavističnih prostorov ni, zdi</w:t>
      </w:r>
      <w:r>
        <w:t>, da sva z Eriko Kržišnik obete narobe razumela. Pač pa je v načrtu poletna selitev Centra na enako veliko, vendar ustreznejo razdeljeno površino v izpraznjenem hišnikovem stanovaju v 5. nadstropju. Ker se to predstavlja kot pridobitev prostorov za slavistiko, je potrebno opozoriti, da a) nova površina ni 68 m</w:t>
      </w:r>
      <w:r>
        <w:rPr>
          <w:vertAlign w:val="superscript"/>
        </w:rPr>
        <w:t>2</w:t>
      </w:r>
      <w:r>
        <w:t>, ampak efektivno 49 m</w:t>
      </w:r>
      <w:r>
        <w:rPr>
          <w:vertAlign w:val="superscript"/>
        </w:rPr>
        <w:t>2</w:t>
      </w:r>
      <w:r>
        <w:t xml:space="preserve"> (sanitarije in hodniki se namreč ne štejejo) in b) da so imeli stari programi Centra (SSJLK, simpozij), ki so vedno sodili pod oddelek, že desetletja prej svoje prostore ter za</w:t>
      </w:r>
      <w:r>
        <w:t>to ne gre za prostorsko pridobitev, ampak samo za selitev. Različni znaki kažejo, da je pri adaptaciji 4. nadstropja v nevarnosti kabinet 406, kjer že polnih 30 let, odkar je odstopil predavalnico 06, domuje Jože Toporišič, trenutno pa mu delata družbo Martina Križaj-Ortar in Mateja Hočevar. Prostor je bil naseljen in "priposestvovan" v istem času, ko je 4. nadstropje kolonizirala romanistika, in ga nismo dobili od romanistov, temveč neposredno od fakultete. Seveda kabineta 406 ne damo. Delitev se bo nadalj</w:t>
      </w:r>
      <w:r>
        <w:t>evala 4. julija.</w:t>
      </w:r>
    </w:p>
    <w:p w:rsidR="00000000" w:rsidRDefault="000317DD">
      <w:pPr>
        <w:jc w:val="both"/>
      </w:pPr>
    </w:p>
    <w:p w:rsidR="00000000" w:rsidRDefault="000317DD">
      <w:pPr>
        <w:pBdr>
          <w:bottom w:val="single" w:sz="6" w:space="1" w:color="auto"/>
        </w:pBdr>
        <w:jc w:val="both"/>
      </w:pPr>
      <w:r>
        <w:rPr>
          <w:b/>
        </w:rPr>
        <w:t>Knjižnica</w:t>
      </w:r>
      <w:r>
        <w:t>. Velikost knjižnega fonda na slavistiki omogoča po normativih MŠŠ šest ljudi (nov bibliotekar je predviden za vsakih 20.000 naslovov nad 40.000 in slavistiki manjka do polnega šestega človeka samo 4700 izvodov), zato smo zaprosili za sistemizacijo tega šestega delovnega mesta. — Razžalostila nas je novica, da Alenka Logar-Pleško odhaja na novo razpisano mesto vodje Osrednje humanistične knjižnice – za sprejem odgovornejšega delovnega mesta ji seveda tudi čestitamo.</w:t>
      </w:r>
    </w:p>
    <w:p w:rsidR="00000000" w:rsidRDefault="000317DD">
      <w:pPr>
        <w:jc w:val="both"/>
      </w:pPr>
    </w:p>
    <w:p w:rsidR="00000000" w:rsidRDefault="000317DD">
      <w:pPr>
        <w:pBdr>
          <w:bottom w:val="double" w:sz="6" w:space="1" w:color="auto"/>
        </w:pBdr>
        <w:jc w:val="both"/>
      </w:pPr>
      <w:r>
        <w:rPr>
          <w:b/>
        </w:rPr>
        <w:t>Razno</w:t>
      </w:r>
      <w:r>
        <w:t>. Minist</w:t>
      </w:r>
      <w:r>
        <w:t xml:space="preserve">rstvo za zunanje zadeve nam je poslalo vprašanje tržaške občine, kako zapisovati hrvaško črko </w:t>
      </w:r>
      <w:r>
        <w:rPr>
          <w:i/>
        </w:rPr>
        <w:t>Đ</w:t>
      </w:r>
      <w:r>
        <w:t xml:space="preserve"> v italijanskih priimkih. Citirali smo ustrezno vrstico slovenskega pravopisa, obenem pa apelirali na občino, naj uradnike raje nauči poiskati črko kot spreminjati zapis priimkov, ker jo (menda zaradi islandščine!) poznajo tudi neslovanski nabori na desetiškem mestu 209 ali 0208 v kodnem sistemu 1250 v oknih in v sistemu Latin 1, ki ga uporabljajo internetni brkljalniki. — Člani oddelka očitno niso pretirano zaint</w:t>
      </w:r>
      <w:r>
        <w:t>eresirani za skupinsko izdelavo vizitk – do zdaj smo zbrali samo tri prijave. — Na skrinjice za prijavnice smo nalepili povabilo študentom, da vanje prispevajo tudi pohvale, komentarje (in grajo). Prejeli smo tudi že prvo anonimno pohvalo: "Pohvaljamo razširitev namembnosti te škatle." — Založnik Otto Sagner iz Münchna sporoča, da je 23. maja umrl zaslužni profesor slavistike iz Frankfurta Oleksa Gorbač. — Lukoviški podžupan Matej Kotnik ob 100-letnici smrti Janka Kersnika in 80-letnici smrti Frana Maslja –</w:t>
      </w:r>
      <w:r>
        <w:t xml:space="preserve"> Podlimbarskega vabi 2. julija ob 16.00 na Kersnikovo Brdo; zbor pred lukoviško občino. — Zoltan Jan (SDS) pošilja v morebitno korekturo program jesenskega strokovnega posvetovanja slavistov (2.–4. oktobra v Kranju). Prijavite se še lahko za predstavitev svoje nove knjige in za voditelja strokovnih ekskurzij. — Tajništvo oddelka bo SDS pošiljalo naslove študentov, ki se prijavljajo na diplomske naloge, zato da jih bo SDS lahko takoj po zaključku študija povabilo k društvenemu delu. — V pisarni je na ogled b</w:t>
      </w:r>
      <w:r>
        <w:t>rošura z naslovom Diplomski red, ki so jo izdelali na psihologiji; toplo priporočam.</w:t>
      </w:r>
    </w:p>
    <w:p w:rsidR="00000000" w:rsidRDefault="000317DD">
      <w:pPr>
        <w:pStyle w:val="Naslov2"/>
        <w:spacing w:before="600" w:after="0"/>
      </w:pPr>
      <w:r>
        <w:br w:type="page"/>
        <w:t xml:space="preserve"># 15 (28. julija 1997) </w:t>
      </w:r>
    </w:p>
    <w:p w:rsidR="00000000" w:rsidRDefault="000317DD"/>
    <w:p w:rsidR="00000000" w:rsidRDefault="000317DD">
      <w:pPr>
        <w:pBdr>
          <w:bottom w:val="single" w:sz="6" w:space="1" w:color="auto"/>
        </w:pBdr>
        <w:jc w:val="both"/>
      </w:pPr>
      <w:r>
        <w:rPr>
          <w:b/>
        </w:rPr>
        <w:t>Senat</w:t>
      </w:r>
      <w:r>
        <w:t xml:space="preserve">. Na senatu FF 2. julija 1997 sta bila slavistika in njen predstojnik spet okregana, tokrat zaradi preobsežnega srbohrvatističnega in rusističnega študijskega programa. Članom oddelka je zelo znano moje prizadevanje za skrčenje in normiranje predmetnikov, zato našim predstavnikom v senatu naslednjič ne bi smelo biti pretežko razložiti, zakaj spornih dveh programov (še) nismo obtesali. </w:t>
      </w:r>
    </w:p>
    <w:p w:rsidR="00000000" w:rsidRDefault="000317DD">
      <w:pPr>
        <w:pBdr>
          <w:bottom w:val="single" w:sz="6" w:space="1" w:color="auto"/>
        </w:pBdr>
        <w:jc w:val="both"/>
      </w:pPr>
    </w:p>
    <w:p w:rsidR="00000000" w:rsidRDefault="000317DD">
      <w:pPr>
        <w:pBdr>
          <w:bottom w:val="single" w:sz="6" w:space="1" w:color="auto"/>
        </w:pBdr>
        <w:jc w:val="both"/>
      </w:pPr>
      <w:r>
        <w:t xml:space="preserve">Novic </w:t>
      </w:r>
      <w:r>
        <w:t>in njihovega urednika dekan na senatu vendarle ni rehabilitiral, kakor je bilo obljubljeno.</w:t>
      </w:r>
    </w:p>
    <w:p w:rsidR="00000000" w:rsidRDefault="000317DD">
      <w:pPr>
        <w:jc w:val="both"/>
      </w:pPr>
    </w:p>
    <w:p w:rsidR="00000000" w:rsidRDefault="000317DD">
      <w:pPr>
        <w:pBdr>
          <w:bottom w:val="single" w:sz="6" w:space="1" w:color="auto"/>
        </w:pBdr>
        <w:jc w:val="both"/>
      </w:pPr>
      <w:r>
        <w:rPr>
          <w:b/>
        </w:rPr>
        <w:t>E-naslovi</w:t>
      </w:r>
      <w:r>
        <w:t xml:space="preserve">. </w:t>
      </w:r>
      <w:r>
        <w:rPr>
          <w:i/>
        </w:rPr>
        <w:t>Http://solaris3.ids-mannheim.de/~cfrl</w:t>
      </w:r>
      <w:r>
        <w:t xml:space="preserve"> – 142 besedil 11 ruskih pisateljev. Zbirka literarnovednih diplomskih nalog je zdaj dostopna v bolj elegantni obliki na naslovu </w:t>
      </w:r>
      <w:r>
        <w:rPr>
          <w:i/>
        </w:rPr>
        <w:t>http://www.ff.uni-lj.si/hp/dnsk/</w:t>
      </w:r>
      <w:r>
        <w:t xml:space="preserve">. Po zbirki bomo v kratkem lahko brskali kar z Alto Visto tako, da bomo odtipkali </w:t>
      </w:r>
      <w:r>
        <w:rPr>
          <w:i/>
        </w:rPr>
        <w:t>ffljdnsk</w:t>
      </w:r>
      <w:r>
        <w:t xml:space="preserve"> +iskani avtor oz. ključna beseda; z zbirko se trudi Primož Jakopin. </w:t>
      </w:r>
      <w:r>
        <w:rPr>
          <w:i/>
        </w:rPr>
        <w:t>Http://ahds.ac.uk</w:t>
      </w:r>
      <w:r>
        <w:t xml:space="preserve"> – Art and Humanities Data Service</w:t>
      </w:r>
      <w:r>
        <w:t xml:space="preserve"> Newsletter. </w:t>
      </w:r>
      <w:r>
        <w:rPr>
          <w:i/>
        </w:rPr>
        <w:t xml:space="preserve">Http://www.cogsci.ed.ac.uk/hcrc/ – </w:t>
      </w:r>
      <w:r>
        <w:t>Human Communication Research Center, Edinbourgh.</w:t>
      </w:r>
    </w:p>
    <w:p w:rsidR="00000000" w:rsidRDefault="000317DD">
      <w:pPr>
        <w:jc w:val="both"/>
      </w:pPr>
    </w:p>
    <w:p w:rsidR="00000000" w:rsidRDefault="000317DD">
      <w:pPr>
        <w:pBdr>
          <w:bottom w:val="single" w:sz="6" w:space="1" w:color="auto"/>
        </w:pBdr>
        <w:jc w:val="both"/>
      </w:pPr>
      <w:r>
        <w:rPr>
          <w:b/>
        </w:rPr>
        <w:t>Razpisi</w:t>
      </w:r>
      <w:r>
        <w:t>. Ustanova Slovenska znanstvena fundacija (sic) vabi na 4. slovenski festival znanosti, ki bo med 14. in 18. oktobrom v Cankarjevem domu. Temi sta Živeti v sožitju z znanostjo in Znanost in umetnost. Prijavnica v tajništvu. — Objavljen je bil razpis študentskih štipendij. Za vse pisce priporočil se zdi koristno povzeti nekaj zahtev: učitelj naj v priporočilu pove, od kdaj in kako intenzivno pozna študent</w:t>
      </w:r>
      <w:r>
        <w:t>a, poroča o pomembnosti prosilčevih študijskih izdelkov (referatov ipd.), o specifičnih študentovih interesih in dosežkih, študentovih ocenah, oceni naj študentove značajske in akademske lastnosti. Študent mora imeti povprečno oceno vsaj 8. — Celovško-ljubljansko srečanje bo v petek, 12. decembra, ker se je prvotni datum 28. november pokrival z Dajnkovim simpozijem.</w:t>
      </w:r>
    </w:p>
    <w:p w:rsidR="00000000" w:rsidRDefault="000317DD">
      <w:pPr>
        <w:jc w:val="both"/>
      </w:pPr>
    </w:p>
    <w:p w:rsidR="00000000" w:rsidRDefault="000317DD">
      <w:pPr>
        <w:pBdr>
          <w:bottom w:val="single" w:sz="6" w:space="1" w:color="auto"/>
        </w:pBdr>
        <w:jc w:val="both"/>
      </w:pPr>
      <w:r>
        <w:rPr>
          <w:b/>
        </w:rPr>
        <w:t>Dogodki</w:t>
      </w:r>
      <w:r>
        <w:t>. Predstojnik sem bil v predsedniški palači priča podelitve srebrnega znaka svobode trem upokojenim članom našega oddelka. Ker se po fa</w:t>
      </w:r>
      <w:r>
        <w:t xml:space="preserve">kulteti razširja novica, da na slovesnost namenoma nisem hotel povabiti Brede Pogorelec, naj povem, da mi te časti, namreč vabiti ljudi, predsedniški protokol ni zaupal. — Mirko Osolnik je 3. julija pomagal podeljevati diplome na Univerzi. Hvala lepa. — Miran Hladnik je bil 2. julija s kolegi Gregorjem Kocijanom, Janezom Rotarjem in Francetom Novakom gost lukovškega županstva. Vozili smo se s konji, snemali so nas, govorili smo o Kersniku in Podlimbarskem, si ogledali Brdo in okolico ter dobro večerjali. — </w:t>
      </w:r>
      <w:r>
        <w:t xml:space="preserve">Planinska ekskurzija po Kekčevih sledeh, predvidena za 5 in 6. julij, je zaradi slabega vremena odpadla. Prijavljenih je bilo 20 pohodnikov. — Miha Javornik se je z referatom Od knjige do interneta udeležil mednarodnega simpozija o M. Bahtinu, ki je 18.–24. junija potekal v Calgaryju pod naslovom Dialog in kultura; tam je predstavil tudi knjigo </w:t>
      </w:r>
      <w:r>
        <w:rPr>
          <w:i/>
        </w:rPr>
        <w:t>Bahtin in humanistične vede</w:t>
      </w:r>
      <w:r>
        <w:t>.</w:t>
      </w:r>
    </w:p>
    <w:p w:rsidR="00000000" w:rsidRDefault="000317DD">
      <w:pPr>
        <w:jc w:val="both"/>
      </w:pPr>
    </w:p>
    <w:p w:rsidR="00000000" w:rsidRDefault="000317DD">
      <w:pPr>
        <w:pBdr>
          <w:bottom w:val="single" w:sz="6" w:space="1" w:color="auto"/>
        </w:pBdr>
        <w:jc w:val="both"/>
      </w:pPr>
      <w:r>
        <w:rPr>
          <w:b/>
        </w:rPr>
        <w:t>Prostori</w:t>
      </w:r>
      <w:r>
        <w:t>. Na sestanku prizadetih 4. julija je oddelek dobil nekoliko ugodnejšo ponudbo. Namesto izgube 18 m</w:t>
      </w:r>
      <w:r>
        <w:rPr>
          <w:vertAlign w:val="superscript"/>
        </w:rPr>
        <w:t>2</w:t>
      </w:r>
      <w:r>
        <w:t>, ki bi nas doletela s seli</w:t>
      </w:r>
      <w:r>
        <w:t>tvijo Centra v hišnikovo stanovanje in izpraznitvijo Toporišičevega kabineta, bo Center v 5. nadstropju dobil dodatne prostore, tja pa naj bi se preselil tudi Toporišič iz 4. nadstropja, ki ga bodo poselili romanisti. Izkupiček oddelka bi bil tako plus 20 m</w:t>
      </w:r>
      <w:r>
        <w:rPr>
          <w:vertAlign w:val="superscript"/>
        </w:rPr>
        <w:t>2</w:t>
      </w:r>
      <w:r>
        <w:t>. 8. julija sva si jih z Eriko Kržišnik ogledala in skupaj z Božo Krakar-Vogel smo predlagali naslednjo razselitev brezdomnih oziroma utesnjenih: 1. Bešter, Križaj, Toporišič, Hočevar v kabinet na konec desnega trakta 5. nadstropja (15 m</w:t>
      </w:r>
      <w:r>
        <w:rPr>
          <w:vertAlign w:val="superscript"/>
        </w:rPr>
        <w:t xml:space="preserve">2 </w:t>
      </w:r>
      <w:r>
        <w:t xml:space="preserve">in hodnik), 2. </w:t>
      </w:r>
      <w:r>
        <w:t>Novak-Popov, Juvan, Paternu gredo iz 203, ki ga dobi knjižnica, v 209C (pol bivše predavalnice), 3. Kržišnik, Stabej v 209B (pol bivše predavalnice), 4. Krakar-Vogel, Pirih, J. Vogel v 210, 5. Bjelčevič, Svetina v kabinet na konec desnega trakta 5. nadstropja (11 m</w:t>
      </w:r>
      <w:r>
        <w:rPr>
          <w:vertAlign w:val="superscript"/>
        </w:rPr>
        <w:t>2</w:t>
      </w:r>
      <w:r>
        <w:t>; če kolegi Svetine ne spuste iz 217, potem bodo Bjelčeviču delali družbo tuji gostje oddelka in štipendisti). Izpitni center se iz 522 preseli na 21 m</w:t>
      </w:r>
      <w:r>
        <w:rPr>
          <w:vertAlign w:val="superscript"/>
        </w:rPr>
        <w:t>2</w:t>
      </w:r>
      <w:r>
        <w:t xml:space="preserve"> v bivšem hišnikovem stanovanju, ostali programi Centra ostanejo v 522 na 49 m</w:t>
      </w:r>
      <w:r>
        <w:rPr>
          <w:vertAlign w:val="superscript"/>
        </w:rPr>
        <w:t>2</w:t>
      </w:r>
      <w:r>
        <w:t>. Kabineti so i</w:t>
      </w:r>
      <w:r>
        <w:t>zpraznejni in po fakulteti že kopljejo.</w:t>
      </w:r>
    </w:p>
    <w:p w:rsidR="00000000" w:rsidRDefault="000317DD">
      <w:pPr>
        <w:jc w:val="both"/>
      </w:pPr>
    </w:p>
    <w:p w:rsidR="00000000" w:rsidRDefault="000317DD">
      <w:pPr>
        <w:pBdr>
          <w:bottom w:val="single" w:sz="6" w:space="1" w:color="auto"/>
        </w:pBdr>
        <w:jc w:val="both"/>
      </w:pPr>
      <w:r>
        <w:rPr>
          <w:b/>
        </w:rPr>
        <w:t>Slovenščina za tujce</w:t>
      </w:r>
      <w:r>
        <w:t xml:space="preserve">. </w:t>
      </w:r>
      <w:r>
        <w:rPr>
          <w:i/>
        </w:rPr>
        <w:t>Delo</w:t>
      </w:r>
      <w:r>
        <w:t xml:space="preserve"> (Marjeta Novak) je poročalo o razigrani otvoritveni slovesnosti.SSJLK 7. julija. Udeležencev je letos samo 120 in je zato na spoznavnem večeru v Slonu ostalo veliko hrane. V prihodnje priporočam skromnejše menije, ker tako obilno ne strežejo nikjer po svetu. V zborniku so na temo </w:t>
      </w:r>
      <w:r>
        <w:rPr>
          <w:i/>
        </w:rPr>
        <w:t xml:space="preserve">ženske </w:t>
      </w:r>
      <w:r>
        <w:t>objavili predavanja naslednji domači kolegi: Irena Novak-Popov (sodobne pesnice), Ada Vidovič-Muha (imena za ženske dejavnosti), Mihael Bregant (Župančičeva</w:t>
      </w:r>
      <w:r>
        <w:t xml:space="preserve"> Veronika Deseniška), Miran Hladnik (ženska v prozi), Janez Rotar (ljudske balade), Marja Bešter (ženske v uradnih besedilih), Erika Kržišnik (Kdo govori kako), Igor Saksida (punčka v mladinski poeziji), Peter Svetina (ženska v umetni baladi 19. stol.), Marko Stabej (seksizem v jeziku). Pregledne jutranje tečaje so imeli Helga Glušič (sodobni roman), Vera Smole (narečja), Niko Jež (poljsko-slovensko prevajanje), Irena Novak-Popov (sodobna poezija), Metka Furlan in Marko Snoj (etimologija) in Marija Smolić (</w:t>
      </w:r>
      <w:r>
        <w:t>o Sloveniji nasploh). Od popoldanskega in večernega programa poleg rednega ogleda Ljubljane omenimo še gledališko igro Almo, nastop Zorana Predina, okroglo mizo o ženski pisavi (M. Novak, M. Vidmar, M. Novak-Kajzer, M. Kačič in N. Maurer), film Ekspres ekspres, SSJLK na disketah in ekskurzijo v Belo krajino. Lektorovali so Vojko Gorjanc, Sabina Grahek, Adriana Krstič, Marija Mercina, Irena Santoro, Darija Skubic, Peter Svetina (njegova skupina je razmnožila knjižico izvirne seminarske poezije), Jasmina Šule</w:t>
      </w:r>
      <w:r>
        <w:t xml:space="preserve">r-Galos, Marko Trobevšek, Jana Unuk, Gita Vuga, Marija Zlatnar Moe. Tisk je s sliko in besedo poročal o razpoloženju seminaristov, ob zaključku seminarja pa je </w:t>
      </w:r>
      <w:r>
        <w:rPr>
          <w:i/>
        </w:rPr>
        <w:t>Delo</w:t>
      </w:r>
      <w:r>
        <w:t xml:space="preserve"> objavilo intervju s predsednico Aleksandro Derganc. — Poletna šola se je končala s podelitvijo spričeval 11. julija na Ljubljanskem gradu. Igrala je skupina Kurja koža, Braslovčanke pa so postregle z ajdovimi dobrotami. Natančnejše poročilo o tečaju, ki se ga je letos udeležilo rekordno število študentov, sledi. — Erika Kržišnik je uskladila pre</w:t>
      </w:r>
      <w:r>
        <w:t>dloge za sistemizacijo tajniških delovnih mest v Centru in gredo na fakultetno kadrovsko službo. Z Marjo Bešter in Melito Steiner (MŠŠ) se je sporazumela tudi o delih in nalogah lektorja, ki bo sodeloval pri izpopolnjevalnih tečajih za učitelje slovenščine po svetu. Objavljen je bil razpis za dve enoletni lektorski mesti v okviru Tečajev slovenščine.</w:t>
      </w:r>
    </w:p>
    <w:p w:rsidR="00000000" w:rsidRDefault="000317DD">
      <w:pPr>
        <w:jc w:val="both"/>
      </w:pPr>
    </w:p>
    <w:p w:rsidR="00000000" w:rsidRDefault="000317DD">
      <w:pPr>
        <w:pBdr>
          <w:bottom w:val="single" w:sz="6" w:space="1" w:color="auto"/>
        </w:pBdr>
        <w:jc w:val="both"/>
      </w:pPr>
      <w:r>
        <w:rPr>
          <w:b/>
        </w:rPr>
        <w:t>Objave</w:t>
      </w:r>
      <w:r>
        <w:t>. Aleš Bjelčevič je proslavljal izid Pretnarjevih verzoloških razprav, o katerih smo poročali zadnjič – tiskovna konferenca bo jeseni. — V reportaži s p</w:t>
      </w:r>
      <w:r>
        <w:t>rovokativnim naslovom Čas veleva, da je treba čez plot: Slovenska literatura na internetu (</w:t>
      </w:r>
      <w:r>
        <w:rPr>
          <w:i/>
        </w:rPr>
        <w:t>Delo</w:t>
      </w:r>
      <w:r>
        <w:t xml:space="preserve"> 18. jul., str. 7) novinarka Sonja Merljak kaže Mirana Hladnika v bolj simpatični luči, kot mu to sicer omogoča nehvaležna predstojniška funkcija. — Bohemisti se bodo razveselili češke knjižice </w:t>
      </w:r>
      <w:r>
        <w:rPr>
          <w:i/>
        </w:rPr>
        <w:t>Sedm slovinských let: Slovinská kultura v České republice 1990–1996</w:t>
      </w:r>
      <w:r>
        <w:t>, ki jo je uredil in ji spremno besedo napisal prorektor Karlove Univerze v Pragi Jaroslav Pánek – en izvod je še na voljo v tajništvu.</w:t>
      </w:r>
    </w:p>
    <w:p w:rsidR="00000000" w:rsidRDefault="000317DD">
      <w:pPr>
        <w:jc w:val="both"/>
      </w:pPr>
    </w:p>
    <w:p w:rsidR="00000000" w:rsidRDefault="000317DD">
      <w:pPr>
        <w:pBdr>
          <w:bottom w:val="single" w:sz="6" w:space="1" w:color="auto"/>
        </w:pBdr>
        <w:jc w:val="both"/>
      </w:pPr>
      <w:r>
        <w:rPr>
          <w:b/>
        </w:rPr>
        <w:t>Študij po svetu</w:t>
      </w:r>
      <w:r>
        <w:t xml:space="preserve">. V </w:t>
      </w:r>
      <w:r>
        <w:t>Nemčiji je povprečni čas študija 6–7 let, na humanistiki, kamor je vpisano 21 % študirajočih, 6,6 let. Asistentske pozicije so redke, saj pride na pet rednih profesorjev samo en asistent.  Zelo živa je tam debata o razmerju med univerzo in visoko šolo: prva sledi humboldtovski tradiciji povezave raziskovanja in poučevanja, slednja pa ne more biti nosilka raziskovalnih projektov. V prihodnje bodo univerze po ameriškem zgledu organizirale študij v začetni dvoletni Grundstudium (osnovni študij) in nadaljevalni</w:t>
      </w:r>
      <w:r>
        <w:t xml:space="preserve"> Hauptstudium (glavni študij – 5.–8.  semester). Zaključek študija imajo drugačen kot pri nas: bodoči učitelji, pravniki in medicinci delajo državni izpit, inženirji diplomo in humanistični znanstveni aspiranti magisterij.</w:t>
      </w:r>
    </w:p>
    <w:p w:rsidR="00000000" w:rsidRDefault="000317DD">
      <w:pPr>
        <w:jc w:val="both"/>
      </w:pPr>
    </w:p>
    <w:p w:rsidR="00000000" w:rsidRDefault="000317DD">
      <w:pPr>
        <w:pBdr>
          <w:bottom w:val="double" w:sz="6" w:space="1" w:color="auto"/>
        </w:pBdr>
        <w:jc w:val="both"/>
      </w:pPr>
      <w:r>
        <w:rPr>
          <w:b/>
        </w:rPr>
        <w:t>Drugo</w:t>
      </w:r>
      <w:r>
        <w:t>. Ker se nihče ni javil za izvedbo predmeta o strokovnem pisanju na FER, so si predavatelja našli sami. — Martina Orožen se je oglasila s prijazno kartico iz zdravilišča ("mučilišča") Laško; zaželimo dragi profesorici neboleče okrevanje tudi po tejle poti.— Zvestim bralkam in bralce</w:t>
      </w:r>
      <w:r>
        <w:t>m Novic želim krepčilne počitnice.</w:t>
      </w:r>
    </w:p>
    <w:p w:rsidR="00000000" w:rsidRDefault="000317DD">
      <w:pPr>
        <w:pStyle w:val="Naslov2"/>
        <w:spacing w:before="600" w:after="0"/>
      </w:pPr>
      <w:r>
        <w:br w:type="page"/>
        <w:t xml:space="preserve"># 16 (8. septembra 1997) </w:t>
      </w:r>
    </w:p>
    <w:p w:rsidR="00000000" w:rsidRDefault="000317DD"/>
    <w:p w:rsidR="00000000" w:rsidRDefault="000317DD">
      <w:pPr>
        <w:pBdr>
          <w:bottom w:val="single" w:sz="6" w:space="1" w:color="auto"/>
        </w:pBdr>
        <w:jc w:val="both"/>
      </w:pPr>
      <w:r>
        <w:rPr>
          <w:b/>
        </w:rPr>
        <w:t>Prostori</w:t>
      </w:r>
      <w:r>
        <w:t>. Ker smo eno predavalnico predelali v dva kabineta, bo treba posamezna predavanja izvajati na strojni fakulteti. Najem predavalnic zunaj stavbe je za FF tudi edini prepričljiv argument pri fakultetnih zahtevah po razširitvi oziroma novogradnji, zato prosim kolege, ki se bodo morali sprehoditi do sosednje fakultete, za razumevanje. — Po ukazu inšpekcije moramo kabinete kadilcev posebej označiti. Predlagajte primeren znak!</w:t>
      </w:r>
    </w:p>
    <w:p w:rsidR="00000000" w:rsidRDefault="000317DD">
      <w:pPr>
        <w:jc w:val="both"/>
      </w:pPr>
    </w:p>
    <w:p w:rsidR="00000000" w:rsidRDefault="000317DD">
      <w:pPr>
        <w:pBdr>
          <w:bottom w:val="single" w:sz="6" w:space="1" w:color="auto"/>
        </w:pBdr>
        <w:jc w:val="both"/>
      </w:pPr>
      <w:r>
        <w:rPr>
          <w:b/>
        </w:rPr>
        <w:t>Slovenščina za</w:t>
      </w:r>
      <w:r>
        <w:rPr>
          <w:b/>
        </w:rPr>
        <w:t xml:space="preserve"> tujce</w:t>
      </w:r>
      <w:r>
        <w:t xml:space="preserve">. </w:t>
      </w:r>
      <w:r>
        <w:rPr>
          <w:i/>
        </w:rPr>
        <w:t>16. Poletna šola</w:t>
      </w:r>
      <w:r>
        <w:t xml:space="preserve"> se je pod vodstvom Marje Bešter in tajnice Jane Zemljarič-Miklavčič dogajala med 29. junijem in 26. julijem. Lektorji so bili Mladen Pavičić (vodja), Špela Kajič-Kmetič, Nataša Pirih, Nataša Schell, Urška Grad, Silva Krivograd, Andreja Markovič, Urška Krevs, Katarina Rigler, Manca Perko, Danuša Škapin, Nadja Volavšek, Vesna Halužan, Katarina Ogrinc, Andreja Ponikvar, Tea Mejak, Maja Alidžanović in Andrej Šurla, asistentje pa Tanja Jerman, Helena Jeriček, Meta Klinar, Mateja Pogačar </w:t>
      </w:r>
      <w:r>
        <w:t xml:space="preserve">in Simona Taušič. Iz raznovrstnega programa naštejmo predavanji Dušana Pluta in Boruta Pahorja, arheološki ogled Ljubljane pod vodstvom Ljudmile Plesničar-Gec, obisk Slovenskega etnografskega muzeja, novinarsko delavnico Tee Mejak, folklorno plesalnico Martine Preložnik, pevski zbor Tomaža Kmetiča, ogled mjuzikla </w:t>
      </w:r>
      <w:r>
        <w:rPr>
          <w:i/>
        </w:rPr>
        <w:t>Roža, d. o. o.</w:t>
      </w:r>
      <w:r>
        <w:t xml:space="preserve">, Šterkovega filma </w:t>
      </w:r>
      <w:r>
        <w:rPr>
          <w:i/>
        </w:rPr>
        <w:t>Ekspres, ekspres</w:t>
      </w:r>
      <w:r>
        <w:t>, ajdov večer z etničnim ansamblom Kurja koža, nastop Zorana Predina, izlet na Šmarno goro in veslanje po Ljubljanici, planinski izlet na Košuto, ek</w:t>
      </w:r>
      <w:r>
        <w:t xml:space="preserve">skurzijo v Belo Krajino in na Gorenjsko. Izdali so zelo lično opremljeni brošuri: v eni je program, druga pa je </w:t>
      </w:r>
      <w:r>
        <w:rPr>
          <w:i/>
        </w:rPr>
        <w:t>Pošopis</w:t>
      </w:r>
      <w:r>
        <w:t xml:space="preserve"> s prispevki udeležencev. Teh je bilo letos rekordno število, največ iz Avstrije in ZDA, potem pa iz Nemčije, Italije, Kanade in Španije; še nekaj držav s spodnjega dela seznama: Sudan, Nova Zelandija, Bangladeš, Nepal. — Kaj se dogaja z mednarodnim slovenističnim simpozijem? </w:t>
      </w:r>
    </w:p>
    <w:p w:rsidR="00000000" w:rsidRDefault="000317DD">
      <w:pPr>
        <w:jc w:val="both"/>
      </w:pPr>
    </w:p>
    <w:p w:rsidR="00000000" w:rsidRDefault="000317DD">
      <w:pPr>
        <w:pBdr>
          <w:bottom w:val="single" w:sz="6" w:space="1" w:color="auto"/>
        </w:pBdr>
        <w:jc w:val="both"/>
      </w:pPr>
      <w:r>
        <w:rPr>
          <w:b/>
        </w:rPr>
        <w:t>Objave</w:t>
      </w:r>
      <w:r>
        <w:t xml:space="preserve">. Andrej Rozman je v Književnih listih 4. sept. skupaj s slovaškim kolegom Zajcem obširno poročal o sodobni </w:t>
      </w:r>
      <w:r>
        <w:t xml:space="preserve">slovaški književnosti. — Tom. M. S. Priestly s sodelavci je v zadnji številki revije </w:t>
      </w:r>
      <w:r>
        <w:rPr>
          <w:i/>
        </w:rPr>
        <w:t>Slovene studies</w:t>
      </w:r>
      <w:r>
        <w:t xml:space="preserve"> (1994/1) objavil bibliografsko kazalo revije za zadnjih 15 let s povzetki člankov. — Miran Hladnik je pripravil peto izdajo </w:t>
      </w:r>
      <w:r>
        <w:rPr>
          <w:i/>
        </w:rPr>
        <w:t>Praktičnega spisovnika</w:t>
      </w:r>
      <w:r>
        <w:t xml:space="preserve"> in jo obilno razširil s poglavji o elektronski komunikaciji. Izšla je med učbeniki FF, recenziji sta napisala Marko Juvan in Aleš Bjelčevič. Postavljena je tudi na slovenskih spletnih straneh. — Marija Stanonik je letos izdala vrsto knjig: pri Kmečkem glasu pesniš</w:t>
      </w:r>
      <w:r>
        <w:t xml:space="preserve">ko zbirko </w:t>
      </w:r>
      <w:r>
        <w:rPr>
          <w:i/>
        </w:rPr>
        <w:t>Raztrgane korenine</w:t>
      </w:r>
      <w:r>
        <w:t xml:space="preserve">, etnografsko </w:t>
      </w:r>
      <w:r>
        <w:rPr>
          <w:i/>
        </w:rPr>
        <w:t>Štiri matere – ena ljubezen: Zgodba neke družine</w:t>
      </w:r>
      <w:r>
        <w:t xml:space="preserve"> v Knjižnici Glasnika Slovenskega etnološkega društva in knjigo o motivu čevljev v slovenski literaturi.</w:t>
      </w:r>
    </w:p>
    <w:p w:rsidR="00000000" w:rsidRDefault="000317DD">
      <w:pPr>
        <w:jc w:val="both"/>
      </w:pPr>
    </w:p>
    <w:p w:rsidR="00000000" w:rsidRDefault="000317DD">
      <w:pPr>
        <w:pBdr>
          <w:bottom w:val="single" w:sz="6" w:space="1" w:color="auto"/>
        </w:pBdr>
        <w:jc w:val="both"/>
      </w:pPr>
      <w:r>
        <w:rPr>
          <w:b/>
        </w:rPr>
        <w:t>E-naslovi.</w:t>
      </w:r>
      <w:r>
        <w:t xml:space="preserve"> Http://www.amazon.com. — Virtualna knjigarna s ponudbo okoli 2,5 milijona knjig. — David Stermole iz Kanade opozarja na strani Society for Slovene studies (http://www.ualberta.ca/~ljubljan/), Marc. L. Greenberg pa na stran revije Slovenski jezik (http://www.ukans.edu/~slavic/sj-sls.html. Še nekaj naslovo</w:t>
      </w:r>
      <w:r>
        <w:t>v: http://www.abc.de/gutenb/gutenb.htm — nemška besedilna zbirka,http://www.acls.org/op37.htm — poročilo o stanju informacijske tehnologije v humanistiki, http://www.acls.org/op37-app.htm — povezave na projekte tehnologije v humanistiki, http://www-ninch.cni.org ali http://www.cni.org/Hforums/ninch-announce/ — National initiative for a networked cultural heritage objavlja poročila o projektih na področju elektronskega obvladovanja nacionalne dediščine, http://www.shef.ac.uk/uni/academic/A-C/bakh/jurvan.html</w:t>
      </w:r>
      <w:r>
        <w:t xml:space="preserve"> — spremna beseda Marka Juvana v Bahtinovem zborniku, http://www.ijs.si/lit/spisovn.html-l2 – </w:t>
      </w:r>
      <w:r>
        <w:rPr>
          <w:i/>
        </w:rPr>
        <w:t>Praktični spisovnik</w:t>
      </w:r>
      <w:r>
        <w:t xml:space="preserve"> Mirana Hladnika v celoti v elektronski obliki, http://www.ijs.si/ lit/prog_spl.html-l2 — </w:t>
      </w:r>
      <w:r>
        <w:rPr>
          <w:i/>
        </w:rPr>
        <w:t>Slovenščina: Študijski program s seznamom predavanj za leto 1997/98</w:t>
      </w:r>
      <w:r>
        <w:t xml:space="preserve">, http://watt.seas.virginia.edu/~bp/searchme/refdesk.htm – elektronska referenčna knjižnica, http: //thorplus.lib.purdue.edu/reference/dict.html – slovarji raznih jezikov in strok, http://sunsite. berkeley.edu/MLA/principles.html, </w:t>
      </w:r>
      <w:r>
        <w:rPr>
          <w:spacing w:val="-2"/>
        </w:rPr>
        <w:t>http://suns</w:t>
      </w:r>
      <w:r>
        <w:rPr>
          <w:spacing w:val="-2"/>
        </w:rPr>
        <w:t>ite.berkeley.edu/MLA/guidelines.html,</w:t>
      </w:r>
      <w:r>
        <w:t xml:space="preserve"> http://www.hcc. hawaii.edu/hccinfo/library/mla.html, http://www-dept.usm.edu/~engdept/mla/rules. html, pravila elektronskega publiciranja in citiranja, http://www.acls.org/op37-app.htm#urls – informacijska tehnologija v humanistiki, http://www.angelfire.com/ak/hedvika/ – poezija Hedvike Peterkovič.</w:t>
      </w:r>
    </w:p>
    <w:p w:rsidR="00000000" w:rsidRDefault="000317DD">
      <w:pPr>
        <w:jc w:val="both"/>
      </w:pPr>
    </w:p>
    <w:p w:rsidR="00000000" w:rsidRDefault="000317DD">
      <w:pPr>
        <w:jc w:val="both"/>
      </w:pPr>
      <w:r>
        <w:rPr>
          <w:b/>
        </w:rPr>
        <w:t>Študij po svetu.</w:t>
      </w:r>
      <w:r>
        <w:t xml:space="preserve"> Ministrstvo za zunanje zadeve nam je poslalo zapisnik zasedanja slovensko-nemške komisije za kulturo. Povzemam: nemška stran ponuja daljše (do 10 mesecev) i</w:t>
      </w:r>
      <w:r>
        <w:t>n krajše (do 6 mesecev) štipendije za raziskovalce do 32 let starosti, skupaj z 2–6-mesečnim tečajem nemščine na Goethejevem inštitutu, štipendije za študente za obisk poletnih jezikovnih tečajev nemščine na univerzah, raziskovalna bivanja v Nemčiji za promovirane znanstvenike (2 tedna do 3 mesece), študijska potovanja skupin študentov v Nemčijo (14 dni), Humboldtove raziskovalne štipendije (za promovirane znanstvenike, mlajše od 40 let), znanstveno literaturo nemških avtorjev, pet štipendij za znanstvenike</w:t>
      </w:r>
      <w:r>
        <w:t xml:space="preserve"> s področja raziskav jugovzhodne Evrope (1 mesec bivanja za kandidate pod 40 let). Oddelek zbira prijave. Slovenska stran ponuja nemški med drugim 4 seminarske in simpozijske štipendije. Glede neurejenega položaja slovenskega lektorja v Tübingenu so Nemci obljubili "slovensko željo po svojih možnostih podpreti".</w:t>
      </w:r>
    </w:p>
    <w:p w:rsidR="00000000" w:rsidRDefault="000317DD">
      <w:pPr>
        <w:jc w:val="both"/>
      </w:pPr>
    </w:p>
    <w:p w:rsidR="00000000" w:rsidRDefault="000317DD">
      <w:pPr>
        <w:jc w:val="both"/>
      </w:pPr>
      <w:r>
        <w:t>Univerza stoji pred vrati evropskih skupnostnih projektov. Za orientacijo pri odločitvah je treba razložiti nekaj modnih izrazov pridruževalne evforije. Povzemam iz dokumentov ES DG XXII.</w:t>
      </w:r>
    </w:p>
    <w:p w:rsidR="00000000" w:rsidRDefault="000317DD">
      <w:pPr>
        <w:jc w:val="both"/>
      </w:pPr>
    </w:p>
    <w:p w:rsidR="00000000" w:rsidRDefault="000317DD">
      <w:pPr>
        <w:jc w:val="both"/>
      </w:pPr>
      <w:r>
        <w:rPr>
          <w:i/>
        </w:rPr>
        <w:t>Socrates</w:t>
      </w:r>
      <w:r>
        <w:rPr>
          <w:i/>
        </w:rPr>
        <w:t xml:space="preserve">. </w:t>
      </w:r>
      <w:r>
        <w:t>Program Socrates je del evropske strategije za uveljavljanje nenehnega izobraževanja. To je potrebno zaradi hitrega naraščanja in spreminjanja znanja, velikih družbenih sprememb v svetu ter zaradi potrebe po evropski integraciji. Socrates se napaja iz kulturne raznolikosti evropskih držav, s konceptom skupnega evropskega trga in skupne izobraževalne mreže pa obenem presega meje med nacijami. Odpraviti želi rasizem in ksenofobijo in razvijati kritičen odnos do lastne kulturne identitete. Program podpira mo</w:t>
      </w:r>
      <w:r>
        <w:t>bilnost in izmenjavo, sodelovanje pri razvoju študijskih programov ter spodbuja uporabo komunikacijske tehnologije. Cilji programa so krepiti evropskega duha, razumevanje in solidarnost med narodi in inštitucijami, znanje jezikov, mobilnost študentov in učiteljev, mednarodne zveze med šolarji in dijaki in izmenjavo informacij s področja izobraževanja. Zajema šest področij: šolstvo (Comenius – spodbuja partnerstvo med šolami, posebno pozornost posveča integraciji Ciganov, potnikov in popotnikov), visoko šols</w:t>
      </w:r>
      <w:r>
        <w:t xml:space="preserve">tvo (Erasmus), učenje jezikov (Lingua), "odprto učenje" in učenje na daljavo (ODL – s poudarkom na novih tehnologijah), izobraževanje odraslih in izmenjave informacij in izkušenj. </w:t>
      </w:r>
    </w:p>
    <w:p w:rsidR="00000000" w:rsidRDefault="000317DD">
      <w:pPr>
        <w:jc w:val="both"/>
      </w:pPr>
    </w:p>
    <w:p w:rsidR="00000000" w:rsidRDefault="000317DD">
      <w:pPr>
        <w:jc w:val="both"/>
      </w:pPr>
      <w:r>
        <w:rPr>
          <w:i/>
        </w:rPr>
        <w:t>Lingua</w:t>
      </w:r>
      <w:r>
        <w:t>. Učenje tujih jezikov krepi razumevanje med ljudmi in pomaga ohranjati kulturno in jezikovno raznolikost; podpora je namenjena še zlasti manjšim jezikom. ES podpira programe s kritjem polovice stroškov. To so programi izobraževanja učiteljev jezika, razvoja učnih načrtov, metod, gradiv in sistema ocenjevanja, s posebno po</w:t>
      </w:r>
      <w:r>
        <w:t xml:space="preserve">zornostjo na nove komunikacijske tehnologije, </w:t>
      </w:r>
      <w:r>
        <w:br w:type="page"/>
        <w:t xml:space="preserve">organizacijske in informativne obiske na drugih univerzah, 2–4-tedenske tečaje za učitelje, 3–12-mesečne asistentske pozicije za bodoče učitelje jezika v tujih državah. </w:t>
      </w:r>
    </w:p>
    <w:p w:rsidR="00000000" w:rsidRDefault="000317DD">
      <w:pPr>
        <w:jc w:val="both"/>
      </w:pPr>
    </w:p>
    <w:p w:rsidR="00000000" w:rsidRDefault="000317DD">
      <w:pPr>
        <w:jc w:val="both"/>
        <w:rPr>
          <w:i/>
        </w:rPr>
      </w:pPr>
      <w:r>
        <w:rPr>
          <w:i/>
        </w:rPr>
        <w:t>Erasmus</w:t>
      </w:r>
      <w:r>
        <w:t>. Visoko šolstvo producira kvalitetne strokovnjake in popularizira znanstvena odkritja. Temeljni cilj Erazma je dati visokemu izobraževanju "evropsko razsežnost", to je doseči mobilnost študentov, izmenjavo učiteljev in oblikovanje transnacionalnih kurikulov (skupnih jeder? – op. M. H.)</w:t>
      </w:r>
      <w:r>
        <w:t xml:space="preserve">, podpora učenja na daljavo in medregionalne kooperacije. Financirajo ga, ob letni podpori ES, sodelujoče inštitucije, zavezane s triletnimi pogodbami. Ta namenja štipendije inštitucijam, ki uvajajo "evropskega duha", podpirajo mobilnost študentov po prvem letniku s štipendijami za 3–12 mesečno bivanje v tujini), spodbuja uvedbo skupnega kreditnega sistema, krajših in daljših izmenjav učiteljev, študijskih programov, ki se tičejo evropske integracije, ter integrirane jezikovne tečaje. Univerze gostiteljice </w:t>
      </w:r>
      <w:r>
        <w:t>študentom ne smejo zaračunavati stroškov študija.</w:t>
      </w:r>
    </w:p>
    <w:p w:rsidR="00000000" w:rsidRDefault="000317DD">
      <w:pPr>
        <w:jc w:val="both"/>
      </w:pPr>
    </w:p>
    <w:p w:rsidR="00000000" w:rsidRDefault="000317DD">
      <w:pPr>
        <w:pBdr>
          <w:bottom w:val="single" w:sz="6" w:space="1" w:color="auto"/>
        </w:pBdr>
        <w:jc w:val="both"/>
      </w:pPr>
      <w:r>
        <w:rPr>
          <w:i/>
        </w:rPr>
        <w:t>Evropski kreditni prenosni sistem (ECTS)</w:t>
      </w:r>
      <w:r>
        <w:t xml:space="preserve"> je ena od novih Erazmovih dejavnosti. Vključuje 200 univerz z namenom olajšati priznanje izobrazbe, dosežene na partnerskih inštitucijah doma in v tujini ali na drugi fakulteti domače univerze. Študij v tujini je pomemben način akademskega sodelovanja in prinaša dragocene izkušnje. Univerze so dolžne v svojem jeziku in v angleščini popisati strukturo kurikula, svojo študijsko ponudbo ter pri vsakem tečaju natančno oz</w:t>
      </w:r>
      <w:r>
        <w:t>načiti pogoje, ocenjevalni sitem in število kreditnih točk. Študent mora pred odhodom podpisati sporazum med univerzama, ki natančno določa njegov individualni študijski program v tujini. Za orientacijo pri sestavljanju programa pošlje univerzi gostiteljici prepis do tedaj vpisanih in opravljenih obveznosti. ECTS je način za primerjavo študijskih dosežkov med univerzami. Akademsko leto ustreza 60 kreditnim točkam, ki so razdeljene na posamezne tečaje. Pri nas bo v okviru 750 ur v letu 15-urni tečaj ovrednot</w:t>
      </w:r>
      <w:r>
        <w:t xml:space="preserve">en z eno kreditno točko, 30-urni z dvema, 60-urni s petimi itd. Na drugih univerzah so s točkami različno radodarni, npr. 30 ur = 5 točk, 45 ur 7 točk, referat 8 točk, diplomsko delo 20 točk. Podiplomski program je iz 450 ur plus magistrske naloge v dveh letih, torej bi 300 ur ustrezalo 60 točkam oziroma 2 uri skozi celo leto 12 točkam in magistrsko delo 30 točkam. Študent dobi kreditne točke le, če je uspešno opravil vse obveznosti pri vpisanem predmetu, vključno z izpitom. Njegovo oceno je treba prevesti </w:t>
      </w:r>
      <w:r>
        <w:t>v evropsko lestvico tako, da je odlično A (10 % vseh pozitivnih), prav dobro B (25 %), dobro C (30 %), zadovoljivo D (25 %), ravno še zadostno E (10 %), nezadostno FX in F izrazito nezadostno F. Po končanem bivanju na tuji univerzi dobi študent seznam opravljenih študijskih obveznosti, ki jih bo po dogovoru upoštevala domača univerza, lahko pa zaprosi za nadaljevanje študija v tujini. — Smo pripravljeni v luči evropske integracije pregledati svoje študijske programe?</w:t>
      </w:r>
    </w:p>
    <w:p w:rsidR="00000000" w:rsidRDefault="000317DD">
      <w:pPr>
        <w:jc w:val="both"/>
      </w:pPr>
    </w:p>
    <w:p w:rsidR="00000000" w:rsidRDefault="000317DD">
      <w:pPr>
        <w:pBdr>
          <w:bottom w:val="single" w:sz="6" w:space="1" w:color="auto"/>
        </w:pBdr>
        <w:jc w:val="both"/>
      </w:pPr>
      <w:r>
        <w:rPr>
          <w:b/>
        </w:rPr>
        <w:t>Univerza v Ljubljani</w:t>
      </w:r>
      <w:r>
        <w:t>. Za vznemirjenje j</w:t>
      </w:r>
      <w:r>
        <w:t>e poskrbel predlog treh poslancev državnega zbora, ki so v začetku julija vložili predlog za spremembo zakona o visokem šolstvu. S tem so sicer kršili univerzitetno avtonomijo, strinjamo pa se lahko vsaj z njihovo uvodno zahtevo, naj v interesu optimalnega razvoja strok senat sestavljajo tudi učitelji iz vrst docentov in izrednih profesorjev in ne le redni profesorji. Rektorja naj bi v prihodnje volili neposredno in študentom dali večjo besedo v univerzitetnih rečeh. Ob pobudah za ustanovitev posebnega mini</w:t>
      </w:r>
      <w:r>
        <w:t xml:space="preserve">strstva za visoko šolstvo nam uradniki sveta Evrope dajejo za zgled Nemčijo, ki ima skupno ministrsvo za izobraževanje, znanost in tehnologijo; združevanje državnih resorjev je tudi trend Evropske skupnosti. </w:t>
      </w:r>
    </w:p>
    <w:p w:rsidR="00000000" w:rsidRDefault="000317DD">
      <w:pPr>
        <w:jc w:val="both"/>
      </w:pPr>
    </w:p>
    <w:p w:rsidR="00000000" w:rsidRDefault="000317DD">
      <w:pPr>
        <w:pBdr>
          <w:bottom w:val="single" w:sz="6" w:space="1" w:color="auto"/>
        </w:pBdr>
        <w:jc w:val="both"/>
      </w:pPr>
      <w:r>
        <w:rPr>
          <w:b/>
        </w:rPr>
        <w:t>Podiplomski študij</w:t>
      </w:r>
      <w:r>
        <w:t>. Na slavistiki trenutno razpisujemo kar sedemindvajset (27) podiplomskih programov, kar je v očitnem in nerealnem razmerju s sedmimi magistrskimi nazivi, ki jih podeljujemo, in tudi z osmimi (v praksi s šestimi) dodiplomskimi programi. Predlagam skrčenje na 13 programov, ki bodo ust</w:t>
      </w:r>
      <w:r>
        <w:t>rezali enakemu številu kateder na slavistiki, in prosim zainteresirane za komentar. — Statut ljubljanske univerze odpira možnosti za vpis doktorskega študija brez predhodnega magisterija, če je kandidat objavljal v mednarodno priznani periodiki ali je izredno uspešno končal prvi letnik magistrskega študija; pred oceno disertacije mora seveda opraviti vse magistrske izpite.</w:t>
      </w:r>
    </w:p>
    <w:p w:rsidR="00000000" w:rsidRDefault="000317DD">
      <w:pPr>
        <w:jc w:val="both"/>
      </w:pPr>
    </w:p>
    <w:p w:rsidR="00000000" w:rsidRDefault="000317DD">
      <w:pPr>
        <w:pBdr>
          <w:bottom w:val="single" w:sz="6" w:space="1" w:color="auto"/>
        </w:pBdr>
        <w:jc w:val="both"/>
      </w:pPr>
      <w:r>
        <w:rPr>
          <w:b/>
        </w:rPr>
        <w:t>Tujci pri nas</w:t>
      </w:r>
      <w:r>
        <w:t>. Na poziv MŠŠ za prijavo daljših tujih gostovanj se ni odzval nobeden od kolegov – kriteriji (recipročnost, vključenost v</w:t>
      </w:r>
      <w:r>
        <w:t xml:space="preserve"> domači študijski program, kar pomeni, da bi moral gostitelj v času tujega obiska uživati študijski dopust, in status rednega profesorja) so bili očitno prestrogi. Za krajše obiske tujih predavateljev bomo torej črpali iz oddelčnih sredstev po enakem principu kot preteklo leto. En tak dvodnevni obisk Lubomira Doležela je prijavil Marko Juvan na literarnoteoretični katedri.</w:t>
      </w:r>
    </w:p>
    <w:p w:rsidR="00000000" w:rsidRDefault="000317DD">
      <w:pPr>
        <w:jc w:val="both"/>
      </w:pPr>
    </w:p>
    <w:p w:rsidR="00000000" w:rsidRDefault="000317DD">
      <w:pPr>
        <w:jc w:val="both"/>
      </w:pPr>
      <w:r>
        <w:rPr>
          <w:b/>
        </w:rPr>
        <w:t>Mi na tujem.</w:t>
      </w:r>
      <w:r>
        <w:t xml:space="preserve"> Marko Juvan se je s prispevkom o topiki Parnasa in Elizija v slovenski poeziji od razsvetljenstva do postromantike (o samo</w:t>
      </w:r>
      <w:r>
        <w:t>nanašanju, kanoniziranju in oblikovanju nacionalne literature) udeležil sekcije »konstruiranje naroda« (nation building) na 15. kongresu Mednarodne zveze za primerjalno književnost, ki so ga za okoli šeststo referentov (med njimi kar pet slovenskih) priredili v nizozemskem Leidnu med 16. in 22. avgustom. Tema kongresa – zvezdniški J. Culler jo je ožigosal kot modno – je bila »literatura kot kulturni spomin«. V devetih sekcijah so komparativisti debatirali o vlogi književnosti pri oblikovanju narodne identit</w:t>
      </w:r>
      <w:r>
        <w:t>ete, razmerjih med kolonizatorji in koloniziranci, vesti in neznosnem spominu na genocide, oblikovanju in reproduciranju spolne identitete v književnih izročilih, žanrih kot shrambah kulturnega spomina, medkulturnih raziskavah, pisnih sistemih in prevajanju ter literarnovednih metodah in koncepcijah spomina. Na delavnicah in okroglih mizah je beseda tekla še o sodobnih dilemah primerjalne književnosti (njen starosta, H. Remak, je predlagal, naj se po obdobju burnega inoviranja metodologij in širjenja proble</w:t>
      </w:r>
      <w:r>
        <w:t>matike znova osredotoči na tisto, kar je zanjo posebno), o sistemski literarni vedi, o podobi Zahoda v kulturah Daljnega vzhoda, o skupinskih projektih literarnih zgodovin latinske Amerike in srednje in vzhodne Evrope (sem so sicer vključili tudi Slovenijo, ne pa tudi slovenistov), o vizualnem spominu literature in še čem. Teden v starem univerzitetnem Leidnu, simpatični pomanjšavi Amsterdama, je bil vroč; ne ravno vzorne organizatorje, ki so tropom gostov – ti so morali za udeležbo seči kar globoko v žep –</w:t>
      </w:r>
      <w:r>
        <w:t xml:space="preserve"> skopo odmerjali vsak grižljaj (značilen meni: sintetična juha, sendvič in kroket), je Juvan na svečanem, tudi vnaprej plačanem banketu, oškodoval za dva neracionirana kozarca vina.</w:t>
      </w:r>
    </w:p>
    <w:p w:rsidR="00000000" w:rsidRDefault="000317DD">
      <w:pPr>
        <w:jc w:val="both"/>
      </w:pPr>
    </w:p>
    <w:p w:rsidR="00000000" w:rsidRDefault="000317DD">
      <w:pPr>
        <w:jc w:val="both"/>
      </w:pPr>
      <w:r>
        <w:t>O ohridskem slovenistično-makedonsitičnem poletju bo v naslednji številki Novic poročal Dragi Stefanija.</w:t>
      </w:r>
    </w:p>
    <w:p w:rsidR="00000000" w:rsidRDefault="000317DD">
      <w:pPr>
        <w:jc w:val="both"/>
      </w:pPr>
    </w:p>
    <w:p w:rsidR="00000000" w:rsidRDefault="000317DD">
      <w:pPr>
        <w:pBdr>
          <w:bottom w:val="single" w:sz="6" w:space="1" w:color="auto"/>
        </w:pBdr>
        <w:jc w:val="both"/>
      </w:pPr>
      <w:r>
        <w:t xml:space="preserve">Aleš Bjelčevič je odpotoval v Varšavo na redno konferenco o primerjalni slovanski metriki, Nataša Pirih pa za en mesec v ZDA. </w:t>
      </w:r>
    </w:p>
    <w:p w:rsidR="00000000" w:rsidRDefault="000317DD">
      <w:pPr>
        <w:jc w:val="both"/>
        <w:rPr>
          <w:b/>
        </w:rPr>
      </w:pPr>
    </w:p>
    <w:p w:rsidR="00000000" w:rsidRDefault="000317DD">
      <w:pPr>
        <w:pBdr>
          <w:bottom w:val="single" w:sz="6" w:space="1" w:color="auto"/>
        </w:pBdr>
        <w:jc w:val="both"/>
      </w:pPr>
      <w:r>
        <w:rPr>
          <w:b/>
        </w:rPr>
        <w:t>Jesenske izpitne zadrege</w:t>
      </w:r>
      <w:r>
        <w:t>. Učitelj ne more omejevati števila študentov, prijavljenih na enega iz</w:t>
      </w:r>
      <w:r>
        <w:t>med treh rednih izpitnih rokov, ampak sprejeti vse, ki so se pravočasno prijavili. V imenu prijazne šole apeliram na kolege, da bi tega ne počeli niti pri nadaljnjih, z univerzitetnim zakonom nezapovedanih rokih.</w:t>
      </w:r>
    </w:p>
    <w:p w:rsidR="00000000" w:rsidRDefault="000317DD">
      <w:pPr>
        <w:jc w:val="both"/>
      </w:pPr>
    </w:p>
    <w:p w:rsidR="00000000" w:rsidRDefault="000317DD">
      <w:pPr>
        <w:pBdr>
          <w:bottom w:val="single" w:sz="6" w:space="1" w:color="auto"/>
        </w:pBdr>
        <w:jc w:val="both"/>
      </w:pPr>
      <w:r>
        <w:rPr>
          <w:b/>
        </w:rPr>
        <w:t>Najave predavanj</w:t>
      </w:r>
      <w:r>
        <w:t>. Z MŠŠ opozarjajo, naj naše sistemizacije predvidijo kadrovsko stanje v prihodnjih petih letih. V skladu s tem napotkom smo modificirali slavistični sistemizacijski predlog. — Težave pri izvedbi programa povzroča vest, da MŠŠ ne bo plačevalo honorarnih ur upokojenim profesorjem. Č</w:t>
      </w:r>
      <w:r>
        <w:t>e bo MŠŠ vztrajalo pri odločitvi, naše upokojence prosimo, če so pripravljeni letos predavati zastonj; od ministrstva bomo skušali dobiti vsaj simbolično denarno nadomestilo. — Letošnje najave bi lahko sami vnesli v obrazec na disketo in si tako zagotovili manj napak in popravkov pri pretipkavanju na ministrstvu, pa kaj, ko na naših strojih ni ustrezne osnovne programske opreme – obljubljajo jo novembra. Eno izmed navodil MŠŠ-ja je bilo tudi, naj pri angažiranju stažistov asistentov gledamo na to, da jih bo</w:t>
      </w:r>
      <w:r>
        <w:t>mo po koncu usposabljanja zaposlili. Napotek ima logično napako: če zaposlimo stažista, ga ne moremo na onih treh urah, ki jih je opravljal do tedaj, ampak mu je treba najti nove. Čigave? Ker do generacijske zamenjave prihaja vsakih 30 let enkrat, pomeni, da katedre lahko računajo na kake tri stažiste asistente z zagotovljeno prihodnostjo v stoletju! Druga nesimpatična možnost je doktoriranega stažista asistenta prekvalificirati v večnega slabo plačanega stalnega asistenta. Edini logični namen stažistov asi</w:t>
      </w:r>
      <w:r>
        <w:t>stentov, ki ga je MŠŠ nevemzakaj pozabilo, je, da nadomestijo tradicionalne asistente, ki so ob 10 urah pedagoških obveznosti prepočasi delali doktorate, in poskrbijo za dovolj široko promovirano zaledje, iz katerega se po potrebi rekrutirajo novi univerzitetni učitelji, torej redno obnavljanje stažistov asistentov pri predmetih z vajami. — O spornih režijskih stopnjah fakultete, s katerimi se je končala zadnja seja prejšnjega semestra, se upravni odbor FF naprej ni pogovarjal. Slavističnemu protestu se pri</w:t>
      </w:r>
      <w:r>
        <w:t xml:space="preserve">družujejo tudi drugi oddelki, ki pred ministrstvom za prijavljene projekte visokih fakultetnih režijskih stopenj (30 %!) nikakor ne morejo upravičiti. </w:t>
      </w:r>
    </w:p>
    <w:p w:rsidR="00000000" w:rsidRDefault="000317DD">
      <w:pPr>
        <w:jc w:val="both"/>
      </w:pPr>
    </w:p>
    <w:p w:rsidR="00000000" w:rsidRDefault="000317DD">
      <w:pPr>
        <w:pBdr>
          <w:bottom w:val="single" w:sz="6" w:space="1" w:color="auto"/>
        </w:pBdr>
        <w:jc w:val="both"/>
      </w:pPr>
      <w:r>
        <w:rPr>
          <w:b/>
        </w:rPr>
        <w:t>Drugo</w:t>
      </w:r>
      <w:r>
        <w:t xml:space="preserve">. Aleš Bjelčevič je potožil, ker asistenti in lektorji niso prejeli </w:t>
      </w:r>
      <w:r>
        <w:rPr>
          <w:i/>
        </w:rPr>
        <w:t>Seznama predavanj FF</w:t>
      </w:r>
      <w:r>
        <w:t xml:space="preserve">. Njegovo nezadovoljstvo smo na sestanku predstojnikov sporočili tajništvu FF in dobili obljubo, da bo </w:t>
      </w:r>
      <w:r>
        <w:rPr>
          <w:i/>
        </w:rPr>
        <w:t>Seznam predavanj</w:t>
      </w:r>
      <w:r>
        <w:t xml:space="preserve"> razposlan tudi neučiteljem. — Podelitev indeksov bo v torek, 7. oktobra, ob devetih dopoldne. Na slavistiki jih bodo prejeli tisti študentje, ki p</w:t>
      </w:r>
      <w:r>
        <w:t>ri nas študirajo enopredmetno, od dvopredmetnikov pa tisti, ki se jim je naša smer zapisala na prvem mestu.</w:t>
      </w:r>
    </w:p>
    <w:p w:rsidR="00000000" w:rsidRDefault="000317DD">
      <w:pPr>
        <w:jc w:val="both"/>
      </w:pPr>
    </w:p>
    <w:p w:rsidR="00000000" w:rsidRDefault="000317DD">
      <w:pPr>
        <w:pBdr>
          <w:bottom w:val="double" w:sz="6" w:space="1" w:color="auto"/>
        </w:pBdr>
        <w:jc w:val="both"/>
      </w:pPr>
      <w:r>
        <w:rPr>
          <w:b/>
        </w:rPr>
        <w:t>Osebno</w:t>
      </w:r>
      <w:r>
        <w:t xml:space="preserve">. Peter Svetina se je poročil z Barbaro. Čestike in vso srečo! </w:t>
      </w:r>
    </w:p>
    <w:p w:rsidR="00000000" w:rsidRDefault="000317DD">
      <w:pPr>
        <w:pStyle w:val="Naslov2"/>
        <w:spacing w:before="600" w:after="0"/>
      </w:pPr>
      <w:r>
        <w:br w:type="page"/>
        <w:t xml:space="preserve"># 17 (29. septembra 1997) </w:t>
      </w:r>
    </w:p>
    <w:p w:rsidR="00000000" w:rsidRDefault="000317DD"/>
    <w:p w:rsidR="00000000" w:rsidRDefault="000317DD">
      <w:pPr>
        <w:pBdr>
          <w:bottom w:val="single" w:sz="6" w:space="1" w:color="auto"/>
        </w:pBdr>
        <w:jc w:val="both"/>
      </w:pPr>
      <w:r>
        <w:rPr>
          <w:b/>
        </w:rPr>
        <w:t>Nove knjige</w:t>
      </w:r>
      <w:r>
        <w:t>. V predalčke ste dobili popravljeni ponatis slovenističnega študijskega programa. Če v njem opazite napake, jih sporočite v tajništvo. — Andreas Leben je pri dunajski Universitätsverlag kot 28. zvezek zbirke Dissertationen der Universität Wien izdal disertacijo (spomnili se boste njegove lan</w:t>
      </w:r>
      <w:r>
        <w:t xml:space="preserve">ske predstavitve na dunajskem dnevu na našem oddelku) in prosi, če bi jo v </w:t>
      </w:r>
      <w:r>
        <w:rPr>
          <w:i/>
        </w:rPr>
        <w:t>Slavistični reviji</w:t>
      </w:r>
      <w:r>
        <w:t xml:space="preserve"> ocenilo kako kompetentno literarnozgodovinsko pero. Naslov je </w:t>
      </w:r>
      <w:r>
        <w:rPr>
          <w:i/>
        </w:rPr>
        <w:t>Ästhetizismus und Engagement: Die Kurzprosa der tschechischen und slowenischen Moderne.</w:t>
      </w:r>
      <w:r>
        <w:t xml:space="preserve"> — Taras Kermauner je napisal še štiri knjige o slovenski dramatiki (koliko jih je zdaj že vseh skupaj?) v zbirki Rekonstrukcije in/ali reinterpretacije slovenske dramatike. V </w:t>
      </w:r>
      <w:r>
        <w:rPr>
          <w:i/>
        </w:rPr>
        <w:t>dvoknjižju Trije despotje</w:t>
      </w:r>
      <w:r>
        <w:t xml:space="preserve"> sta izšli </w:t>
      </w:r>
      <w:r>
        <w:rPr>
          <w:i/>
        </w:rPr>
        <w:t>Diktator Aleksander Veliki</w:t>
      </w:r>
      <w:r>
        <w:t xml:space="preserve"> (o Vladimirju Kavčiču) in </w:t>
      </w:r>
      <w:r>
        <w:rPr>
          <w:i/>
        </w:rPr>
        <w:t>Grof</w:t>
      </w:r>
      <w:r>
        <w:rPr>
          <w:i/>
        </w:rPr>
        <w:t xml:space="preserve">  Tahi, škof Hren</w:t>
      </w:r>
      <w:r>
        <w:t xml:space="preserve"> (o Denisu Ponižu), </w:t>
      </w:r>
      <w:r>
        <w:rPr>
          <w:i/>
        </w:rPr>
        <w:t>Rdeče zlata zgodovina</w:t>
      </w:r>
      <w:r>
        <w:t xml:space="preserve"> je naslov knjige o Novakovi dramatiki (nadnaslov </w:t>
      </w:r>
      <w:r>
        <w:rPr>
          <w:i/>
        </w:rPr>
        <w:t>Blagor blata</w:t>
      </w:r>
      <w:r>
        <w:t xml:space="preserve">), </w:t>
      </w:r>
      <w:r>
        <w:rPr>
          <w:i/>
        </w:rPr>
        <w:t>Premagovanje blata</w:t>
      </w:r>
      <w:r>
        <w:t xml:space="preserve"> pa ima nadnaslov </w:t>
      </w:r>
      <w:r>
        <w:rPr>
          <w:i/>
        </w:rPr>
        <w:t>Blato v izviru in izteku</w:t>
      </w:r>
      <w:r>
        <w:t>. Vse je izdal Slovenski gledališki muzej.</w:t>
      </w:r>
    </w:p>
    <w:p w:rsidR="00000000" w:rsidRDefault="000317DD">
      <w:pPr>
        <w:jc w:val="both"/>
      </w:pPr>
    </w:p>
    <w:p w:rsidR="00000000" w:rsidRDefault="000317DD">
      <w:pPr>
        <w:pBdr>
          <w:bottom w:val="single" w:sz="6" w:space="1" w:color="auto"/>
        </w:pBdr>
        <w:jc w:val="both"/>
      </w:pPr>
      <w:r>
        <w:rPr>
          <w:b/>
        </w:rPr>
        <w:t>Študijski program</w:t>
      </w:r>
      <w:r>
        <w:t>. Študent Matej je na oddelek naslovil dve strani koristnih in duhovitih mnenj in pripomb, ki jih tule obnavljamo. 1. Kdaj se bodo študentje na izpite lahko prijavljali preko računalnika? 2. Na oddelku ni nobene stenske ure. 3. Da bi se izognili velikemu številu absol</w:t>
      </w:r>
      <w:r>
        <w:t xml:space="preserve">ventov, ki zaradi množice izpitov na koncu študija nikakor ne morejo priti do diplome, predlaga večje število sprotnih pogojnih izpitov. 4. Objavljanje rezultatov pod šiframi ne deluje najbolje: ker je iskanje študentove identifikacijske številke zamudno, učitelji objavljajo samo imena vprašanih ali jih sporočajo le ustno. 5. Za zgled so nam lahko oglasne deske na geografiji, kjer so sporočila študentom pregledno razporejena po letnikih. 6. V indeks naj se vpisuje celotno število ur v tečaju in ne tedenske </w:t>
      </w:r>
      <w:r>
        <w:t>ure, ker tak vpis pove več. 7. Matejeva želja po večjem številu ur drugega slovanskega lektorata je z letošnjim dopolnilom študijskega programa za enopredmetne sloveniste že izpolnjena. 8. Predmeti, katerih naslov se začne z Uvod v ... naj to nepotrebno uvodno sintagmo izpuste. 9. Rubrika inskripcija v indeksu je odveč: učitelj naj se podpiše samo za frekvenco. 10. pripomba gre na račun nedoslednega učitelja pri predmetu Uvod v študij slovenske književnosti, ki študentom ukazuje poznati krajšavo sln. 'slove</w:t>
      </w:r>
      <w:r>
        <w:t>nski', sam pa je pri vpisovanju predmeta v indeks ne uporablja. Pripominjam, da krajšava sln. pride prav v glavnem v jezikoslovnih razpravah. 11. Matej pogreša nekakšne vaje iz kreativnega pisanja, brez zaključnega izpita, ker bo le tako kasneje v službi lahko postal kompetenten razsodnik dijaških esejev ali pridobil ustrezne spretnosti za novinarski poklic. — Študentu hvala za pripombe, kolege pa spodbujam h komentarju in odločitvam.</w:t>
      </w:r>
    </w:p>
    <w:p w:rsidR="00000000" w:rsidRDefault="000317DD">
      <w:pPr>
        <w:pBdr>
          <w:bottom w:val="single" w:sz="6" w:space="1" w:color="auto"/>
        </w:pBdr>
        <w:jc w:val="both"/>
      </w:pPr>
    </w:p>
    <w:p w:rsidR="00000000" w:rsidRDefault="000317DD">
      <w:pPr>
        <w:pBdr>
          <w:bottom w:val="single" w:sz="6" w:space="1" w:color="auto"/>
        </w:pBdr>
        <w:jc w:val="both"/>
      </w:pPr>
      <w:r>
        <w:t>V uradovalni gonji v začetku septembra v tajništvu nismo uspeli prednaja</w:t>
      </w:r>
      <w:r>
        <w:t>ve predavanj oddati neposredno na za to pripravljeni disketi, čeprav je bila to naša goreča želja, ampak samo klasično na papirju. Bomo opravili konec oktobra.</w:t>
      </w:r>
    </w:p>
    <w:p w:rsidR="00000000" w:rsidRDefault="000317DD">
      <w:pPr>
        <w:jc w:val="both"/>
      </w:pPr>
    </w:p>
    <w:p w:rsidR="00000000" w:rsidRDefault="000317DD">
      <w:pPr>
        <w:jc w:val="both"/>
      </w:pPr>
      <w:r>
        <w:rPr>
          <w:b/>
          <w:lang w:val="en-US"/>
        </w:rPr>
        <w:t>Minuli dogodki</w:t>
      </w:r>
      <w:r>
        <w:rPr>
          <w:lang w:val="en-US"/>
        </w:rPr>
        <w:t xml:space="preserve">. </w:t>
      </w:r>
      <w:r>
        <w:rPr>
          <w:i/>
          <w:lang w:val="en-US"/>
        </w:rPr>
        <w:t>Makedonsko-slovensko znanstveno srečanje</w:t>
      </w:r>
      <w:r>
        <w:rPr>
          <w:lang w:val="en-US"/>
        </w:rPr>
        <w:t xml:space="preserve"> je bilo na Ohridu 21.–24. 8. na Fakulteti za turizem. Organizatorji so bili Katedra za slovenski jezik in književnost na FF v Skopju in Katedra za makedonski jezik in književnost na FF v Ljubljani. Prijavljenih je bilo 55 udeležencev, prišlo jih je 48, iz Slovenije od šestnajstih 11. Pozdravne</w:t>
      </w:r>
      <w:r>
        <w:rPr>
          <w:lang w:val="en-US"/>
        </w:rPr>
        <w:t xml:space="preserve"> besede so izrekli rektorica skopske univerze Radmila Kiprijanova, dekanica FF v Skopju Liljana Todorova in veleposlanica RS v Makedoniji Jožica Puhar. Naslove referatov naših udeležencev smo navedli že v Novicah #12. Umanjkali so Frane Jerman, Boris Paternu, Marija Pirjevec, Mitja Guštin in Janez Jezernik. M</w:t>
      </w:r>
      <w:r>
        <w:t xml:space="preserve">akedonski kolegi so med drugim predstavili naslednje zanimive teme: Blaže Ristovski je kritično spregovoril o prevodu Racinovih pesmi v slovenščino, Zuzana Topolinska o slovenskih konstrukcijah z </w:t>
      </w:r>
      <w:r>
        <w:rPr>
          <w:i/>
        </w:rPr>
        <w:t>-naj</w:t>
      </w:r>
      <w:r>
        <w:t xml:space="preserve">, </w:t>
      </w:r>
      <w:r>
        <w:t xml:space="preserve">Kosta Peev o perifernih makedonskih in slovenskih govorih, Ljudmil Spasov o prvem prevodu iz slovenščine v makedonščino, Boris Markov o evropeizmih v slovenščini, Mihajlo Georgievski o Kopitarjevi rokopisni zbirki v Ljubljani, Dimitar Pandev o makedonski jezikovni problematiki pri Jagiću in Oblaku itd. Teme so bile primerjalne in pričakujemo, da bodo izšle v posebnem zborniku. Manfred Jähnichen z berlinske slavistike se v pismu zahvaljuje Dragiju Stefaniji za ohridsko gostoljubje, prilaga svojo novo knjigo </w:t>
      </w:r>
      <w:r>
        <w:rPr>
          <w:i/>
        </w:rPr>
        <w:t>Jugoslawische Themen</w:t>
      </w:r>
      <w:r>
        <w:t>, predlaga organizacijo podobnega nemško-makedonskega srečanja in ga vabi na predavanje v Berlin.</w:t>
      </w:r>
    </w:p>
    <w:p w:rsidR="00000000" w:rsidRDefault="000317DD">
      <w:pPr>
        <w:jc w:val="both"/>
      </w:pPr>
    </w:p>
    <w:p w:rsidR="00000000" w:rsidRDefault="000317DD">
      <w:pPr>
        <w:jc w:val="both"/>
      </w:pPr>
      <w:r>
        <w:t xml:space="preserve">Aleš Bjelčevič poroča: 22. in 23. 9. je bila </w:t>
      </w:r>
      <w:r>
        <w:rPr>
          <w:i/>
        </w:rPr>
        <w:t>redna letna konferenca komisije za primerjalno slovansko metriko</w:t>
      </w:r>
      <w:r>
        <w:t>, ki se je je od 1973 do 1092 udeleževal Tone Pretnar, od 1995 naprej pa jaz. Tema te in lanske je bila Svobodni verz v obdobju avantgard. Na konferenci so po eden ali dva iz Poljske, Češke, Slovenije, Rusije, Ukrajine, Bolgarije in Srbije (ta dela tudi na hrvaškem verzu). Če naj v e</w:t>
      </w:r>
      <w:r>
        <w:t>nem stavku povem rezultat: kljub temu da je svobodni verz internacionalen pojav, je dojemanje svobodnosti v verzu stvar literarne tradicije, jezikovne zgradbe, s tem zvezanega ritmičnega posluha in ne nazadnje verzološke tradicije. Zato je enotna definicija, enotna tipologija svobodnega verza trenutno nemogoča. Poljaki imajo vedno manj denarja za take knjige. Ali je v principu možno zbornik s konference natisniti pri nas?</w:t>
      </w:r>
    </w:p>
    <w:p w:rsidR="00000000" w:rsidRDefault="000317DD">
      <w:pPr>
        <w:jc w:val="both"/>
      </w:pPr>
    </w:p>
    <w:p w:rsidR="00000000" w:rsidRDefault="000317DD">
      <w:pPr>
        <w:pBdr>
          <w:bottom w:val="single" w:sz="6" w:space="1" w:color="auto"/>
        </w:pBdr>
        <w:jc w:val="both"/>
      </w:pPr>
      <w:r>
        <w:t>23. in 24. septembra je bila v Nitri mednarodna znanstvena konferenca Od recepcije do</w:t>
      </w:r>
      <w:r>
        <w:t xml:space="preserve"> morfologije umetnostnega dela. Od Slovencev ni na njej kljub pravočasnemu vabilu žal nastopil nihče; program si oglejte v predstojniški pisarni. — Vladimir Osolnik se je vrnil z Vukovih dnevov v Srbiji. — Boža Krakar je uredniku Novic poslala dve notici o udeležbi na simpozijih, ki sta se pred redakcijo izgubili nekje v medmrežnem vesolju in bosta objavljeni v naslednji številki. — Urednik se je pretekli teden v Oxfordu odpovedal uradni registraciji na konferenci o digitalnih virih v humanistiki – kotizaci</w:t>
      </w:r>
      <w:r>
        <w:t>ja je bila namreč polnih 250 angleških funtov. — Breda Pogorelec in Igor Grdina sta se udeležila rimskega simpozija o Tomažu Hrenu – Igor je obljubil poročilo za naslednje Novice.</w:t>
      </w:r>
    </w:p>
    <w:p w:rsidR="00000000" w:rsidRDefault="000317DD">
      <w:pPr>
        <w:jc w:val="both"/>
      </w:pPr>
    </w:p>
    <w:p w:rsidR="00000000" w:rsidRDefault="000317DD">
      <w:pPr>
        <w:pBdr>
          <w:bottom w:val="single" w:sz="6" w:space="1" w:color="auto"/>
        </w:pBdr>
        <w:jc w:val="both"/>
      </w:pPr>
      <w:r>
        <w:rPr>
          <w:b/>
        </w:rPr>
        <w:t>Mednarodno sodelovanje</w:t>
      </w:r>
      <w:r>
        <w:t>. Na začetku septembra 1997 je bil v Ljubljani podpisan sporazum o sodelovanju med slovensko in poljsko vlado na področju kulture, znanosti in izobraževanja v prihodnjih dveh letih. V skladu z njim je treba za financiranje projektov pravočasno zaprositi ministrstva. Nas se tiče 7. člen, ki predvideva izmenja</w:t>
      </w:r>
      <w:r>
        <w:t>vo knjig med znanstvenimi knjižnicami; 13. člen nas zavezuje, da na jubilejne prireditve ob 200-letnici rojstva povabimo poljske kolege, tako kot nas bodo oni na praznovanje 200-letnice Mickiewiczevega rojstva. Na področju izobraževanja si bosta državi prizadevali za medsebojno priznavanje izobrazbe. V ta namen bosta podprli informativne obiske delegacij. Podprli bosta slovenske lektorate v Krakovu, Varšavi in v Katovicah (in po možnosti tudi v Łódżu) ter poljskega v Ljubljani. Državi bosta vsako leto vzaje</w:t>
      </w:r>
      <w:r>
        <w:t>mno gostili po 4 poljske podiplomske sloveniste/slovenske poloniste (ali po 8 ljudi po en semester), sprejeli po 5 oseb na poletne seminarje in po eno osebo na redni dodiplomski študij. Izmenjavali bosta podatke o učnih načrtih in učbenikih ter skrbeli za povezovanje izobraževalnih inštitucij. Spoštovali bosta avtorske pravice. Predloge si bosta pošiljali vsaj tri mesece vnaprej, podatke o kandidatih za prihodnje študijsko leto pa vsako leto do 30. marca. Prijave naj vsebujejo življenjepis, kopijo spričeval</w:t>
      </w:r>
      <w:r>
        <w:t xml:space="preserve"> o izobrazbi, zdravniško spričevalo, potrdilo o znanju jezikov, načrt dela in inštitucijo gostiteljico. Kandidati za poletne tečaje dobijo odgovor do 1. junija, drugi tri mesece pred začetkom študijskega bivanja. Prevozne stroške krije država, ki pošilja, bivalne in študijske stroške pa država, ki sprejme.</w:t>
      </w:r>
    </w:p>
    <w:p w:rsidR="00000000" w:rsidRDefault="000317DD">
      <w:pPr>
        <w:pBdr>
          <w:bottom w:val="single" w:sz="6" w:space="1" w:color="auto"/>
        </w:pBdr>
        <w:jc w:val="both"/>
      </w:pPr>
    </w:p>
    <w:p w:rsidR="00000000" w:rsidRDefault="000317DD">
      <w:pPr>
        <w:pBdr>
          <w:bottom w:val="single" w:sz="6" w:space="1" w:color="auto"/>
        </w:pBdr>
        <w:jc w:val="both"/>
      </w:pPr>
      <w:r>
        <w:t>Danes, v ponedeljek, 29. septembra, je predstojnik povabljen k slovesnemu dogodku, ko bosta ob prisotnosti predstojnika južne slavistike na univerzi v Pragi Miroslava Kvápila naš dekan in dekan praške FF</w:t>
      </w:r>
      <w:r>
        <w:t xml:space="preserve"> Vrhel podpisala pogodbo o sodelovanju.</w:t>
      </w:r>
    </w:p>
    <w:p w:rsidR="00000000" w:rsidRDefault="000317DD">
      <w:pPr>
        <w:pBdr>
          <w:bottom w:val="single" w:sz="6" w:space="1" w:color="auto"/>
        </w:pBdr>
        <w:jc w:val="both"/>
      </w:pPr>
    </w:p>
    <w:p w:rsidR="00000000" w:rsidRDefault="000317DD">
      <w:pPr>
        <w:pBdr>
          <w:bottom w:val="single" w:sz="6" w:space="1" w:color="auto"/>
        </w:pBdr>
        <w:jc w:val="both"/>
      </w:pPr>
      <w:r>
        <w:t>Za enosemestrski študij hrvaščine in srbščine pri nas se je zanimal študent iz Južne Koreje Kim Dae Guen. Če bodo naši programi vsebinsko privlačni in cene tečajev konkurenčne, bo takih interesentov še več.</w:t>
      </w:r>
    </w:p>
    <w:p w:rsidR="00000000" w:rsidRDefault="000317DD">
      <w:pPr>
        <w:jc w:val="both"/>
      </w:pPr>
    </w:p>
    <w:p w:rsidR="00000000" w:rsidRDefault="000317DD">
      <w:pPr>
        <w:pBdr>
          <w:bottom w:val="single" w:sz="6" w:space="1" w:color="auto"/>
        </w:pBdr>
        <w:jc w:val="both"/>
      </w:pPr>
      <w:r>
        <w:rPr>
          <w:b/>
        </w:rPr>
        <w:t>Slavistično društvo Slovenije</w:t>
      </w:r>
      <w:r>
        <w:t>. Peta seja UO SDS je bila v četrtek, 18. 9. na FF. Člani SDS (trenutno nas je že preko 600) ste že dobili urnik dogajanj na letošnjem stanovskem zborovanju v Kranju od 2. do 4. oktobra. Na strokovnem posvetovanju bodo od kolegov z re</w:t>
      </w:r>
      <w:r>
        <w:t>ferati nastopili Matjaž Kmecl, Marija Stanonik, Miran Hladnik, Tomaž Sajovic, Alenka Jensterle-Doležel, svoje knjige pa bodo predstavljali Boris Paternu, Marko Juvan, Aleš Bjelčevič, Vera Smole, Primož Jakopin, Boža Krakar-Vogel, Miran Hladnik, Marja Bešter in Marija Stanonik. Druge novice: Predsednica slovenskega slavističnega komiteja in naša članica v mednarodnem slavističnem komiteju je Alenka Šivic-Dular. (Kolegica je zaprosila za študijski dopust od srede oktobra do srede novembra; v tem času bo dokon</w:t>
      </w:r>
      <w:r>
        <w:t>čala in oddala program svoje študijske smeri.) Predsednik SDS Zoltan Jan pozdravlja Poletno šolo in SSJLK, čeprav "se prirediteljem ni zdelo vredno povabiti predstavnikov stanovskega društva". — Iz Kronike SDS prepisujemo, da sta Martina Križaj in Marja Bešter 19. sept. sodelovali na Kopitarjevem študijskem dnevu v Vodicah.</w:t>
      </w:r>
    </w:p>
    <w:p w:rsidR="00000000" w:rsidRDefault="000317DD">
      <w:pPr>
        <w:jc w:val="both"/>
      </w:pPr>
    </w:p>
    <w:p w:rsidR="00000000" w:rsidRDefault="000317DD">
      <w:pPr>
        <w:pBdr>
          <w:bottom w:val="single" w:sz="6" w:space="1" w:color="auto"/>
        </w:pBdr>
        <w:jc w:val="both"/>
      </w:pPr>
      <w:r>
        <w:rPr>
          <w:b/>
        </w:rPr>
        <w:t>Center</w:t>
      </w:r>
      <w:r>
        <w:t>. 23. septembra je bil sestanek odbora Centra za slovenščino. Na njem smo pretresli prošnje za financiranje dejavnosti, ki jih je predstojnik zbral od članov oddelka in knjižnice.</w:t>
      </w:r>
      <w:r>
        <w:t xml:space="preserve"> Iz Centrovega denarja se bodo načelno krili stroški, za katere ni bilo mogoče pridobiti denarja iz drugih virov, seveda po sprotni presoji odbora Centra. Na novo se bo opremil pridobljeni prostor Izpitnega centra. Glede želja za nakupe računalnikov še enkrat ponavljam, da je oddelek pri MŠŠ že pred časom zaprosil za računalniško opremo 16 kabinetov. Predračun za fotokopirni stroj, ki smo si ga želeli na oddelku, je previsok in stroj prevelik za naše potrebe. Pozanimali se bomo za kaj primernejšega. Za novo</w:t>
      </w:r>
      <w:r>
        <w:t xml:space="preserve"> mesto administratorja pri Izpitnem centru je strokovno tajništvo že izdelalo popis nalog. Ko iz kadrovske službe FF pridobimo še podatke o stroških takega mesta, se bo odbor lahko odločil o nastavitvi. — Iz dobro obveščenih virov smo izvedeli, da je Marko Stabej konec junija vodil tečaj slovenščine za skupino italijanskih psihologov. V Delu beremo, da je bil poleti v Braziliji tečaj slovenščine za 30 udeležencev, ki ga je vodila naša lektorica v Rimu Rada Lečič. Kolegom v premislek: bi se naslednjič mogli </w:t>
      </w:r>
      <w:r>
        <w:t>taki tečaji organizirati preko Centra za slovenščino? — 6. oktobra ob 9.00 se začne Celoletna šola v okviru Tečajev slovenščine.</w:t>
      </w:r>
    </w:p>
    <w:p w:rsidR="00000000" w:rsidRDefault="000317DD">
      <w:pPr>
        <w:jc w:val="both"/>
      </w:pPr>
    </w:p>
    <w:p w:rsidR="00000000" w:rsidRDefault="000317DD">
      <w:pPr>
        <w:pBdr>
          <w:bottom w:val="single" w:sz="6" w:space="1" w:color="auto"/>
        </w:pBdr>
        <w:jc w:val="both"/>
      </w:pPr>
      <w:r>
        <w:rPr>
          <w:b/>
        </w:rPr>
        <w:t>Osebno</w:t>
      </w:r>
      <w:r>
        <w:t>. V četrtek, 25. sept., se je dekan FF Frane Jerman na slovesni večerji poslovil od Brede Pogorelec, ki je bila s tem mesecem upokojena, in se na zadnjem senatu zahvalil za delo kolegice, ki se je nazadnje v medijih pokazala v družbi tako pomembnih osebnosti, kot je ljubljanski nadškof Franc Rode. (Na senatu so bile po dekanovem poročilu rehabilitirane tudi slavistične Novi</w:t>
      </w:r>
      <w:r>
        <w:t>ce.) — Naša knjižničarka Andreja se kar naenkrat ne piše več Slatnar, ampak Puc. Iskrene čestitke in vso srečo! — Dobili smo novo knjižničarsko kolegico Anko Polajnar, stažistko asistentko za jezikovno didaktiko Jerco Vogel, lektorico za hrvaščino Diano Greblički, na enoletno pogodbo pa lektorici na Centru Gito Vugo in Andrejo Markovič. V zimskem semestru bo enopredmetnim slovenistom slovensko dramatiko predaval akademik Taras Kermauner. Vsem želimo prijetno bivanje med nami. — Vesna Požgaj-Hadži in predsto</w:t>
      </w:r>
      <w:r>
        <w:t>jnik sta se Mili Vujević, ki se ob zaključku leta poslavlja od nas, zahvalila za sodelovanje pri lektoratu hrvaščine in srbščine. Zapustila nas je tudi Špela Kajič-Kmetič.</w:t>
      </w:r>
    </w:p>
    <w:p w:rsidR="00000000" w:rsidRDefault="000317DD">
      <w:pPr>
        <w:jc w:val="both"/>
      </w:pPr>
    </w:p>
    <w:p w:rsidR="00000000" w:rsidRDefault="000317DD">
      <w:pPr>
        <w:pBdr>
          <w:bottom w:val="single" w:sz="6" w:space="1" w:color="auto"/>
        </w:pBdr>
        <w:jc w:val="both"/>
      </w:pPr>
      <w:r>
        <w:rPr>
          <w:b/>
        </w:rPr>
        <w:t>Podelitev indeksov</w:t>
      </w:r>
      <w:r>
        <w:t xml:space="preserve"> bo na slavistiki v ponedeljek, 6. oktobra, ob 11.00 v predavalnici 18 in ne v torek, kot je bilo pomotoma objavljeno v prejšnjih Novicah. V torek začnemo s predavanji. Indekse bomo podelili samo enopredmetnim slovenistom, dvopredmetnikom pa jih bodo podelili dekan in prodekana 2. oktobra v abecedno razporejenih skupina</w:t>
      </w:r>
      <w:r>
        <w:t>h. Prosim, če ste 6. oktobra prisotni vsi, ki učite v prvem letniku.</w:t>
      </w:r>
    </w:p>
    <w:p w:rsidR="00000000" w:rsidRDefault="000317DD">
      <w:pPr>
        <w:pBdr>
          <w:bottom w:val="single" w:sz="6" w:space="1" w:color="auto"/>
        </w:pBdr>
        <w:jc w:val="both"/>
      </w:pPr>
    </w:p>
    <w:p w:rsidR="00000000" w:rsidRDefault="000317DD">
      <w:pPr>
        <w:pBdr>
          <w:bottom w:val="single" w:sz="6" w:space="1" w:color="auto"/>
        </w:pBdr>
        <w:jc w:val="both"/>
      </w:pPr>
      <w:r>
        <w:t xml:space="preserve">Boža Krakar-Vogel se bo 1. oktobra sestala s prestavniki letnikov z namenom poskusno vpeljati </w:t>
      </w:r>
      <w:r>
        <w:rPr>
          <w:b/>
        </w:rPr>
        <w:t>tutorstvo</w:t>
      </w:r>
      <w:r>
        <w:t xml:space="preserve"> za bruce in skrbeti za njihovo boljšo obveščenost. V zimskem semestru naj bi študent starejšega letnika vsak dan dežural v računalniški učilnici in nudil pomoč začetnikom. — Sicer je bil zadnji mesec, zlasti zadnji dnevi, v znamenju študentovskih prošenj za pogojni vpis, ki ga na slavistiki, kakor je znano, ni. </w:t>
      </w:r>
    </w:p>
    <w:p w:rsidR="00000000" w:rsidRDefault="000317DD">
      <w:pPr>
        <w:jc w:val="both"/>
      </w:pPr>
    </w:p>
    <w:p w:rsidR="00000000" w:rsidRDefault="000317DD">
      <w:pPr>
        <w:pBdr>
          <w:bottom w:val="single" w:sz="6" w:space="1" w:color="auto"/>
        </w:pBdr>
        <w:jc w:val="both"/>
      </w:pPr>
      <w:r>
        <w:rPr>
          <w:b/>
        </w:rPr>
        <w:t>Internet</w:t>
      </w:r>
      <w:r>
        <w:t>. Po katalogu s</w:t>
      </w:r>
      <w:r>
        <w:t xml:space="preserve">lovenskih literarnozgodovinskih diplomskih nalog je po zaslugi Primoža Jakopina zdaj mogoče brskati tudi z iskalnikom Alta Vista. V iskalno polje vpišite </w:t>
      </w:r>
      <w:r>
        <w:rPr>
          <w:i/>
        </w:rPr>
        <w:t>+ffljdnsk+ključna beseda</w:t>
      </w:r>
      <w:r>
        <w:t xml:space="preserve">. Npr. </w:t>
      </w:r>
      <w:r>
        <w:rPr>
          <w:i/>
        </w:rPr>
        <w:t>+ffljdnsk+Cankar</w:t>
      </w:r>
      <w:r>
        <w:t xml:space="preserve"> nam bo izpisal vse diplomske naloge na temo Ivana in Izidorja Cankarja. Če bi študente navadili, da diplomske naloge pripravijo tudi v spletni obliki, bi se interesent od koder koli po svetu kadar koli lahko sprehodil po teh besedilih. Mentorji, spodbujajte! — Slovarje in druge referenčne priročnike prikličet</w:t>
      </w:r>
      <w:r>
        <w:t>e s strani http://www.comnets.rwth-aachen.de/chf/nachschlagwerke. — V ZDA, kjer so lokalni telefonski klici zastonj, predvidevajo zaradi konkurence internetske telefonije v naslednjih petih letih pocenitev mednarodnih klicev z 88 na 20 centov/min. V zaostajajoči Evropi pa se impulzi raje dražijo, tudi v Sloveniji. Podobno je tudi s plačevanjem storitev prek interneta s kreditno kartico. Po svetu je to eden načinov varnega trgovanja, pri nas pa iz "varnostnih" razlogov (beri: nazadnjaštva) plačevanje s kredi</w:t>
      </w:r>
      <w:r>
        <w:t>tno kartico preko interneta odklanjajo in raje uporabljajo edini nezaščiteni način prenosa finančnih podatkov faks. — Nekaj naslovov za preizkusno programsko opremo: http://www.hotfiles.com, http://www.windows95.com, http://www.shareware.com, http://www.alexa.com. Še ena, menda največja elektronska knjigarna na svetu: http://www.barnesandnoble.com. O nemških štipendijah se poučimo na naslovih http://www.daad.de in http://www.avh.de. — Uredništvo časopisa Študent (news@nevtron.si, http://www.nevtron.si) vabi</w:t>
      </w:r>
      <w:r>
        <w:t xml:space="preserve"> učitelje in študente k sodelovanju. Članki naj predstavijo naše delo v obsegu največ 1000 znakov. — Na http://www.uni-leipzig.de/~jungslav/fdsl/fdsl1.html je reklama za knjigo Formale Slavistik (ur. Uwe Junghanns in Gerhild Zybatow), izšla </w:t>
      </w:r>
      <w:r>
        <w:rPr>
          <w:spacing w:val="-6"/>
        </w:rPr>
        <w:t xml:space="preserve">je v zbirki Leipziger Schriften zur Kultur-, </w:t>
      </w:r>
      <w:r>
        <w:rPr>
          <w:spacing w:val="-8"/>
        </w:rPr>
        <w:t>Literatur-, Sprach- und Uebersetzungswissenschaft in stane 88 DEM. — Http://www2.arnes.si/~ljsznfu1/ia05s.htm je naslov, na katerem najdemo razpis podiplomskih štipendij Slovenske</w:t>
      </w:r>
      <w:r>
        <w:t xml:space="preserve"> znanstvene fundacije. — Marc L. Greenberg poro</w:t>
      </w:r>
      <w:r>
        <w:t>ča, da je po 30 letih ameriški založnik Gribble (Slavica Publishers) prepustil izdajanje slavističnih knjig Georgu Fowlerju, glej http://www.slavica.com/ ali piši na slavica@indiana.edu. Novi uredniški svet vodi Henry R. Cooper. Slavica je zainteresirana za učbenike slovanskih jezikov, priročnike, jezikoslovne, literarnovedne in jezikovnodidaktične monografije in tematske zbornike, tudi v sodobnih neknjižnih medijih.</w:t>
      </w:r>
    </w:p>
    <w:p w:rsidR="00000000" w:rsidRDefault="000317DD">
      <w:pPr>
        <w:jc w:val="both"/>
        <w:rPr>
          <w:b/>
        </w:rPr>
      </w:pPr>
    </w:p>
    <w:p w:rsidR="00000000" w:rsidRDefault="000317DD">
      <w:pPr>
        <w:pBdr>
          <w:bottom w:val="single" w:sz="6" w:space="1" w:color="auto"/>
        </w:pBdr>
        <w:jc w:val="both"/>
      </w:pPr>
      <w:r>
        <w:rPr>
          <w:b/>
        </w:rPr>
        <w:t>Letna poročila</w:t>
      </w:r>
      <w:r>
        <w:t>. Posebej nas sicer ne opominjajo, vendar vemo to dobro sami, da je treba do</w:t>
      </w:r>
      <w:r>
        <w:t xml:space="preserve"> 10. oktobra napisati letna poročila. Oddajte jih na disketi v oddelčnem tajništvu.</w:t>
      </w:r>
    </w:p>
    <w:p w:rsidR="00000000" w:rsidRDefault="000317DD">
      <w:pPr>
        <w:jc w:val="both"/>
      </w:pPr>
    </w:p>
    <w:p w:rsidR="00000000" w:rsidRDefault="000317DD">
      <w:pPr>
        <w:pBdr>
          <w:bottom w:val="single" w:sz="6" w:space="1" w:color="auto"/>
        </w:pBdr>
        <w:jc w:val="both"/>
      </w:pPr>
      <w:r>
        <w:rPr>
          <w:b/>
        </w:rPr>
        <w:t>Prihodnji dogodki</w:t>
      </w:r>
      <w:r>
        <w:t>. 24. in 25. oktobra bo v Cankarjevem domu simpozij o slovenski kulturni politiki, ki ga organizira ministrstvo za kulturo. Prijavljenci (oddelčno tajništvo ali na MK tel. 178-5938) boste dobili dodatno gradivo, teme pa bodo (de)centralizacija, privatizacija in multikulturalizem. — 29. septembra bo ob 11.00 v KIC Križanke na Trgu francoske revolucije tiskovna konferenca ZIFF-a, kjer bo med drugim Aleš Bjelč</w:t>
      </w:r>
      <w:r>
        <w:t xml:space="preserve">evič predstavil Pretnarjevo knjigo </w:t>
      </w:r>
      <w:r>
        <w:rPr>
          <w:i/>
        </w:rPr>
        <w:t>Iz zgodovine slovenskega verznega oblikovanja</w:t>
      </w:r>
      <w:r>
        <w:t>. — V ponedeljek, 6. oktobra, bo ob 11.00 v predavalnici 4 preizkusno predavanje Marka Stabeja z naslovom Pojmovanje zaznamovanosti in bessedila. — Istega dne bo na Univerzi podelitev magistrskih diplom. Slavistično bosta prejeli Barbara Hanuš in Mojca Schlamberger-Brezar.</w:t>
      </w:r>
    </w:p>
    <w:p w:rsidR="00000000" w:rsidRDefault="000317DD">
      <w:pPr>
        <w:jc w:val="both"/>
      </w:pPr>
    </w:p>
    <w:p w:rsidR="00000000" w:rsidRDefault="000317DD">
      <w:pPr>
        <w:pBdr>
          <w:bottom w:val="single" w:sz="6" w:space="1" w:color="auto"/>
        </w:pBdr>
        <w:jc w:val="both"/>
      </w:pPr>
      <w:r>
        <w:rPr>
          <w:b/>
        </w:rPr>
        <w:t>Razpisi</w:t>
      </w:r>
      <w:r>
        <w:t>. Slovenski Zavod za odprto družbo vabi k prijavi za financiranje poletnih šol (ne samo jezikovnih) za "postkomunistične države" v okviru mednarodnega</w:t>
      </w:r>
      <w:r>
        <w:t xml:space="preserve"> podpornega programa za visokošolsko izobraževanje (HESP). Okvirne prijave (obrazec je v tajništvu oddelka) do 30. septembra na naslov hesp@osi.hu! — Do 15. oktobra je treba oddati dela, s katerimi želijo študentje sodelovati v izboru za fakultetne Prešernove nagrade, za univerzitetne pa je rok 15. november.</w:t>
      </w:r>
    </w:p>
    <w:p w:rsidR="00000000" w:rsidRDefault="000317DD">
      <w:pPr>
        <w:jc w:val="both"/>
      </w:pPr>
    </w:p>
    <w:p w:rsidR="00000000" w:rsidRDefault="000317DD">
      <w:pPr>
        <w:pBdr>
          <w:bottom w:val="double" w:sz="6" w:space="1" w:color="auto"/>
        </w:pBdr>
        <w:jc w:val="both"/>
      </w:pPr>
      <w:r>
        <w:rPr>
          <w:b/>
        </w:rPr>
        <w:t>Razno</w:t>
      </w:r>
      <w:r>
        <w:t>. Zanimanje kolegov za vizitke s službenim in domačim naslovom je sicer majhno, vendar bo oddelek naročil njihovo izdelavo vsem, ki boste priskrbeli besedilo zanje do 6. oktobra. Posamezna naročil</w:t>
      </w:r>
      <w:r>
        <w:t>a so precej dražja od skupinskih, zato jih oddelek ne bo financiral.</w:t>
      </w:r>
    </w:p>
    <w:p w:rsidR="00000000" w:rsidRDefault="000317DD">
      <w:pPr>
        <w:pStyle w:val="Naslov2"/>
        <w:spacing w:before="600" w:after="0"/>
      </w:pPr>
      <w:r>
        <w:br w:type="page"/>
        <w:t xml:space="preserve"># 18 (13. oktobra 1997) </w:t>
      </w:r>
    </w:p>
    <w:p w:rsidR="00000000" w:rsidRDefault="000317DD"/>
    <w:p w:rsidR="00000000" w:rsidRDefault="000317DD">
      <w:pPr>
        <w:jc w:val="both"/>
      </w:pPr>
      <w:r>
        <w:rPr>
          <w:b/>
        </w:rPr>
        <w:t>Boža Krakar-Vogel</w:t>
      </w:r>
      <w:r>
        <w:t xml:space="preserve"> poroča (dopis, ki bi moral priti na vrsto že v prejšnji številki, če ga ne bi urednik založil): "B. Paternu, M. Kmecl, B. Krakar-Vogel in I. Novak-Popov so se na sončno soboto 6. septembra 1997 v Semiču udeležili mini simpozija ob izidu četrtega dela antologije </w:t>
      </w:r>
      <w:r>
        <w:rPr>
          <w:i/>
        </w:rPr>
        <w:t>Slovensko pesništvo upora</w:t>
      </w:r>
      <w:r>
        <w:t>, ki jo je uredil, tako kot prejšnje tri, B. Paternu, izdala pa Dolenjska založba Novo mesto in ZIFF. Posvet je</w:t>
      </w:r>
      <w:r>
        <w:t xml:space="preserve"> bil interdisciplinaren, zanimive prispevke, ki so poudarjali pomen kulturnega življenja med NOB in  upora sploh, so poleg naštetih imeli še predstavniki zgodovine, umetnostne zgodovine, jezikoslovja, glasbe, filozofije, sociologije itd. Posvet se je v popoldanskih urah nadaljeval v zidanici semiškega župana Janka Bukovca, za najbolj pridne pa še na Krakarjevi domačiji in na večernem recitalu uporniške poezije v kulturnem domu.</w:t>
      </w:r>
    </w:p>
    <w:p w:rsidR="00000000" w:rsidRDefault="000317DD">
      <w:pPr>
        <w:jc w:val="both"/>
      </w:pPr>
    </w:p>
    <w:p w:rsidR="00000000" w:rsidRDefault="000317DD">
      <w:pPr>
        <w:pBdr>
          <w:bottom w:val="single" w:sz="6" w:space="1" w:color="auto"/>
        </w:pBdr>
        <w:jc w:val="both"/>
      </w:pPr>
      <w:r>
        <w:rPr>
          <w:b/>
          <w:i/>
        </w:rPr>
        <w:t>Šolska prenova</w:t>
      </w:r>
      <w:r>
        <w:t>: V septembru, ko je na FF še nekaj zatišja, so nekateri člani Od</w:t>
      </w:r>
      <w:r>
        <w:t>delka presežke svojih pedagoških energij oddajali za javne predstavitve prenovljenih učnih načrtov za pouk slovenskega jezika in književnosti od osnovne šole do mature. M. Bešteer, M. Kmecl, M. Križaj-Ortar, B. Krakar-Vogel in I. Saksida so se tako že konec avgusta udeležili medpredmetnega usklajevanja, kjer so svoje pripombe na učne načrte pripovedovali predstavniki drugih strok, 11. in 12. septembra pa so na PF predstavljali učne načrte svetovalcem ZŠ in učiteljem. Če štejemo še objave v JiS-u in nekatere</w:t>
      </w:r>
      <w:r>
        <w:t xml:space="preserve"> medijske nastope, je za javnost pripravljanja prenove dovolj poskrbljeno. Dobrodošle bodo tudi pripombe članov Oddelka." </w:t>
      </w:r>
    </w:p>
    <w:p w:rsidR="00000000" w:rsidRDefault="000317DD">
      <w:pPr>
        <w:jc w:val="both"/>
      </w:pPr>
    </w:p>
    <w:p w:rsidR="00000000" w:rsidRDefault="000317DD">
      <w:pPr>
        <w:pBdr>
          <w:bottom w:val="single" w:sz="6" w:space="1" w:color="auto"/>
        </w:pBdr>
        <w:jc w:val="both"/>
        <w:rPr>
          <w:i/>
        </w:rPr>
      </w:pPr>
      <w:r>
        <w:rPr>
          <w:b/>
        </w:rPr>
        <w:t>Igor Grdina</w:t>
      </w:r>
      <w:r>
        <w:t xml:space="preserve"> piše za oddelčne </w:t>
      </w:r>
      <w:r>
        <w:rPr>
          <w:i/>
        </w:rPr>
        <w:t>"Resnice"</w:t>
      </w:r>
      <w:r>
        <w:t>: "V dneh od 8. do 12. septembra je v rimskem papeškem zavodu Slovenik potekal mednarodni multidisciplinarni simpozij o škofu Tomažu Hrenu; barve slovenistike je scela zastopala ga. dr. Pogorelčeva, na pol pa tudi moja malenkost. V Rimu nas je nadvse šarmantno sprejel in pozdravil g. nadškof Franc Rode, ki je pozneje dr. Pogorelčevi odstopil celo s</w:t>
      </w:r>
      <w:r>
        <w:t xml:space="preserve">voj avtomobil (s šoferjem vred!). V sredo 10. 9. je udeležence simpozija na trgu pred baziliko Sv. Petra z nagovorom v slovenščini počastil tudi papež Janez Pavel II., o čemer je naslednjega dne poročal </w:t>
      </w:r>
      <w:r>
        <w:rPr>
          <w:i/>
        </w:rPr>
        <w:t>L'Osservatore romano</w:t>
      </w:r>
      <w:r>
        <w:t>. Žal vatikanski list ni zabeležil, da smo bili udeležnci simpozija s strani ge. dr. Pogorelčeve "na licu mesta" (oz. v Toporiščičevem newspeaku "na kraju smamem") ukorjeni zaradi nesolidnega vedenja; njena energična intervencija nam je šla do srca in smo se brez ugovora pri priči poboljš</w:t>
      </w:r>
      <w:r>
        <w:t>ali. G. Borut Košir, doktor cerkvenega prava, je potem v četrtek zvečer – ob priliki družabnega srečanja v Frascatiju – vso stvar (da ne rečem incident) zgladil na najelegantnejši način, in sicer tako, da je ge. profesorici kupil žametno temnordečo vrtnico. Simpozij je vseskozi potekal v skladu z najžlahtnejšo klasično tradicijo, se pravi v izvirnem pomenu besede. Bili pa smo tudi priče podelitve odlikovanja suverenega Malteškega viteškega reda g. nadškofu Rodetu. Ozračje je bilo za tako slovesno priložnost</w:t>
      </w:r>
      <w:r>
        <w:t xml:space="preserve"> nekoliko komorno, a vseskozi prisrčno in impresivno. Potovodja, g. dr. Edo Škulj (za nepoznavalce: naš največji strokovnjak za cerkveno glasbo), je svojo zbirko cedejk obogatil s posnetkom Mascagnijeve maše (Messa di Gloria), ki se v moji zbirki nahaja že celo četrtletje!"</w:t>
      </w:r>
    </w:p>
    <w:p w:rsidR="00000000" w:rsidRDefault="000317DD">
      <w:pPr>
        <w:jc w:val="both"/>
      </w:pPr>
    </w:p>
    <w:p w:rsidR="00000000" w:rsidRDefault="000317DD">
      <w:pPr>
        <w:pBdr>
          <w:bottom w:val="single" w:sz="6" w:space="1" w:color="auto"/>
        </w:pBdr>
        <w:jc w:val="both"/>
      </w:pPr>
      <w:r>
        <w:rPr>
          <w:b/>
        </w:rPr>
        <w:t xml:space="preserve">Senat. </w:t>
      </w:r>
      <w:r>
        <w:t>Tine Logar je kot mentor Karmen Kenda-Jež ocenil primernost njene doktorske teme Cerkljansko narečje – teoretični model dialektološkega raziskovanja na zgledu besedišča in glasoslovja; senat je kandidatki 13. 6. 1996 odobril pres</w:t>
      </w:r>
      <w:r>
        <w:t>kok iz magistrskega na doktorski študij. Alenka Šivic-Dular je mentorica mag. Robertu Dapitu pri nalogi z naslovom Krajevna imena vzhodne Rezije v luči materialnega in duhovnega izročila, Marja Bešter pa somentorica pri tezi mag. Uršule Krevs na germanistiki Elipsa argumenta v nemških in slovenskih pisnih reportažah – disertacija bo napisana v nemščini. Disertacijo Javna raba slovenščine kot manjšinskega jezika na Tržaškem je oddala Majda Kavčič-Baša. Martina Križaj-Ortar bo zagovarjala disertacijo Poročani</w:t>
      </w:r>
      <w:r>
        <w:t xml:space="preserve"> govor v slovenščini (skladenjsko-pragmatični vidik). Naš predlog, da bi germanistki Marjeti Vrbinc (Frazeološke enote, njihov status in vključevanje v slovarje) za somentorico določili Eriko Kržišnik, germanisti niso upoštevali. Nobenega slovenista tudi ni v komisiji za zagovor disertacije germanistke Alenke Vrbinc (Teoretična osnova za izdelavo slovarja za enkodiranje), pač pa je v komisiji za oceno disertacije Ane Marije Muster-Čenčur (Napake slovenskih učencev pri učenju nemškega jezika) Marja Bešter. S</w:t>
      </w:r>
      <w:r>
        <w:t>onja Marija Horvat je prosila za podaljšanje roka za oddajo disertacije Notranjsko-kraški govori po hribovju med Razdrtim in Vrhom pri Dornberku. Iz zapisnika sklepov seje komisije za podiplomski študij z dne 24. 9. ponavljam, da je bila imenovana komisija za pregled listin Dragice Haramije, ki je prijavila disertacijo Slovenska realistična avanturistična mladinska proza (Glušič, Hladnik, Saksida). — Prodekanka za študijske zadeve Neva Šlibar prosi za imena asistentov, ki po študijskem programu izvajajo pre</w:t>
      </w:r>
      <w:r>
        <w:t>davanja in izprašujejo na izpitih, da jim dekan podeli veniam legendi in examinandi. Prosim torej vse kolege asistente, ki so za to licenco v preteklih mesecih že zaprosili, pa niso dobili odgovora, da to takoj sporočijo v tajništvo oddelka.</w:t>
      </w:r>
    </w:p>
    <w:p w:rsidR="00000000" w:rsidRDefault="000317DD">
      <w:pPr>
        <w:jc w:val="both"/>
      </w:pPr>
    </w:p>
    <w:p w:rsidR="00000000" w:rsidRDefault="000317DD">
      <w:pPr>
        <w:pBdr>
          <w:bottom w:val="single" w:sz="6" w:space="1" w:color="auto"/>
        </w:pBdr>
        <w:jc w:val="both"/>
      </w:pPr>
      <w:r>
        <w:t xml:space="preserve">Poplave na Poljskem so prizadele knjižnico Inštituta za poljsko filologijo na Opolski univerzi, ki prosi za knjižne darove. Poslali jim bomo po en izvod oddelčnih, Centrovih in Slavinih publikacij, knjižnične duplikate in manj rabljene knjige; prispevajte tudi kolegi, </w:t>
      </w:r>
      <w:r>
        <w:t xml:space="preserve">ki imate doma knjige, ki jih lahko pogrešate. </w:t>
      </w:r>
    </w:p>
    <w:p w:rsidR="00000000" w:rsidRDefault="000317DD">
      <w:pPr>
        <w:jc w:val="both"/>
      </w:pPr>
    </w:p>
    <w:p w:rsidR="00000000" w:rsidRDefault="000317DD">
      <w:pPr>
        <w:pBdr>
          <w:bottom w:val="single" w:sz="6" w:space="1" w:color="auto"/>
        </w:pBdr>
        <w:jc w:val="both"/>
      </w:pPr>
      <w:r>
        <w:rPr>
          <w:b/>
        </w:rPr>
        <w:t>Osebno</w:t>
      </w:r>
      <w:r>
        <w:t>. Jakob (Jaka) Jež je bil 19. 9., ko je privekal na svet in staršem Nikotu in Karmen pomnožil družino, težak 3,5 kg in dolg 54 cm. Jana Zemljarič-Miklavčič ima fantka, ki bo slišal na ime Matija ali Matic, Mateja Hočevar-Gregorič pa je 4. oktobra dobila punčko Tjašo. Mamam in očetom iskrene čestitke – naša skrb za regenerativno moč slavistike je očitno odveč. — Staši Koruzi za okroglo rojstno obletnico, ki jo praznuje 2. novembra, prav lepo voščimo in ob</w:t>
      </w:r>
      <w:r>
        <w:t xml:space="preserve">ljubljamo, da ji bomo vsaj na ta dan nekoliko manj nestrpno izrekali številne želje in potrebe. — Med desetimi letošnjimi državnimi učiteljskimi nagrajenci je tudi Zinka Zorko. Čestitke. </w:t>
      </w:r>
    </w:p>
    <w:p w:rsidR="00000000" w:rsidRDefault="000317DD">
      <w:pPr>
        <w:jc w:val="both"/>
      </w:pPr>
    </w:p>
    <w:p w:rsidR="00000000" w:rsidRDefault="000317DD">
      <w:pPr>
        <w:pBdr>
          <w:bottom w:val="single" w:sz="6" w:space="1" w:color="auto"/>
        </w:pBdr>
        <w:jc w:val="both"/>
      </w:pPr>
      <w:r>
        <w:t>Medtem ko je v ponedeljek, 6. oktobra, Boža Krakar-Vogel podeljevala brucom indekse, je bil Miran Hladnik na sestanku</w:t>
      </w:r>
      <w:r>
        <w:rPr>
          <w:b/>
        </w:rPr>
        <w:t xml:space="preserve"> upravnega odbora</w:t>
      </w:r>
      <w:r>
        <w:t xml:space="preserve"> FF. Prisotnost se je izkazala za potrebno, ker je ugotovil, da sami financiramo obnovo domače knjižnice, medtem ko grejo pri drugih oddelkih ti stroški na račun FF. O pravični porazdelitvi</w:t>
      </w:r>
      <w:r>
        <w:t xml:space="preserve"> finančnih bremen se bo pogovoril z vodstvom FF. Druga obvestila. Povišani cenik za diplomske izpite, ki je poleti vzbujal medijsko pozornost, se do razsodbe univerzitetnega senata ne izvaja. (Poudariti je treba, da so bili z njim prizadeti samo tisti kandidati, ki jim je študentski status prenehal že pred dvema letoma. – Op. mh.). Vodstvo FF opozarja knjižnice, da morajo podiplomski študentje plačati članarino, ker ta ni vključena v njihovo vpisnino (če študirajo dlje kot dve leti? – op. mh). Čistilkam je </w:t>
      </w:r>
      <w:r>
        <w:t xml:space="preserve">naročeno, da odstranijo vse plakate zunaj oglasnih desk. FF je dobila odobritev za 10 stažistov asistentov, na slavistiki enega za jezikovno didaktiko. (Naslednje leto moramo prijaviti vsaj še enega na slovenski literaturi, ker bodo sicer vaje pri dveh predmetih ostale brez izvajalca. – Op. mh.) Del sredstev iz podiplomskega študija, ki jih razporejamo med izvajalce, bo v bodoče lahko rezerviral matični oddelek za organizacijo in plačilo posameznih vabljenih predavanj v okviru skupnih magistrskih predmetov </w:t>
      </w:r>
      <w:r>
        <w:t>(predlagam, da je to desetina vseh prispelih sredstev – op. mh). Iz cenika FF. Posamična tuja predavanja se honorirajo po ceni 120 dm (40 % te vsote so materialni stroški, ker dnevnic tujcem ne moremo plačevati), predavanja domačih profesorjev (za nadomeščanje do 6 mesecev) pa so honorirana s 47 dm (vaje s 23 dm). Pisci poročila za izvolitev učitelja dobijo skupaj 54.000 sit (za asistenta 27.000 sit). Izpiti, ki jih lahko dve leti po upokojitvi opravljajo upokojeni učitelji, se jim honorirajo po tarifi 17,7</w:t>
      </w:r>
      <w:r>
        <w:t xml:space="preserve"> dm/izpit. Zunanji sodelavci pri hišnih magistrantih dobijo 230 dm na predmet potem, ko kandidat opravi izpit. </w:t>
      </w:r>
    </w:p>
    <w:p w:rsidR="00000000" w:rsidRDefault="000317DD">
      <w:pPr>
        <w:jc w:val="both"/>
      </w:pPr>
    </w:p>
    <w:p w:rsidR="00000000" w:rsidRDefault="000317DD">
      <w:pPr>
        <w:pBdr>
          <w:bottom w:val="single" w:sz="6" w:space="1" w:color="auto"/>
        </w:pBdr>
        <w:jc w:val="both"/>
      </w:pPr>
      <w:r>
        <w:rPr>
          <w:b/>
        </w:rPr>
        <w:t>Center</w:t>
      </w:r>
      <w:r>
        <w:t xml:space="preserve">. Na seji odbora Centra je bil oblikovan predlog, da bi študentje v okviru jezikovnega diplomskega seminarja pripravili novo izdajo </w:t>
      </w:r>
      <w:r>
        <w:rPr>
          <w:i/>
        </w:rPr>
        <w:t>Slovenskih zvrstnih besedil</w:t>
      </w:r>
      <w:r>
        <w:t>, ki jih bo izdal Center za slovenščino iz sredstev IC-ja. — Z največjim veseljem Novice objavljajo prvo naročeno reklamo: Pri Izpitnem centru usihajo izpraševalci, zato IC vabi k sodelovanju ljubljansko Slavistično društvo in druge z</w:t>
      </w:r>
      <w:r>
        <w:t>ainteresirane posameznike! Izpraševalci tožijo nad premajhnimi honorarji – predsednica Centra zbira pripombe na cenik do 15. novembra. — V Celoletno šolo se je vpisalo rekordno število študentov.</w:t>
      </w:r>
    </w:p>
    <w:p w:rsidR="00000000" w:rsidRDefault="000317DD">
      <w:pPr>
        <w:jc w:val="both"/>
      </w:pPr>
    </w:p>
    <w:p w:rsidR="00000000" w:rsidRDefault="000317DD">
      <w:pPr>
        <w:pBdr>
          <w:bottom w:val="single" w:sz="6" w:space="1" w:color="auto"/>
        </w:pBdr>
        <w:jc w:val="both"/>
      </w:pPr>
      <w:r>
        <w:rPr>
          <w:b/>
        </w:rPr>
        <w:t>Strokovna periodika</w:t>
      </w:r>
      <w:r>
        <w:t xml:space="preserve">. MZT namenja za strokovno periodiko 1 % svojega proračuna. Humanističnih 27 revij (med njimi sta tudi SR in JiS) podpira z 31.000 tolarji na avtorsko polo, kar ni najboljše in in tudi ni najslabše (iz članka A. A. Lukšiča v avgustovski številki </w:t>
      </w:r>
      <w:r>
        <w:rPr>
          <w:i/>
        </w:rPr>
        <w:t>Raziskovalca</w:t>
      </w:r>
      <w:r>
        <w:t xml:space="preserve">). — V zadnji številki </w:t>
      </w:r>
      <w:r>
        <w:rPr>
          <w:i/>
        </w:rPr>
        <w:t>Anthroposa</w:t>
      </w:r>
      <w:r>
        <w:t xml:space="preserve"> (199</w:t>
      </w:r>
      <w:r>
        <w:t xml:space="preserve">7/1–3) objavljata tudi Boris Paternu (o Prešernu) in Franc Zadravec (o Cankarju). — Elena Tomova vabi k sodelovanju v reviji </w:t>
      </w:r>
      <w:r>
        <w:rPr>
          <w:i/>
        </w:rPr>
        <w:t>Ezik i literatura</w:t>
      </w:r>
      <w:r>
        <w:t>. Prispevki o jezikoslovnih in literarnovednih dogodkih, objavah ipd. naj obsegajo 1–2 strani. — Primož Jakopin je z Aleksandro Bizjak napisal članek O strojno podprtem oblikoslovnem označevanju slovenskih besedil, kjer predstavlja alternativo programu BesAna in označevalnim postopkom pri projektu Multext-East, ki teče na IJS.</w:t>
      </w:r>
    </w:p>
    <w:p w:rsidR="00000000" w:rsidRDefault="000317DD">
      <w:pPr>
        <w:jc w:val="both"/>
      </w:pPr>
    </w:p>
    <w:p w:rsidR="00000000" w:rsidRDefault="000317DD">
      <w:pPr>
        <w:jc w:val="both"/>
      </w:pPr>
      <w:r>
        <w:rPr>
          <w:b/>
        </w:rPr>
        <w:t>Oddelčni sestanek</w:t>
      </w:r>
      <w:r>
        <w:t xml:space="preserve"> naj bi bil v torek, 21</w:t>
      </w:r>
      <w:r>
        <w:t xml:space="preserve">. oktobra, sredi dneva. Dnevni red boste dobili v roke ravočasno, že zdaj pa prosim, da premislite o naslednjem: </w:t>
      </w:r>
    </w:p>
    <w:p w:rsidR="00000000" w:rsidRDefault="000317DD">
      <w:pPr>
        <w:jc w:val="both"/>
      </w:pPr>
      <w:r>
        <w:t xml:space="preserve">1. Predlog za rektorja in prorektorje UL. </w:t>
      </w:r>
    </w:p>
    <w:p w:rsidR="00000000" w:rsidRDefault="000317DD">
      <w:pPr>
        <w:jc w:val="both"/>
      </w:pPr>
      <w:r>
        <w:t xml:space="preserve">2. Vprašanje študentov: Zgodi se, da študent ponavlja letnik in vpisuje ter obiskuje ista predavanja pri drugem učitelju kot prejšnje leto. Ali se tak študent lahko svobodno odloča, h kateremu učitelju bo šel na izpit in pri katerem bo izpit ponavljal, če prvič ne bo uspešen? </w:t>
      </w:r>
    </w:p>
    <w:p w:rsidR="00000000" w:rsidRDefault="000317DD">
      <w:pPr>
        <w:jc w:val="both"/>
      </w:pPr>
      <w:r>
        <w:t>3. Oblikujte stališče o morebitni cepitvi oddelka.</w:t>
      </w:r>
    </w:p>
    <w:p w:rsidR="00000000" w:rsidRDefault="000317DD">
      <w:pPr>
        <w:pBdr>
          <w:bottom w:val="single" w:sz="6" w:space="1" w:color="auto"/>
        </w:pBdr>
        <w:jc w:val="both"/>
      </w:pPr>
      <w:r>
        <w:t>4. Upam, da bomo lahko por</w:t>
      </w:r>
      <w:r>
        <w:t xml:space="preserve">očali tudi o finančnem poslovanju oddelka v preteklem letu. </w:t>
      </w:r>
    </w:p>
    <w:p w:rsidR="00000000" w:rsidRDefault="000317DD">
      <w:pPr>
        <w:jc w:val="both"/>
      </w:pPr>
    </w:p>
    <w:p w:rsidR="00000000" w:rsidRDefault="000317DD">
      <w:pPr>
        <w:pBdr>
          <w:bottom w:val="single" w:sz="6" w:space="1" w:color="auto"/>
        </w:pBdr>
        <w:jc w:val="both"/>
      </w:pPr>
      <w:r>
        <w:rPr>
          <w:b/>
        </w:rPr>
        <w:t>Tujci</w:t>
      </w:r>
      <w:r>
        <w:t>. V Ljubljano so prek CEEPUS-a ali s štipendijo MŠŠ prišli kolega Mateo Žagar iz Zagreba, Emil in Bożena Tokarz iz Sosnovca in naslednji študentje: Marija Trenklerová in Richard Stojar iz Brna, Aneta Gałańczuk iz Sosnovca (pri Zdzisławu Daraszu dela nalogo o ženski in moškem pri Hiengu), študentka iz Švice in študent iz Gradca. Steve van Opstal iz Genta se je moral po enem tednu zaradi bolezni v družini vrniti domov. Od 16. novembra do 14. d</w:t>
      </w:r>
      <w:r>
        <w:t>ecembra bo spet dekanov gost Miroslav Kvápil iz Prage. Za naše bohemiste bo ob urah češkega lektorata nadaljeval lanska predavanja o češki literaturi.</w:t>
      </w:r>
    </w:p>
    <w:p w:rsidR="00000000" w:rsidRDefault="000317DD">
      <w:pPr>
        <w:jc w:val="both"/>
      </w:pPr>
    </w:p>
    <w:p w:rsidR="00000000" w:rsidRDefault="000317DD">
      <w:pPr>
        <w:pBdr>
          <w:bottom w:val="single" w:sz="6" w:space="1" w:color="auto"/>
        </w:pBdr>
        <w:jc w:val="both"/>
      </w:pPr>
      <w:r>
        <w:rPr>
          <w:b/>
        </w:rPr>
        <w:t>E-stvari</w:t>
      </w:r>
      <w:r>
        <w:t>. Menda so že izumili način, kako pošiljati e-sporočila kar po navadnih električnih žicah. Če je to res, bo kmalu konec monopola telefonskih družb in bo e-komunikacija postala čisto vsakdanja in poceni reč. — Microsoftov program Outlook je že tudi v slovenščini. Ker je slovenščina eden od 26 jezikov, v katere MS prevaja angleške programe, lahko rečem</w:t>
      </w:r>
      <w:r>
        <w:t>o, da v razmerju do preostalih 6000 ali 7000 jezikov na svetu sodimo med velike. — Novičarske prispevke iz več kot 10.000 e-konferenc komodno prebiramo na http://www.dejanews.com. — Še nekaj naslovov. Http://www.mvd.com – napotki in gradivo za kompozicijo spletnih strani. Http://www.tucows.com – skladišče programja. Http://www.poems.com – sveža angleška e-poezija. Brezplačni e-naslov nam ponujajo www.mailexcite.com. Http://www.globalyp.com/world.htm – seznam telefonskih imenikov po svetu. Http://www.four11.</w:t>
      </w:r>
      <w:r>
        <w:t>com – svetovni adresar e-naslovov. Http://afna.telekom.si – slovenski e-naslovi. — Se še spomnite naše prijave na razpis MŠŠ za dva računalnika, enega za oddelek in drugega za Center, za katera bi pol stroškov krili sami? Nismo bili izbrani, za stroje bo treba poskrbeti iz lastnih sredstev.</w:t>
      </w:r>
    </w:p>
    <w:p w:rsidR="00000000" w:rsidRDefault="000317DD">
      <w:pPr>
        <w:jc w:val="both"/>
      </w:pPr>
    </w:p>
    <w:p w:rsidR="00000000" w:rsidRDefault="000317DD">
      <w:pPr>
        <w:pBdr>
          <w:bottom w:val="single" w:sz="6" w:space="1" w:color="auto"/>
        </w:pBdr>
        <w:jc w:val="both"/>
      </w:pPr>
      <w:r>
        <w:rPr>
          <w:b/>
        </w:rPr>
        <w:t>Bodoči dogodki</w:t>
      </w:r>
      <w:r>
        <w:t xml:space="preserve">. 7. novembra bo v Budimpešti simpozij o slovensko-madžarskih jezkovnih in književnih stikih od Košiča do danes v organizaciji Košičevega sklada in slavistike Filozofske fakultete v Budimpešti. Od kolegov </w:t>
      </w:r>
      <w:r>
        <w:t xml:space="preserve">sta se prijavila Martina Orožen z referatom o svetniških imenih v </w:t>
      </w:r>
      <w:r>
        <w:rPr>
          <w:i/>
        </w:rPr>
        <w:t>Knigi molitveni</w:t>
      </w:r>
      <w:r>
        <w:t xml:space="preserve"> 1783–1950 in Mladen Pavičić s prispevkom za zgodovino proučevanja slovenščine na budimpeštanski slavistiki. — Barica Marentič-Požarnik še enkrat vabi člane oddelka na simpozij o bibliografu in bibliotekarju Francu Simoniču, ki bo Ivanjkovcih 17. in 18. oktobra. — Družabno srečanje oddelka bo v torek, 14. oktobra zvečer ob 19.00 pri Marku. Prav ob tej uri bo v Tržiču Aleš Bjelčevič predstavljal knjigo Toneta Pretnarja </w:t>
      </w:r>
      <w:r>
        <w:rPr>
          <w:i/>
        </w:rPr>
        <w:t>Iz zgodov</w:t>
      </w:r>
      <w:r>
        <w:rPr>
          <w:i/>
        </w:rPr>
        <w:t>ine slovenskega verznega oblikovanja</w:t>
      </w:r>
      <w:r>
        <w:t>. V Tržič se bomo ob peti obletnici Tonetove smrti zapeljali v soboto, 16. novembra, in mogoče pred tem obiskali tudi razstavo Herte Lausegger v Podnu na drugi strani meje.</w:t>
      </w:r>
    </w:p>
    <w:p w:rsidR="00000000" w:rsidRDefault="000317DD">
      <w:pPr>
        <w:jc w:val="both"/>
        <w:rPr>
          <w:b/>
        </w:rPr>
      </w:pPr>
    </w:p>
    <w:p w:rsidR="00000000" w:rsidRDefault="000317DD">
      <w:pPr>
        <w:pBdr>
          <w:bottom w:val="single" w:sz="6" w:space="1" w:color="auto"/>
        </w:pBdr>
        <w:jc w:val="both"/>
      </w:pPr>
      <w:r>
        <w:rPr>
          <w:b/>
        </w:rPr>
        <w:t>Prostori</w:t>
      </w:r>
      <w:r>
        <w:t xml:space="preserve">. Letošnja predavanja sta tajnici nekako stlačili v prostore, ki smo jih imeli na razpolago, za pisne izpite pa prosim kolege, da jih tempirajo na čas, ko so velike predavalnice edino proste, to je v zgodnje jutranje ure in v petek popoldne. </w:t>
      </w:r>
    </w:p>
    <w:p w:rsidR="00000000" w:rsidRDefault="000317DD">
      <w:pPr>
        <w:jc w:val="both"/>
      </w:pPr>
    </w:p>
    <w:p w:rsidR="00000000" w:rsidRDefault="000317DD">
      <w:pPr>
        <w:pBdr>
          <w:bottom w:val="single" w:sz="6" w:space="1" w:color="auto"/>
        </w:pBdr>
        <w:jc w:val="both"/>
      </w:pPr>
      <w:r>
        <w:rPr>
          <w:b/>
        </w:rPr>
        <w:t>Študijski programi</w:t>
      </w:r>
      <w:r>
        <w:t>. Žalostno je, da MŠŠ še ni potr</w:t>
      </w:r>
      <w:r>
        <w:t>dilo študijskega programa katedre za slovenščino kot drugi ali tuji jezik, čeprav k tem zastonjskim tečajem usmerja svoje tuje štipendiste. Program je bil potrjen na senatu FF, vendar menda ni šel naprej s FF na MŠŠ, ker so čakali še programe rusistov, srbohrvatistov in primerjalnega slovanskega jezikoslovja. Ti so zdaj oddali čistopise študijskih programov za letošnje leto. Standardizirane študijske programe za prihodnja leta bomo, tako kot dogovorjeno, pripravili do konca tega semestra. — Rusisti so začel</w:t>
      </w:r>
      <w:r>
        <w:t>i s predavanji štirinajst dni po uradnem začetku semestra, kar jemlje moč njihovim argumentom pri prizadevanju za večje število ur v študijskem programu. — Marko Juvan in Peter Svetina sta dve izmed do zdaj znanih žrtev na novo natisnjenega slovenističnega programa. Pomotoma njuni popravki niso bili vneseni v predlogo za tisk in se jima zato skesano opravičujem.</w:t>
      </w:r>
    </w:p>
    <w:p w:rsidR="00000000" w:rsidRDefault="000317DD">
      <w:pPr>
        <w:jc w:val="both"/>
      </w:pPr>
    </w:p>
    <w:p w:rsidR="00000000" w:rsidRDefault="000317DD">
      <w:pPr>
        <w:pBdr>
          <w:bottom w:val="single" w:sz="6" w:space="1" w:color="auto"/>
        </w:pBdr>
        <w:jc w:val="both"/>
      </w:pPr>
      <w:r>
        <w:rPr>
          <w:b/>
        </w:rPr>
        <w:t>Razno</w:t>
      </w:r>
      <w:r>
        <w:t xml:space="preserve">. Društvo čeških pisateljev je v začetku septembra v Pragi organiziralo srečanje bohemistov, ki se ga je udeležila Albinca Lipovec; poročilo </w:t>
      </w:r>
      <w:r>
        <w:t>bo objavljeno v JiS. — 9. oktobra je Milena Blažić uspešno zagovarjala magisterij o vrednostnem sistemu kritike v reviji Beseda (1951–57). — Kekčeva ekskurzija je bila v nedeljo, 13. oktobra, ob stalni grožnji dežja, vendar vseskozi po suhem. 8 slavistov (3 ž. + 5 m.) je šlo na Košutico nad Ljubeljem (blizu 1900 m, 2 uri gor, ena ura dol), od osebja Bjelčevič (vodstvo), Svetina in Hladnik. — Kopirni stroj za 50 uporabnikov s kartico po velikosti in zmogljivosti daleč presega oddelčne potrebe; tudi sicer kaž</w:t>
      </w:r>
      <w:r>
        <w:t>e, da nam je želja po lastnem kopircu nekako zamrla v srcih – ali se morda motim? — Ponovno nas prosijo za takojšnjo oddajo letnih poročil. Če nimate Worda, oddajte v formatu ASCII. — Za veder začetek novega študijskega leta bo vsak član oddelka dobil stran nalepk s svojim povratnim naslovom za osebno korespondenco. Prosim, če ob mirnejših urah dneva tajnici Lei Nardoni-Grah sporočite svoje posebne želje glede naslova (zasebni/fakultetni, SI/Slovenija, tel. št./e-mail, z nazivom ali brez) in počakate, da va</w:t>
      </w:r>
      <w:r>
        <w:t xml:space="preserve">m nalepke iztisne.— Najavite govorilne ure, novembrske izpitne roke in izpitne roke v zimskem izpitnem obdobju od 19. 1. do 6. 2. 98. </w:t>
      </w:r>
    </w:p>
    <w:p w:rsidR="00000000" w:rsidRDefault="000317DD">
      <w:pPr>
        <w:jc w:val="both"/>
        <w:rPr>
          <w:b/>
        </w:rPr>
      </w:pPr>
    </w:p>
    <w:p w:rsidR="00000000" w:rsidRDefault="000317DD">
      <w:pPr>
        <w:pBdr>
          <w:bottom w:val="single" w:sz="6" w:space="1" w:color="auto"/>
        </w:pBdr>
        <w:jc w:val="both"/>
      </w:pPr>
      <w:r>
        <w:rPr>
          <w:b/>
        </w:rPr>
        <w:t>Izpiti pri SKJ I</w:t>
      </w:r>
      <w:r>
        <w:t>. Uspeh lani prvič vpisanih študentov prvega letnika pri SKJ I je bil 65 %. Od teh je bilo uspešnih v prvem poskusu 59 %, v drugem poskusu je bila uspešnost 31 %. V naslednjih poskusih ni bil uspešen nihče. Pri ponovno vpisanih je bil uspeh 10 % (od 10 prijavljenih je bil uspešen samo eden).</w:t>
      </w:r>
    </w:p>
    <w:p w:rsidR="00000000" w:rsidRDefault="000317DD">
      <w:pPr>
        <w:jc w:val="both"/>
      </w:pPr>
    </w:p>
    <w:p w:rsidR="00000000" w:rsidRDefault="000317DD">
      <w:pPr>
        <w:pBdr>
          <w:bottom w:val="single" w:sz="6" w:space="1" w:color="auto"/>
        </w:pBdr>
        <w:jc w:val="both"/>
      </w:pPr>
      <w:r>
        <w:rPr>
          <w:b/>
        </w:rPr>
        <w:t>Razpisi</w:t>
      </w:r>
      <w:r>
        <w:t>. MZT vabi na prijavo monografij. Obrazci so na voljo v pis</w:t>
      </w:r>
      <w:r>
        <w:t>arni ZIFF-a ali na http://www.mzt.si/tenders/raz-psimo-no98.html, rok pa je 27. oktober. Predložiti je treba rokopis (do 30 a. p.), dve recenziji (kriteriji so v razpisu) in natančen predračun tiskarja. — Univerza v Ljubljani je objavila razpis za sredstva rektorjevega sklada, ki je namenjen za sofinanciranje doktorskih disertacij kandidatom pod 30 let, ki niso bili udeleženi pri projektih MZT, promociji raziskav v mednarodnem prostoru, objavam v tujih revijah in deloma tudi sodelovanju na znanstvenih sreča</w:t>
      </w:r>
      <w:r>
        <w:t xml:space="preserve">njih. Prijavite se do 6. nov. na UL. — </w:t>
      </w:r>
      <w:r>
        <w:rPr>
          <w:i/>
        </w:rPr>
        <w:t>Štipendije</w:t>
      </w:r>
      <w:r>
        <w:t>. O nemških štipendijah za mlajše kolege smo že pisali, tokrat samo obvestilo nemškega veleposlaništva, da se je zanje treba prijaviti do 15. novembra na naslov veleposlaništva. Gre za celoletne štipendije za diplomante, raziskovalne, za poletne jezikovne tečaje, enosemestrske za germaniste, znanstvene, izmenjalne učiteljske in študentske za skupinske izlete; razpis je obešen na hodniku.</w:t>
      </w:r>
    </w:p>
    <w:p w:rsidR="00000000" w:rsidRDefault="000317DD">
      <w:pPr>
        <w:jc w:val="both"/>
        <w:rPr>
          <w:b/>
        </w:rPr>
      </w:pPr>
    </w:p>
    <w:p w:rsidR="00000000" w:rsidRDefault="000317DD">
      <w:pPr>
        <w:pBdr>
          <w:bottom w:val="double" w:sz="6" w:space="1" w:color="auto"/>
        </w:pBdr>
        <w:jc w:val="both"/>
      </w:pPr>
      <w:r>
        <w:rPr>
          <w:b/>
        </w:rPr>
        <w:t>Berite Novice</w:t>
      </w:r>
      <w:r>
        <w:t>. Novice nimajo značaj neobveznega družabnega branja, ampa</w:t>
      </w:r>
      <w:r>
        <w:t>k imajo značaj okrožnice: nadomeščajo potratno množico drobnih posamičnih obvestil in informirajo člane oddelka o različnih pomembnih rečeh.</w:t>
      </w:r>
    </w:p>
    <w:p w:rsidR="00000000" w:rsidRDefault="000317DD">
      <w:pPr>
        <w:pStyle w:val="Naslov2"/>
        <w:spacing w:before="600" w:after="0"/>
      </w:pPr>
      <w:r>
        <w:br w:type="page"/>
        <w:t xml:space="preserve"># 19 (22. oktobra 1997) </w:t>
      </w:r>
    </w:p>
    <w:p w:rsidR="00000000" w:rsidRDefault="000317DD"/>
    <w:p w:rsidR="00000000" w:rsidRDefault="000317DD">
      <w:pPr>
        <w:jc w:val="both"/>
      </w:pPr>
      <w:r>
        <w:t xml:space="preserve">Začnimo z </w:t>
      </w:r>
      <w:r>
        <w:rPr>
          <w:b/>
        </w:rPr>
        <w:t>računalniki</w:t>
      </w:r>
      <w:r>
        <w:t>. Primož Jakopin je na stroške organizatorja odpotoval na TELRI-jev (Trans European Language Resources Infrastructure) seminar o uporabi novih tehnologij pri iskanju prevajalskih ekvivalentov v vzporednih (večjezičnih) besedilih in nastopil z označevalniško temo ter z njo zbudil precej odziva, z eno izjemo same pohvale. —</w:t>
      </w:r>
      <w:r>
        <w:t xml:space="preserve"> Samo Bertoncelj poroča o novih digitaliziranih letnikih </w:t>
      </w:r>
      <w:r>
        <w:rPr>
          <w:i/>
        </w:rPr>
        <w:t>Jezika in slovstva</w:t>
      </w:r>
      <w:r>
        <w:t xml:space="preserve">: 37, 38 in 39. Pripravljen in prenesen je tudi že zadnji, 42. letnik. Čeprav se ni bati, da bi zastonjkarska elektronska konkurenca ogrozila prodajo revije, uradnega kazalca na zadnji letnik v kazalu e-JiS-a še ni – zaradi varovanja avtorskih pravic revije. Tik pred koncem je tudi obdelava 30-letne bibliografije. </w:t>
      </w:r>
    </w:p>
    <w:p w:rsidR="00000000" w:rsidRDefault="000317DD">
      <w:pPr>
        <w:jc w:val="both"/>
      </w:pPr>
    </w:p>
    <w:p w:rsidR="00000000" w:rsidRDefault="000317DD">
      <w:pPr>
        <w:jc w:val="both"/>
      </w:pPr>
      <w:r>
        <w:t>13. oktobra je bil sestanek sveta računalniškega centra FF. Prisotni so napravili urnik zasedbe računalniške učilnice v</w:t>
      </w:r>
      <w:r>
        <w:t xml:space="preserve"> kleti fakultete in pozvali vodstvo FF, da nadgradi hišno omrežje tako, da bomo lahko od vsepovsod posegali po podatkovnih zbirkah NUK-a. FF je Microsoftu že vplačala za programsko opremo za računalnike v hiši, vendar odgovora še ni, verjetno zato, ker s prijavo stare nelegalno pridobljene opreme zamujajo ostale fakultete. Računalniška učilnica bo dobila kamero za nadzor iz vratarnice, vzdrževalci pa bodo bolj redno kot do zdaj skrbeli za brezhibno delovanje strojev. Ob vsakem računalniku bo vpisna knjiga, </w:t>
      </w:r>
      <w:r>
        <w:t>kamor se bodo vpisovali uporabniki. Izkaznico uporabnika bodo študentje dobili v študentskem referatu, ko bodo izpolnili formular v računalniški sobi v 3. nadstropju pri Primožu Jakopinu in priložili svojo fotografijo. — RCUL ponuja vrsto računalnških opismenjevalnih seminarjev. Cene še niso znane, prijavite pa se neposredno na naslov matjaz.jesovnik@uni-lj.si ali v tajništvu FF.</w:t>
      </w:r>
    </w:p>
    <w:p w:rsidR="00000000" w:rsidRDefault="000317DD">
      <w:pPr>
        <w:jc w:val="both"/>
      </w:pPr>
    </w:p>
    <w:p w:rsidR="00000000" w:rsidRDefault="000317DD">
      <w:pPr>
        <w:pBdr>
          <w:bottom w:val="single" w:sz="6" w:space="1" w:color="auto"/>
        </w:pBdr>
        <w:jc w:val="both"/>
      </w:pPr>
      <w:r>
        <w:t>Posebej za slovenske lektorje po svetu: TV-dnevnik Slovenije 1 in zrcalo tedna lahko od septembra dalje gledamo ter prvi program</w:t>
      </w:r>
      <w:r>
        <w:t xml:space="preserve"> slovenskega nacionalnega radia poslušamo na http://www.rtvs.si. Na FF reč preizkušeno deluje, od daleč pa slika menda ni ravno gladka, tudi ločljivost je majhna, vendar za začetek bo! — Virtualno knjigarno so odprli še na strežniku UL: http://www.knjigarna.uni-lj.si.</w:t>
      </w:r>
    </w:p>
    <w:p w:rsidR="00000000" w:rsidRDefault="000317DD">
      <w:pPr>
        <w:jc w:val="both"/>
      </w:pPr>
    </w:p>
    <w:p w:rsidR="00000000" w:rsidRDefault="000317DD">
      <w:pPr>
        <w:pBdr>
          <w:bottom w:val="single" w:sz="6" w:space="1" w:color="auto"/>
        </w:pBdr>
        <w:jc w:val="both"/>
      </w:pPr>
      <w:r>
        <w:rPr>
          <w:b/>
        </w:rPr>
        <w:t>Objave</w:t>
      </w:r>
      <w:r>
        <w:t xml:space="preserve">. Izšel je 181. zvezek </w:t>
      </w:r>
      <w:r>
        <w:rPr>
          <w:i/>
        </w:rPr>
        <w:t>Dictionary of Literary Biography</w:t>
      </w:r>
      <w:r>
        <w:t xml:space="preserve"> pod uredništvom Vase D. Mihailovicha. Obsežne članke o slovenskih literatih so napisali Helga Glušič o Jančarju in Kosmaču, Marko Juvan o Tauferju, Peter Scherber o Hiengu in Vitom</w:t>
      </w:r>
      <w:r>
        <w:t xml:space="preserve">ilu Zupanu, Henry Cooper o Koviču, Mike Biggins o Šalamunu in Marija Mitrović o Danetu Zajcu. En izvod knjige je Helga Glušič poklonila oddelčni knjižnici. </w:t>
      </w:r>
    </w:p>
    <w:p w:rsidR="00000000" w:rsidRDefault="000317DD">
      <w:pPr>
        <w:jc w:val="both"/>
      </w:pPr>
    </w:p>
    <w:p w:rsidR="00000000" w:rsidRDefault="000317DD">
      <w:pPr>
        <w:pBdr>
          <w:bottom w:val="single" w:sz="6" w:space="1" w:color="auto"/>
        </w:pBdr>
        <w:jc w:val="both"/>
      </w:pPr>
      <w:r>
        <w:rPr>
          <w:b/>
        </w:rPr>
        <w:t>Osebno</w:t>
      </w:r>
      <w:r>
        <w:t>. Staša Koruza vabi 7. nov. člane oddelka v pisarno na potico in pijačo. — Peter Weiss sporoča, da je v ponedeljek, 13. oktobra, ob 18.20 v porodnišnici na Zaloški prišel na svet Pavel, 3820 g in 52 cm velik fantič, "ki je po 16 urah življenja že začel dvigati glavico, laske pa ima črne in en prst dolge".</w:t>
      </w:r>
    </w:p>
    <w:p w:rsidR="00000000" w:rsidRDefault="000317DD">
      <w:pPr>
        <w:jc w:val="both"/>
      </w:pPr>
    </w:p>
    <w:p w:rsidR="00000000" w:rsidRDefault="000317DD">
      <w:pPr>
        <w:pBdr>
          <w:bottom w:val="single" w:sz="6" w:space="1" w:color="auto"/>
        </w:pBdr>
        <w:jc w:val="both"/>
      </w:pPr>
      <w:r>
        <w:rPr>
          <w:b/>
        </w:rPr>
        <w:t>Jože Toporišič</w:t>
      </w:r>
      <w:r>
        <w:t xml:space="preserve"> je oddelku prepustil port</w:t>
      </w:r>
      <w:r>
        <w:t>ret Jerneja Kopitarja Sava Sovreta, ki ga je pred leti naročil iz sredstev KPSNU in je do zdaj visel v njegovem kabinetu v 4. nadstropju. Kopitar bo delal družbo Ivanu Prijatelju v oddelčni pisarni. Jože Toporišič dopolnjuje skopo informacijo o popoldanskem programu letošnjega SSJLK v poletnih Novicah z opominom, da je letos on vodil jezikoslovno razgledovanje po Ljubljani. Profesor je v Vodicah predaval o Kopitarjevi podobi Repenj in Repenjčanov, Vodic in takratne Ljubljane. Glede omembe svojega imena v za</w:t>
      </w:r>
      <w:r>
        <w:t xml:space="preserve">dnjih Novicah pa prosi "kolega za nadaljnja obvestila o Toporišičevem </w:t>
      </w:r>
      <w:r>
        <w:rPr>
          <w:i/>
        </w:rPr>
        <w:t>newspeak</w:t>
      </w:r>
      <w:r>
        <w:t>-u".</w:t>
      </w:r>
    </w:p>
    <w:p w:rsidR="00000000" w:rsidRDefault="000317DD">
      <w:pPr>
        <w:jc w:val="both"/>
      </w:pPr>
    </w:p>
    <w:p w:rsidR="00000000" w:rsidRDefault="000317DD">
      <w:pPr>
        <w:pBdr>
          <w:bottom w:val="single" w:sz="6" w:space="1" w:color="auto"/>
        </w:pBdr>
        <w:jc w:val="both"/>
      </w:pPr>
      <w:r>
        <w:rPr>
          <w:b/>
        </w:rPr>
        <w:t>Center</w:t>
      </w:r>
      <w:r>
        <w:t>. Odbor slovenističnega simpozija je na sestanku 14. oktobra za novega predsednika predlagal Ireno Novak-Popov, po sestanku pa so se tako pri Novakovi kot pri kolegih zbudili dvomi v pravilnost odločitve, ki so na reprizi sestanka 20. oktobra odbornike pripeljali do sklepa, da simpozija v letu 1998 zaradi neoblikovanega dolgoročnega koncepta in ker s pripravami že zamujamo, še ne bi imeli. Proti drugemu predlogu, da bi</w:t>
      </w:r>
      <w:r>
        <w:t xml:space="preserve"> namreč spremenili člen pravilnika, po katerem en učitelj ne more biti predsednik dveh programov hkrati, se je v pismu odboru odločno postavil Miran Hladnik. Na oddelku imamo 13 doktorjev slovenistov in nobenega razloga ni, da ne bi izmenično prevzemali odgovornost pri organizaciji petih Centrovih programov. Združevanje odgovornih funkcij pomeni, da se predsednik obema programoma ne bi mogel posvetiti tako, kot bi se sicer posameznemu programu, obenem pa držimo v rezervi preveč strokovnih energij najmlajših</w:t>
      </w:r>
      <w:r>
        <w:t xml:space="preserve"> kolegov in jim jemljemo priložnost, da bi se razvili v dobre organizatorje. Hladnik je tudi pozval odbor, naj se zavzame za čim hitrejši izid zbornika referatov z Oblakovega simpozija. </w:t>
      </w:r>
    </w:p>
    <w:p w:rsidR="00000000" w:rsidRDefault="000317DD">
      <w:pPr>
        <w:jc w:val="both"/>
      </w:pPr>
    </w:p>
    <w:p w:rsidR="00000000" w:rsidRDefault="000317DD">
      <w:pPr>
        <w:pBdr>
          <w:bottom w:val="single" w:sz="6" w:space="1" w:color="auto"/>
        </w:pBdr>
        <w:jc w:val="both"/>
      </w:pPr>
      <w:r>
        <w:rPr>
          <w:b/>
        </w:rPr>
        <w:t>Mednarodno sodelovanje</w:t>
      </w:r>
      <w:r>
        <w:t>. Ministrstvo za zunanje zadeve do 15. novembra zbira dodatke k besedilu novega meddržavnega sporazuma s Češko. — Rektor UL pošilja razpis za meduniverzitetno sodelovanje v letu 1998. Izmenjava z učitelji slovanskih jezikov in književnosti je posebej zaželena na Karlovi univerzi v Pragi in na univerzi</w:t>
      </w:r>
      <w:r>
        <w:t xml:space="preserve"> v Łódzu, sicer pa lahko zaprosimo za izmenjavo tudi Regensburg, Tübingen, Leipzig, Gradec, Celovec, Trst, Videm, Trent, Benetke, Verono, Bratislavo, Carbondale in Washington. Za Knafljeve štipendije za 14-dnevni študij na Dunaju (namenjene študentom in mlajšim učiteljem) se je treba prijaviti do 20. oktobra; razpis visi od prejšnjega tedna v pisarni.</w:t>
      </w:r>
    </w:p>
    <w:p w:rsidR="00000000" w:rsidRDefault="000317DD">
      <w:pPr>
        <w:jc w:val="both"/>
      </w:pPr>
    </w:p>
    <w:p w:rsidR="00000000" w:rsidRDefault="000317DD">
      <w:pPr>
        <w:pBdr>
          <w:bottom w:val="single" w:sz="6" w:space="1" w:color="auto"/>
        </w:pBdr>
        <w:jc w:val="both"/>
      </w:pPr>
      <w:r>
        <w:rPr>
          <w:b/>
        </w:rPr>
        <w:t>Razpis za študijsko leto 1998/99</w:t>
      </w:r>
      <w:r>
        <w:t>. Do 23. 10. moramo oddati popravke in dopolnila k vsakoletnemu razpisu. Sprememba ajevskega in bejevskega študija v dvopredm</w:t>
      </w:r>
      <w:r>
        <w:t>etnega je letos prispevala k manjšemu vpisu, ker se je prej neomejeni vpis na B-smer izenačil z omejenim vpisom na A-smeri. Po eni strani omejitev vpisa dviguje zahtevnost in kvaliteto študija, po drugi strani pa onemogoča tistim odličnim študentom, ki so se najprej odločili za elitnejše fakultete, da bi potem ko tam niso bili sprejeti, prijavo prenesli na FF, kjer so medtem večino razpisanih mest že zasedli drugi. Na slovenistiko se je letos vpisalo 128 rednih študentov (10 % več od razpisanih mest), inter</w:t>
      </w:r>
      <w:r>
        <w:t>esa pa je bilo za okroglo 180 ali skoraj 50 % več. Povpraševanje po profesorjih slovenščine bi narekovalo sprostitev omejitve, kadrovske in prostorske razmere pa ne. Srednja pot bi bila omejiti vpis pri prvi prijavi na 75 % in tako pri drugi prijavi omogočiti odličnjakom, ki jim ni uspelo na druge fakultete, da svoje sposobnosti zapišejo slavistiki. Pozanimali se bomo, če je taka modifikacija republiškega vpisnega sistema mogoča. — Na slovenščini bomo namesto 30 vpisali 40 enopredmetnih slovenistov, na srh.</w:t>
      </w:r>
      <w:r>
        <w:t xml:space="preserve"> in ruščini bo ostalo enako (60, 40), na prim. slovanskem jezikoslovju so priporočili, da namesto 5 razpišemo 30 mest. Izredno (proti plačilu šolnine) se lahko vpiše po pet študentov na smer, na dvopredmetni slovenščini 10. Enako bi bilo tudi število vpisnih mest za vzporedni (ali dodatni) študij, pri čemer slovenistika, rusistika in prim. slovansko jezikoslovje zahtevajo tako kot večina oddelkov visoko povprečno oceno na matičnem študiju, medtem ko južnoslovanska filologija pogojev ne postavlja.</w:t>
      </w:r>
    </w:p>
    <w:p w:rsidR="00000000" w:rsidRDefault="000317DD">
      <w:pPr>
        <w:jc w:val="both"/>
      </w:pPr>
    </w:p>
    <w:p w:rsidR="00000000" w:rsidRDefault="000317DD">
      <w:pPr>
        <w:pBdr>
          <w:bottom w:val="single" w:sz="6" w:space="1" w:color="auto"/>
        </w:pBdr>
        <w:jc w:val="both"/>
      </w:pPr>
      <w:r>
        <w:rPr>
          <w:b/>
        </w:rPr>
        <w:t>Izredni š</w:t>
      </w:r>
      <w:r>
        <w:rPr>
          <w:b/>
        </w:rPr>
        <w:t>tudij</w:t>
      </w:r>
      <w:r>
        <w:t>. Z MŠŠ-ja nas vztrajno nagovarjajo, naj razpišemo izredni študij za 3. in 4. letnik, kamor bi poslali učitelje z višješolsko izobrazbo. Ker financiranje takega študija s strani MŠŠ do zdaj ni bilo gotovo oziroma ustrezno, študija nismo razpisovali. Izrednim študentom (če bi jih bilo več kot 15) bi morali ponudili strnjene enotedenske tečaje iz diferencialnih in matičnih predmetov (SKJ, Slov. književnost, Uvod v študij slov. književnosti, Lit. teorija in še kaj). V poštev pride samo študij dvopredmetne</w:t>
      </w:r>
      <w:r>
        <w:t xml:space="preserve"> slovenščine v kombinaciji s predmetom, ki so ga vpisovali na prejšnji fakulteti. Prosim za sugestije.</w:t>
      </w:r>
    </w:p>
    <w:p w:rsidR="00000000" w:rsidRDefault="000317DD">
      <w:pPr>
        <w:jc w:val="both"/>
      </w:pPr>
    </w:p>
    <w:p w:rsidR="00000000" w:rsidRDefault="000317DD">
      <w:pPr>
        <w:pBdr>
          <w:bottom w:val="single" w:sz="6" w:space="1" w:color="auto"/>
        </w:pBdr>
        <w:jc w:val="both"/>
      </w:pPr>
      <w:r>
        <w:rPr>
          <w:b/>
        </w:rPr>
        <w:t>Univerza, FF</w:t>
      </w:r>
      <w:r>
        <w:t>. Do 23. okt. posredujte dekanatu mnenja o zakonu o spremembah in dopolnitvah Zakona o VŠ. — V Delu 20. oktobra smo prebrali samokritično izjavo prorektorja Toneta Wrabra o odpadanju predavanj na začetku akademskega leta: "Obstaja celo nekakšno neuradno pravilo, da se tisti profesor, ki kaj da nase, prva dva tedna ne prikaže na predavanjih." Komentar?</w:t>
      </w:r>
    </w:p>
    <w:p w:rsidR="00000000" w:rsidRDefault="000317DD">
      <w:pPr>
        <w:jc w:val="both"/>
      </w:pPr>
    </w:p>
    <w:p w:rsidR="00000000" w:rsidRDefault="000317DD">
      <w:pPr>
        <w:jc w:val="both"/>
      </w:pPr>
      <w:r>
        <w:t xml:space="preserve">Boža Krakar-Vogel poroča o oddelčnem </w:t>
      </w:r>
      <w:r>
        <w:rPr>
          <w:b/>
        </w:rPr>
        <w:t>druž</w:t>
      </w:r>
      <w:r>
        <w:rPr>
          <w:b/>
        </w:rPr>
        <w:t>abnem srečanju</w:t>
      </w:r>
      <w:r>
        <w:t>: "14. oktobra 1997 so tri imenitno oblečene dame  s slavističnega oddelka (Boža Krakar-Vogel, Vera Smole in Elena Tomova)  v veselem pričakovanju šarmantnih kolegic in kolegov posedle za lepo dekorirano mizo Pri Mraku. Kljub hrepenečim pogledom mnogih obetavnih kavalirjev, ki so se v (prostorski) stiski otožno ozirali po prostranem omizju, so neomajno vztrajale v svoji samoti več kot debelo uro, naklonivši natakarici le naročilo dveh kozarcev penine in čaja z limono. Po veselem klepetu so slo</w:t>
      </w:r>
      <w:r>
        <w:t>žno ugotovile, da zgoraj omenjene predmete (delovalnike/-ce) pričakovanja tare jesenska depresija, nato pa se solidarno poklapano podale vsaka na svoj avtobus LPP." — V istem času je bilo precej bolj množično v Tržiču na Aleševi predstavitvi Tončkove knjige. Oddelčne barve so zastopali Mirko Osolnik, Niko Jež, Andrej Rozman in Miran Hladnik, prepoznali pa smo še vrsto kolegov s sosednjih inštitucij: L. Kaluža, J. Zupan, J. Šumi, K. Olof, M. Mohor, E. Tokarz, B. Ostromęcka. Slednja dva sta se oglasila k bese</w:t>
      </w:r>
      <w:r>
        <w:t xml:space="preserve">di in Bożena je Zvonki Pretnarjevi izročila visoko poljsko državno priznanje Tonetu za soavtorstvo </w:t>
      </w:r>
      <w:r>
        <w:rPr>
          <w:i/>
        </w:rPr>
        <w:t>Slovensko-poljskega slovarja</w:t>
      </w:r>
      <w:r>
        <w:t>. Vsi manjkajoči člani oddelka imajo neopravičeno uro.</w:t>
      </w:r>
    </w:p>
    <w:p w:rsidR="00000000" w:rsidRDefault="000317DD">
      <w:pPr>
        <w:jc w:val="both"/>
      </w:pPr>
    </w:p>
    <w:p w:rsidR="00000000" w:rsidRDefault="000317DD">
      <w:pPr>
        <w:pBdr>
          <w:bottom w:val="double" w:sz="6" w:space="1" w:color="auto"/>
        </w:pBdr>
        <w:jc w:val="both"/>
      </w:pPr>
      <w:r>
        <w:t>Martina Križaj ima zagovor disertacije v četrtek, 23. 10. ob 10.00 v sejni sobi FF.</w:t>
      </w:r>
    </w:p>
    <w:p w:rsidR="00000000" w:rsidRDefault="000317DD">
      <w:pPr>
        <w:pStyle w:val="Naslov2"/>
        <w:spacing w:before="600" w:after="0"/>
      </w:pPr>
      <w:r>
        <w:br w:type="page"/>
        <w:t xml:space="preserve"># 20 (4. novembra 1997) </w:t>
      </w:r>
    </w:p>
    <w:p w:rsidR="00000000" w:rsidRDefault="000317DD"/>
    <w:p w:rsidR="00000000" w:rsidRDefault="000317DD">
      <w:pPr>
        <w:pBdr>
          <w:bottom w:val="single" w:sz="6" w:space="1" w:color="auto"/>
        </w:pBdr>
        <w:jc w:val="both"/>
      </w:pPr>
      <w:r>
        <w:rPr>
          <w:b/>
        </w:rPr>
        <w:t>E-reči</w:t>
      </w:r>
      <w:r>
        <w:t>. Za pokušino pošiljam okroglo 20. številko Novic v treh oblikah: v ošumljeni verziji (po kodnem sistemu win 1250; 1. kot besedilo in 2. kot prilogo z aktivnim (nadbesedilnim) kazalom, kakor ga je predlagal Matja</w:t>
      </w:r>
      <w:r>
        <w:t>ž Rebolj v imenu večje preglednosti) in 3. v neošumljeni verziji. E-prejemnike prosim, da mi sporočite, ali vam ošumljena verzija dela težave pri branju tudi potem, ko ste v poštnem programu nastavili jezik Central European ISO, pri formatu izbrali HTML, pri html-formatu Quoted Printable in pisavo zahodnoevropskega tipa brez končnice CE. Če se ne bo obneslo, se vrnemo na stari dobri (pa čeprav nerodni) ASCII z narekovaji namesto šumevcev. — Računalniška učilnica v kleti bo slavistom in bibliotekarjem izmeni</w:t>
      </w:r>
      <w:r>
        <w:t xml:space="preserve">čno na voljo ob petkih 7.10–9.40 in 10.30–12.10. Interesenti naj se dogovorijo z Alenko Logar-Pleško in Miranom Hladnikom. — Dva slovenistična spletna naslova iz Amerike: http://www.utc.edu/~engldept/pm/malarev.html – </w:t>
      </w:r>
      <w:r>
        <w:rPr>
          <w:i/>
        </w:rPr>
        <w:t xml:space="preserve">Mala revija </w:t>
      </w:r>
      <w:r>
        <w:t>s slovensko literaturo v angleščini; http://www.utc.edu/~engldept/pm/pmchap.html – Poetry Miscellany Chapbooks, knjižna zbirka pod uredništvom Richarda Jacksona z vrsto slovenskih avtorjev v angleščini. — Aleš Moškon do 10. 11. zbira interesente za licenčni nakup statističnega prog</w:t>
      </w:r>
      <w:r>
        <w:t>ramskega paketa SPSS, Mathematice, Word Perfecta in Corel Drawa.</w:t>
      </w:r>
    </w:p>
    <w:p w:rsidR="00000000" w:rsidRDefault="000317DD">
      <w:pPr>
        <w:jc w:val="both"/>
      </w:pPr>
    </w:p>
    <w:p w:rsidR="00000000" w:rsidRDefault="000317DD">
      <w:pPr>
        <w:jc w:val="both"/>
      </w:pPr>
      <w:r>
        <w:rPr>
          <w:b/>
        </w:rPr>
        <w:t xml:space="preserve">Oddelčni sestanek </w:t>
      </w:r>
      <w:r>
        <w:t xml:space="preserve">je bil v petek, 24. oktobra. Bilo nas je nekaj manj kot 30 in sejo smo zaključili, kot je bilo napovedano, natanko v dveh urah. Podatke o vpisu smo dobili do tedaj le za slovenistiko in iz njih razbrali, da je bil osip največji v prvem letniku (24 %), v tretjem pa le 7 %. </w:t>
      </w:r>
      <w:r>
        <w:rPr>
          <w:b/>
          <w:i/>
        </w:rPr>
        <w:t>Vpis</w:t>
      </w:r>
      <w:r>
        <w:t xml:space="preserve"> je letos na sln. za 10 % manjši, kar je mogoče pripisati dvema razlogoma: vpeljavi številčno omejenega dvopredmetnega vpisa namesto prej številčno neo</w:t>
      </w:r>
      <w:r>
        <w:t xml:space="preserve">mejenega vpisa na B-smeri in preveliki reklami, ki smo jo naredili za študij. Zaradi nje so se že pri prvi prijavi zapolnila vsa razpisana mesta, vendar se vsi prijavljeni kasneje niso vpisali. Republiški razpisni postopek je žal tak, da teh sproščenih mest ob času druge in tretje prijave ne more ponuditi poznim interesentom. Pozanimali smo se, če je uresničljiva ideja iz zadnjih Novic, namreč da sprejmemo samo 75 % prvoprijavljenih, ostalo pa napolnimo s kandidati iz druge in tretje prijave: ne gre. Člani </w:t>
      </w:r>
      <w:r>
        <w:t xml:space="preserve">oddelka so obljubili premisliti o morebitnem ponovnem razpisu nepedagoške dvopredmetne slovenščine, smeri, ki je bila pred leti popularna zaradi manjših obveznosti, potem ko se je v obveznostih izravnala s pedagoškim študijem, pa je beležila nevzdržen 52–80-odstotni osip. — Razmišljali smo na temo </w:t>
      </w:r>
      <w:r>
        <w:rPr>
          <w:b/>
          <w:i/>
        </w:rPr>
        <w:t>izrednega študija</w:t>
      </w:r>
      <w:r>
        <w:t>. Študent E-slovenščine, ki za eno leto plača 1500 DM, nekaj za ta denar tudi hoče. Dobil bo 60 ur predavanj, vaj in seminarjev iz predmetov, ki so pogoj za prehod v 2. letnik. Izvajala se bodo ob</w:t>
      </w:r>
      <w:r>
        <w:t xml:space="preserve"> petkih popoldne in ob sobotah. Pri manjšem številu vpisanih bo ponudba ustrezno skrčena. Če bo izredni študent nadpovprečno uspešen, mu bomo dovolili redni vpis v drugi letnik, če bo zanj zaprosil. Za predmetne učitelje, ki bi radi izredno nadaljevali študij v 3. letniku, je bila pred leti že izdelana študijska ponudba, vendar s strani plačnika (MŠŠ) ni bilo nobenega odziva, zato izrednega študija v 3. letniku do nadaljnjega ne bomo organizirali; dotične individualne prošnje kandidatov za dokončanje študij</w:t>
      </w:r>
      <w:r>
        <w:t xml:space="preserve">a bomo seveda še naprej obravnavali z naklonjenostjo. — Razhajali smo se glede pogojev, ki naj jih izpolnjujejo kandidati za </w:t>
      </w:r>
      <w:r>
        <w:rPr>
          <w:b/>
          <w:i/>
        </w:rPr>
        <w:t>dodatni in vzporedni študij</w:t>
      </w:r>
      <w:r>
        <w:t>. Ker je raznolikost pogojev, ki jih predlagajo kolegi na FF, nepregledna, se je komisija za dodiplomski študij 29. 10. odločila kriterije poenostaviti in jih bo predlagala v sprejem senatu: število vzporednih študentov naj bo omejeno, ker je omejeno tudi število pri običajnem razpisu, prednost bodo imeli kandidati z boljšimi ocenami. — Andrej Koritnik je po</w:t>
      </w:r>
      <w:r>
        <w:t xml:space="preserve">ročal o študentski svetovalni službi. — </w:t>
      </w:r>
      <w:r>
        <w:rPr>
          <w:b/>
          <w:i/>
        </w:rPr>
        <w:t>Izbirni predmeti</w:t>
      </w:r>
      <w:r>
        <w:t>. Učitelji pri izbirnih predmetih naj sprejemajo študente toliko časa, dokler njihovo število ni približno enako številu študentov pri drugih izvajalcih istega predmeta. Pri literarnem diplomskem seminarju je to število 32, pri jezikoslovnem diplomskem seminarju 36, pri slovanskem lektoratu v 1. letniku 12, v 2. letniku 10 in v 3. ter 4. letniku 21 študentov. V nasprotnem primeru se bodo pojavile težave s prostorom, otežkočen bo optimalni seminarski na</w:t>
      </w:r>
      <w:r>
        <w:t>čin dela in trpeli bodo dobri kolegialni odnosi. Opažanje iz prakse: študentje prijavijo diplomsko nalogo, potem pa jo grejo nenapovedano delat h kakemu drugemu seminarju – prosim kolege, ki sprejemate diplomske naloge, da študenta vprašate, če je prej zahajal h kakemu drugemu seminarju: sprememba teme se lahko zgodi le v dogovoru z obema mentorjema. — Študentje, ki ponovno vpisujejo kak predmet in k predavanjem tudi hodijo, predavatelj pa se je medtem zamenjal, lahko ob koncu leta delajo izpit pri enem ali</w:t>
      </w:r>
      <w:r>
        <w:t xml:space="preserve"> pri drugem učitelju, ki so ga poslušali. Pri naslednjih poskusih naj napišejo, katerič prihajajo na izpit pri predmetu in ne katerič pri konkretnem učitelju.</w:t>
      </w:r>
    </w:p>
    <w:p w:rsidR="00000000" w:rsidRDefault="000317DD">
      <w:pPr>
        <w:jc w:val="both"/>
      </w:pPr>
    </w:p>
    <w:p w:rsidR="00000000" w:rsidRDefault="000317DD">
      <w:pPr>
        <w:jc w:val="both"/>
      </w:pPr>
      <w:r>
        <w:rPr>
          <w:b/>
          <w:i/>
        </w:rPr>
        <w:t>Materialno</w:t>
      </w:r>
      <w:r>
        <w:rPr>
          <w:b/>
        </w:rPr>
        <w:t xml:space="preserve">. </w:t>
      </w:r>
      <w:r>
        <w:t>Pripomb na porabljena oddelčna sredstva ni bilo, pač pa je bila izrečena potreba preveriti, če režija FF pri izpitih res znaša nevzdržnih 65,4 %. — Za materialne stroške porabi oddelek 6000 sit na člana letno; prav bi bilo, da te količine ne presežemo oziroma da pri večjih potrebah posežemo po individualnih raziskovalnih sredstvih ali dru</w:t>
      </w:r>
      <w:r>
        <w:t xml:space="preserve">gih virih. Izpis stanja na računu Izpitnega centra je pokazal dovolj visoko številko, da si privoščimo opremo oddelka z računalniki. Najbrž bo mogoče v enem zamahu opremiti vse zdaj prazne kabinete in nadomestiti amortizirane stroje, na katerih ni mogoče delati z okni. Ob nakupu v dveh kosih pa predlagamo, da najprej dobijo stroje in tiskalnike kabineti učiteljev številčnih prvih letnikov. Z izjemo računalnikov v pisarni iz oddelčnih sredstev do zdaj ni bil kupljen noben računalnik, ampak smo se opremljali </w:t>
      </w:r>
      <w:r>
        <w:t>iz svojih raziskovalnih tem in tudi iz čisto zasebnega denarja. Novi stroji bodo namenjeni izključno rabi v kabinetih. Konfiguracijo bodo predlagali fakultetni računalničarji, najugodnejšega dobavitelja pa ekonom. — Cela vrsta je tudi prošenj za opremo kabinetov in knjižnice s policami, omarami in stoli. Prosilce prosim za predračune. — 6. oktobra je M. Hladnik dekanat vprašal po kriterijih, po katerih naj bi slavistika pokrila 84 % stroškov za nedavno obnovo svojih prostorov, medtem ko naj bi drugi oddelki</w:t>
      </w:r>
      <w:r>
        <w:t xml:space="preserve"> prispevali od 0 do 38 %. Odgovora ni prejel, člani oddelka pa mu niso vedeli svetovati nič drugega, kot da v zvezi z nesorazmerno obremenitvijo oddelka protestira še naprej.</w:t>
      </w:r>
    </w:p>
    <w:p w:rsidR="00000000" w:rsidRDefault="000317DD">
      <w:pPr>
        <w:jc w:val="both"/>
      </w:pPr>
    </w:p>
    <w:p w:rsidR="00000000" w:rsidRDefault="000317DD">
      <w:pPr>
        <w:jc w:val="both"/>
      </w:pPr>
      <w:r>
        <w:t>Boža Krakar-Vogel je opomnila kolege na iztekajoče se roke za predloge poenostavitev diplomskih izpitov, za skrčenje študijskih programov in za oddajo referatov ob ljubljansko-celovškem simpoziju, ki bo 17. decembra.</w:t>
      </w:r>
    </w:p>
    <w:p w:rsidR="00000000" w:rsidRDefault="000317DD">
      <w:pPr>
        <w:jc w:val="both"/>
      </w:pPr>
    </w:p>
    <w:p w:rsidR="00000000" w:rsidRDefault="000317DD">
      <w:pPr>
        <w:jc w:val="both"/>
      </w:pPr>
      <w:r>
        <w:t xml:space="preserve">M. Hladnik je poprosil za pisne koncepte morebitne </w:t>
      </w:r>
      <w:r>
        <w:rPr>
          <w:b/>
          <w:i/>
        </w:rPr>
        <w:t>cepitve oddelka</w:t>
      </w:r>
      <w:r>
        <w:t>. 12. marca 1996 je tak predlog oblikovala le Ada Vi</w:t>
      </w:r>
      <w:r>
        <w:t>dovič-Muha in je do danes na njeno željo ostal v arhivu. A. Vidovič-Muha argumentira oblikovanje Oddelka za slovenski jezik in književnost z dejstvom, da je slovenščina državni jezik in slovenistika nacionalna veda, z njeno velikostjo, z organizacijo nacionalnih filologij drugod po svetu in z inštitucionalno simetrijo z ZRC SAZU. Nove družbene potrebe narekujejo prenovo študijskih programov, zlasti jezikoslovnih, z uvedbo študija slovenščine kot strokovnega, znanstvenega, poslovnega, diplomatskega jezika it</w:t>
      </w:r>
      <w:r>
        <w:t>d., študij retorike in jezikovne kulture, z integracijo Centra za slovenščino kot tujega ali drugega jezika in vpeljavo slovenističnega prevajalskega programa. Da bi načrt izvedli, bi opisano pobudo Ade Vidovič-Muhe člani oddelka morali najprej podpreti in potem o njej glasovati.</w:t>
      </w:r>
    </w:p>
    <w:p w:rsidR="00000000" w:rsidRDefault="000317DD">
      <w:pPr>
        <w:jc w:val="both"/>
      </w:pPr>
    </w:p>
    <w:p w:rsidR="00000000" w:rsidRDefault="000317DD">
      <w:pPr>
        <w:jc w:val="both"/>
      </w:pPr>
      <w:r>
        <w:rPr>
          <w:b/>
          <w:i/>
        </w:rPr>
        <w:t>Študentska vprašanja</w:t>
      </w:r>
      <w:r>
        <w:t xml:space="preserve">. M. Hladnik je Janji Sešek v študentskem referatu ponovil nekaj študentskih FAQ-ov (za neelektronsko generacijo: frequently asked questions) in dobil naslednje odgovore. 1. Ali lahko učitelj dovoli obiskovati </w:t>
      </w:r>
      <w:r>
        <w:t xml:space="preserve">predavanja tudi tistim študentom, ki niso vpisani v dotični letnik? — Da; po dogovoru z učiteljem lahko celo delajo izpite. 2. Ali pavzerji lahko obiskujejo predavanja in delajo izpite? — Da. Ne sme pa študent opravljati izpitov na smeri, na katero ni vpisan. Primer 1: študentka se je vpisala na FF na smer, kjer je bil slučajno še prostor in te smeri ne namerava študirati, temveč se bo prihodnje leto vpisala ponovno – tokrat na pravo smer. Želela bi že zdaj obiskovati predavanja in opravljati izpite na tej </w:t>
      </w:r>
      <w:r>
        <w:t>pravi smeri, kamor se bo vpisala prihodnje leto, vendar strogo formalno tega ne bi smela, ker tako po obvoznici pride na študij, za katerega ni izpolnjevala vseh pogojev. Res pa je, da gremo v praksi proti pravilniku o izpitnem režimu takim študentom radi na roke oziroma pri izpitih ne preverjamo njihovega statusa. Primer 2: Če študent, ponovno vpisan npr. v drugi letnik, opravi vse manjkajoče pogojne izpite za ta letnik in še vse pogoje za tretji letnik, lahko pri ustrezno visokem povprečju zaprosi za pres</w:t>
      </w:r>
      <w:r>
        <w:t>kok letnika, ne more pa se kar brez posebne prošnje vpisati v četrti letnik. Na oddelku bo treba pri testiranju indeksov zato poostriti kontrolo indeksov. — Mogoče bo pri določanju bodočih študijskih obveznosti koristna izkušnja ob spremembi statusa predmeta NSK II za drugi letnik, ki od lanskega leta dalje za dvopredmetnike nima več pogojnega izpita. Čeprav morajo izpit delati vsi (E za prehod v tretji letnik, D pa do diplome), na predavanja ob jutranji uri hodijo v glavnem le enopredmetniki. Nauk: Določit</w:t>
      </w:r>
      <w:r>
        <w:t xml:space="preserve">i na letnik malo izpitov, vendar naj bodo vsi pogoj za prehod v naslednji letnik, če hočemo, da bodo študentje delali sproti in uspešno. </w:t>
      </w:r>
    </w:p>
    <w:p w:rsidR="00000000" w:rsidRDefault="000317DD">
      <w:pPr>
        <w:jc w:val="both"/>
      </w:pPr>
    </w:p>
    <w:p w:rsidR="00000000" w:rsidRDefault="000317DD">
      <w:pPr>
        <w:pBdr>
          <w:bottom w:val="single" w:sz="6" w:space="1" w:color="auto"/>
        </w:pBdr>
        <w:jc w:val="both"/>
      </w:pPr>
      <w:r>
        <w:t>Anka Sollner-Perdih prosi vse, ki še niso oddali svoje bibliografije za ULBB, naj to nemudoma store.</w:t>
      </w:r>
    </w:p>
    <w:p w:rsidR="00000000" w:rsidRDefault="000317DD">
      <w:pPr>
        <w:jc w:val="both"/>
      </w:pPr>
    </w:p>
    <w:p w:rsidR="00000000" w:rsidRDefault="000317DD">
      <w:pPr>
        <w:pBdr>
          <w:bottom w:val="single" w:sz="6" w:space="1" w:color="auto"/>
        </w:pBdr>
        <w:jc w:val="both"/>
      </w:pPr>
      <w:r>
        <w:rPr>
          <w:b/>
        </w:rPr>
        <w:t>Center</w:t>
      </w:r>
      <w:r>
        <w:t>. Erika Kržišnik je prejela poročila Izpitnega centra, Seminarja in Simpozija, ne pa še poročil o lektoratih po svetu in tečajev slovenščine; predsedniki programov naj redno poročajo o svojem delu, kakor to narekuje pravilnik Centra. Žal zaradi pomanjkljive komunik</w:t>
      </w:r>
      <w:r>
        <w:t>acije na relaciji STU (to je bivši KPSNU)–Center–oddelek vedo več o usodi slovenskega lektorata v Tübingenu filozofi iz 4. nadstropja FF kot člani oddelka, v okviru katerega program poteka. V zapisniku seje senata z dne 8. oktobra beremo, kot da imajo pobudo pri reševanju tega lektorata filozofi. Predsednico lektoratov Ado Vidovič-Muho prosim za natančnejše podatke. — Glede predloga simpozijskega odbora, da prireditev za eno leto odložimo, ni članom oddelka ostalo žal nič drugega, kot da ga potrdijo. Končni</w:t>
      </w:r>
      <w:r>
        <w:t xml:space="preserve"> rok za določitev teme in novega predsednika je 16. januar; do tedaj bo seje sklicevala predsednica Centra Erika Kržišnik. </w:t>
      </w:r>
    </w:p>
    <w:p w:rsidR="00000000" w:rsidRDefault="000317DD">
      <w:pPr>
        <w:jc w:val="both"/>
      </w:pPr>
    </w:p>
    <w:p w:rsidR="00000000" w:rsidRDefault="000317DD">
      <w:pPr>
        <w:pBdr>
          <w:bottom w:val="single" w:sz="6" w:space="1" w:color="auto"/>
        </w:pBdr>
        <w:jc w:val="both"/>
      </w:pPr>
      <w:r>
        <w:rPr>
          <w:b/>
        </w:rPr>
        <w:t>Seja komisije za dodiplomski študij</w:t>
      </w:r>
      <w:r>
        <w:t xml:space="preserve"> 29. oktobra. Tema sestanka je bil razpis za študijsko leto 1998/99. Podprli smo tudi predlog, da bo študentske prošnje v bodoče reševala fakultetna komisija samostojno, upoštevajoč določila v študijskih programih, in bo le v vprašljivih primerih prosila oddelek za mnenje. </w:t>
      </w:r>
    </w:p>
    <w:p w:rsidR="00000000" w:rsidRDefault="000317DD">
      <w:pPr>
        <w:jc w:val="both"/>
      </w:pPr>
    </w:p>
    <w:p w:rsidR="00000000" w:rsidRDefault="000317DD">
      <w:pPr>
        <w:pBdr>
          <w:bottom w:val="single" w:sz="6" w:space="1" w:color="auto"/>
        </w:pBdr>
        <w:jc w:val="both"/>
      </w:pPr>
      <w:r>
        <w:rPr>
          <w:b/>
        </w:rPr>
        <w:t>Objave</w:t>
      </w:r>
      <w:r>
        <w:t xml:space="preserve">. Rado L. Lenček v KL Dela poroča o izidu revije </w:t>
      </w:r>
      <w:r>
        <w:rPr>
          <w:i/>
        </w:rPr>
        <w:t>Slovene Studies</w:t>
      </w:r>
      <w:r>
        <w:t xml:space="preserve"> z bib</w:t>
      </w:r>
      <w:r>
        <w:t xml:space="preserve">liografskim pregledom preteklih 15 letnikov. Od slavistov so po več člankov objavili France Bernik, Miran Hladnik, Jože Toporišič in Marija Mitrović. — Helena Poláková prav tam poroča o novih učbenikih slovenščine in češčine: </w:t>
      </w:r>
      <w:r>
        <w:rPr>
          <w:i/>
        </w:rPr>
        <w:t xml:space="preserve"> Slovenščina ni težka</w:t>
      </w:r>
      <w:r>
        <w:t xml:space="preserve"> Jasne Honzak-Jahić in </w:t>
      </w:r>
      <w:r>
        <w:rPr>
          <w:i/>
        </w:rPr>
        <w:t>Češčine</w:t>
      </w:r>
      <w:r>
        <w:t xml:space="preserve"> B. Urbančiča, P. Hauserja in A. Jedličke.</w:t>
      </w:r>
    </w:p>
    <w:p w:rsidR="00000000" w:rsidRDefault="000317DD">
      <w:pPr>
        <w:jc w:val="both"/>
      </w:pPr>
    </w:p>
    <w:p w:rsidR="00000000" w:rsidRDefault="000317DD">
      <w:pPr>
        <w:pBdr>
          <w:bottom w:val="single" w:sz="6" w:space="1" w:color="auto"/>
        </w:pBdr>
        <w:jc w:val="both"/>
      </w:pPr>
      <w:r>
        <w:rPr>
          <w:b/>
        </w:rPr>
        <w:t>Razpisi</w:t>
      </w:r>
      <w:r>
        <w:t>. Ministrstvo za okolje in prostor v UL št. 65 (24. 10. 1997) razpisuje oblikovanje terminološkega slovarja strokovnih izrazov s področja prostorskega planiranja. Vrednost razpisa je 4</w:t>
      </w:r>
      <w:r>
        <w:t xml:space="preserve"> mio, rok izdelave konec junija 1999, prijave do 14. 11. na ziva.deu@mopupp.sigov.mail.si. — Tiskovna komisija FF je v zadnjih dveh letih izdala 24 učbenikov. Avtorji, ki nameravate izdati učbenik v letu 1998, ga prijavite pri M. Hladniku. Razpisne pogoje (dve recenziji, obseg največ 20 a. p. itd.) si oglejte v oddelčni pisarni ali v fakultetnem omrežju pod rubriko Učbeniki FF.</w:t>
      </w:r>
    </w:p>
    <w:p w:rsidR="00000000" w:rsidRDefault="000317DD">
      <w:pPr>
        <w:jc w:val="both"/>
      </w:pPr>
    </w:p>
    <w:p w:rsidR="00000000" w:rsidRDefault="000317DD">
      <w:pPr>
        <w:pBdr>
          <w:bottom w:val="single" w:sz="6" w:space="1" w:color="auto"/>
        </w:pBdr>
        <w:jc w:val="both"/>
      </w:pPr>
      <w:r>
        <w:rPr>
          <w:b/>
        </w:rPr>
        <w:t>Mednarodno</w:t>
      </w:r>
      <w:r>
        <w:t xml:space="preserve">. 28. oktobra je oddelek obiskal poljski kulturni ataše v Ljubljani Leszek Hensel. Pogovarjali smo se o navezavi stikov </w:t>
      </w:r>
      <w:r>
        <w:t>med varšavsko in ljubljansko slavistiko. Kolege prosim za ideje o temi bodočega kratkega simpozija, ki naj bi bil decembra prihodnje leto, kot eden v seriji srečanj s slavistikami drugih univerz (Celovec, Brno, Katovice itd.).</w:t>
      </w:r>
    </w:p>
    <w:p w:rsidR="00000000" w:rsidRDefault="000317DD">
      <w:pPr>
        <w:jc w:val="both"/>
      </w:pPr>
    </w:p>
    <w:p w:rsidR="00000000" w:rsidRDefault="000317DD">
      <w:pPr>
        <w:pBdr>
          <w:bottom w:val="single" w:sz="6" w:space="1" w:color="auto"/>
        </w:pBdr>
        <w:jc w:val="both"/>
      </w:pPr>
      <w:r>
        <w:rPr>
          <w:b/>
        </w:rPr>
        <w:t>Strokovna in telesna rekreacija</w:t>
      </w:r>
      <w:r>
        <w:t>. "Iz kabineta 215 [Orel, Smole, op. ur.] se čutimo dolžni še posebej povabiti vse kolege na tedensko rekreacijo v telovadnico ŠN, ob petkih od 18. do 19.30. Možnosti: vódena (ne preveč zahtevna) aerobika, fitnes naprave [po D. Ulagi: čilostne naprave (</w:t>
      </w:r>
      <w:r>
        <w:t xml:space="preserve">?), op. ur.], razne igre z žogo, namizni tenis, badminton itd. v samoorganizaciji. Kot veste, lahko pridete sami, z otroki ali s celimi družinami (družinska vstopnica!); možen je nakup dnevne karte – 599 SIT za odraslo osebo, otroci do 15. leta v spremstvu vsaj ene odrasle osebe zastonj." — Aleš Bjelčevič vabi na Slavo pod naslovom Pretnarjev simpozij. Predlaga od a) do h) tem in prijavo kratkih, 20-minutnih referatov. Prvo srečanje bo v torek, 5. novembra, ob 18.00 v 209a, prigrizki in pijača – se razume, </w:t>
      </w:r>
      <w:r>
        <w:t>honorarji – se razume, da ne. Posebno vabilo sledi. — Redno letno romanje iz Litije do Čateža bo pod vodstvom Aleša Bjelčeviča v torek, 11. 11. – za uro odhoda glej plakat na oglasni deski. Udeležba tudi za učitelje obvezna, opravičila le na podlagi zdravniških spričeval.</w:t>
      </w:r>
    </w:p>
    <w:p w:rsidR="00000000" w:rsidRDefault="000317DD">
      <w:pPr>
        <w:pBdr>
          <w:bottom w:val="single" w:sz="6" w:space="1" w:color="auto"/>
        </w:pBdr>
        <w:jc w:val="both"/>
      </w:pPr>
    </w:p>
    <w:p w:rsidR="00000000" w:rsidRDefault="000317DD">
      <w:pPr>
        <w:pBdr>
          <w:bottom w:val="single" w:sz="6" w:space="1" w:color="auto"/>
        </w:pBdr>
        <w:jc w:val="both"/>
      </w:pPr>
      <w:r>
        <w:t xml:space="preserve">Na Tončkov grob gremo ob peti obletnici njegove smrti v soboto, 15. novembra. Prijavite se v oddelčni pisarni, da bomo lahko organizirali prevoz z osebnimi avtomobili. </w:t>
      </w:r>
    </w:p>
    <w:p w:rsidR="00000000" w:rsidRDefault="000317DD">
      <w:pPr>
        <w:jc w:val="both"/>
      </w:pPr>
    </w:p>
    <w:p w:rsidR="00000000" w:rsidRDefault="000317DD">
      <w:pPr>
        <w:jc w:val="both"/>
      </w:pPr>
      <w:r>
        <w:rPr>
          <w:b/>
        </w:rPr>
        <w:t>Vpisne številke</w:t>
      </w:r>
      <w:r>
        <w:t xml:space="preserve"> 1997/98. Številke v oklepaju pomenijo ponovno vpisan</w:t>
      </w:r>
      <w:r>
        <w:t>e, iz so izredni študentje.</w:t>
      </w:r>
    </w:p>
    <w:p w:rsidR="00000000" w:rsidRDefault="000317DD">
      <w:pPr>
        <w:jc w:val="both"/>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2"/>
        <w:gridCol w:w="715"/>
        <w:gridCol w:w="872"/>
        <w:gridCol w:w="805"/>
        <w:gridCol w:w="845"/>
        <w:gridCol w:w="759"/>
        <w:gridCol w:w="749"/>
        <w:gridCol w:w="564"/>
        <w:gridCol w:w="887"/>
        <w:gridCol w:w="542"/>
        <w:gridCol w:w="992"/>
        <w:gridCol w:w="850"/>
      </w:tblGrid>
      <w:tr w:rsidR="00000000">
        <w:tblPrEx>
          <w:tblCellMar>
            <w:top w:w="0" w:type="dxa"/>
            <w:bottom w:w="0" w:type="dxa"/>
          </w:tblCellMar>
        </w:tblPrEx>
        <w:tc>
          <w:tcPr>
            <w:tcW w:w="492" w:type="dxa"/>
            <w:tcBorders>
              <w:bottom w:val="nil"/>
            </w:tcBorders>
            <w:shd w:val="pct20" w:color="auto" w:fill="auto"/>
          </w:tcPr>
          <w:p w:rsidR="00000000" w:rsidRDefault="000317DD">
            <w:pPr>
              <w:jc w:val="both"/>
              <w:rPr>
                <w:sz w:val="22"/>
              </w:rPr>
            </w:pPr>
            <w:r>
              <w:rPr>
                <w:sz w:val="22"/>
              </w:rPr>
              <w:t>Let.</w:t>
            </w:r>
          </w:p>
        </w:tc>
        <w:tc>
          <w:tcPr>
            <w:tcW w:w="715" w:type="dxa"/>
            <w:shd w:val="pct20" w:color="auto" w:fill="auto"/>
          </w:tcPr>
          <w:p w:rsidR="00000000" w:rsidRDefault="000317DD">
            <w:pPr>
              <w:jc w:val="both"/>
              <w:rPr>
                <w:sz w:val="22"/>
              </w:rPr>
            </w:pPr>
            <w:r>
              <w:rPr>
                <w:sz w:val="22"/>
              </w:rPr>
              <w:t>Sln Ep</w:t>
            </w:r>
          </w:p>
        </w:tc>
        <w:tc>
          <w:tcPr>
            <w:tcW w:w="872" w:type="dxa"/>
            <w:shd w:val="pct20" w:color="auto" w:fill="auto"/>
          </w:tcPr>
          <w:p w:rsidR="00000000" w:rsidRDefault="000317DD">
            <w:pPr>
              <w:jc w:val="both"/>
              <w:rPr>
                <w:sz w:val="22"/>
              </w:rPr>
            </w:pPr>
            <w:r>
              <w:rPr>
                <w:sz w:val="22"/>
              </w:rPr>
              <w:t>Sln Enp</w:t>
            </w:r>
          </w:p>
        </w:tc>
        <w:tc>
          <w:tcPr>
            <w:tcW w:w="805" w:type="dxa"/>
            <w:shd w:val="pct20" w:color="auto" w:fill="auto"/>
          </w:tcPr>
          <w:p w:rsidR="00000000" w:rsidRDefault="000317DD">
            <w:pPr>
              <w:jc w:val="both"/>
              <w:rPr>
                <w:sz w:val="22"/>
              </w:rPr>
            </w:pPr>
            <w:r>
              <w:rPr>
                <w:sz w:val="22"/>
              </w:rPr>
              <w:t>Sln Dp</w:t>
            </w:r>
          </w:p>
        </w:tc>
        <w:tc>
          <w:tcPr>
            <w:tcW w:w="845" w:type="dxa"/>
            <w:shd w:val="pct20" w:color="auto" w:fill="auto"/>
          </w:tcPr>
          <w:p w:rsidR="00000000" w:rsidRDefault="000317DD">
            <w:pPr>
              <w:jc w:val="both"/>
              <w:rPr>
                <w:sz w:val="22"/>
              </w:rPr>
            </w:pPr>
            <w:r>
              <w:rPr>
                <w:sz w:val="22"/>
              </w:rPr>
              <w:t>Sln Dnp</w:t>
            </w:r>
          </w:p>
        </w:tc>
        <w:tc>
          <w:tcPr>
            <w:tcW w:w="759" w:type="dxa"/>
            <w:tcBorders>
              <w:right w:val="nil"/>
            </w:tcBorders>
            <w:shd w:val="pct20" w:color="auto" w:fill="auto"/>
          </w:tcPr>
          <w:p w:rsidR="00000000" w:rsidRDefault="000317DD">
            <w:pPr>
              <w:jc w:val="both"/>
              <w:rPr>
                <w:sz w:val="22"/>
              </w:rPr>
            </w:pPr>
            <w:r>
              <w:rPr>
                <w:sz w:val="22"/>
              </w:rPr>
              <w:t>Vsi Sln</w:t>
            </w:r>
          </w:p>
        </w:tc>
        <w:tc>
          <w:tcPr>
            <w:tcW w:w="749" w:type="dxa"/>
            <w:shd w:val="pct20" w:color="auto" w:fill="auto"/>
          </w:tcPr>
          <w:p w:rsidR="00000000" w:rsidRDefault="000317DD">
            <w:pPr>
              <w:jc w:val="both"/>
              <w:rPr>
                <w:sz w:val="22"/>
              </w:rPr>
            </w:pPr>
            <w:r>
              <w:rPr>
                <w:sz w:val="22"/>
              </w:rPr>
              <w:t xml:space="preserve">Sln Iz. </w:t>
            </w:r>
          </w:p>
        </w:tc>
        <w:tc>
          <w:tcPr>
            <w:tcW w:w="564" w:type="dxa"/>
            <w:tcBorders>
              <w:left w:val="single" w:sz="12" w:space="0" w:color="auto"/>
            </w:tcBorders>
            <w:shd w:val="pct20" w:color="auto" w:fill="auto"/>
          </w:tcPr>
          <w:p w:rsidR="00000000" w:rsidRDefault="000317DD">
            <w:pPr>
              <w:jc w:val="both"/>
              <w:rPr>
                <w:sz w:val="22"/>
              </w:rPr>
            </w:pPr>
            <w:r>
              <w:rPr>
                <w:sz w:val="22"/>
              </w:rPr>
              <w:t>Srh p</w:t>
            </w:r>
          </w:p>
        </w:tc>
        <w:tc>
          <w:tcPr>
            <w:tcW w:w="887" w:type="dxa"/>
            <w:tcBorders>
              <w:right w:val="nil"/>
            </w:tcBorders>
            <w:shd w:val="pct20" w:color="auto" w:fill="auto"/>
          </w:tcPr>
          <w:p w:rsidR="00000000" w:rsidRDefault="000317DD">
            <w:pPr>
              <w:jc w:val="both"/>
              <w:rPr>
                <w:sz w:val="22"/>
              </w:rPr>
            </w:pPr>
            <w:r>
              <w:rPr>
                <w:sz w:val="22"/>
              </w:rPr>
              <w:t>Srh np</w:t>
            </w:r>
          </w:p>
        </w:tc>
        <w:tc>
          <w:tcPr>
            <w:tcW w:w="542" w:type="dxa"/>
            <w:tcBorders>
              <w:left w:val="single" w:sz="12" w:space="0" w:color="auto"/>
            </w:tcBorders>
            <w:shd w:val="pct20" w:color="auto" w:fill="auto"/>
          </w:tcPr>
          <w:p w:rsidR="00000000" w:rsidRDefault="000317DD">
            <w:pPr>
              <w:jc w:val="both"/>
              <w:rPr>
                <w:sz w:val="22"/>
              </w:rPr>
            </w:pPr>
            <w:r>
              <w:rPr>
                <w:sz w:val="22"/>
              </w:rPr>
              <w:t>Rus p</w:t>
            </w:r>
          </w:p>
        </w:tc>
        <w:tc>
          <w:tcPr>
            <w:tcW w:w="992" w:type="dxa"/>
            <w:tcBorders>
              <w:right w:val="nil"/>
            </w:tcBorders>
            <w:shd w:val="pct20" w:color="auto" w:fill="auto"/>
          </w:tcPr>
          <w:p w:rsidR="00000000" w:rsidRDefault="000317DD">
            <w:pPr>
              <w:jc w:val="both"/>
              <w:rPr>
                <w:sz w:val="22"/>
              </w:rPr>
            </w:pPr>
            <w:r>
              <w:rPr>
                <w:sz w:val="22"/>
              </w:rPr>
              <w:t>Rus np</w:t>
            </w:r>
          </w:p>
        </w:tc>
        <w:tc>
          <w:tcPr>
            <w:tcW w:w="850" w:type="dxa"/>
            <w:tcBorders>
              <w:left w:val="single" w:sz="12" w:space="0" w:color="auto"/>
            </w:tcBorders>
            <w:shd w:val="pct20" w:color="auto" w:fill="auto"/>
          </w:tcPr>
          <w:p w:rsidR="00000000" w:rsidRDefault="000317DD">
            <w:pPr>
              <w:jc w:val="both"/>
              <w:rPr>
                <w:sz w:val="22"/>
              </w:rPr>
            </w:pPr>
            <w:r>
              <w:rPr>
                <w:sz w:val="22"/>
              </w:rPr>
              <w:t>Prslj.</w:t>
            </w:r>
          </w:p>
        </w:tc>
      </w:tr>
      <w:tr w:rsidR="00000000">
        <w:tblPrEx>
          <w:tblCellMar>
            <w:top w:w="0" w:type="dxa"/>
            <w:bottom w:w="0" w:type="dxa"/>
          </w:tblCellMar>
        </w:tblPrEx>
        <w:tc>
          <w:tcPr>
            <w:tcW w:w="492" w:type="dxa"/>
            <w:shd w:val="pct20" w:color="auto" w:fill="auto"/>
          </w:tcPr>
          <w:p w:rsidR="00000000" w:rsidRDefault="000317DD">
            <w:pPr>
              <w:jc w:val="both"/>
              <w:rPr>
                <w:sz w:val="22"/>
              </w:rPr>
            </w:pPr>
            <w:r>
              <w:rPr>
                <w:sz w:val="22"/>
              </w:rPr>
              <w:t>1.</w:t>
            </w:r>
          </w:p>
        </w:tc>
        <w:tc>
          <w:tcPr>
            <w:tcW w:w="715" w:type="dxa"/>
          </w:tcPr>
          <w:p w:rsidR="00000000" w:rsidRDefault="000317DD">
            <w:pPr>
              <w:jc w:val="both"/>
              <w:rPr>
                <w:sz w:val="22"/>
              </w:rPr>
            </w:pPr>
            <w:r>
              <w:rPr>
                <w:sz w:val="22"/>
              </w:rPr>
              <w:t>22 (2)</w:t>
            </w:r>
          </w:p>
        </w:tc>
        <w:tc>
          <w:tcPr>
            <w:tcW w:w="872" w:type="dxa"/>
          </w:tcPr>
          <w:p w:rsidR="00000000" w:rsidRDefault="000317DD">
            <w:pPr>
              <w:jc w:val="both"/>
              <w:rPr>
                <w:sz w:val="22"/>
              </w:rPr>
            </w:pPr>
            <w:r>
              <w:rPr>
                <w:sz w:val="22"/>
              </w:rPr>
              <w:t>11 (2)</w:t>
            </w:r>
          </w:p>
        </w:tc>
        <w:tc>
          <w:tcPr>
            <w:tcW w:w="805" w:type="dxa"/>
          </w:tcPr>
          <w:p w:rsidR="00000000" w:rsidRDefault="000317DD">
            <w:pPr>
              <w:jc w:val="both"/>
              <w:rPr>
                <w:sz w:val="22"/>
              </w:rPr>
            </w:pPr>
            <w:r>
              <w:rPr>
                <w:sz w:val="22"/>
              </w:rPr>
              <w:t>101 (29)</w:t>
            </w:r>
          </w:p>
        </w:tc>
        <w:tc>
          <w:tcPr>
            <w:tcW w:w="845" w:type="dxa"/>
          </w:tcPr>
          <w:p w:rsidR="00000000" w:rsidRDefault="000317DD">
            <w:pPr>
              <w:jc w:val="both"/>
              <w:rPr>
                <w:sz w:val="22"/>
              </w:rPr>
            </w:pPr>
            <w:r>
              <w:rPr>
                <w:sz w:val="22"/>
              </w:rPr>
              <w:t>(4)</w:t>
            </w:r>
          </w:p>
        </w:tc>
        <w:tc>
          <w:tcPr>
            <w:tcW w:w="759" w:type="dxa"/>
            <w:tcBorders>
              <w:right w:val="nil"/>
            </w:tcBorders>
          </w:tcPr>
          <w:p w:rsidR="00000000" w:rsidRDefault="000317DD">
            <w:pPr>
              <w:jc w:val="both"/>
              <w:rPr>
                <w:sz w:val="22"/>
              </w:rPr>
            </w:pPr>
            <w:r>
              <w:rPr>
                <w:sz w:val="22"/>
              </w:rPr>
              <w:t>138</w:t>
            </w:r>
          </w:p>
        </w:tc>
        <w:tc>
          <w:tcPr>
            <w:tcW w:w="749" w:type="dxa"/>
          </w:tcPr>
          <w:p w:rsidR="00000000" w:rsidRDefault="000317DD">
            <w:pPr>
              <w:jc w:val="both"/>
              <w:rPr>
                <w:sz w:val="22"/>
              </w:rPr>
            </w:pPr>
            <w:r>
              <w:rPr>
                <w:sz w:val="22"/>
              </w:rPr>
              <w:t>11</w:t>
            </w:r>
          </w:p>
        </w:tc>
        <w:tc>
          <w:tcPr>
            <w:tcW w:w="564" w:type="dxa"/>
            <w:tcBorders>
              <w:left w:val="single" w:sz="12" w:space="0" w:color="auto"/>
            </w:tcBorders>
          </w:tcPr>
          <w:p w:rsidR="00000000" w:rsidRDefault="000317DD">
            <w:pPr>
              <w:jc w:val="both"/>
              <w:rPr>
                <w:sz w:val="22"/>
              </w:rPr>
            </w:pPr>
            <w:r>
              <w:rPr>
                <w:sz w:val="22"/>
              </w:rPr>
              <w:t>14</w:t>
            </w:r>
          </w:p>
        </w:tc>
        <w:tc>
          <w:tcPr>
            <w:tcW w:w="887" w:type="dxa"/>
            <w:tcBorders>
              <w:right w:val="nil"/>
            </w:tcBorders>
          </w:tcPr>
          <w:p w:rsidR="00000000" w:rsidRDefault="000317DD">
            <w:pPr>
              <w:jc w:val="both"/>
              <w:rPr>
                <w:sz w:val="22"/>
              </w:rPr>
            </w:pPr>
            <w:r>
              <w:rPr>
                <w:sz w:val="22"/>
              </w:rPr>
              <w:t>50 (+2 iz)</w:t>
            </w:r>
          </w:p>
        </w:tc>
        <w:tc>
          <w:tcPr>
            <w:tcW w:w="542" w:type="dxa"/>
            <w:tcBorders>
              <w:left w:val="single" w:sz="12" w:space="0" w:color="auto"/>
            </w:tcBorders>
          </w:tcPr>
          <w:p w:rsidR="00000000" w:rsidRDefault="000317DD">
            <w:pPr>
              <w:jc w:val="both"/>
              <w:rPr>
                <w:sz w:val="22"/>
              </w:rPr>
            </w:pPr>
            <w:r>
              <w:rPr>
                <w:sz w:val="22"/>
              </w:rPr>
              <w:t>16</w:t>
            </w:r>
          </w:p>
        </w:tc>
        <w:tc>
          <w:tcPr>
            <w:tcW w:w="992" w:type="dxa"/>
            <w:tcBorders>
              <w:right w:val="nil"/>
            </w:tcBorders>
          </w:tcPr>
          <w:p w:rsidR="00000000" w:rsidRDefault="000317DD">
            <w:pPr>
              <w:jc w:val="both"/>
              <w:rPr>
                <w:sz w:val="22"/>
              </w:rPr>
            </w:pPr>
            <w:r>
              <w:rPr>
                <w:sz w:val="22"/>
              </w:rPr>
              <w:t>40 (+3 iz)</w:t>
            </w:r>
          </w:p>
        </w:tc>
        <w:tc>
          <w:tcPr>
            <w:tcW w:w="850" w:type="dxa"/>
            <w:tcBorders>
              <w:left w:val="single" w:sz="12" w:space="0" w:color="auto"/>
            </w:tcBorders>
          </w:tcPr>
          <w:p w:rsidR="00000000" w:rsidRDefault="000317DD">
            <w:pPr>
              <w:jc w:val="both"/>
              <w:rPr>
                <w:sz w:val="22"/>
              </w:rPr>
            </w:pPr>
            <w:r>
              <w:rPr>
                <w:sz w:val="22"/>
              </w:rPr>
              <w:t>5 (1) (+2 iz)</w:t>
            </w:r>
          </w:p>
        </w:tc>
      </w:tr>
      <w:tr w:rsidR="00000000">
        <w:tblPrEx>
          <w:tblCellMar>
            <w:top w:w="0" w:type="dxa"/>
            <w:bottom w:w="0" w:type="dxa"/>
          </w:tblCellMar>
        </w:tblPrEx>
        <w:tc>
          <w:tcPr>
            <w:tcW w:w="492" w:type="dxa"/>
            <w:shd w:val="pct20" w:color="auto" w:fill="auto"/>
          </w:tcPr>
          <w:p w:rsidR="00000000" w:rsidRDefault="000317DD">
            <w:pPr>
              <w:jc w:val="both"/>
              <w:rPr>
                <w:sz w:val="22"/>
              </w:rPr>
            </w:pPr>
            <w:r>
              <w:rPr>
                <w:sz w:val="22"/>
              </w:rPr>
              <w:t>2.</w:t>
            </w:r>
          </w:p>
        </w:tc>
        <w:tc>
          <w:tcPr>
            <w:tcW w:w="715" w:type="dxa"/>
          </w:tcPr>
          <w:p w:rsidR="00000000" w:rsidRDefault="000317DD">
            <w:pPr>
              <w:jc w:val="both"/>
              <w:rPr>
                <w:sz w:val="22"/>
              </w:rPr>
            </w:pPr>
            <w:r>
              <w:rPr>
                <w:sz w:val="22"/>
              </w:rPr>
              <w:t>34 (5)</w:t>
            </w:r>
          </w:p>
        </w:tc>
        <w:tc>
          <w:tcPr>
            <w:tcW w:w="872" w:type="dxa"/>
          </w:tcPr>
          <w:p w:rsidR="00000000" w:rsidRDefault="000317DD">
            <w:pPr>
              <w:jc w:val="both"/>
              <w:rPr>
                <w:sz w:val="22"/>
              </w:rPr>
            </w:pPr>
            <w:r>
              <w:rPr>
                <w:sz w:val="22"/>
              </w:rPr>
              <w:t>5</w:t>
            </w:r>
          </w:p>
        </w:tc>
        <w:tc>
          <w:tcPr>
            <w:tcW w:w="805" w:type="dxa"/>
          </w:tcPr>
          <w:p w:rsidR="00000000" w:rsidRDefault="000317DD">
            <w:pPr>
              <w:jc w:val="both"/>
              <w:rPr>
                <w:sz w:val="22"/>
              </w:rPr>
            </w:pPr>
            <w:r>
              <w:rPr>
                <w:sz w:val="22"/>
              </w:rPr>
              <w:t>66 (12)</w:t>
            </w:r>
          </w:p>
        </w:tc>
        <w:tc>
          <w:tcPr>
            <w:tcW w:w="845" w:type="dxa"/>
          </w:tcPr>
          <w:p w:rsidR="00000000" w:rsidRDefault="000317DD">
            <w:pPr>
              <w:jc w:val="both"/>
              <w:rPr>
                <w:sz w:val="22"/>
              </w:rPr>
            </w:pPr>
            <w:r>
              <w:rPr>
                <w:sz w:val="22"/>
              </w:rPr>
              <w:t>16 (2)</w:t>
            </w:r>
          </w:p>
        </w:tc>
        <w:tc>
          <w:tcPr>
            <w:tcW w:w="759" w:type="dxa"/>
            <w:tcBorders>
              <w:right w:val="nil"/>
            </w:tcBorders>
          </w:tcPr>
          <w:p w:rsidR="00000000" w:rsidRDefault="000317DD">
            <w:pPr>
              <w:jc w:val="both"/>
              <w:rPr>
                <w:sz w:val="22"/>
              </w:rPr>
            </w:pPr>
            <w:r>
              <w:rPr>
                <w:sz w:val="22"/>
              </w:rPr>
              <w:t>121</w:t>
            </w:r>
          </w:p>
        </w:tc>
        <w:tc>
          <w:tcPr>
            <w:tcW w:w="749" w:type="dxa"/>
          </w:tcPr>
          <w:p w:rsidR="00000000" w:rsidRDefault="000317DD">
            <w:pPr>
              <w:jc w:val="both"/>
              <w:rPr>
                <w:sz w:val="22"/>
              </w:rPr>
            </w:pPr>
            <w:r>
              <w:rPr>
                <w:sz w:val="22"/>
              </w:rPr>
              <w:t>2</w:t>
            </w:r>
          </w:p>
        </w:tc>
        <w:tc>
          <w:tcPr>
            <w:tcW w:w="564" w:type="dxa"/>
            <w:tcBorders>
              <w:left w:val="single" w:sz="12" w:space="0" w:color="auto"/>
            </w:tcBorders>
          </w:tcPr>
          <w:p w:rsidR="00000000" w:rsidRDefault="000317DD">
            <w:pPr>
              <w:jc w:val="both"/>
              <w:rPr>
                <w:sz w:val="22"/>
              </w:rPr>
            </w:pPr>
            <w:r>
              <w:rPr>
                <w:sz w:val="22"/>
              </w:rPr>
              <w:t>6</w:t>
            </w:r>
          </w:p>
        </w:tc>
        <w:tc>
          <w:tcPr>
            <w:tcW w:w="887" w:type="dxa"/>
            <w:tcBorders>
              <w:right w:val="nil"/>
            </w:tcBorders>
          </w:tcPr>
          <w:p w:rsidR="00000000" w:rsidRDefault="000317DD">
            <w:pPr>
              <w:jc w:val="both"/>
              <w:rPr>
                <w:sz w:val="22"/>
              </w:rPr>
            </w:pPr>
            <w:r>
              <w:rPr>
                <w:sz w:val="22"/>
              </w:rPr>
              <w:t>11</w:t>
            </w:r>
          </w:p>
        </w:tc>
        <w:tc>
          <w:tcPr>
            <w:tcW w:w="542" w:type="dxa"/>
            <w:tcBorders>
              <w:left w:val="single" w:sz="12" w:space="0" w:color="auto"/>
            </w:tcBorders>
          </w:tcPr>
          <w:p w:rsidR="00000000" w:rsidRDefault="000317DD">
            <w:pPr>
              <w:jc w:val="both"/>
              <w:rPr>
                <w:sz w:val="22"/>
              </w:rPr>
            </w:pPr>
            <w:r>
              <w:rPr>
                <w:sz w:val="22"/>
              </w:rPr>
              <w:t>12</w:t>
            </w:r>
          </w:p>
        </w:tc>
        <w:tc>
          <w:tcPr>
            <w:tcW w:w="992" w:type="dxa"/>
            <w:tcBorders>
              <w:right w:val="nil"/>
            </w:tcBorders>
          </w:tcPr>
          <w:p w:rsidR="00000000" w:rsidRDefault="000317DD">
            <w:pPr>
              <w:jc w:val="both"/>
              <w:rPr>
                <w:sz w:val="22"/>
              </w:rPr>
            </w:pPr>
            <w:r>
              <w:rPr>
                <w:sz w:val="22"/>
              </w:rPr>
              <w:t>22</w:t>
            </w:r>
          </w:p>
        </w:tc>
        <w:tc>
          <w:tcPr>
            <w:tcW w:w="850" w:type="dxa"/>
            <w:tcBorders>
              <w:left w:val="single" w:sz="12" w:space="0" w:color="auto"/>
            </w:tcBorders>
          </w:tcPr>
          <w:p w:rsidR="00000000" w:rsidRDefault="000317DD">
            <w:pPr>
              <w:jc w:val="both"/>
              <w:rPr>
                <w:sz w:val="22"/>
              </w:rPr>
            </w:pPr>
            <w:r>
              <w:rPr>
                <w:sz w:val="22"/>
              </w:rPr>
              <w:t>2</w:t>
            </w:r>
          </w:p>
        </w:tc>
      </w:tr>
      <w:tr w:rsidR="00000000">
        <w:tblPrEx>
          <w:tblCellMar>
            <w:top w:w="0" w:type="dxa"/>
            <w:bottom w:w="0" w:type="dxa"/>
          </w:tblCellMar>
        </w:tblPrEx>
        <w:tc>
          <w:tcPr>
            <w:tcW w:w="492" w:type="dxa"/>
            <w:shd w:val="pct20" w:color="auto" w:fill="auto"/>
          </w:tcPr>
          <w:p w:rsidR="00000000" w:rsidRDefault="000317DD">
            <w:pPr>
              <w:jc w:val="both"/>
              <w:rPr>
                <w:sz w:val="22"/>
              </w:rPr>
            </w:pPr>
            <w:r>
              <w:rPr>
                <w:sz w:val="22"/>
              </w:rPr>
              <w:t>3.</w:t>
            </w:r>
          </w:p>
        </w:tc>
        <w:tc>
          <w:tcPr>
            <w:tcW w:w="715" w:type="dxa"/>
          </w:tcPr>
          <w:p w:rsidR="00000000" w:rsidRDefault="000317DD">
            <w:pPr>
              <w:jc w:val="both"/>
              <w:rPr>
                <w:sz w:val="22"/>
              </w:rPr>
            </w:pPr>
            <w:r>
              <w:rPr>
                <w:sz w:val="22"/>
              </w:rPr>
              <w:t>24 (2)</w:t>
            </w:r>
          </w:p>
        </w:tc>
        <w:tc>
          <w:tcPr>
            <w:tcW w:w="872" w:type="dxa"/>
          </w:tcPr>
          <w:p w:rsidR="00000000" w:rsidRDefault="000317DD">
            <w:pPr>
              <w:jc w:val="both"/>
              <w:rPr>
                <w:sz w:val="22"/>
              </w:rPr>
            </w:pPr>
            <w:r>
              <w:rPr>
                <w:sz w:val="22"/>
              </w:rPr>
              <w:t>8 (1)</w:t>
            </w:r>
          </w:p>
        </w:tc>
        <w:tc>
          <w:tcPr>
            <w:tcW w:w="805" w:type="dxa"/>
          </w:tcPr>
          <w:p w:rsidR="00000000" w:rsidRDefault="000317DD">
            <w:pPr>
              <w:jc w:val="both"/>
              <w:rPr>
                <w:sz w:val="22"/>
              </w:rPr>
            </w:pPr>
            <w:r>
              <w:rPr>
                <w:sz w:val="22"/>
              </w:rPr>
              <w:t>77 (4)</w:t>
            </w:r>
          </w:p>
        </w:tc>
        <w:tc>
          <w:tcPr>
            <w:tcW w:w="845" w:type="dxa"/>
          </w:tcPr>
          <w:p w:rsidR="00000000" w:rsidRDefault="000317DD">
            <w:pPr>
              <w:jc w:val="both"/>
              <w:rPr>
                <w:sz w:val="22"/>
              </w:rPr>
            </w:pPr>
            <w:r>
              <w:rPr>
                <w:sz w:val="22"/>
              </w:rPr>
              <w:t>15</w:t>
            </w:r>
          </w:p>
        </w:tc>
        <w:tc>
          <w:tcPr>
            <w:tcW w:w="759" w:type="dxa"/>
            <w:tcBorders>
              <w:right w:val="nil"/>
            </w:tcBorders>
          </w:tcPr>
          <w:p w:rsidR="00000000" w:rsidRDefault="000317DD">
            <w:pPr>
              <w:jc w:val="both"/>
              <w:rPr>
                <w:sz w:val="22"/>
              </w:rPr>
            </w:pPr>
            <w:r>
              <w:rPr>
                <w:sz w:val="22"/>
              </w:rPr>
              <w:t>124</w:t>
            </w:r>
          </w:p>
        </w:tc>
        <w:tc>
          <w:tcPr>
            <w:tcW w:w="749" w:type="dxa"/>
          </w:tcPr>
          <w:p w:rsidR="00000000" w:rsidRDefault="000317DD">
            <w:pPr>
              <w:jc w:val="both"/>
              <w:rPr>
                <w:sz w:val="22"/>
              </w:rPr>
            </w:pPr>
            <w:r>
              <w:rPr>
                <w:sz w:val="22"/>
              </w:rPr>
              <w:t>0</w:t>
            </w:r>
          </w:p>
        </w:tc>
        <w:tc>
          <w:tcPr>
            <w:tcW w:w="564" w:type="dxa"/>
            <w:tcBorders>
              <w:left w:val="single" w:sz="12" w:space="0" w:color="auto"/>
            </w:tcBorders>
          </w:tcPr>
          <w:p w:rsidR="00000000" w:rsidRDefault="000317DD">
            <w:pPr>
              <w:jc w:val="both"/>
              <w:rPr>
                <w:sz w:val="22"/>
              </w:rPr>
            </w:pPr>
            <w:r>
              <w:rPr>
                <w:sz w:val="22"/>
              </w:rPr>
              <w:t>2</w:t>
            </w:r>
          </w:p>
        </w:tc>
        <w:tc>
          <w:tcPr>
            <w:tcW w:w="887" w:type="dxa"/>
            <w:tcBorders>
              <w:right w:val="nil"/>
            </w:tcBorders>
          </w:tcPr>
          <w:p w:rsidR="00000000" w:rsidRDefault="000317DD">
            <w:pPr>
              <w:jc w:val="both"/>
              <w:rPr>
                <w:sz w:val="22"/>
              </w:rPr>
            </w:pPr>
            <w:r>
              <w:rPr>
                <w:sz w:val="22"/>
              </w:rPr>
              <w:t>9</w:t>
            </w:r>
          </w:p>
        </w:tc>
        <w:tc>
          <w:tcPr>
            <w:tcW w:w="542" w:type="dxa"/>
            <w:tcBorders>
              <w:left w:val="single" w:sz="12" w:space="0" w:color="auto"/>
            </w:tcBorders>
          </w:tcPr>
          <w:p w:rsidR="00000000" w:rsidRDefault="000317DD">
            <w:pPr>
              <w:jc w:val="both"/>
              <w:rPr>
                <w:sz w:val="22"/>
              </w:rPr>
            </w:pPr>
            <w:r>
              <w:rPr>
                <w:sz w:val="22"/>
              </w:rPr>
              <w:t>4</w:t>
            </w:r>
          </w:p>
        </w:tc>
        <w:tc>
          <w:tcPr>
            <w:tcW w:w="992" w:type="dxa"/>
            <w:tcBorders>
              <w:right w:val="nil"/>
            </w:tcBorders>
          </w:tcPr>
          <w:p w:rsidR="00000000" w:rsidRDefault="000317DD">
            <w:pPr>
              <w:jc w:val="both"/>
              <w:rPr>
                <w:sz w:val="22"/>
              </w:rPr>
            </w:pPr>
            <w:r>
              <w:rPr>
                <w:sz w:val="22"/>
              </w:rPr>
              <w:t>25</w:t>
            </w:r>
          </w:p>
        </w:tc>
        <w:tc>
          <w:tcPr>
            <w:tcW w:w="850" w:type="dxa"/>
            <w:tcBorders>
              <w:left w:val="single" w:sz="12" w:space="0" w:color="auto"/>
            </w:tcBorders>
          </w:tcPr>
          <w:p w:rsidR="00000000" w:rsidRDefault="000317DD">
            <w:pPr>
              <w:jc w:val="both"/>
              <w:rPr>
                <w:sz w:val="22"/>
              </w:rPr>
            </w:pPr>
            <w:r>
              <w:rPr>
                <w:sz w:val="22"/>
              </w:rPr>
              <w:t>3</w:t>
            </w:r>
          </w:p>
        </w:tc>
      </w:tr>
      <w:tr w:rsidR="00000000">
        <w:tblPrEx>
          <w:tblCellMar>
            <w:top w:w="0" w:type="dxa"/>
            <w:bottom w:w="0" w:type="dxa"/>
          </w:tblCellMar>
        </w:tblPrEx>
        <w:tc>
          <w:tcPr>
            <w:tcW w:w="492" w:type="dxa"/>
            <w:shd w:val="pct20" w:color="auto" w:fill="auto"/>
          </w:tcPr>
          <w:p w:rsidR="00000000" w:rsidRDefault="000317DD">
            <w:pPr>
              <w:jc w:val="both"/>
              <w:rPr>
                <w:sz w:val="22"/>
              </w:rPr>
            </w:pPr>
            <w:r>
              <w:rPr>
                <w:sz w:val="22"/>
              </w:rPr>
              <w:t>4.</w:t>
            </w:r>
          </w:p>
        </w:tc>
        <w:tc>
          <w:tcPr>
            <w:tcW w:w="715" w:type="dxa"/>
          </w:tcPr>
          <w:p w:rsidR="00000000" w:rsidRDefault="000317DD">
            <w:pPr>
              <w:jc w:val="both"/>
              <w:rPr>
                <w:sz w:val="22"/>
              </w:rPr>
            </w:pPr>
            <w:r>
              <w:rPr>
                <w:sz w:val="22"/>
              </w:rPr>
              <w:t>21</w:t>
            </w:r>
          </w:p>
        </w:tc>
        <w:tc>
          <w:tcPr>
            <w:tcW w:w="872" w:type="dxa"/>
          </w:tcPr>
          <w:p w:rsidR="00000000" w:rsidRDefault="000317DD">
            <w:pPr>
              <w:jc w:val="both"/>
              <w:rPr>
                <w:sz w:val="22"/>
              </w:rPr>
            </w:pPr>
            <w:r>
              <w:rPr>
                <w:sz w:val="22"/>
              </w:rPr>
              <w:t>11</w:t>
            </w:r>
          </w:p>
        </w:tc>
        <w:tc>
          <w:tcPr>
            <w:tcW w:w="805" w:type="dxa"/>
          </w:tcPr>
          <w:p w:rsidR="00000000" w:rsidRDefault="000317DD">
            <w:pPr>
              <w:jc w:val="both"/>
              <w:rPr>
                <w:sz w:val="22"/>
              </w:rPr>
            </w:pPr>
            <w:r>
              <w:rPr>
                <w:sz w:val="22"/>
              </w:rPr>
              <w:t>44</w:t>
            </w:r>
          </w:p>
        </w:tc>
        <w:tc>
          <w:tcPr>
            <w:tcW w:w="845" w:type="dxa"/>
          </w:tcPr>
          <w:p w:rsidR="00000000" w:rsidRDefault="000317DD">
            <w:pPr>
              <w:jc w:val="both"/>
              <w:rPr>
                <w:sz w:val="22"/>
              </w:rPr>
            </w:pPr>
            <w:r>
              <w:rPr>
                <w:sz w:val="22"/>
              </w:rPr>
              <w:t>16</w:t>
            </w:r>
          </w:p>
        </w:tc>
        <w:tc>
          <w:tcPr>
            <w:tcW w:w="759" w:type="dxa"/>
            <w:tcBorders>
              <w:right w:val="nil"/>
            </w:tcBorders>
          </w:tcPr>
          <w:p w:rsidR="00000000" w:rsidRDefault="000317DD">
            <w:pPr>
              <w:jc w:val="both"/>
              <w:rPr>
                <w:sz w:val="22"/>
              </w:rPr>
            </w:pPr>
            <w:r>
              <w:rPr>
                <w:sz w:val="22"/>
              </w:rPr>
              <w:t>92</w:t>
            </w:r>
          </w:p>
        </w:tc>
        <w:tc>
          <w:tcPr>
            <w:tcW w:w="749" w:type="dxa"/>
          </w:tcPr>
          <w:p w:rsidR="00000000" w:rsidRDefault="000317DD">
            <w:pPr>
              <w:jc w:val="both"/>
              <w:rPr>
                <w:sz w:val="22"/>
              </w:rPr>
            </w:pPr>
            <w:r>
              <w:rPr>
                <w:sz w:val="22"/>
              </w:rPr>
              <w:t>3</w:t>
            </w:r>
          </w:p>
        </w:tc>
        <w:tc>
          <w:tcPr>
            <w:tcW w:w="564" w:type="dxa"/>
            <w:tcBorders>
              <w:left w:val="single" w:sz="12" w:space="0" w:color="auto"/>
            </w:tcBorders>
          </w:tcPr>
          <w:p w:rsidR="00000000" w:rsidRDefault="000317DD">
            <w:pPr>
              <w:jc w:val="both"/>
              <w:rPr>
                <w:sz w:val="22"/>
              </w:rPr>
            </w:pPr>
            <w:r>
              <w:rPr>
                <w:sz w:val="22"/>
              </w:rPr>
              <w:t>4</w:t>
            </w:r>
          </w:p>
        </w:tc>
        <w:tc>
          <w:tcPr>
            <w:tcW w:w="887" w:type="dxa"/>
            <w:tcBorders>
              <w:right w:val="nil"/>
            </w:tcBorders>
          </w:tcPr>
          <w:p w:rsidR="00000000" w:rsidRDefault="000317DD">
            <w:pPr>
              <w:jc w:val="both"/>
              <w:rPr>
                <w:sz w:val="22"/>
              </w:rPr>
            </w:pPr>
            <w:r>
              <w:rPr>
                <w:sz w:val="22"/>
              </w:rPr>
              <w:t>7</w:t>
            </w:r>
          </w:p>
        </w:tc>
        <w:tc>
          <w:tcPr>
            <w:tcW w:w="542" w:type="dxa"/>
            <w:tcBorders>
              <w:left w:val="single" w:sz="12" w:space="0" w:color="auto"/>
            </w:tcBorders>
          </w:tcPr>
          <w:p w:rsidR="00000000" w:rsidRDefault="000317DD">
            <w:pPr>
              <w:jc w:val="both"/>
              <w:rPr>
                <w:sz w:val="22"/>
              </w:rPr>
            </w:pPr>
            <w:r>
              <w:rPr>
                <w:sz w:val="22"/>
              </w:rPr>
              <w:t>1</w:t>
            </w:r>
          </w:p>
        </w:tc>
        <w:tc>
          <w:tcPr>
            <w:tcW w:w="992" w:type="dxa"/>
            <w:tcBorders>
              <w:right w:val="nil"/>
            </w:tcBorders>
          </w:tcPr>
          <w:p w:rsidR="00000000" w:rsidRDefault="000317DD">
            <w:pPr>
              <w:jc w:val="both"/>
              <w:rPr>
                <w:sz w:val="22"/>
              </w:rPr>
            </w:pPr>
            <w:r>
              <w:rPr>
                <w:sz w:val="22"/>
              </w:rPr>
              <w:t>19</w:t>
            </w:r>
          </w:p>
        </w:tc>
        <w:tc>
          <w:tcPr>
            <w:tcW w:w="850" w:type="dxa"/>
            <w:tcBorders>
              <w:left w:val="single" w:sz="12" w:space="0" w:color="auto"/>
            </w:tcBorders>
          </w:tcPr>
          <w:p w:rsidR="00000000" w:rsidRDefault="000317DD">
            <w:pPr>
              <w:jc w:val="both"/>
              <w:rPr>
                <w:sz w:val="22"/>
              </w:rPr>
            </w:pPr>
            <w:r>
              <w:rPr>
                <w:sz w:val="22"/>
              </w:rPr>
              <w:t>2</w:t>
            </w:r>
          </w:p>
        </w:tc>
      </w:tr>
    </w:tbl>
    <w:p w:rsidR="00000000" w:rsidRDefault="000317DD">
      <w:pPr>
        <w:pBdr>
          <w:bottom w:val="double" w:sz="6" w:space="1" w:color="auto"/>
        </w:pBdr>
        <w:jc w:val="both"/>
      </w:pPr>
    </w:p>
    <w:p w:rsidR="00000000" w:rsidRDefault="000317DD">
      <w:pPr>
        <w:pStyle w:val="Naslov2"/>
        <w:spacing w:before="600" w:after="0"/>
      </w:pPr>
      <w:r>
        <w:br w:type="page"/>
        <w:t xml:space="preserve"># 21 (24. novembra 1997) </w:t>
      </w:r>
    </w:p>
    <w:p w:rsidR="00000000" w:rsidRDefault="000317DD"/>
    <w:p w:rsidR="00000000" w:rsidRDefault="000317DD">
      <w:pPr>
        <w:pBdr>
          <w:bottom w:val="single" w:sz="6" w:space="1" w:color="auto"/>
        </w:pBdr>
        <w:jc w:val="both"/>
      </w:pPr>
      <w:r>
        <w:rPr>
          <w:b/>
        </w:rPr>
        <w:t>Upravni odbor</w:t>
      </w:r>
      <w:r>
        <w:t xml:space="preserve"> 10. nov. Dobili smo pojasnilo, da tarifa za izpite, ki naj bi jih FF iz svojih sredstev plačevala upokojenim učiteljem, velja za dve leti potem, ko so </w:t>
      </w:r>
      <w:r>
        <w:t>prenehali s predavanji, in ne za dobo po preteku teh dveh let, kot se je dalo razumeti iz predloga. Po dveh letih izpite študent sam plača, pred tem pa jih opravlja zastonj, ker izpiti sodijo med obveznosti, ki jih učitelj dobi plačane s honorarjem oziroma s plačo za predavanja. MŠŠ izpitov seveda noče dodatno plačati, zato jih FF namerava poravnati iz svoj režije. Ker se s takimi nepotrebnimi izplačili utemeljuje visoka fakultetna režija, sem se po premisleku izjavil proti tej postavki v ceniku. — FF je za</w:t>
      </w:r>
      <w:r>
        <w:t>prosila UL za enotno višino prispevkov za izdajanje potrdil. — Anarhično parkiranje okrog FF se bo urejalo na enem izmed prihodnjih sestankov. — Lektorji niso dobili želenega povečanja koeficienta; FF jih usmerja na oddelke, ki imajo še kaj denarja, da jim pomagajo z opremo in podobnim. —. Poročali so nam o odgovoru FF na poročilo o nezakonitostih, ki jih je ugotovilo Računsko sodišče: šlo je za nedovoljena izplačila za pedagoške in nepedagoške delavce na račun dodatkov za delovno dobo, višjo izobrazbo, fun</w:t>
      </w:r>
      <w:r>
        <w:t>kcijske dodatke, presežno delo in delovno uspešnost. Izplačila so bila večinoma iz neproračunskih sredstev in iz režije za ta sredstva. Ker so bila izplačila ukinjena, bomo na naslednjem UO lahko zahtevali, da se režija FF vrne v normalne okvire. — Ponovno se je izpostavilo vprašanje o možnostih, da se bibliotekarji vpišejo med pedagoške delavce. — Konec prejšnjega meseca smo dobili formularje za prijavo "prostovoljnega" dodatnega zavarovanja pri zavarovalnici Adriatic. Kdor formularja ne bo oddal, bo ostal</w:t>
      </w:r>
      <w:r>
        <w:t xml:space="preserve"> pri prejšnji zavarovalni družbi. </w:t>
      </w:r>
    </w:p>
    <w:p w:rsidR="00000000" w:rsidRDefault="000317DD">
      <w:pPr>
        <w:jc w:val="both"/>
      </w:pPr>
    </w:p>
    <w:p w:rsidR="00000000" w:rsidRDefault="000317DD">
      <w:pPr>
        <w:pBdr>
          <w:bottom w:val="single" w:sz="6" w:space="1" w:color="auto"/>
        </w:pBdr>
        <w:jc w:val="both"/>
      </w:pPr>
      <w:r>
        <w:t xml:space="preserve">Pri oddaji </w:t>
      </w:r>
      <w:r>
        <w:rPr>
          <w:b/>
        </w:rPr>
        <w:t>najav</w:t>
      </w:r>
      <w:r>
        <w:t xml:space="preserve"> smo se prepričali, da kar najbolj korektno prijavljamo svoje ure. Najave ustrezajo študijskim programom in dejanskemu izvajanju. Slavistika ima torej v razmerju do financerja čiste račune in ne bo podprla morebitne ponovne želje, da bi tudi v letu 1998 fakulteta ohranila visoko 9-odstotno režijo, iz katere naj bi se poplačevali stroški manj discipliniranih ali preveč apetitnih odelkov. MŠŠ smo še enkrat opozorili na nekatere nedoslednosti v najavnih formu</w:t>
      </w:r>
      <w:r>
        <w:t>larjih. Najprej bi morali predmete po zgledu tujih univerz opremiti s stalnimi šiframi. Diskete, kamor bi vpisali podatke, kljub prošnji na MŠŠ in načelni želji MŠŠ, da bi oddajali prijave na disketah, nismo dobili.</w:t>
      </w:r>
    </w:p>
    <w:p w:rsidR="00000000" w:rsidRDefault="000317DD">
      <w:pPr>
        <w:jc w:val="both"/>
      </w:pPr>
    </w:p>
    <w:p w:rsidR="00000000" w:rsidRDefault="000317DD">
      <w:pPr>
        <w:pBdr>
          <w:bottom w:val="single" w:sz="6" w:space="1" w:color="auto"/>
        </w:pBdr>
        <w:jc w:val="both"/>
      </w:pPr>
      <w:r>
        <w:t xml:space="preserve">Nekaj zanimivosti iz </w:t>
      </w:r>
      <w:r>
        <w:rPr>
          <w:i/>
        </w:rPr>
        <w:t>Izhodišč za pripravo</w:t>
      </w:r>
      <w:r>
        <w:t xml:space="preserve"> </w:t>
      </w:r>
      <w:r>
        <w:rPr>
          <w:b/>
        </w:rPr>
        <w:t>sistemizacije delovnih mest</w:t>
      </w:r>
      <w:r>
        <w:rPr>
          <w:i/>
        </w:rPr>
        <w:t xml:space="preserve"> na UL</w:t>
      </w:r>
      <w:r>
        <w:t>. Predlog delovne skupine na UL predvideva tudi sistemizacijo mest za izvedbo podiplomskih programov. Sistemizacija učiteljskih mest v dodiplomskem študiju se načrtuje za pet let, kolikor traja študij ene generacije, dol</w:t>
      </w:r>
      <w:r>
        <w:t>očajo pa jo normirani in sprejeti študijski programi, normativi o obremenitvah in nacionalni program visokega šolstva. Težko uresničljiva se zdi za nas zahteva, naj največ tretjino vseh učiteljskih delovnih mest zasedajo redni profesorji. Če bi ji hoteli ugoditi, potem bi morali skrčiti število kateder, tako da bi bili na eni katedri vsaj trije učitelji. Vsaj za slovensko književnost bi bila taka reorganizacija kateder čisto smiselna, saj se v praksi že zdaj vedno strokovno pogovarjamo vsi literati skupaj i</w:t>
      </w:r>
      <w:r>
        <w:t>n ne posebej po katedrah. Nepremišljen se zdi kriterij, naj se na vsako sistemizirano delovno mesto viskošolskega učitelja sistemizira v povprečju eno delovno mesto asistenta. Zahteva je uresničljiva le, če imamo v mislih asistente stažiste s tremi urami pedagoške obveznosti, kar predpostavlja v študijskih programih razmerje 1 uro vaj na štiri ure predavanj in 2 uri seminarja. Če so mišljeni klasični asistenti z 10 urami vaj, bi bilo v študijskih programih število vaj preveliko. Pedagoška obveznost izvajalc</w:t>
      </w:r>
      <w:r>
        <w:t>a podiplomskega študijskega programa naj bi bila 4 ure, število študentov pa vsaj 5 (če jih je manj, naj se programi razpisujejo vsako drugo ali vsako četrto leto). Podiplomski študenti bodo morali biti nujno vključeni v raziskovalne projekte. Raziskovalna delovna mesta se sistemizirajo samo za čas trajanja projekta, mesta, ki niso več potrebna, pa se ukinejo s predpisi, ki določajo razreševanje tehnoloških viškov delavcev. Na deset pedagoških delavcev fakulteta lahko zaposli enega nepedagoškega delavca (ta</w:t>
      </w:r>
      <w:r>
        <w:t xml:space="preserve">jnice, knjižničarke, računovodstvo itd.). Za vsa mesta je treba oblikovati pregled tipičnih del z okvirnimi časovnimi oz. količinskimi normami. Ta sistem bi bilo mogoče vzpostaviti najkasneje v 15 letih. Administracija bo za izvedbo sistemizacije pripravila formularje. Izvedenec je Izhodišča pohvalil, opozoril pa na potrebo, da se mesta ne sistemizirajo le za pedagoški proces, ampak tudi za storitve, ki jih bo univerza v bodoče opravljala v večji meri kot danes. Kritizira tudi obliko klasičnega predavanja, </w:t>
      </w:r>
      <w:r>
        <w:t xml:space="preserve">ki je temeljna enota sistemizacije. Za uresničitev predloga prerokuje "borbo" z MŠŠ. Dokument si oglejte v oddelčni pisarni in prispevajte pripombe, ker bomo zanje zaprošeni na prihodnjem zboru delavcev FF. </w:t>
      </w:r>
    </w:p>
    <w:p w:rsidR="00000000" w:rsidRDefault="000317DD">
      <w:pPr>
        <w:jc w:val="both"/>
      </w:pPr>
    </w:p>
    <w:p w:rsidR="00000000" w:rsidRDefault="000317DD">
      <w:pPr>
        <w:pBdr>
          <w:bottom w:val="single" w:sz="6" w:space="1" w:color="auto"/>
        </w:pBdr>
        <w:jc w:val="both"/>
      </w:pPr>
      <w:r>
        <w:rPr>
          <w:b/>
        </w:rPr>
        <w:t>Center</w:t>
      </w:r>
      <w:r>
        <w:t>. Predsedniki programov Centra so oddali poročila za objavo v fakultetni publikaciji. Na kratko povzemam nekatere zanimivosti. Marko Stabej je napravil anketo med seminaristi SSJLK-ja. Največje priznanje so dobili vodstvo in pomočniki, konverzacija in lektorat, najmanj pa tema seminarja, predavan</w:t>
      </w:r>
      <w:r>
        <w:t>ja in bivanje v DIC-u. Časa za diskusijo je bilo premalo. —Jana Zemljarič je za Poletno šolo poročala, da se je je udeležilo 118 študentov, ena tretjina udeležencev je imela štipendijo, slaba polovica jih prihaja iz študentski vrst, dobra polovica je starih med 17 in 26 let in slaba tretjina med 27 in 37, 60 % jih prebiva organizirano v dijaškem domu. Mladen Pavičić v lektorskem poročilu ugotavlja, da so bili s hrano bolj zadovoljni kot prejšnja leta, manj pa z učbeniki. — Vse kaže, da naslednjega leta ne b</w:t>
      </w:r>
      <w:r>
        <w:t>o več poletnega tečaja slovenščine v Bloomingtonu, Indiana. Pač pa se pri Marcu L. Greenbergu na Kansaški univerzi v Lawrencu uči slovenščine osem študentov. — 11. nov. so bili na sestanku na dekanatu B. Krakar-Vogel, E. Kržišnik in M. Hladnik. Neformalno smo se pogovarjali o Centru in dekanu razložili njegovo sestavo in funkcioniranje. Dekan je obljubil dobiti na MŠŠ zagotovilo za redno financiranje plač strokovnih sodelavcev Centra.</w:t>
      </w:r>
    </w:p>
    <w:p w:rsidR="00000000" w:rsidRDefault="000317DD">
      <w:pPr>
        <w:jc w:val="both"/>
      </w:pPr>
    </w:p>
    <w:p w:rsidR="00000000" w:rsidRDefault="000317DD">
      <w:pPr>
        <w:pBdr>
          <w:bottom w:val="single" w:sz="6" w:space="1" w:color="auto"/>
        </w:pBdr>
        <w:jc w:val="both"/>
      </w:pPr>
      <w:r>
        <w:rPr>
          <w:b/>
        </w:rPr>
        <w:t>Raziskovalna sfera</w:t>
      </w:r>
      <w:r>
        <w:t>. Miran Hladnik je apeliral na organizatorje znanstven</w:t>
      </w:r>
      <w:r>
        <w:t>ih projektov, da pripravijo možnosti za sprotno vključevanje mladih raziskovalcev, asistentov stažistov, podiplomskih študentov in novih docentov v raziskovalne projekte. To narekuje strategija znanstvenega razvoja, prijavni mehanizem pa trenutno žal ni dovolj odprt in prožen, da bi se odzival na dotok novih kadrov. Posamezniki morajo čakati vrsto let, da se stari projekti iztečejo, in se šele potem lahko postavijo v vrsto za raziskovalne denarje. S tem je povezana tudi težava jezikovnih raziskav FF, ki nim</w:t>
      </w:r>
      <w:r>
        <w:t>ajo lastnega dokumentalista in morajo oddelčne knjižničarke bibliografijo raziskovalcem v zahtevnem sistemu cobiss pripravljati brez honorarja.</w:t>
      </w:r>
    </w:p>
    <w:p w:rsidR="00000000" w:rsidRDefault="000317DD">
      <w:pPr>
        <w:jc w:val="both"/>
      </w:pPr>
    </w:p>
    <w:p w:rsidR="00000000" w:rsidRDefault="000317DD">
      <w:pPr>
        <w:pBdr>
          <w:bottom w:val="single" w:sz="6" w:space="1" w:color="auto"/>
        </w:pBdr>
        <w:jc w:val="both"/>
      </w:pPr>
      <w:r>
        <w:rPr>
          <w:b/>
        </w:rPr>
        <w:t>Objave</w:t>
      </w:r>
      <w:r>
        <w:t xml:space="preserve">. Anna Rýzková je v reviji </w:t>
      </w:r>
      <w:r>
        <w:rPr>
          <w:i/>
        </w:rPr>
        <w:t>Kultúra slova</w:t>
      </w:r>
      <w:r>
        <w:t xml:space="preserve"> (XXXI/4, 1997) objavila članek z naslovom Päťdesiat rokov slovenčiny v Slovinsku. — V </w:t>
      </w:r>
      <w:r>
        <w:rPr>
          <w:i/>
        </w:rPr>
        <w:t xml:space="preserve">Delu </w:t>
      </w:r>
      <w:r>
        <w:t>smo prebrali najavo zbornika Ljubljana-Celovec z referati simpozija leta 1989. Kolegom, ki so želeli svoje prispevke ponovno prenesti v SR, tega zdaj ne bo treba storiti. — Franc Zadravec je pri Pomurski založbi (s sodelovanjem Z</w:t>
      </w:r>
      <w:r>
        <w:t xml:space="preserve">IFF-a) izdal zajetno knjigo </w:t>
      </w:r>
      <w:r>
        <w:rPr>
          <w:i/>
        </w:rPr>
        <w:t>Slovenski roman 20. stoletja</w:t>
      </w:r>
      <w:r>
        <w:t xml:space="preserve">. — Na knjižnem sejmu so v seriji Klasje predstavili antologijo </w:t>
      </w:r>
      <w:r>
        <w:rPr>
          <w:i/>
        </w:rPr>
        <w:t>Starejša nabožna književnost</w:t>
      </w:r>
      <w:r>
        <w:t xml:space="preserve"> Igorja Grdine, Gregor Kocijan pa je za to zbirko pripravil izbor Cankarjeve kratke pripovedne proze. — Študentom bo prišla prav knjiga Denisa Poniža </w:t>
      </w:r>
      <w:r>
        <w:rPr>
          <w:i/>
        </w:rPr>
        <w:t>Na poti h komediji</w:t>
      </w:r>
      <w:r>
        <w:t xml:space="preserve">. Izdalo jo je Društvo 2000. — "Dragi pop Stefanija" je uredil pesniško zbirko Sandra Strezoskega </w:t>
      </w:r>
      <w:r>
        <w:rPr>
          <w:i/>
        </w:rPr>
        <w:t>Peruniko ubava devojko</w:t>
      </w:r>
      <w:r>
        <w:t>, ki jo je izdal Radio Ohrid. Pretekli teden je zbirko na Ohridu tudi predst</w:t>
      </w:r>
      <w:r>
        <w:t xml:space="preserve">avil. — Bożena in Emil Tokarz ter Barbara Czapik so uredili zbornik v treh delih z naslovom </w:t>
      </w:r>
      <w:r>
        <w:rPr>
          <w:i/>
        </w:rPr>
        <w:t>Utopia w językach, literaturach i kulturach Słowian</w:t>
      </w:r>
      <w:r>
        <w:t xml:space="preserve"> in prispevali zanj članke; izrecno pišeta o Slovencih Zdzisław Darasz (o iliristični utopiji) in Vlado Nartnik (o vplivu T. Mora). — V Novicah št. 5 Kopernikovega programa TELRI (Trans European Language Resources Infrastucture) objavljata poročilo z naslovom Part-of-Speech Tagging in the Slovenian Translation of Plato's Republic Primož Jakopin in Aleksandra Bizjak i</w:t>
      </w:r>
      <w:r>
        <w:t xml:space="preserve">n primerjata besednovrstno sestavo tega filozofskega besedila s Kosmačevim leposlovnim delom. — </w:t>
      </w:r>
      <w:r>
        <w:rPr>
          <w:i/>
        </w:rPr>
        <w:t>Letter</w:t>
      </w:r>
      <w:r>
        <w:t xml:space="preserve"> Society for Slovene studies v št. 42 (oktober 1997) prinaša svež seznam članov SSS in slovenistični del programa za kongres AAASS v Seattlu, Washington, 20.–23. novembra. Od slovenistov sodelujejo naši kolegi v tujini T. M. S. Priestly, T. Pogacar, W. W. Derbyshire, M. L. Greenberg, G. Lundberg in R. L. Lencek. </w:t>
      </w:r>
    </w:p>
    <w:p w:rsidR="00000000" w:rsidRDefault="000317DD">
      <w:pPr>
        <w:jc w:val="both"/>
      </w:pPr>
    </w:p>
    <w:p w:rsidR="00000000" w:rsidRDefault="000317DD">
      <w:pPr>
        <w:pBdr>
          <w:bottom w:val="single" w:sz="6" w:space="1" w:color="auto"/>
        </w:pBdr>
        <w:jc w:val="both"/>
      </w:pPr>
      <w:r>
        <w:rPr>
          <w:b/>
        </w:rPr>
        <w:t>Predavanja</w:t>
      </w:r>
      <w:r>
        <w:t>. Na južni slavistiki je pretekli mesec predaval zagrebški gost Mateo Žagar, 12. nov</w:t>
      </w:r>
      <w:r>
        <w:t>embra pa kolega z iste fakultete Duško Marinković o južnoslovanskih literarnih tokovih in prozni ustvarjalnosti v 70. in 80. letih 20. stol. — Bożena Tokarz je imela polonistično predavanje za študente pri predmetu Primerjalna slovanska književnost. — Marija Golden je v okviru Lingvističnega krožka 17. novembra govorila o slovenskih naslonkah v tvorbeni slovnici. — V organizaciji Kluba Humboldtovih štipendistov Slovenije bo 18. decembra ob 18.00 v Mali dvorani SAZU državni sekretar Franci Demšar govoril o n</w:t>
      </w:r>
      <w:r>
        <w:t>ačrtih MZT-ja za financiranje in organizacijo raziskovalne dejavnosti. — Miran Hladnik je 19.–21. novembra predaval praškim slovenistom o slovenski žanrski prozi. Medtem ima za naše bohemiste celomesečni tečaj iz češke književnosti praški kolega Miroslav Kvapil.</w:t>
      </w:r>
    </w:p>
    <w:p w:rsidR="00000000" w:rsidRDefault="000317DD">
      <w:pPr>
        <w:jc w:val="both"/>
      </w:pPr>
    </w:p>
    <w:p w:rsidR="00000000" w:rsidRDefault="000317DD">
      <w:pPr>
        <w:pBdr>
          <w:bottom w:val="single" w:sz="6" w:space="1" w:color="auto"/>
        </w:pBdr>
        <w:jc w:val="both"/>
      </w:pPr>
      <w:r>
        <w:rPr>
          <w:b/>
        </w:rPr>
        <w:t>Dogodki</w:t>
      </w:r>
      <w:r>
        <w:t>. Oddelek je oni teden novembra obiskal stari znanec, münchenski založnik slavice Otto Sagner (letos praznuje 50-letnico knjigarne) s spremstvom. Z njim naša knjižnica zgledno sodeluje in izmenjuje publikacije. — V soboto, 15. novembra je dr</w:t>
      </w:r>
      <w:r>
        <w:t xml:space="preserve">užba 11 slavistov (z njimi tudi poljski kulturni ataše z ženo) položila na Tonetov grob v Tržiču cvetje in prižgala svečo. V Delu smo med osmrtnicami zapisali, da se "spominjamo njegove ustvarjalnosti in človeške topline". Družba je potem zavila v gostilno pri Krvin' na "en štok" in kosilo in nazadnje na pokušnjo letošnjega terana pri Zvonki Pretnar. — Po dobrovoljni kartici (na njej se ponavljata zlasti besedi </w:t>
      </w:r>
      <w:r>
        <w:rPr>
          <w:i/>
        </w:rPr>
        <w:t>blato</w:t>
      </w:r>
      <w:r>
        <w:t xml:space="preserve"> in </w:t>
      </w:r>
      <w:r>
        <w:rPr>
          <w:i/>
        </w:rPr>
        <w:t>vino</w:t>
      </w:r>
      <w:r>
        <w:t>) s Čateža smo razbrali, da je popotovanje iz Litije do Čateža uspelo. Aleš Bjelčevi</w:t>
      </w:r>
      <w:r>
        <w:t xml:space="preserve">č poroča: "Šli smo v torek, 11. novembra, jaz, Peter, Janez Študent Absolvent, Aleš iz tretjega letnika, Kitarist iz prvega letnika, Bibliotekar, ki mu ne vem imena, in 41 punc. Doma je lilo, na vlaku je padalo, v Litiji je bilo oblačno (deset punc je šlo nazaj domol), od Gobnika naprej pa je sijalo sonce, tako kot vsako leto, hodili smo v srajcah, bilo je vroče, igrali smo se </w:t>
      </w:r>
      <w:r>
        <w:rPr>
          <w:i/>
        </w:rPr>
        <w:t>kdo se boji črnega moža</w:t>
      </w:r>
      <w:r>
        <w:t xml:space="preserve"> in </w:t>
      </w:r>
      <w:r>
        <w:rPr>
          <w:i/>
        </w:rPr>
        <w:t>a je kaj trden most</w:t>
      </w:r>
      <w:r>
        <w:t>, zmagali smo 2 proti 1, dobili smo novo vino za 300 tolarjev, ves čas pa je igrala ki</w:t>
      </w:r>
      <w:r>
        <w:t xml:space="preserve">tara, da sem se ob rockerskih klasikah (CCRji, Rollingi, Animalsi, Flojdi) razneženo spominjal mladosti (Peter ni verjel, da sem imel v gimnaziji lase do ramen, pa Kardum tudi, samo da je bil on na drugi gimnaziji, zdaj sva pa oba tako imenitna, Karlo še posebej). Pisali smo vam razglednico, a ste jo dobili?" — Nataša Pirih se je iz ZDA vrnila prej, kot je to uspelo razglednici iz Minneapolisa z lepimi pozdravi na oddelek. Poroča o izkušnjah nedavnega obiska na augsburškem kolidžu v Minneapolisu. Za zgled: </w:t>
      </w:r>
      <w:r>
        <w:t>dostop do računalnikov je študentom in učiteljem omogočen 24 ur na dan, knjižnica je odprta od 8.00 do 23.00 vsak dan, tudi v nedeljo! Nataša je tam navezala stike z učitelji in študenti, dokončala magistrsko nalogo, delala reklamo za slovenščino, nam pa bo diapozitive pokazala na drugem naslednjem srečanju v okviru Slave. — Študentki rusistki Tanja Glogovčan in Nika M. Buda poročata o snemanju dokumentarnega filma o Peterburgu; med drugim sta angažirali RTV Slovenijo in Društvo Slovenija-Rusija, na ruski s</w:t>
      </w:r>
      <w:r>
        <w:t xml:space="preserve">trani pa studio Antrepriza HCD. — Naslednje družabno oddelčno srečanje bo, tako kot lani, po novem letu. V decembru imamo že na obisku Celovčane in dovolj bo tudi drugih prireditev. — 13. novembra so se srbohrvatisti podali na ekskurzijo v Zagreb. Bili so na inštitutu za književnost pri HAZU, si ogledali mesto in gledališko predstavo </w:t>
      </w:r>
      <w:r>
        <w:rPr>
          <w:i/>
        </w:rPr>
        <w:t>Plan devet</w:t>
      </w:r>
      <w:r>
        <w:t xml:space="preserve"> Teatra ITD. — Pevski zbor Odmevanja gre naslednji mesec na turnejo v obmejno Italijo.</w:t>
      </w:r>
    </w:p>
    <w:p w:rsidR="00000000" w:rsidRDefault="000317DD">
      <w:pPr>
        <w:jc w:val="both"/>
      </w:pPr>
    </w:p>
    <w:p w:rsidR="00000000" w:rsidRDefault="000317DD">
      <w:pPr>
        <w:pBdr>
          <w:bottom w:val="single" w:sz="6" w:space="1" w:color="auto"/>
        </w:pBdr>
        <w:jc w:val="both"/>
      </w:pPr>
      <w:r>
        <w:rPr>
          <w:b/>
        </w:rPr>
        <w:t>Ljudje</w:t>
      </w:r>
      <w:r>
        <w:t>. Prošnja za drugo polno tajniško mesto na oddelku ni bila uslišana. — A</w:t>
      </w:r>
      <w:r>
        <w:t>nka Sollner-Perdih je na predlog Alenke Logar-Pleško, ki je prevzela mesto vodje OHK, s 1. oktobrom postala vodja naše knjižnice. Čestitke. — Igor Grdina je za to številko prispeval notico o</w:t>
      </w:r>
      <w:r>
        <w:rPr>
          <w:b/>
        </w:rPr>
        <w:t xml:space="preserve"> </w:t>
      </w:r>
      <w:r>
        <w:t>Jožetu Toporišiču</w:t>
      </w:r>
      <w:r>
        <w:rPr>
          <w:b/>
        </w:rPr>
        <w:t xml:space="preserve"> </w:t>
      </w:r>
      <w:r>
        <w:t xml:space="preserve">in ne bo zameril, če jo izročim naslovniku osebno; seveda jo na izrecno željo pošljemo vsem zainteresiranim posebej. </w:t>
      </w:r>
      <w:r>
        <w:rPr>
          <w:vanish/>
        </w:rPr>
        <w:t>"Samozvani "jezikoslovec vodnik" Jože Toporišič se je pred časom preko oddelčnih Novic zanimal za svoj "newspeak" Kaj je to? Najpreprosteje povedano: stvar, zaradi katere je pokojni pred</w:t>
      </w:r>
      <w:r>
        <w:rPr>
          <w:vanish/>
        </w:rPr>
        <w:t>sednik SAZU Josip Vidmar izjavil, da Toporišič ne zna slovenščine. Gre za najrazličnejše besedne spake in nakaze, ki jih hoče zriniti v slovenščino ("sovsebljanje", "ponebljanje" itd.) Gre za preganjanje vsakemu Slovencu razumljivih besednih zvez in fraz, utrjenih poimenovanj itd., ki smo mu priče v Toporišičevih priročnikih. (v resnici so – Alah je velik – "odročniki"). Gre za določbe v nastajajočem – nominalno še slovenskem – pravopisu (dejansko "krivopisu"), katerega delni osnutek je bil na knjižni trg l</w:t>
      </w:r>
      <w:r>
        <w:rPr>
          <w:vanish/>
        </w:rPr>
        <w:t>ansiran po intervenciji blagopokojne SZDL (Also sprach Toporišič!).</w:t>
      </w:r>
      <w:r>
        <w:t xml:space="preserve"> — Spodbujam kolege, da s kratkimi poročili s sestankov (dodiplomske in podiplomske komisije, tiskovne komisije, komisije za mednarodno sodelovanje, senata, upravnega odbora, komisije za reševanje študentskih prošenj itd.) omogočijo kolegom vpogled v te dejavnosti in jih tako pripravijo za čas, ko bodo morali sami prevzeti njihove funkcije. — Velemir Gjurin je na oddelek poslal kopijo pisma, ki ga je naslovil republiški maturitetni komisiji,</w:t>
      </w:r>
      <w:r>
        <w:t xml:space="preserve"> ministru za šolstvo in drugim vplivnim inštitucijam. V njem razkriva nesmiselnost nekaterih maturitetnih propozicij, ki izrazito specialno usmerjenim srednješolcem onemogočajo vstop na univerzo in namesto tega dajejo prednost splošno in povprečno uspešnim. Nekdanji kolega nas prosi za mnenje in podporo. Pismo s spremno korespondenčno dokumentacijo je na ogled v tajništvu.</w:t>
      </w:r>
    </w:p>
    <w:p w:rsidR="00000000" w:rsidRDefault="000317DD">
      <w:pPr>
        <w:jc w:val="both"/>
      </w:pPr>
    </w:p>
    <w:p w:rsidR="00000000" w:rsidRDefault="000317DD">
      <w:pPr>
        <w:pBdr>
          <w:bottom w:val="double" w:sz="6" w:space="1" w:color="auto"/>
        </w:pBdr>
        <w:jc w:val="both"/>
      </w:pPr>
      <w:r>
        <w:rPr>
          <w:b/>
        </w:rPr>
        <w:t>Računalniki</w:t>
      </w:r>
      <w:r>
        <w:t>. Tomaž Erjavec je urednika poučil, da ošumljena verzija 20. številke e-Novic, ki smo jo razposlali zadnjič, ni bila po stan</w:t>
      </w:r>
      <w:r>
        <w:t xml:space="preserve">dardu win 1250, ampak po ISO-kodnem sistemu Latin 2 oziroma 8859-2. Večina prejemnikov je menda šumevce dobila nepopačene in bomo zato s slovenizacijo e-Novic nadaljevali. — Nov spletni naslov: http://www.dsu.edu/~johnsone/webprof.html – članek Erica Johnsona o WWW in učenju literature. — Dobili smo predračune in zeleno luč za opremo kabinetov z računalniki iz sredstev IC. Posebne želje glede opreme sporočite v tajništvo oddelka. </w:t>
      </w:r>
    </w:p>
    <w:p w:rsidR="00000000" w:rsidRDefault="000317DD">
      <w:pPr>
        <w:pStyle w:val="Naslov2"/>
        <w:spacing w:before="600" w:after="0"/>
      </w:pPr>
      <w:r>
        <w:br w:type="page"/>
        <w:t xml:space="preserve"># 22 (1. decembra 1997) </w:t>
      </w:r>
    </w:p>
    <w:p w:rsidR="00000000" w:rsidRDefault="000317DD"/>
    <w:p w:rsidR="00000000" w:rsidRDefault="000317DD">
      <w:pPr>
        <w:pBdr>
          <w:bottom w:val="single" w:sz="6" w:space="1" w:color="auto"/>
        </w:pBdr>
        <w:jc w:val="both"/>
      </w:pPr>
      <w:r>
        <w:rPr>
          <w:b/>
        </w:rPr>
        <w:t>Razpisi</w:t>
      </w:r>
      <w:r>
        <w:t>. Na razpis za Prešernove nagrade se je med</w:t>
      </w:r>
      <w:r>
        <w:t xml:space="preserve"> slavističnimi študenti odzvala le Irena Grčar. Do 15. decembra učitelji mentorji razpišite teme za univerzitetne Prešernove nagrade: obrazložitev naj bo dolga 5–10 vrstic; ista tema je lahko razpisana največ dvakrat. — Do 15. decembra je treba oddati prijave znanstvenih sestankov v letu 1998 (in deloma že za 1999). Kopija razpisa je v oddelčni pisarni, obrazec za prijavo pa na http://www.mzt.si/mzt/tenders/razpis-sestanki98.html. Osnovna pogoja sta, da je predvidenih vsaj 10 referatov in da so njihovi povz</w:t>
      </w:r>
      <w:r>
        <w:t>etki pred sestankom objavljeni, po možnosti v tematskih številkah strokovne periodike. Zbornik z referati je treba prijaviti 6 mesecev po izvedbi sestanka na poseben razpis, ki ga MZT objavlja januarja, maja in septembra vsako leto. — Sklad dr. Franca Munde razpisuje 30 štipendij za študij na drugih ustanovah in za obisk mednarodnih znanstvenih srečanj. Zaprosijo jih do 19. 12. lahko dobri študentje od 3. letnika dalje. Opozorite študente na razpis, ki visi na oglasni deski. — MZT razpisuje znanstveno-razis</w:t>
      </w:r>
      <w:r>
        <w:t>kovalne projekte v okviru slovensko-ruskega sodelovanja v letih 1998 in 1999. Mišljeni so krajši (12 dni) in daljši obiski (do 3 mesece) izvajalcev skupnih projektov. Kopija razpisa je v oddelčni pisarni, prijaviti se je treba Slavi Krušič na MZT do 19. januarja 1998. — Do 12. decembra se 5 študentov 3. ali 4. letnika lahko prijavi na 5-mesečni študij na univerzah v Utrechtu (NL), Lundsu (S), Bochumu (D), Bologni (I) in Coimbri (P). Štipendija znaša 600 DM mesečno. Znati je treba ustrezni tuji jezik in v št</w:t>
      </w:r>
      <w:r>
        <w:t>udentskem referatu izpolniti prijavne formularje. — Univerza v Münchnu v okviru rektorske konference Alpe-Jadran razpisuje 5-mesečno raziskovalno štipendijo (1500 DM mesečno) za zainteresirane diplomante. Prijave do 28. februarja, natančni pogoji v oddelčni pisarni. — Katoliška akademska služba za tujce v Bonnu ponuja nekaj štipendij za enosemestrski dodiplomski študij, podiplomski študij, za asistente in profesorje. Vloge je treba oddati do 15. decembra oziroma do 31. maja, podrobnosti v oddelčni pisarni.</w:t>
      </w:r>
    </w:p>
    <w:p w:rsidR="00000000" w:rsidRDefault="000317DD">
      <w:pPr>
        <w:jc w:val="both"/>
      </w:pPr>
    </w:p>
    <w:p w:rsidR="00000000" w:rsidRDefault="000317DD">
      <w:pPr>
        <w:pBdr>
          <w:bottom w:val="single" w:sz="6" w:space="1" w:color="auto"/>
        </w:pBdr>
        <w:jc w:val="both"/>
      </w:pPr>
      <w:r>
        <w:rPr>
          <w:b/>
        </w:rPr>
        <w:t>Slava</w:t>
      </w:r>
      <w:r>
        <w:t>. Aleš Bjelčevič je na srečanju slavjanov 25. novembra govoril o svobodnem verzu, prisotni kolegi pa smo mu živo segali v besedo. V veselje nam je, da se Slava tako radoživo obnavlja. 16. decembra bo Marko Stabej pripovedoval o pesniškem besedilu med govornostjo in pisnostjo, Peter Svetina 13. januarja o improvizaciji v verzih, prijavili so se še Irena Novak-Popov, Aleksandra Bizjak in Vlado Nartnik. Zvonka Pretnar obvešča, da je v Tonetovi domači knjižnici na razpolago za študij ogromno knjig (komple</w:t>
      </w:r>
      <w:r>
        <w:t xml:space="preserve">tna slovenska povojna poezija, verzološka literatura in polonistična literatura) in vabi na obisk. — Izšla je nova Slava (1996/97, št. 2), ki jo je uredil Niko Jež, zapakiral Vlado Nartnik, postavil na splet in razposlal pa Miran Hladnik. V njej objavljajo med drugim Emil in Bożena Tokarz in Primož Jakopin. Del naklade je plačal Zavod za kulturo občine Slovenska Bistrica, ker je bil v reviji objavljen projekt akademskega slikarja Andreja Skrbinka z naključno enakim imenom Slava. Nekaj artefaktov si oglejte </w:t>
      </w:r>
      <w:r>
        <w:t>na http://www.ijs.si/lit/art_mail.html-l2. Ker je Slavin račun prazen, prosimo za prostovoljne prispevke.</w:t>
      </w:r>
    </w:p>
    <w:p w:rsidR="00000000" w:rsidRDefault="000317DD">
      <w:pPr>
        <w:jc w:val="both"/>
      </w:pPr>
    </w:p>
    <w:p w:rsidR="00000000" w:rsidRDefault="000317DD">
      <w:pPr>
        <w:pBdr>
          <w:bottom w:val="single" w:sz="6" w:space="1" w:color="auto"/>
        </w:pBdr>
        <w:jc w:val="both"/>
      </w:pPr>
      <w:r>
        <w:rPr>
          <w:b/>
        </w:rPr>
        <w:t>Računalniki</w:t>
      </w:r>
      <w:r>
        <w:t>. Primož Peterlin z Inštituta za biofiziko opozarja na nekaj za slaviste interesantnih mest: 1. stran z brižinskimi rokopisi (http://odur.let.rug.nl/~schaeken/fk-freis.html); dosežete jo sicer z lokacije http://www.ijs.si/lit/zveze.html, kazalko nanjo pa bomo napravili tudi med slovenskimi besedili na http://www.ijs.si/lit/leposl.html; — http://clover.slavic.pitt.edu/~djb/slavic.html (pittsb</w:t>
      </w:r>
      <w:r>
        <w:t xml:space="preserve">urška slavistika z zanimivimi povezavami). — 2. "Vem, da ni lepo literatom sitnariti z jezikoslovnimi zadevami, ampak vseeno ... Ali se kdo na ljubljanski slovenistiki ukvarja s tem, da bi pismenke Dajnka in Metelka prišle v kodni nabor ISO 10646? Kdo bi bil pristojen za to? Zaenkrat so še takšna eksotika, da jih tudi v t. i. ekspertnih tipografskih naborih ni, kar se da na primer videti v </w:t>
      </w:r>
      <w:r>
        <w:rPr>
          <w:i/>
        </w:rPr>
        <w:t>Enciklopediji Slovenije</w:t>
      </w:r>
      <w:r>
        <w:t xml:space="preserve"> (kjer so jih v besedilo ročno narisali)." </w:t>
      </w:r>
      <w:r>
        <w:rPr>
          <w:lang w:val="en-GB"/>
        </w:rPr>
        <w:t>[</w:t>
      </w:r>
      <w:r>
        <w:t>Jezikoslovci – odgovorite, op. M. H.</w:t>
      </w:r>
      <w:r>
        <w:rPr>
          <w:lang w:val="en-GB"/>
        </w:rPr>
        <w:t>]</w:t>
      </w:r>
      <w:r>
        <w:t xml:space="preserve"> — 3. Kolega po</w:t>
      </w:r>
      <w:r>
        <w:t>roča, da je bila zadnja "ošumljena" številka Novic kodirana za razliko od prejšnje, ki je bila po ISO 8859-2, po CP 1250. Ker sem jo pošiljal preko drugega strežnika, domnevam, da je prav to krivo za razliko; priznati moram, da sem računalniško precej nebogljen, in se opravičujem za morebitne napake, ki jih bom še storil v prihodnje. — V prejšnjih Novicah je bilo po nerodnosti izpuščeno pojasnilo, da Tomaž Erjavec, vodja slovenskega dela projekta Multext-East, pozdravlja opremljanje e-pošte s šumevci.</w:t>
      </w:r>
    </w:p>
    <w:p w:rsidR="00000000" w:rsidRDefault="000317DD">
      <w:pPr>
        <w:jc w:val="both"/>
      </w:pPr>
    </w:p>
    <w:p w:rsidR="00000000" w:rsidRDefault="000317DD">
      <w:pPr>
        <w:pBdr>
          <w:bottom w:val="single" w:sz="6" w:space="1" w:color="auto"/>
        </w:pBdr>
        <w:jc w:val="both"/>
      </w:pPr>
      <w:r>
        <w:rPr>
          <w:b/>
        </w:rPr>
        <w:t>Ljud</w:t>
      </w:r>
      <w:r>
        <w:rPr>
          <w:b/>
        </w:rPr>
        <w:t>je</w:t>
      </w:r>
      <w:r>
        <w:t xml:space="preserve">. Tine Logar se je odpovedal recenzijskemu honorarju za knjigo Martine Orožen in ga poklonil Slavističnemu društvu Slovenije. — Andreja Puc je napravila strokovni izpit iz bibliotekarstva. Čestitke. </w:t>
      </w:r>
    </w:p>
    <w:p w:rsidR="00000000" w:rsidRDefault="000317DD">
      <w:pPr>
        <w:jc w:val="both"/>
      </w:pPr>
    </w:p>
    <w:p w:rsidR="00000000" w:rsidRDefault="000317DD">
      <w:pPr>
        <w:pBdr>
          <w:bottom w:val="single" w:sz="6" w:space="1" w:color="auto"/>
        </w:pBdr>
        <w:jc w:val="both"/>
      </w:pPr>
      <w:r>
        <w:rPr>
          <w:b/>
        </w:rPr>
        <w:t>Odmevanja</w:t>
      </w:r>
      <w:r>
        <w:t>. Igor Saksida poroča: "V četrtek, 27. 11., se je letnik, katerega mentor je Igor Saksida, udeležil poabsolventskega izleta na tržaško univerzo. Izlet je bil predstojnikova nagrada pevkam za nastop na lanskoletnem dnevu odprtih vrat. Skupino sta spremljala V. Smole in mentor. Potek poti: Ljubljana -</w:t>
      </w:r>
      <w:r>
        <w:t xml:space="preserve"> Vilenica (ogled jame s komentarjem) - Trst - Coljava - Ljubljana. Osrednji dogodki so bili v Trstu, kjer so nas v stavbi Visoke šole za prevajanje in tolmačenje (bivši slovenski narodni dom), v prekrasni sodobni predavalnici pozdravili dekan Franco Crevatin, Marija Pirjevec in Rada Košuta. Prof. Košuta si je zaželela tesnejšega in trajnejšega sodelovanja tržaške in naše šole ter posebej pohvalila dejavnosti Centra za slovenščino kot drugi/tuji jezik. Prof. Pirjevčeva nam je poklonila tri zbornike </w:t>
      </w:r>
      <w:r>
        <w:rPr>
          <w:i/>
        </w:rPr>
        <w:t>Slavica T</w:t>
      </w:r>
      <w:r>
        <w:rPr>
          <w:i/>
        </w:rPr>
        <w:t>ergestina</w:t>
      </w:r>
      <w:r>
        <w:t xml:space="preserve">, knjigo </w:t>
      </w:r>
      <w:r>
        <w:rPr>
          <w:i/>
        </w:rPr>
        <w:t>La slavistica in Italia</w:t>
      </w:r>
      <w:r>
        <w:t xml:space="preserve"> ter </w:t>
      </w:r>
      <w:r>
        <w:rPr>
          <w:i/>
        </w:rPr>
        <w:t>Slovenski dialektološki leksikalni altlas tržaške pokrajine</w:t>
      </w:r>
      <w:r>
        <w:t>. Zbornik je predstavil Ivan Verč s povabilom za objavljanje besedil, ki se literature lotevajo s sodobno metodologijo. Ogledali smo si film o Borisu Pahorju (scenarij: M. Pirjevec, recenzija: M. Kmecl). Visoka šola za prevajalce in tolmače izobražuje 800 študentov iz cele Italije in iz tujine. Po obojestranski "pogostitvi" s testeninami in zborovskimi pesmimi našega zbora smo odšli na tržaško filozofsko</w:t>
      </w:r>
      <w:r>
        <w:t xml:space="preserve"> fakulteto. Tudi tu prijaznih dobrodošlic ni manjkalo. Predstojnica oddelka, v okviru katerega se predava slovenščina, Giovanna Trisolini je iskreno izrazila svoje navdušenje nad Ljubljančani v Trstu; študente je vzpodbujala k učenju tujih jezikov, ki v študij prispevajo medkulturno perspektivo. Zaželela si je, da bi tudi Tržačani lahko obiskali Ljubljano. Vzpodbujanju srečevanj in dialogov sta se pridružila tudi dr. M. Kravos in dr. L. Cvetek-Rusi, ki je posebej pohvalila STU. Predstavljen je bil študij sl</w:t>
      </w:r>
      <w:r>
        <w:t>ovenščine v Trstu (vseh študentov je 40, pribl. 20 izpitov do zaključka študija) in v Ljubljani. Predstojnica je napovedala skorajšnjo možnost za izmenjave učiteljev. Pobude, o katerih brez dvoma velja razmisliti in se nanje korektno odzvati."</w:t>
      </w:r>
    </w:p>
    <w:p w:rsidR="00000000" w:rsidRDefault="000317DD">
      <w:pPr>
        <w:jc w:val="both"/>
      </w:pPr>
    </w:p>
    <w:p w:rsidR="00000000" w:rsidRDefault="000317DD">
      <w:pPr>
        <w:pBdr>
          <w:bottom w:val="single" w:sz="6" w:space="1" w:color="auto"/>
        </w:pBdr>
        <w:jc w:val="both"/>
      </w:pPr>
      <w:r>
        <w:rPr>
          <w:b/>
        </w:rPr>
        <w:t>Nastopi in objave</w:t>
      </w:r>
      <w:r>
        <w:t xml:space="preserve">. Manca Perko je nastopila z referatom na nedavnem zborovanju Bralnega društva Slovenije. — Napovedali so novo knjigo Tarasa Kermaunerja </w:t>
      </w:r>
      <w:r>
        <w:rPr>
          <w:i/>
        </w:rPr>
        <w:t>Dramatika slovenske politične emigracije</w:t>
      </w:r>
      <w:r>
        <w:t xml:space="preserve">; prva knjiga ima naslov </w:t>
      </w:r>
      <w:r>
        <w:rPr>
          <w:i/>
        </w:rPr>
        <w:t>Sveta vojna</w:t>
      </w:r>
      <w:r>
        <w:t xml:space="preserve"> in je del zbirke </w:t>
      </w:r>
      <w:r>
        <w:rPr>
          <w:i/>
        </w:rPr>
        <w:t>Rekonstrukcija in/a</w:t>
      </w:r>
      <w:r>
        <w:rPr>
          <w:i/>
        </w:rPr>
        <w:t>li reinterpretacija slovenske dramatike</w:t>
      </w:r>
      <w:r>
        <w:t xml:space="preserve">. — Na srečanju mladinskih pisateljev v Murski Soboti je oni teden govoril tudi Igor Saksida in se hvalevredno zavzel proti vojni napovedi trivialni literaturi v šolah. Iz poročila v </w:t>
      </w:r>
      <w:r>
        <w:rPr>
          <w:i/>
        </w:rPr>
        <w:t>Delu</w:t>
      </w:r>
      <w:r>
        <w:t xml:space="preserve"> je razbrati, da marsikdo še vedno občuti elektronske medije kot konkurenco in nevarnost (mladinski) knjigi, namesto da bi se veselil možnosti, ki jim jih ponuja novi medij. — 28. 11. je na Dajnkovem simpoziju v Črešnjevcih nastopila Irena Orel z obravnavo predlogov, dan prej Breda Pog</w:t>
      </w:r>
      <w:r>
        <w:t>orelec in Martina Orožen, dan kasneje pa Marija Stanonik. — Lektorica Darija Skubic je v okviru nenehnega izobraževanja učiteljev slovenščine kot drugega jezika, ki ga organizira Marja Bešter, 26. nov. predavala o dialogu. — Primož Jakopin in Aleksandra Bizjak sta 1. decembra v lingvističnem krožku govorila o Oblikoslovnem označevanju slovenskega besedila. — Oddelčno tajništvo prepogosto kličejo jezni in žalostni naročniki Slavistične revije, ker ne dobivajo revije ali jo še kar dobivajo, čeprav so jo odpov</w:t>
      </w:r>
      <w:r>
        <w:t xml:space="preserve">edali. Naročniškega seznama očitno že dolgo nihče ne obnavlja, zato izdajatelja SDS in odgovornega urednika SR podpiramo v hotenju, da čim hitreje uredita položaj. </w:t>
      </w:r>
    </w:p>
    <w:p w:rsidR="00000000" w:rsidRDefault="000317DD">
      <w:pPr>
        <w:jc w:val="both"/>
      </w:pPr>
    </w:p>
    <w:p w:rsidR="00000000" w:rsidRDefault="000317DD">
      <w:pPr>
        <w:pBdr>
          <w:bottom w:val="single" w:sz="6" w:space="1" w:color="auto"/>
        </w:pBdr>
        <w:jc w:val="both"/>
      </w:pPr>
      <w:r>
        <w:rPr>
          <w:b/>
        </w:rPr>
        <w:t>Univerza</w:t>
      </w:r>
      <w:r>
        <w:t xml:space="preserve"> v Ljubljani je iz 26 fakultet in drugih šol, ima 35.000 študentov in 5186 zaposlenih. Živi v dobri polovici od denarja, ki ji ga nakazuje država preko MŠŠ, v 16 % od MZT in v 30 % iz lastnih sredstev. — Iz </w:t>
      </w:r>
      <w:r>
        <w:rPr>
          <w:i/>
        </w:rPr>
        <w:t>Vestnika</w:t>
      </w:r>
      <w:r>
        <w:t xml:space="preserve"> povzemam, da je bilo razpoloženje na okrogli mizi 4. festivala znanosti 17. oktobra burno. Univerzama v Ljubljani in Marib</w:t>
      </w:r>
      <w:r>
        <w:t>oru so očitali zaprtost, monopolizem in slabo kvaliteto ter predlagali ustanovitev posebne univerze za podiplomske študije. — 30. oktobra so se rektorji tržaške in naše univerze pogovarjali o izboljšanju slovenskega lektorata v Trstu.</w:t>
      </w:r>
    </w:p>
    <w:p w:rsidR="00000000" w:rsidRDefault="000317DD">
      <w:pPr>
        <w:jc w:val="both"/>
      </w:pPr>
    </w:p>
    <w:p w:rsidR="00000000" w:rsidRDefault="000317DD">
      <w:pPr>
        <w:pBdr>
          <w:bottom w:val="single" w:sz="6" w:space="1" w:color="auto"/>
        </w:pBdr>
        <w:jc w:val="both"/>
      </w:pPr>
      <w:r>
        <w:rPr>
          <w:b/>
        </w:rPr>
        <w:t>Center</w:t>
      </w:r>
      <w:r>
        <w:t>. Predsedniki programov so 24. 11. popravljali postavke cenika. Pisne predloge sprememb so prispevali Aleksandra Derganc, Miran Hladnik, Igor Saksida, Erika Kržišnik, Andreja Ponikvar, Marja Bešter in Manca Perko. Večinoma so bile predlagane višje tarife, kljub dejstvu,</w:t>
      </w:r>
      <w:r>
        <w:t xml:space="preserve"> da so tarife Centra že sedaj višje od ustreznih fakultetnih. Zapisana je bila tudi teza, da so literarne razprave v povprečju daljše (torej bolje honorirane) kot jezikovne. Zanimivo je, da se literatom zdi res ravno nasprotno. Oblikoval se je tudi predlog o vpeljavi funkcijskega dodatka za predsedništvo Centra, kar je samo po sebi zaradi obilice dela seveda upravičeno, vendar pomeni obenem nesimpatično kopičenje funkcijskih dodatkov, čemur smo se ravno ves čas upirali. — Iz pogovora s predsednico komisije </w:t>
      </w:r>
      <w:r>
        <w:t xml:space="preserve">za STU povzemam: MŠŠ je za letošnje študijsko leto obljubilo vsaj financiranje lektoratov v Brulju in Łódżu (o kriterijih za financiranje je Ada Vidovič-Muha pisala spomladi v dnevniku </w:t>
      </w:r>
      <w:r>
        <w:rPr>
          <w:i/>
        </w:rPr>
        <w:t>Delo</w:t>
      </w:r>
      <w:r>
        <w:t xml:space="preserve">), negotova pa ostaja do nadaljnjega eksistenca novih lektoratov v Padovi (o položaju slovenščine tam je poleti v Književnih listih poročal Tone Perčič), Brnu in Permu ter bodočnost finančno zelo zahtevnega lektorata v Sydneyju. Decembra se bo na ravni rektorjev poskušala najti tudi rešitev za lektorat v Trstu. </w:t>
      </w:r>
    </w:p>
    <w:p w:rsidR="00000000" w:rsidRDefault="000317DD">
      <w:pPr>
        <w:jc w:val="both"/>
      </w:pPr>
    </w:p>
    <w:p w:rsidR="00000000" w:rsidRDefault="000317DD">
      <w:pPr>
        <w:pBdr>
          <w:bottom w:val="single" w:sz="6" w:space="1" w:color="auto"/>
        </w:pBdr>
        <w:jc w:val="both"/>
      </w:pPr>
      <w:r>
        <w:rPr>
          <w:b/>
        </w:rPr>
        <w:t>Raziskov</w:t>
      </w:r>
      <w:r>
        <w:rPr>
          <w:b/>
        </w:rPr>
        <w:t>anje</w:t>
      </w:r>
      <w:r>
        <w:t>. MZT uvaja interdisciplinarni projekt z naslovom Narava in kultura Slovenije in Slovencev, kamor naj bi se preselile vse tiste raziskave, ki "imajo predvsem nacionalni pomen". Za slovensko jezikoslovje in slovensko literarno vedo se zdi to določilo aksiomatično, zato pa se tudi zastavlja vprašanje, ali je potem sprememba administrativnega okvira raziskav sploh potrebna in ali ni tudi izraz strahu pred mednarodnimi kriteriji ter pot v getoiziranje velikega dela humanistike. Ali je zaradi preproste prila</w:t>
      </w:r>
      <w:r>
        <w:t>goditve prijavnih formularjev, formularjev za poročila in ocenjevalnih kriterijev posameznim strokam res potrebna zamenjava administrativnega okvira, natančneje zaposlitev novih uradnikov, koordinatorjev, svetovalcev ...? — V petek je na oddelek prišlo pismo protesta proti zmanjšanju sredstev za raziskovanje v državnem proračunu, ki ga je podpisal vodja ZRC SAZU Oto Luthar in prosil za podporo . Ker ga je bilo treba oddati že do 1. decembra, ga kolegi niso utegnili prebrati; sam sem pričakoval bolj konkrete</w:t>
      </w:r>
      <w:r>
        <w:t>n in s številkami podprt ugovor namesto zgolj načelne protestne izjave.</w:t>
      </w:r>
    </w:p>
    <w:p w:rsidR="00000000" w:rsidRDefault="000317DD">
      <w:pPr>
        <w:jc w:val="both"/>
      </w:pPr>
    </w:p>
    <w:p w:rsidR="00000000" w:rsidRDefault="000317DD">
      <w:pPr>
        <w:pBdr>
          <w:bottom w:val="single" w:sz="6" w:space="1" w:color="auto"/>
        </w:pBdr>
        <w:jc w:val="both"/>
      </w:pPr>
      <w:r>
        <w:rPr>
          <w:b/>
        </w:rPr>
        <w:t>Podiplomski študij.</w:t>
      </w:r>
      <w:r>
        <w:t xml:space="preserve"> 22. oktobra so na podiplomski komisiji oddelkom predlagali, da sprejmejo namesto dosedanjih specialnih preprostejše nazive. Za naše smeri bi bile take1. magister slovenščine ali doktor slovenščine (ali slovenističnih znanosti), mag. ali dr. južnoslovanske filologije, mag. ali dr. ruščine, mag. ali dr. primerjalnega slovanskega jezikoslovja. Če bodo tudi drugi filološki oddelki za to, potem bi bil verjetno sprejemlji</w:t>
      </w:r>
      <w:r>
        <w:t xml:space="preserve">vejši naziv mag. ali dr. slovenskega jezika (slovenskega jezikoslovja; jezikoslovja), mag. ali dr. slovenske književnosti (slovenske literarne vede; literarne znanosti). Univerzitetni predlog, izrečen iz stiske pri mešanih dokotratih, da bi imeli zgolj doktorat znanosti, brez natančnejšega določila, za celo fakulteto, bo težko uveljaviti. Po naštetih radikalnih poenostavitvah se zdi vpeljava posebnega didaktičnega magisterija in doktorata (naj bi se ponašal z imenom tipa mag. slovenščine – didaktika bodisi </w:t>
      </w:r>
      <w:r>
        <w:t>mag. didaktike – slovenščina) nesprejemljiva. Ker bi Erika Kržišnik, ki nas predstavlja v podiplomski komisiji, rada govorila v imenu oddelka, prosi vse kolege za pisne predloge. Zapisnik s predlogi z dotične seje podiplomske komisije dobite v oddelčni pisarni. — Magistrski programi. Kot vsako leto tudi letos opozarjamo, naj mentorji ne zasedejo cele polovice individualnih študijskih programov s svojimi predmeti, ker takih programov ne bodo sprejeli. Ker študentje želijo opraviti prve obveznosti, prosim vod</w:t>
      </w:r>
      <w:r>
        <w:t>je kateder, da potrdijo mentorstva in da mentorji oddajo v pisarni čistopise študijskih programov.</w:t>
      </w:r>
    </w:p>
    <w:p w:rsidR="00000000" w:rsidRDefault="000317DD">
      <w:pPr>
        <w:jc w:val="both"/>
      </w:pPr>
    </w:p>
    <w:p w:rsidR="00000000" w:rsidRDefault="000317DD">
      <w:pPr>
        <w:pBdr>
          <w:bottom w:val="single" w:sz="6" w:space="1" w:color="auto"/>
        </w:pBdr>
        <w:jc w:val="both"/>
      </w:pPr>
      <w:r>
        <w:rPr>
          <w:b/>
        </w:rPr>
        <w:t>Mednarodno sodelovanje</w:t>
      </w:r>
      <w:r>
        <w:t>. Z univerze smo končno dobili informacijo o odobrenih nam sredstvih. Od zaprošenih velikih denarjev (za srečanje Ljubljana-Celovec in gostovanja I. Prajkovića, T. Sazdova, A. Sticha in L. M. Gjurkova) smo iztržili 400.000, ki jih bomo dobili potem, ko bomo projekte izvedli. — Iz oddelčnega tajništva smo končno odposlali seznam vseh mednarodnih aktivnosti in stikov oddelka in njegovih čl</w:t>
      </w:r>
      <w:r>
        <w:t xml:space="preserve">anov, ki bo strategom na univerzi v oporo pri navezavi uradnih stikov in pisanju pogodb o sodelovanju. — Pražani vabijo na mednarodni simpozij ob 650-letnici Karlove Univerze, ki bo potekal med 9. in 12. septembrom 1998 pod naslovom Univerza in njeni študenti. Kotizacija je 200 kron za študente in 500 za učitelje (če se deklariramo kot vzhodnjaki), trodnevno bivanje (brez kosil) pa 350 (700) kron. Predavanja bodo v angleščini, francoščini in nemščini. Prijavnico za interesente imamo v pisarni, prijaviti se </w:t>
      </w:r>
      <w:r>
        <w:t>je treba do konca novembra. — Boža Krakar-Vogel je sestavila okvirni program celovško-ljubljanskega srečanja, ki bo v sredo, 17. decembra. Od kolegov s senčne strani Karavank bodo nastopili Gerhard Neweklowsky, Andreas Leitner, Herta Maurer-Lausegger, Klaus Detlef Olof, Ljuba Črnivec, Marija Smolić in Thilmann Reuther. Rusisti, ki bi celovške kolege še posebej zanimali, do trenutka, ko tole tipkam, še niso dali naslova referata. — Ker naslednje leto poteče sporazum o kulturnem sodelovanju med Slovenijo in I</w:t>
      </w:r>
      <w:r>
        <w:t xml:space="preserve">talijo, nas MZZ prosi za predloge, kako dopolniti prihodnji sporazum. </w:t>
      </w:r>
    </w:p>
    <w:p w:rsidR="00000000" w:rsidRDefault="000317DD">
      <w:pPr>
        <w:jc w:val="both"/>
      </w:pPr>
    </w:p>
    <w:p w:rsidR="00000000" w:rsidRDefault="000317DD">
      <w:pPr>
        <w:pBdr>
          <w:bottom w:val="double" w:sz="6" w:space="1" w:color="auto"/>
        </w:pBdr>
        <w:jc w:val="both"/>
        <w:rPr>
          <w:sz w:val="22"/>
        </w:rPr>
      </w:pPr>
      <w:r>
        <w:rPr>
          <w:b/>
        </w:rPr>
        <w:t>Predavanja</w:t>
      </w:r>
      <w:r>
        <w:t>. V torek, 2. 12., bo v predavalnici št. 5 predavanje Iva Pranjkovića o sintaktičnih enotah v standardni hrvaščini; sledi pogovor s študenti o aktualnostih v hrvaščini. — V sredo, 10. 12. ob 18.00 bo v predavalnici št. 4 češki večer s Švejkom. Vabljeni. — Kandidata za rektorja Jože Mencinger in Milan Pogačnik se bosta predstavila v četrtek, 11. decembra ob 11.00 na Pravni fakulteti, Kongresni trg 12. — V sredo, 3. novembra, je</w:t>
      </w:r>
      <w:r>
        <w:t xml:space="preserve"> dan univerze in vsa šola odpade!</w:t>
      </w:r>
    </w:p>
    <w:p w:rsidR="00000000" w:rsidRDefault="000317DD">
      <w:pPr>
        <w:pStyle w:val="Naslov2"/>
        <w:spacing w:before="600" w:after="0"/>
      </w:pPr>
      <w:r>
        <w:br w:type="page"/>
        <w:t xml:space="preserve"># 23 (9. decembra 1997) </w:t>
      </w:r>
    </w:p>
    <w:p w:rsidR="00000000" w:rsidRDefault="000317DD"/>
    <w:p w:rsidR="00000000" w:rsidRDefault="000317DD">
      <w:pPr>
        <w:jc w:val="both"/>
      </w:pPr>
      <w:r>
        <w:rPr>
          <w:b/>
        </w:rPr>
        <w:t>Literarna veda</w:t>
      </w:r>
      <w:r>
        <w:t>. V ponedeljek, 1. decembra, se je v sproščenem vzdušju dogajal sestanek literarnih kateder. Dogovorili smo se o zasedbi ur v prihodnjem letu, upoštevajoč kadrovske spremembe, v prvi vrsti vlogo Aleša Bjelčeviča za docenturo, angažma Igorja Sakside na Pedagoški akademiji v Ljubljani in prenehanje honorarnih predavanj upokojenih kolegov Matjaža Kmecla in Borisa Paternuja. Ker bodo vaje pri dveh predmetih ostale brez asistenta, bomo mo</w:t>
      </w:r>
      <w:r>
        <w:t>rali zaprositi za dva stažista asistenta, ki bosta pokrivala vaje toliko časa, dokler ne končata magistrskega in doktorskega študija; potem pa bosta dala prostor novemu paru stažistov asistentov. Učiteljskega mesta po promociji novincem seveda ne moremo zagotavljati. Izbrali ju bomo med podiplomskimi študenti, diplomanti in absolventi tik pred diplomo. Ker imamo slovenisti študijski program za 10 % obsežnejši od standardnega, smo premišljali o eni uri (oziroma pri enopredmetnih slovenistih dveh urah), ki bi</w:t>
      </w:r>
      <w:r>
        <w:t xml:space="preserve"> jo (ju) lahko pogrešali, seveda le v primeru, če bi se za podobno potezo odločili tudi slovenisti jezikoslovci. S predavanji natrpan študijski program namreč zmanjšuje prostor pravega akademskega, to je samostojnega študija, in se bode z enakimi težavami kot srednješolski kurikulumi. </w:t>
      </w:r>
    </w:p>
    <w:p w:rsidR="00000000" w:rsidRDefault="000317DD">
      <w:pPr>
        <w:jc w:val="both"/>
      </w:pPr>
    </w:p>
    <w:p w:rsidR="00000000" w:rsidRDefault="000317DD">
      <w:pPr>
        <w:jc w:val="both"/>
      </w:pPr>
      <w:r>
        <w:t>O številu diplomskih izpitov so se mnenja razlikovala. Večina nas je bila za to, da posebnega diplomskega izpita sploh ne bi bilo, ampak samo diplomska naloga ter njen zagovor. Vsak predmet v predmetniku se namreč že zdaj za</w:t>
      </w:r>
      <w:r>
        <w:t>ključi z izpitom in diplomski izpit bi zaradi svojega značaja – študent naj bi odgovarjal iz snovi vseh štirih let študija – dodatno zmanjševal zaskrbljujoče nizko uspešnost naših študentov (trenutno okrog 50 %). Če se bodo jezikoslovci odločili, da diplomski izpit mora biti, potem bomo enega svojega zahtevali tudi literati. Če nočemo diplomskega izpita, ki bi bil dodatek vsem obstoječim, obstajata dve možnosti: da status diplomskega izpita prevzame eden od obstoječih izpitov ali da je diplomski izpit kot d</w:t>
      </w:r>
      <w:r>
        <w:t>vojček sestavljen iz glavnih predmetov četrtega letnika. Ker je diplomski izpit komisijski in morajo komisijo sestavljati profesorji, ne pa asistenti, bi to v prvem primeru pomenilo, da bi eden ali dva od kolegov več ali manj pasivno sedela na izpitih stalnega nosilca tega diplomskega predmeta, česar nas večina noče početi. Literati smo bili bolj za drugo opcijo, ki pa je težja za študenta: ta bi moral pri diplomskem izpitu dvojčku v enem dnevu odgovarjati iz dveh predmetov. Med opisanimi možnostmi (1. samo</w:t>
      </w:r>
      <w:r>
        <w:t xml:space="preserve"> zagovor diplomske naloge, 2. dva diplomska izpita, eden jezikovni, drugi literarni, in 3. dva diplomska izpita dvojčka) literati torej jezikoslovcem priporočamo prvo. — Irena Orel in Vera Smole se v dopisu na oddelek strinjata s predlogom o zmanjšanju diplomskih izpitov, kar pomeni, da ZSD II ne bi bil več diplomski izpit, vendar v zameno želita, da bi bil iz dveh izpitov. Premislili bosta še o pobudi, da bi ena prevzela vse ure v tretjem in druga vse ure v četrtem letniku ter tako ohranili za ZSD I in ZSD</w:t>
      </w:r>
      <w:r>
        <w:t xml:space="preserve"> II samo dva izpita. </w:t>
      </w:r>
    </w:p>
    <w:p w:rsidR="00000000" w:rsidRDefault="000317DD">
      <w:pPr>
        <w:jc w:val="both"/>
      </w:pPr>
    </w:p>
    <w:p w:rsidR="00000000" w:rsidRDefault="000317DD">
      <w:pPr>
        <w:jc w:val="both"/>
      </w:pPr>
      <w:r>
        <w:t>O zasedbi diplomskih seminarjev se nismo utegnili pogovoriti, še vedno pa velja načelo, da si bomo najprej prizadevali z lastnimi silami pokriti ure, ki jih izvajajo honorarni kolegi. (Enak sklep velja tudi za predavanja v okviru podiplomskega študija.) Število študentov bo v prihodnje omogočalo od tri do štiri izbirne diplomske seminarje iz literature, torej vsak učitelj ne bo mogel imeti diplomskega seminarja, kar ne pomeni, da študentje pri njih ne morejo delati in zagovarjati dipl</w:t>
      </w:r>
      <w:r>
        <w:t>omskih nalog. Praksa je taka, da v diplomskem seminarju predstavljajo diplomske naloge absolventi in celo že zaposleni nekdanji študentje, študentje 4. letnika pa so aktivna publika in pisci obveznih seminarskih referatov. Za uresničitev predloga, da bi si dva učitelja razdelila eno seminarsko publiko, eden v zimskem, drugi v poletnem semestru, bo treba uvesti skupno administracijo študentov in nadzirati izdelavo obveznega referata.</w:t>
      </w:r>
    </w:p>
    <w:p w:rsidR="00000000" w:rsidRDefault="000317DD">
      <w:pPr>
        <w:jc w:val="both"/>
      </w:pPr>
    </w:p>
    <w:p w:rsidR="00000000" w:rsidRDefault="000317DD">
      <w:pPr>
        <w:jc w:val="both"/>
      </w:pPr>
      <w:r>
        <w:t>Glede mednarodnega slovenističnega simpozija literati vztrajajo pri temats</w:t>
      </w:r>
      <w:r>
        <w:t>ki zasnovi z naslovom Zvrstnost v slovenskem jeziku, literaturi in kulturi, predstavljeni že pred dvema letoma, in si bodo prizadevali, da simpozij ponovno postane vsakoletna prireditev. Če se jezikoslovci s tem konceptom ne bodo strinjali, naj se izmenjavata jezikovni in literarni simpozij, tako kot se je to dogajalo v zadnjih devetih letih. Ker je za leto 2000 predviden simpozij o Prešernu, literati odstopajo leto 1998 jezikoslovcem, čeprav bi po redu izbira pripadala njim. Natančen naslov simpozija si bo</w:t>
      </w:r>
      <w:r>
        <w:t xml:space="preserve"> v okviru izbranega koncepta izbral vsakokratni predsednik, kakor je to predvideno s statutom. Določili so tudi že zaporedje predsedništev (Novak-Popov, Hladnik, Juvan, Saksida, Bjelčevič ...), začenši z Igorjem Grdino, ki naj bi kot slovenist, ki Prešerna tudi predava, prevzel organizacijo in vodstvo Prešernovega simpozija. Sprejeti okvirni dolgoročni načrt bo omogočil pravočasno pripravo prireditev in preprečil nezaželeno prekrivanje funkcij v okviru Centra za slovenščino. </w:t>
      </w:r>
    </w:p>
    <w:p w:rsidR="00000000" w:rsidRDefault="000317DD">
      <w:pPr>
        <w:jc w:val="both"/>
      </w:pPr>
    </w:p>
    <w:p w:rsidR="00000000" w:rsidRDefault="000317DD">
      <w:pPr>
        <w:jc w:val="both"/>
      </w:pPr>
      <w:r>
        <w:t>Premišljali smo tudi o vprašan</w:t>
      </w:r>
      <w:r>
        <w:t>jih v dopisu Gala Gjurina, na katerega sem opozoril v predzadnji številki Novic. Pismo nas je spodbudilo, da republiško maturitetno komisijo in Center za razvoj univerze opozorimo na težave, ki jih veljavni maturitetni red, premajhna zastopanost fakultetne slovenistike v komisijah (zanje med kolegi dolga leta ni bilo interesa) in univerzitetni vpisni pogoji povzročajo naši stroki. Mislili smo zlasti na dejstvo, da imajo pri vpisu prednost zadostni maturanti iz prve prijave pred odličnjaki iz druge in tretje</w:t>
      </w:r>
      <w:r>
        <w:t xml:space="preserve"> prijave. </w:t>
      </w:r>
    </w:p>
    <w:p w:rsidR="00000000" w:rsidRDefault="000317DD">
      <w:pPr>
        <w:jc w:val="both"/>
      </w:pPr>
    </w:p>
    <w:p w:rsidR="00000000" w:rsidRDefault="000317DD">
      <w:pPr>
        <w:pBdr>
          <w:bottom w:val="single" w:sz="6" w:space="1" w:color="auto"/>
        </w:pBdr>
        <w:jc w:val="both"/>
      </w:pPr>
      <w:r>
        <w:t>Dve točki smo prihranili za naslednjič. Najprej gre za predlog Bože Krakar-Vogel, da bi dopolnili vsebino predmeta Uvod v študij slovenske književnosti s poglavjem o kreativnem pisanju (trenutno je temu posvečena le ena ura) in kreativnemu branju oz. recitiranju. — Napovedana je bila še presoja predloga za otočkovanje obstoječega programa tako, da bi bil primeren za izvedbo kreditnega študija. Na kratko ga povzemam tule in prosim za konstruktivne pripombe. Kreditni študij pomeni, da študent svob</w:t>
      </w:r>
      <w:r>
        <w:t>odneje izbira med predavanjsko ponudbo. Naziv dobi iz smeri, katere obvezne ure zasedajo vsaj dve petini standardnega predmetnika, kolikor je trenutno potrebno za diplomo v okviru dvopredmetnega študija. To pomeni, da dobi naziv profesorja slovenščine ta, ki je opravil deset obveznih (stalnih) slovenističnih ur (5 literarnih in 5 jezikovnih) tedensko. Če opravi še dve petini obveznih predmetov pri drugi smeri, dobi naziv še iz te smeri, če pa ure izbira na različnih oddelkih, potem seveda ne. Dodatnih dvana</w:t>
      </w:r>
      <w:r>
        <w:t>jst matičnih ur (6 jezik in 6 literatura) bi bila slovenistična neobvezna, izbirna ponudba, podobna temu, kar imajo trenutno enopredmetni in nepedagoški študentje. Obvezni bi bili: 2 uri Uvoda, 2 uri Lit. teorije, 2 uri Dipl. seminarja (z dipl. nalogo oziroma referatom) in 12 ur lit. zgodovine (od tega 2 uri Starejše lit., 2 uri drame, 4 ure poezije in 4 ure proze). Študent v principu izbira predmete v poljubnem zaporedju, vendar so pri posameznih predmetih opravljene obveznosti iz drugih predmetov zapisane</w:t>
      </w:r>
      <w:r>
        <w:t xml:space="preserve"> kot pogoj za vpis. Npr. Literarne teorije ni mogoče vpisati brez izpita iz Uvoda v študij slovenske književnosti. Da bi študentje lahko del obveznosti opravili na drugih univerzah, morajo biti predmeti otočkovani sorazmerno deležu, ki ga zavzemajo v celotnem študiju. Ta je vreden 240 točk ali 60 na leto. Ko odbijemo 12 % ur točk za skupne in pedagoške predmete, pristanemo pri obveznih 96 točkah iz matičnih predmetov za diplomo iz slovenščine. Dve tedenski uri skozi vse leto prineseta študentu po uspešno op</w:t>
      </w:r>
      <w:r>
        <w:t>ravljenem izpitu 5 kreditnih točk. Obvladanje kreditnega sistema bi tudi v marsičem olajšalo dileme pri nostrifikaciji tujih diplom. O evropskem kreditnem študiju sem natančneje pisal v Novicah # 16 (8. septembra 1997).</w:t>
      </w:r>
    </w:p>
    <w:p w:rsidR="00000000" w:rsidRDefault="000317DD">
      <w:pPr>
        <w:jc w:val="both"/>
      </w:pPr>
    </w:p>
    <w:p w:rsidR="00000000" w:rsidRDefault="000317DD">
      <w:pPr>
        <w:pBdr>
          <w:bottom w:val="single" w:sz="6" w:space="1" w:color="auto"/>
        </w:pBdr>
        <w:jc w:val="both"/>
      </w:pPr>
      <w:r>
        <w:rPr>
          <w:b/>
        </w:rPr>
        <w:t>Slovesnosti in izvolitve</w:t>
      </w:r>
      <w:r>
        <w:t>. 2. decembra je bila na Vegovi slovesna promocija Vande Babič in Zoltana Jana v doktorja znanosti. — 8. decembra je magistrsko diplomo svečano prejela Milena Blažič, profesorske pa je dobilo neaslednjih osem slavistk: Magdalena Goršin, Andreja Koban (rus.), Nicole K</w:t>
      </w:r>
      <w:r>
        <w:t>uplenik, Alenka Pečnik, Tanja Slemenjak, Branka Vidmar, Bojana Timpran, Martina Tomšič. — Zoltan Jan je postal član državnega sveta, kjer predstavlja interese vzgoje in izobraževanja. Čestitamo. — Na prihodnjem senatu bo Martina Križaj-Ortar na lanskoletno prošnjo ponovno izvoljena v naziv asistentka za SKJ in stilistiko, Marko Stabej pa prvič v naziv docenta za SKJ in stilistiko. Primož Jakopin bo ponovno asistent za računalniško obdelavo besedil, Marija Zlatnar-Moe asistentka za angleški jezik in Diana Gr</w:t>
      </w:r>
      <w:r>
        <w:t>eblički, ki nas je nenadoma zapustila, lektorica za hrvaški in srbski jezik. — Dragica Haramija je prijavila disertacijo Slovenska realistična avanturistična mladinska proza; mentorica Helga Glušič, somentor Jože Pogačnik. Chikako Shigemori-Bučar je zaprosila za nostrifikacijo magistrskega dela in bo postala magistra japonologije. Larisa Dremuhina-Gabrovšek bo morala za nostirifikacijo diplome in pridobitev naziva profesorice ruskega jezika in književnosti še napisati diplomsko delo. A. Šivic-Dular, V. Požg</w:t>
      </w:r>
      <w:r>
        <w:t>aj-Hadži in M. Bešter so kot članice komisije za nostrifikacijo diplome Anežki Kočalkovi predlagali naziv diplomirani slovanski filolog.</w:t>
      </w:r>
    </w:p>
    <w:p w:rsidR="00000000" w:rsidRDefault="000317DD">
      <w:pPr>
        <w:jc w:val="both"/>
      </w:pPr>
    </w:p>
    <w:p w:rsidR="00000000" w:rsidRDefault="000317DD">
      <w:pPr>
        <w:pBdr>
          <w:bottom w:val="single" w:sz="6" w:space="1" w:color="auto"/>
        </w:pBdr>
        <w:jc w:val="both"/>
      </w:pPr>
      <w:r>
        <w:rPr>
          <w:b/>
        </w:rPr>
        <w:t>Strokovna debata</w:t>
      </w:r>
      <w:r>
        <w:t xml:space="preserve">. Irena Orel odgovarja na vprašanje Primoža Peterlina o metelčici in dajnčici, da ima znake prve v računalniku Lucijan Bratuž z likovne akademije, znake druge pa verjetno Bernard Rajh iz mariborske UK. Z določanjem mest teh znakov po ISO 10646 se verjetno ne ukvarja nihče od obeh (op. M. H.). </w:t>
      </w:r>
    </w:p>
    <w:p w:rsidR="00000000" w:rsidRDefault="000317DD">
      <w:pPr>
        <w:jc w:val="both"/>
      </w:pPr>
    </w:p>
    <w:p w:rsidR="00000000" w:rsidRDefault="000317DD">
      <w:pPr>
        <w:pBdr>
          <w:bottom w:val="single" w:sz="6" w:space="1" w:color="auto"/>
        </w:pBdr>
        <w:jc w:val="both"/>
      </w:pPr>
      <w:r>
        <w:rPr>
          <w:b/>
        </w:rPr>
        <w:t>Center</w:t>
      </w:r>
      <w:r>
        <w:t>. Z zanimanjem smo prebrali zapisnik s seje SSJLK 7. 11.</w:t>
      </w:r>
      <w:r>
        <w:t xml:space="preserve"> Ker sem o sestanku v grobem že poročal, tokrat samo komentar na posamezne točke. S pripombo (če jo prav razumem), da bi moral biti vodja lektorjev honoriran dvojno, če zraven še uči, se ne strinjam iz podobnih razlogov, kot tudi univerza in druge inštitucije ne plačuje poljubnega števila honorarnih ur, ampak samo do tretjinske nadobremenitve, nad tem pa človek dela zastonj. Optimalno bi bilo, da se en človek posveti eni dolžnosti. Če prevzame dve zahtevni dolžnosti, se vsaki posveča ustrezno manj in zato k</w:t>
      </w:r>
      <w:r>
        <w:t xml:space="preserve"> temu ljudi ne bi smeli spodbujati s finančno vabo. Tudi z lektorskimi tarifami bi veljalo ostati pri starem. Zvišanje bi pomenilo tudi zvišanje šolnin Poletne in Celoletne šole in s tem njuno manjšo konkurenčnost. Da lektorjev za ta denar ne bo mogoče dobiti? Po Sloveniji je veliko dobrih in stremljivih profesoric slovenščine, ki bi se rade priključile lektorski skupini, če bi ta mesta v primeru stiske javno razpisali. — Da je treba jezikovno nebogljene zamejce dati v Poletno šolo, smo rekli že lani. Predl</w:t>
      </w:r>
      <w:r>
        <w:t xml:space="preserve">oga, da bi bili lektorji v soboto prosti, ne razumem: naj država udeležence štipendira za individualni turizem? Pozdravljam pobudo za skupno otvoritev SSJLK in Poletne šole. Strinjam se tudi s pripombami udeležencev, ki bi radi obiskali kakšno podjetje (npr. pivovarno Union) ali bivali pri slovenskih družinah. Predlog, da se honorar za objave ne bi meril po številu znakov, ampak pavšalno, me spominja na dobre stare čase splošnega eksperimentiranja. Ne komplicirajmo tam, kjer ni treba, sicer bomo pristali v </w:t>
      </w:r>
      <w:r>
        <w:t>poljubnosti in bosta nazadnje dobila enak honorar tisti, ki bo na hitro spacal skupaj in objavil samo teze, in tisti, ki se bo izmučil z dvema avtorskima polama.</w:t>
      </w:r>
    </w:p>
    <w:p w:rsidR="00000000" w:rsidRDefault="000317DD">
      <w:pPr>
        <w:jc w:val="both"/>
      </w:pPr>
    </w:p>
    <w:p w:rsidR="00000000" w:rsidRDefault="000317DD">
      <w:pPr>
        <w:pBdr>
          <w:bottom w:val="single" w:sz="6" w:space="1" w:color="auto"/>
        </w:pBdr>
        <w:jc w:val="both"/>
      </w:pPr>
      <w:r>
        <w:rPr>
          <w:b/>
        </w:rPr>
        <w:t>Upravni odbor FF</w:t>
      </w:r>
      <w:r>
        <w:t xml:space="preserve"> je imel sejo 8. decembra. Članom sem predlagal, da razveljavimo nesmiselni sklep o dodatnem plačevanju izpitov upokojenim učiteljem iz režijskih sredstev FF; več kolegov predstojnikov mi je izreklo podporo, odločali pa se bomo naslednjič, potem ko bo o tem razpravljal še dekanov kolegij. — 13. plače letos ne bo, ker zanjo ni denar</w:t>
      </w:r>
      <w:r>
        <w:t>ja. Razloženo nam je bilo, da se je denar porabil za honoriranje tistih ur uradno sprejetega in veljavnega študijskega programa, ki jih MŠŠ iz nedoumljivih razlogov ne priznava. Vesel sem, da slavisti takih neplačanih ur nimamo oziroma da se tiste redke ure, ki nam jih MŠŠ še ne utegnil požegnati, enostavno ne izvajajo. Tudi sam na ministrski strani zelo pogrešam sogovornika, ki bi pojasnil sporne financerjeve odločitve. Finančne izgube naš oddelek nima. — Ponovno smo bili zaprošeni za pripombe k predlogu z</w:t>
      </w:r>
      <w:r>
        <w:t>a sistemizacijo delovnih mest. Gradivo za zbor delavcev na to temo je v pisarni, povzetek z mojimi pripombami pa v predzadnjih Novicah! — Slišali smo mnogo temačnih obetov glede naše bodočnosti (nobenih novih nastavitev, celo nobene nadomestne zaposlitve, ukinjanje nesistemiziranih mest ipd.), vendar nas prirojeni optimizem prepričuje, da se bo najhujšemu z zavzetim delom, korektnim obnašanjem in dobro voljo le dalo izogniti. — Peter Svetina in Nataša Pirih sta člana fakultetne inventurne komisije za naš od</w:t>
      </w:r>
      <w:r>
        <w:t xml:space="preserve">delek. — Kolegi, ki poučujete tudi na drugih fakultetah, morate vsako leto znova pisno zaprositi matično ustanovo FF, da vam tako zaposlitev dovoli. — Kaže, da vseh dovoljenj za predavanja in izpite, ki smo jih na pobudo dekana zaprosili za nemoteno izvajanje študijskega programa, le ne bomo dobili. Odobritve se bodo ravnale po tem, ali predmet res nima nosilca, ki bi bil habilitirani učitelj, če ima kandidat magisterij ali doktorat in če ima status asistenta. </w:t>
      </w:r>
    </w:p>
    <w:p w:rsidR="00000000" w:rsidRDefault="000317DD">
      <w:pPr>
        <w:jc w:val="both"/>
      </w:pPr>
    </w:p>
    <w:p w:rsidR="00000000" w:rsidRDefault="000317DD">
      <w:pPr>
        <w:pBdr>
          <w:bottom w:val="single" w:sz="6" w:space="1" w:color="auto"/>
        </w:pBdr>
        <w:jc w:val="both"/>
      </w:pPr>
      <w:r>
        <w:rPr>
          <w:b/>
        </w:rPr>
        <w:t>Dogodki in predavanja</w:t>
      </w:r>
      <w:r>
        <w:t>. Iz Ustronja, kjer se j</w:t>
      </w:r>
      <w:r>
        <w:t xml:space="preserve">e med 19. in 22. novembrom dogajal simpozij Postmodernizem in identiteta v organizaciji slavistike Šlezijske univereze, je prišla razglednica, na kateri je prepoznati podpise lektorice Mateje Tirgušek, Božene Tokarz, Zdzisława Darasza in Nika Ježa. — V. Brabcová iz Prage 9. in 10. decembra ob 9.00 v predavalnici # 2 slovenistom predava o govorici urbanega okolja in o aktualnih problemih jezikovne kulture (ob polemikah v zvezi z novim češkim pravopisom) — Svetovni slovenski kongres vabi na okroglo mizo z M. </w:t>
      </w:r>
      <w:r>
        <w:t>Gregoričem, P. Parovelom in B. Agnelettom pod naslovom Istra – mehki trebuh Slovenije, ki bo v 4. nadstropju na Cankarjevi 1. — Sreda, 10. decembra, bo z dogodki zelo napolnjen dan. Ob 18.00 bo v predavalnici 4 češki večer o Jaroslavu Hašku. Nastopilo bo kar 18 študentov in kolegov. Ob 10.00 bo na Vrhniki v Cankarjevem domu posvet o tekmovanju za Cankarjevo priznanje, ki ga organizirata SDS in Zavod za šolstvo, ob 17.00 pa bosta v sejni sobi FF v okviru trajnega izobraževanja učiteljev slovenščine kot druge</w:t>
      </w:r>
      <w:r>
        <w:t xml:space="preserve">ga ali tujega jezika predavanje in delavnica dramske šole Barice Blenkuš z naslovom Gledališke tehnike pri pouku slovenščine kot drugega/tujega jezika. — V prejšnjih Novicah sem pomotoma poročal, da je Breda Pogorelec nastopila z referatom na Dajnkovem simpoziju. — Dragi Stefanija je bil od 22. 11. do 3. 12. v Berlinu, kjer je na inštitutu za slavistiko Humboldtove univerze predaval o sodobni makedonski književnosti in problemih sodobne makedonščine. </w:t>
      </w:r>
    </w:p>
    <w:p w:rsidR="00000000" w:rsidRDefault="000317DD">
      <w:pPr>
        <w:jc w:val="both"/>
      </w:pPr>
    </w:p>
    <w:p w:rsidR="00000000" w:rsidRDefault="000317DD">
      <w:pPr>
        <w:pBdr>
          <w:bottom w:val="single" w:sz="6" w:space="1" w:color="auto"/>
        </w:pBdr>
        <w:jc w:val="both"/>
      </w:pPr>
      <w:r>
        <w:rPr>
          <w:b/>
        </w:rPr>
        <w:t>Objave</w:t>
      </w:r>
      <w:r>
        <w:t xml:space="preserve">. Denis Poniž je v zborniku </w:t>
      </w:r>
      <w:r>
        <w:rPr>
          <w:i/>
        </w:rPr>
        <w:t>Avantgardistische Lit</w:t>
      </w:r>
      <w:r>
        <w:rPr>
          <w:i/>
        </w:rPr>
        <w:t>eratur aus dem Raum der (ehemaligen) Donaumonarchie</w:t>
      </w:r>
      <w:r>
        <w:t xml:space="preserve"> (Röhrig Universitätsverlag, 1997) v uredništvu Eve Reichmann objavil razpravo z naslovom Die Slowenische Literarische Historische Avantgarde (Versuch einer ganzheitlichen Übersicht). — Obisk 26 študentov in nastop pevskega zbora Odmevanja na univerzi v Trstu odmeva tudi v Primorskem dnevniku. Izrezek poročila s sliko udeležencev visi na hodniku. — Znani družbeni jezikoslovec Joshua Fishman je v novi knjigi</w:t>
      </w:r>
      <w:r>
        <w:rPr>
          <w:i/>
        </w:rPr>
        <w:t xml:space="preserve"> In Praise of the Beloved Language: A Comparative V</w:t>
      </w:r>
      <w:r>
        <w:rPr>
          <w:i/>
        </w:rPr>
        <w:t>iew of Positive Ethnolinguistic Consciousness</w:t>
      </w:r>
      <w:r>
        <w:t xml:space="preserve"> (Berlin, New York: Mouton de Gruyter, 1997; Contributions to the Sociology of Language, 76) med drugimi jeziki obravnaval tudi slovenščino. Išče podobnosti in razlike v subjektivnih pogledih na narodne jezike na vseh koncih sveta. Slovenska besedila (str. 271–273) za študij je izbral in prevedel Marc L. Greenberg z Univerze v Kansasu. — Dali smo natisniti vizitke 17 članom oddelka, ki ste po večkratnih prošnjah dali besedilo zanje; zamudniki jih bodo naročili iz</w:t>
      </w:r>
      <w:r>
        <w:t xml:space="preserve"> lastnih sredstev. Pisemske nalepke z domačim povratnim naslovom, ki vam jih iztisne tajnica, so nekaterim kolegom zelo všeč, drugi pa se še niste potrudili ponje v pisarno. Natisniti smo dali tudi novoletne voščilnice. Ker so naročeni stihi Petra Svetine prišli prepozno, so opremljene le s priložnostnim citatom iz Župančiča, za tolažbo ali za uporabo v naslednjem letu pa Petrove tule arhivirajmo:</w:t>
      </w:r>
    </w:p>
    <w:p w:rsidR="00000000" w:rsidRDefault="000317DD">
      <w:pPr>
        <w:pBdr>
          <w:bottom w:val="single" w:sz="6" w:space="1" w:color="auto"/>
        </w:pBdr>
        <w:jc w:val="both"/>
      </w:pPr>
    </w:p>
    <w:p w:rsidR="00000000" w:rsidRDefault="000317DD">
      <w:pPr>
        <w:pBdr>
          <w:bottom w:val="single" w:sz="6" w:space="1" w:color="auto"/>
        </w:pBdr>
        <w:jc w:val="both"/>
        <w:rPr>
          <w:i/>
        </w:rPr>
      </w:pPr>
      <w:r>
        <w:rPr>
          <w:i/>
        </w:rPr>
        <w:t>Veselja, zdravlja, člankov bero</w:t>
      </w:r>
    </w:p>
    <w:p w:rsidR="00000000" w:rsidRDefault="000317DD">
      <w:pPr>
        <w:pBdr>
          <w:bottom w:val="single" w:sz="6" w:space="1" w:color="auto"/>
        </w:pBdr>
        <w:jc w:val="both"/>
        <w:rPr>
          <w:i/>
        </w:rPr>
      </w:pPr>
      <w:r>
        <w:rPr>
          <w:i/>
        </w:rPr>
        <w:t>naj novo leto vsuje v mero!</w:t>
      </w:r>
    </w:p>
    <w:p w:rsidR="00000000" w:rsidRDefault="000317DD">
      <w:pPr>
        <w:pBdr>
          <w:bottom w:val="single" w:sz="6" w:space="1" w:color="auto"/>
        </w:pBdr>
        <w:jc w:val="both"/>
        <w:rPr>
          <w:i/>
        </w:rPr>
      </w:pPr>
    </w:p>
    <w:p w:rsidR="00000000" w:rsidRDefault="000317DD">
      <w:pPr>
        <w:pBdr>
          <w:bottom w:val="single" w:sz="6" w:space="1" w:color="auto"/>
        </w:pBdr>
        <w:jc w:val="both"/>
        <w:rPr>
          <w:i/>
        </w:rPr>
      </w:pPr>
      <w:r>
        <w:rPr>
          <w:i/>
        </w:rPr>
        <w:t>Seje s'javec in se sklanja –</w:t>
      </w:r>
    </w:p>
    <w:p w:rsidR="00000000" w:rsidRDefault="000317DD">
      <w:pPr>
        <w:pBdr>
          <w:bottom w:val="single" w:sz="6" w:space="1" w:color="auto"/>
        </w:pBdr>
        <w:jc w:val="both"/>
        <w:rPr>
          <w:i/>
        </w:rPr>
      </w:pPr>
      <w:r>
        <w:rPr>
          <w:i/>
        </w:rPr>
        <w:t>novo leto naj poganj</w:t>
      </w:r>
      <w:r>
        <w:rPr>
          <w:i/>
        </w:rPr>
        <w:t>a!</w:t>
      </w:r>
    </w:p>
    <w:p w:rsidR="00000000" w:rsidRDefault="000317DD">
      <w:pPr>
        <w:pBdr>
          <w:bottom w:val="single" w:sz="6" w:space="1" w:color="auto"/>
        </w:pBdr>
        <w:jc w:val="both"/>
      </w:pPr>
    </w:p>
    <w:p w:rsidR="00000000" w:rsidRDefault="000317DD">
      <w:pPr>
        <w:pBdr>
          <w:bottom w:val="single" w:sz="6" w:space="1" w:color="auto"/>
        </w:pBdr>
        <w:jc w:val="both"/>
      </w:pPr>
      <w:r>
        <w:t>In še dva neuradna predloga:</w:t>
      </w:r>
    </w:p>
    <w:p w:rsidR="00000000" w:rsidRDefault="000317DD">
      <w:pPr>
        <w:pBdr>
          <w:bottom w:val="single" w:sz="6" w:space="1" w:color="auto"/>
        </w:pBdr>
        <w:jc w:val="both"/>
      </w:pPr>
    </w:p>
    <w:p w:rsidR="00000000" w:rsidRDefault="000317DD">
      <w:pPr>
        <w:pBdr>
          <w:bottom w:val="single" w:sz="6" w:space="1" w:color="auto"/>
        </w:pBdr>
        <w:jc w:val="both"/>
        <w:rPr>
          <w:i/>
        </w:rPr>
      </w:pPr>
      <w:r>
        <w:rPr>
          <w:i/>
        </w:rPr>
        <w:t>Frišno vodo v vazo fletno</w:t>
      </w:r>
    </w:p>
    <w:p w:rsidR="00000000" w:rsidRDefault="000317DD">
      <w:pPr>
        <w:pBdr>
          <w:bottom w:val="single" w:sz="6" w:space="1" w:color="auto"/>
        </w:pBdr>
        <w:jc w:val="both"/>
        <w:rPr>
          <w:i/>
        </w:rPr>
      </w:pPr>
      <w:r>
        <w:rPr>
          <w:i/>
        </w:rPr>
        <w:t>naj nam vlije novo leto!</w:t>
      </w:r>
    </w:p>
    <w:p w:rsidR="00000000" w:rsidRDefault="000317DD">
      <w:pPr>
        <w:pBdr>
          <w:bottom w:val="single" w:sz="6" w:space="1" w:color="auto"/>
        </w:pBdr>
        <w:jc w:val="both"/>
        <w:rPr>
          <w:i/>
        </w:rPr>
      </w:pPr>
    </w:p>
    <w:p w:rsidR="00000000" w:rsidRDefault="000317DD">
      <w:pPr>
        <w:pBdr>
          <w:bottom w:val="single" w:sz="6" w:space="1" w:color="auto"/>
        </w:pBdr>
        <w:jc w:val="both"/>
        <w:rPr>
          <w:i/>
        </w:rPr>
      </w:pPr>
      <w:r>
        <w:rPr>
          <w:i/>
        </w:rPr>
        <w:t>Kašo piha, juho kuha</w:t>
      </w:r>
    </w:p>
    <w:p w:rsidR="00000000" w:rsidRDefault="000317DD">
      <w:pPr>
        <w:pBdr>
          <w:bottom w:val="single" w:sz="6" w:space="1" w:color="auto"/>
        </w:pBdr>
        <w:jc w:val="both"/>
        <w:rPr>
          <w:i/>
        </w:rPr>
      </w:pPr>
      <w:r>
        <w:rPr>
          <w:i/>
        </w:rPr>
        <w:t>novo leto – on pa bruha!</w:t>
      </w:r>
    </w:p>
    <w:p w:rsidR="00000000" w:rsidRDefault="000317DD">
      <w:pPr>
        <w:pBdr>
          <w:bottom w:val="single" w:sz="6" w:space="1" w:color="auto"/>
        </w:pBdr>
        <w:jc w:val="both"/>
      </w:pPr>
    </w:p>
    <w:p w:rsidR="00000000" w:rsidRDefault="000317DD">
      <w:pPr>
        <w:pBdr>
          <w:bottom w:val="single" w:sz="6" w:space="1" w:color="auto"/>
        </w:pBdr>
        <w:jc w:val="both"/>
      </w:pPr>
      <w:r>
        <w:t xml:space="preserve">Helga Glušič v zadnji številki Slovenščine v šoli objavlja članek o Kosmaču; avtor bo tema tekmovanja za Cankarjevo nagrado prihodnje leto. — Matej Papež, predsednik organizacijskega odbora Škrabčevih dnevov, se v pismu opravičuje za zamudo pri izdaji 4. knjige Škrabčevih </w:t>
      </w:r>
      <w:r>
        <w:rPr>
          <w:i/>
        </w:rPr>
        <w:t>Jezikoslovnih del</w:t>
      </w:r>
      <w:r>
        <w:t xml:space="preserve">. — 10. decembra bo v Glazerjevi dvorani UK Maribor predstavitev knjige Jožeta Rajhmana </w:t>
      </w:r>
      <w:r>
        <w:rPr>
          <w:i/>
        </w:rPr>
        <w:t>P</w:t>
      </w:r>
      <w:r>
        <w:rPr>
          <w:i/>
        </w:rPr>
        <w:t>isma slovenskih protestantov</w:t>
      </w:r>
      <w:r>
        <w:t xml:space="preserve"> v okviru zbirke SAZU Korespondence pomembnih Slovencev. — 9. decembra ob 11.00 bo v dvorani SAZU tiskovna konferenca ob izidu druge zgoščenke Slovenskih ljudskih pesmi (legendarne pripovedne pesmi). </w:t>
      </w:r>
    </w:p>
    <w:p w:rsidR="00000000" w:rsidRDefault="000317DD">
      <w:pPr>
        <w:jc w:val="both"/>
      </w:pPr>
    </w:p>
    <w:p w:rsidR="00000000" w:rsidRDefault="000317DD">
      <w:pPr>
        <w:pBdr>
          <w:bottom w:val="single" w:sz="6" w:space="1" w:color="auto"/>
        </w:pBdr>
        <w:jc w:val="both"/>
      </w:pPr>
      <w:r>
        <w:rPr>
          <w:b/>
        </w:rPr>
        <w:t>Hrvaški in srbski jezik</w:t>
      </w:r>
      <w:r>
        <w:t>. Vesna Požgaj-Hadži poroča: Od Odprte družbe so dobili 1500 $ za nakup knjig; večino so ga porabili za nakup težko dostopnih srbskih knjig. Mimogrede: v Centru Ledina v Ljubljani so odprli srbsko knjigarno. Hrvaško MZT jim je podarilo 4 pakete knjig za hrvaš</w:t>
      </w:r>
      <w:r>
        <w:t>čino kot tuji jezik. — Ceepusove štipendije so ali bodo izkoristili v Zagrebu Jaka Železnikar in Irena Marković, v Gradcu Biljana Temelkova in Sandra Šukarov, v Budimpešti Alenka Grom, od osebja pa Vesna Požgaj-Hadži v Zagrebu in Peter Svetina v Pragi. Vesna bo naslednja tri leta koordinatorka mreže CRO 13. — O uspešnem gostovanju I. Pranjkovića smo že poročali; profesor pride še enkrat. Napoveduje se Vladimir Anić s predavanjem o Slovarju hrvaškega jezika. — 20. in 21. novembra je F. Ferluga-Petronio v Vid</w:t>
      </w:r>
      <w:r>
        <w:t xml:space="preserve">mu organizirala simpozij Uvod v študij hrvaškega jezika, literature in kulture; od naših so referirali Janez Rotar, Vladimir Osolnik, Đurđa Strsoglavec, Francka Premk in Vesna Požgaj-Hadži. Slednja je imela odmeven referat Razumijevanje znanstvenog diskursa u studenata slovenistike na Drugem znanstvenem srečanju o leksikologiji in leksikografiji v Zagrebu 27.–29. novembra. </w:t>
      </w:r>
    </w:p>
    <w:p w:rsidR="00000000" w:rsidRDefault="000317DD">
      <w:pPr>
        <w:jc w:val="both"/>
      </w:pPr>
    </w:p>
    <w:p w:rsidR="00000000" w:rsidRDefault="000317DD">
      <w:pPr>
        <w:pBdr>
          <w:bottom w:val="single" w:sz="6" w:space="1" w:color="auto"/>
        </w:pBdr>
        <w:jc w:val="both"/>
      </w:pPr>
      <w:r>
        <w:rPr>
          <w:b/>
        </w:rPr>
        <w:t>Knjižničarji</w:t>
      </w:r>
      <w:r>
        <w:t xml:space="preserve"> UL so imeli 19. novembra setanek pri rektorju. Opozorili so na težave stanu in sprejeli več sklepov. Med njimi so zanimiv</w:t>
      </w:r>
      <w:r>
        <w:t>ejši naslednji: napredovanja morajo biti predlagana do 31. decembra za naslednje leto, razmisliti je treba o možnosti prehoda v strokovne nazive, treba je napraviti lasten pravilnik o napredovanju, knjižničarji in dokumentalisti naj se izenačijo, njihove plače naj se uskladijo s tarifami MK, sredstva MZT-ja za COBISS naj se porabijo namensko, to delo pa se upošteva kot dodatno.</w:t>
      </w:r>
    </w:p>
    <w:p w:rsidR="00000000" w:rsidRDefault="000317DD">
      <w:pPr>
        <w:jc w:val="both"/>
      </w:pPr>
    </w:p>
    <w:p w:rsidR="00000000" w:rsidRDefault="000317DD">
      <w:pPr>
        <w:pBdr>
          <w:bottom w:val="single" w:sz="6" w:space="1" w:color="auto"/>
        </w:pBdr>
        <w:jc w:val="both"/>
      </w:pPr>
      <w:r>
        <w:rPr>
          <w:b/>
        </w:rPr>
        <w:t>Prenova šole</w:t>
      </w:r>
      <w:r>
        <w:t xml:space="preserve">. Nacionalna kurikularna komisija predlaga za izbirni predmet v srednji šoli tudi ruščino in prosi rusiste za mnenje. </w:t>
      </w:r>
      <w:r>
        <w:t>— Kolega Zoran Božič pošilja maturitetni komisiji za slovenski jezik predlog za nadomestitev razpravljalnega in interpretativnega eseja z literarnim spisom na maturi leta 2000. Predlog kritizira nekreativnost in neživljenjskost razpravnega eseja, špekulativnost interpretativnega eseja in težave pri njunem ocenjevanju. Prilaga dva zgleda: paralelno obravnavo dveh besedil pod naslovom razpravljalni esej in dveh besedil pod naslovom literarni spis. Zadevo bomo dali v reševanje članici maturitetne komisije Boži</w:t>
      </w:r>
      <w:r>
        <w:t xml:space="preserve"> Krakar-Vogel.</w:t>
      </w:r>
    </w:p>
    <w:p w:rsidR="00000000" w:rsidRDefault="000317DD">
      <w:pPr>
        <w:jc w:val="both"/>
      </w:pPr>
    </w:p>
    <w:p w:rsidR="00000000" w:rsidRDefault="000317DD">
      <w:pPr>
        <w:pBdr>
          <w:bottom w:val="single" w:sz="6" w:space="1" w:color="auto"/>
        </w:pBdr>
        <w:jc w:val="both"/>
      </w:pPr>
      <w:r>
        <w:rPr>
          <w:b/>
        </w:rPr>
        <w:t>Mednarodno sodelovanje</w:t>
      </w:r>
      <w:r>
        <w:t>. Ministrstvo za zunanje zadeve nas do 29. decembra prosi za morebitna dopolnila ali spremembe k Programu sodelovanja med Slovenijo in Madžarsko, ki ga bodo obnovili za obdobje 1999–2001, in za poročila o opravljenem sodelovanju. Sporazum je bil objavljen v UrLRS št. 2/96 in 8/96. — Lektorati. Iz Tübingena imamo veselo sporočilo, da poleg drugih spodbudnih slovenističnih reči na univerzi deluje in uživa slovenska gledališka skupina, edina izmed slovanskih. — V Brnu imaj</w:t>
      </w:r>
      <w:r>
        <w:t xml:space="preserve">o študijsko smer slovenščino trenutno brez slovenskega lektorja. Češka ima zanj zagotovljena sredstva, ki pa žal ne zadoščajo, da bi lahko razpisali delovno mesto. Na pomoč bo moralo priskočiti še naše ministrstvo. — Ministrstvo za zunanje zadeve sem prosil, če nove pogodbe o meddržavnem sodelovanju na področju kulture, izobraževanja in znanosti, dopolni tako, da bodo vanje vključene tudi obveznosti partnerskih držav do naših lektoratov in slovenistike sploh, zlasti v Padovi in v Trstu, utečeno sodelovanje </w:t>
      </w:r>
      <w:r>
        <w:t>s Čehi (Brno, Praga), izmenjava študentov z Avstrijo (zlasti Celovec in Dunaj) in hotenje po rednih sestankih z budimpeštanskimi slavisti.</w:t>
      </w:r>
    </w:p>
    <w:p w:rsidR="00000000" w:rsidRDefault="000317DD">
      <w:pPr>
        <w:jc w:val="both"/>
      </w:pPr>
    </w:p>
    <w:p w:rsidR="00000000" w:rsidRDefault="000317DD">
      <w:pPr>
        <w:pBdr>
          <w:bottom w:val="single" w:sz="6" w:space="1" w:color="auto"/>
        </w:pBdr>
        <w:jc w:val="both"/>
      </w:pPr>
      <w:r>
        <w:rPr>
          <w:b/>
        </w:rPr>
        <w:t>E-zanimivosti in dogodki</w:t>
      </w:r>
      <w:r>
        <w:t>. Naročili smo računalnike za vse neopremljene kabinete z izjemo treh, ki bodo nekaj mesecev počakali in potem za isti denar dobili zmogljivejše naprave. Tiskalnikov za vsak stroj nismo kupovali, ker količina dela in vključenost računalnikov v fakultetno omrežje narekujeta racionalnejšo rešitev, to je dva omrežna tiskalnika, enega za peto, drugeg</w:t>
      </w:r>
      <w:r>
        <w:t xml:space="preserve">a za drugo nadstropje. Po natisnjene liste se boste sprehodili do predverja računalniške sobe 210. Stroji so sodobni (pentiumi) z 32 MB RAM-a in 2,1 GB velikim trdim diskom. Na vsakem bo operacijski sistem Windows 95, programski paket Office z urejevalnikom Word (vodstvo FF smo prosili, da kupi licenčni slovenski paket!), razpredelnico, komunikacijskimi programi ipd. ter seveda omrežna kartica. Uporabniki po sobah boste dobili vsak svoj elektronski naslov in boste v bodoče Novice brali preko zaslona, takoj </w:t>
      </w:r>
      <w:r>
        <w:t>pošiljali komentarje, glasovali s pritiskom na gumb, prispevali notice, polemizirali. Fakultetne računalničarje bomo prosili za kratek uvajalni tečaj iz omrežne komunikacije. Ker stroji hitro prehitro zastarevajo, spodbujam vse, ki ste jih nemudoma hoteli imeti, da jih kar najbolj intenzivno uporabljate, da se nam ne ponovi zgodba o nesojenem slavističnem računalniškem omrežju izpred sedmih let. — Na FF že deluje intranet, to je lokalni internet s pošto, spletnimi dokumenti in pripadajočimi servisi, glej /f</w:t>
      </w:r>
      <w:r>
        <w:t>fs1/intranet/. — Na Švedskem bo država podelila vsakemu državljanu nad 6 let e-naslov, preko katerega bo lahko plačeval račune in podobno. Hm.</w:t>
      </w:r>
    </w:p>
    <w:p w:rsidR="00000000" w:rsidRDefault="000317DD">
      <w:pPr>
        <w:jc w:val="both"/>
      </w:pPr>
    </w:p>
    <w:p w:rsidR="00000000" w:rsidRDefault="000317DD">
      <w:pPr>
        <w:pBdr>
          <w:bottom w:val="double" w:sz="6" w:space="1" w:color="auto"/>
        </w:pBdr>
        <w:jc w:val="both"/>
      </w:pPr>
      <w:r>
        <w:t>Izteka se rok za prilagoditve študijskih programov in diplomskih izpitov. Oddelčna seja, na kateri bomo sprejemali že pripravljene predloge, ki bodo tačas prispeli na Oddelek, bo predvidoma  v petek, 9. januarja 1998.</w:t>
      </w:r>
    </w:p>
    <w:p w:rsidR="00000000" w:rsidRDefault="000317DD">
      <w:pPr>
        <w:pStyle w:val="Naslov2"/>
        <w:spacing w:before="600" w:after="0"/>
      </w:pPr>
      <w:r>
        <w:br w:type="page"/>
        <w:t xml:space="preserve"># 24 (17. decembra 1997) </w:t>
      </w:r>
    </w:p>
    <w:p w:rsidR="00000000" w:rsidRDefault="000317DD"/>
    <w:p w:rsidR="00000000" w:rsidRDefault="000317DD">
      <w:pPr>
        <w:pBdr>
          <w:bottom w:val="single" w:sz="6" w:space="1" w:color="auto"/>
        </w:pBdr>
        <w:jc w:val="both"/>
      </w:pPr>
      <w:r>
        <w:rPr>
          <w:b/>
        </w:rPr>
        <w:t>Center</w:t>
      </w:r>
      <w:r>
        <w:t>. 12. 12. se je zaključil 1. del Celoletne šole s podelitvijo spričeval. — 19. dec. bo ob 12.00 v učilnici 1 seja za</w:t>
      </w:r>
      <w:r>
        <w:t xml:space="preserve"> novi SSJLK, 22. dec. pa bo ob 11.00 v 512 seja odbora Centra. — Komentiram zapisnik sestanka predsednikov dejavnosti Centra 24. 11., kolikor tega nisem storil že v prejšnji številki Novic. 1. Center bi moral biti "pod neposrednim predstojništvom Oddelka za slovanske jezike in književnosti". – Tudi sam sem se na senatu pri sprejemanju pravilnika zavzemal za to formulacijo, vendar je ob molku oddelčnih senatorjev zmagal okleščeni amandma Brede Pogorelec, ki funkcijo predstojnika oddelka in predstojnika Centr</w:t>
      </w:r>
      <w:r>
        <w:t xml:space="preserve">a načeloma ločuje. Po intenzivni delovni izkušnji z obojim mislim, da je kombinacija problematična, razen če se v času funkcije predstojnik odpove drugim svojim obveznostim, tudi pedagoškim, ali če to funkcijo opravlja njegov namestnik. Slednja rešitev se zdi idealna tudi s stališča funkcijskega dodatka za to mesto. — Zavzemanje za znanstveni status objav v seminarskem zborniku ni smiselno, ker njihovi bralci povečini niso znanstveniki, ampak slovenščini še ne popolnoma vešči študentje. Njihovi interesi so </w:t>
      </w:r>
      <w:r>
        <w:t>širši in splošnejši od znanstveno specialnih in se jim najbolje prilegajo strokovni članki in predavanja. Objave v simpozijskem zborniku naj bi bile seveda znanstvenega tipa.</w:t>
      </w:r>
    </w:p>
    <w:p w:rsidR="00000000" w:rsidRDefault="000317DD">
      <w:pPr>
        <w:jc w:val="both"/>
        <w:rPr>
          <w:b/>
        </w:rPr>
      </w:pPr>
    </w:p>
    <w:p w:rsidR="00000000" w:rsidRDefault="000317DD">
      <w:pPr>
        <w:pBdr>
          <w:bottom w:val="single" w:sz="6" w:space="1" w:color="auto"/>
        </w:pBdr>
        <w:jc w:val="both"/>
      </w:pPr>
      <w:r>
        <w:rPr>
          <w:b/>
        </w:rPr>
        <w:t>Lektorati</w:t>
      </w:r>
      <w:r>
        <w:t>. Na nedavni razpis za slovenskega lektorja v Sofiji se ni javil noben kandidat. Kaj storiti? — Lektorica v Tübingenu se res nahaja v finančno nezavidljivem položaju. Od tamkajšnje univerze dobi 28 DM na uro za začetni tečaj in 48 DM na uro za višji tečaj. Ker ne sme imeti več kot 6 ur tedensko, znese to okrog 500 DM/mesec. S</w:t>
      </w:r>
      <w:r>
        <w:t>kupaj s plačo iz Slovenije dobi vsega skupaj 1400 DM, kar je za nemške razmere malo. Prava predavateljska mesta so seveda plačana neprimerno bolje, vendar so sistemizirana, če prav razumem, le za samostojne študijske smeri (ruščina, južnoslovanska filologija ipd.), med katere seveda slovenščina ne sodi. Tamkajšnja lektorica Nina Blažon, ki je študirala slavistiko v Würzburgu in pripravlja doktorat o najnovejši slovenski drami pri Christianu Hannicku, je pri študentih zelo priljubljena. Iz Tübingena je prine</w:t>
      </w:r>
      <w:r>
        <w:t>sla lepo urejeno mapo z vabili na prireditve, z albumom slik s predstav in z izrezki poročil o nastopih slovenske gledališke Skupine 532, ki so jo vodi skupaj z Jochenom Raeckejem in Elisabeth Seitz. Skupina igra Dušana Jovanoviča (</w:t>
      </w:r>
      <w:r>
        <w:rPr>
          <w:i/>
        </w:rPr>
        <w:t>Wand, See</w:t>
      </w:r>
      <w:r>
        <w:t xml:space="preserve"> – poročilo v študentskem časopisu pod naslovom Nicht nur Oberkrainer, Würstchen und Weißwein) in Cankarja (</w:t>
      </w:r>
      <w:r>
        <w:rPr>
          <w:i/>
        </w:rPr>
        <w:t>Epilog für einen Kuß</w:t>
      </w:r>
      <w:r>
        <w:t xml:space="preserve"> – poročilo pod naslovom Schatten der Vergangenheit v </w:t>
      </w:r>
      <w:r>
        <w:rPr>
          <w:i/>
        </w:rPr>
        <w:t>Schwäbisches Tagblatt</w:t>
      </w:r>
      <w:r>
        <w:t xml:space="preserve">). Glej tudi </w:t>
      </w:r>
      <w:r>
        <w:rPr>
          <w:color w:val="000000"/>
        </w:rPr>
        <w:t>http://www.uni-tuebingen.de/uni/nss/jungslav/jaz/ gleda</w:t>
      </w:r>
      <w:r>
        <w:rPr>
          <w:color w:val="000000"/>
        </w:rPr>
        <w:t>lisce.html.</w:t>
      </w:r>
      <w:r>
        <w:t xml:space="preserve"> — Novoletni sprejem za naše lektorje in učitelje slovenščine v tujini in tuje lektorje pri nas bo v vili Podrožnik 29. decembra.</w:t>
      </w:r>
    </w:p>
    <w:p w:rsidR="00000000" w:rsidRDefault="000317DD">
      <w:pPr>
        <w:jc w:val="both"/>
      </w:pPr>
    </w:p>
    <w:p w:rsidR="00000000" w:rsidRDefault="000317DD">
      <w:pPr>
        <w:pBdr>
          <w:bottom w:val="single" w:sz="6" w:space="1" w:color="auto"/>
        </w:pBdr>
        <w:jc w:val="both"/>
      </w:pPr>
      <w:r>
        <w:rPr>
          <w:b/>
        </w:rPr>
        <w:t>E-stvari</w:t>
      </w:r>
      <w:r>
        <w:t xml:space="preserve">. Seminar pri predmetih </w:t>
      </w:r>
      <w:r>
        <w:rPr>
          <w:i/>
        </w:rPr>
        <w:t>Računalništvo za filologe</w:t>
      </w:r>
      <w:r>
        <w:t xml:space="preserve"> ter </w:t>
      </w:r>
      <w:r>
        <w:rPr>
          <w:i/>
        </w:rPr>
        <w:t xml:space="preserve">Besedilo in računalnik </w:t>
      </w:r>
      <w:r>
        <w:t>Primoža Jakopina je na naslovu http://www.ff.uni-lj.si/hp/pj/seminar. Tu preberete v Evinem formatu besedila: Gitica Jakopin, Slovo od deklištva in Žarometi, Ciril Kosmač, Balada o trobenti in oblaku, Pomladni dan in Tantadruj, Florjan Lipuš, Srčne pege in Zmote dijaka Tjaža, Prežihov</w:t>
      </w:r>
      <w:r>
        <w:t xml:space="preserve"> Voranc, Samorastniki, Joanna Sławińska, Adam, kje si?, Ivan Tavčar, Cvetje v jeseni. Za njihovo obdelavo lahko z iste lokacije snamete zmogljivi Jakopinov program Eva. — Študent Jaka Železnikar je imel 8. 12. 1997 v cybercaffeju na Kersnikovi 4 kiber-literarni večer (http://www.ljudmila.org/sou/k4). Na omrežje je postavil interaktivno poezijo, ki omogoča bralcu aktivno sodelovanje pri ustvarjanju končne podobe pesmi. — Http://www2.arnes.si/~ssdbvrbe/mr/oct/index.html – "revija za ustvarjalno mladino"</w:t>
      </w:r>
      <w:r>
        <w:rPr>
          <w:i/>
        </w:rPr>
        <w:t xml:space="preserve"> Mladi</w:t>
      </w:r>
      <w:r>
        <w:rPr>
          <w:i/>
        </w:rPr>
        <w:t xml:space="preserve"> raziskovalec</w:t>
      </w:r>
      <w:r>
        <w:t xml:space="preserve"> objavlja tudi leposlovje in biografije "zamolčanih pesnikov". — Prispeli so novi računalniki, montaža pred novim letom, uvajanje v delo po novem letu!</w:t>
      </w:r>
    </w:p>
    <w:p w:rsidR="00000000" w:rsidRDefault="000317DD">
      <w:pPr>
        <w:jc w:val="both"/>
      </w:pPr>
    </w:p>
    <w:p w:rsidR="00000000" w:rsidRDefault="000317DD">
      <w:pPr>
        <w:pBdr>
          <w:bottom w:val="single" w:sz="6" w:space="1" w:color="auto"/>
        </w:pBdr>
        <w:jc w:val="both"/>
      </w:pPr>
      <w:r>
        <w:rPr>
          <w:b/>
        </w:rPr>
        <w:t>Slovenščina za tujce</w:t>
      </w:r>
      <w:r>
        <w:t>. Od državne podsekretarke Majde Širok z MŠŠ smo 11. decembra dobili pismo, v katerem odgovarja na dopis, ki sem ji ga poslal v zvezi z nedorečenim položajem študijskega programa katedre Slovenščina za tujce. Obvešča nas, da "ta programska ponudba ni sestavina javne službe visokega šolstva". Ob dejstvu, da nam lektorata za t</w:t>
      </w:r>
      <w:r>
        <w:t>ujce vse od upokojitve Hermine Jug-Kranjec MŠŠ ne plačuje in da ne priznava naših najav teh ur, lahko izjavo prevedemo v razumljivejši jezik, namreč da ur slovenščine za tujce v okviru imenovane katedre tudi v prihodnje ne namerava plačati. Ker si FF sama ne more privoščiti plačevanja nepriznanih ur iz režijskih stroškov, bo s prvim januarjem 1998 iz najav in z urnikov črtala vse ure, za katere od ministrstva ne dobi denarja. Ukrep nas v tem trenutku ne bo prizadel, ker ur za tujce zaradi neplačevanja letos</w:t>
      </w:r>
      <w:r>
        <w:t xml:space="preserve"> ne izvajamo, usoden pa je za naše načrte v zvezi s katedro Slovenščina za tujce, ki se s tem dejansko ukinja, in za Marjo Bešter, ki bo v prihodnjem letu, ko po vsej verjetnosti izgubi še ure slovenščine za srbohrvatiste, s katerimi si danes zagotavlja akademsko eksistenco, ostala le s tremi urami pedagoških obveznosti na katedri za SKJ in stilistiko. Ukinitev katedre bodo najbolj boleče občutili tisti študentje, ki smo jim do zdaj nudili zastonj tečaje slovenščine: tuji lektorji na FF in tuji študentje na</w:t>
      </w:r>
      <w:r>
        <w:t xml:space="preserve"> FF v okviru mednarodne izmenjave. Zanje bi morali že zdaj najti približno nadomestilo pri Tečajih slovenščine. Ker gre za ukinjanje študijske ponudbe oddelka, bo kolegij predstojnikov slovenističnih kateder v ponedeljek, 22. decembra, ob 10.00 skušal najti rešitev iz neprijetne situacije. Za položaj smo posredno in po sili razmer odgovorni tudi sami, ker smo dosegli, da so se te ure po odhodu Hermine Jug-Kranjec začele voditi v okviru srbohrvatističnega študijskega programa. Stališče MŠŠ je po svoje razuml</w:t>
      </w:r>
      <w:r>
        <w:t xml:space="preserve">jivo: zakaj plačevati učitelja iz sredstev nacionalnega programa, če pa praksa kaže, da tujci ure slovenščine sami plačajo, in če obstaja Center za slovenščino, ki brez subvencij MŠŠ za čvrst cekin streže njihovim potrebam. Katedra Slovenščina za tujce bi bila, špekuliram, za državo smiselna v okviru podiplomskega specialističnega programa za interesente, ki bi hoteli postati lektorji slovenščine po svetu, vendar takega programa še nimamo. </w:t>
      </w:r>
    </w:p>
    <w:p w:rsidR="00000000" w:rsidRDefault="000317DD">
      <w:pPr>
        <w:jc w:val="both"/>
      </w:pPr>
    </w:p>
    <w:p w:rsidR="00000000" w:rsidRDefault="000317DD">
      <w:pPr>
        <w:pBdr>
          <w:bottom w:val="single" w:sz="6" w:space="1" w:color="auto"/>
        </w:pBdr>
        <w:jc w:val="both"/>
      </w:pPr>
      <w:r>
        <w:rPr>
          <w:b/>
        </w:rPr>
        <w:t>Sistemizacija delovnih mest na FF</w:t>
      </w:r>
      <w:r>
        <w:t>. Pičla udeležba na zboru delavce</w:t>
      </w:r>
      <w:r>
        <w:t>v FF v ponedeljek, 15. decembra, je pokazala, da ali neskončno zaupamo vodstvenim organom (senatu, tajništvu in upravnemu odboru FF), ki bodo že po svoji presoji našli ustrezne modre rešitve v korist nas vseh, ali pa da nimamo zaupanja v možnosti soodločanja, kakor nam jih ponuja inštitucija zbora delavcev, in bomo dan raje porabili za pedagoške priprave oziroma si zaslužili kakšen dodaten zlatnik z domačim honorarnim delom. Razprava je pokazala nezadovoljstvo s kriteriji in normativi, po katerih nas plačuj</w:t>
      </w:r>
      <w:r>
        <w:t>e MŠŠ, oziroma z interpretacijo normativov s strani MŠŠ, in izražena je bila skrb za usodo naroda, ker država noče prisluhniti strokovnim argumentom ter raje na naš račun varčuje. Ker ni nihče pozval na državljansko nepokorščino, so nam ostale naslednje možnosti: javni protest, aktivno zavzemanje za naše interese pri oblikovanju novih normativov in črtanje ur, ki jih MŠŠ ne priznava in ne plačuje, iz študijskih programov, najav in z urnikov. To pomeni prerazporeditev učiteljev oziroma manjše plače za podobr</w:t>
      </w:r>
      <w:r>
        <w:t>emenjene in v skrajnem primeru odpustitev delavcev. Malo je programov, ki bodo vire financiranja našli zunaj ministrstva (pri nas se s to možnostjo spogledujejo rusisti in v bodoče morebiti slovenščina za tujce), še manj pa je pripravljenosti, da bi nefinancirane ure in ljudi pokrili iz režijskih sredstev FF, torej na račun naših plač. FF bo s črtanjem spornih ur začela 1. januarja 1998. Pred tedni so nas pozvali za pripombe k načrtu nove sistemizacije in za programske vizije strok, vendar z izjemo psiholog</w:t>
      </w:r>
      <w:r>
        <w:t>ije in slavistike oddelki pripomb niso prispevali.</w:t>
      </w:r>
    </w:p>
    <w:p w:rsidR="00000000" w:rsidRDefault="000317DD">
      <w:pPr>
        <w:jc w:val="both"/>
      </w:pPr>
    </w:p>
    <w:p w:rsidR="00000000" w:rsidRDefault="000317DD">
      <w:pPr>
        <w:pBdr>
          <w:bottom w:val="single" w:sz="6" w:space="1" w:color="auto"/>
        </w:pBdr>
        <w:jc w:val="both"/>
      </w:pPr>
      <w:r>
        <w:rPr>
          <w:b/>
        </w:rPr>
        <w:t>Senat FF, doktorati, nostrifikacije.</w:t>
      </w:r>
      <w:r>
        <w:t xml:space="preserve"> Iz zapisnika s senata 5. 11. in 12. 11 povzemam, da se je senat zavzel za ustanovitev Univerzitetne knjižnice, ki bi bila članica UL. Minister za zunanje zadeve je slovenske lektorate v tujini podprl kot del slovenske zunanjepolitične strategije; o njih bo senat še razpravljal. — Roberto Dapit je prijavil doktorat Krajevna imena vzhodne Rezije v luči materialnega in duhovnega izročila, mentorica je Alenka Šivic-Dular. A</w:t>
      </w:r>
      <w:r>
        <w:t xml:space="preserve">da Vidovič-Muha je v komisiji za zagovor doktorata Marine Zorman Nekateri strukturalno-funkcionalni odnosi med členi sinonimnih vrst v slovenščini. Jože Toporišič je predlagal za Jakoba Müllerja neposredni prehod na doktorski študij. Ewa Bremec je nostrificirala diplomo in postala diplomirana srbohrvatistka in makedonistka. FF je imenovala v komisijo za nostrifikacijo diplome Malogrzate Bryk Prusnik (južnoslovanska filologija) in Elizabet Žargi (rusistika) člane našega oddelka. Za Anežko Kočalkovo predlaga </w:t>
      </w:r>
      <w:r>
        <w:t xml:space="preserve">priznanje univerzitetne diplome s področja slovanskih jezikov in književnosti namesto naziva diplomirani slovanski filolog, ker FF prvega naziva ne podeljuje. — Nataša Pirih je oddala magistrsko nalogo. Martina Križaj-Ortar je dobila od študentov laskavo oceno pedagoškega dela; priložila jo bo prošnji za docenturo. — Dekan bo moral pred sodnika za prekrške, ker ni uspel preprečiti kajenja na FF. </w:t>
      </w:r>
    </w:p>
    <w:p w:rsidR="00000000" w:rsidRDefault="000317DD">
      <w:pPr>
        <w:jc w:val="both"/>
      </w:pPr>
    </w:p>
    <w:p w:rsidR="00000000" w:rsidRDefault="000317DD">
      <w:pPr>
        <w:pBdr>
          <w:bottom w:val="single" w:sz="6" w:space="1" w:color="auto"/>
        </w:pBdr>
        <w:jc w:val="both"/>
      </w:pPr>
      <w:r>
        <w:rPr>
          <w:b/>
        </w:rPr>
        <w:t>Novoletno rajanje</w:t>
      </w:r>
      <w:r>
        <w:t>. 16. decembra ob 13.00 je bilo v atriju Narodnega muzeja novoletno srečanje delavcev FF. Hiša</w:t>
      </w:r>
      <w:r>
        <w:t xml:space="preserve"> kulinarike Jezeršek iz Sore je pripravila jedi iz Vodnikovih </w:t>
      </w:r>
      <w:r>
        <w:rPr>
          <w:i/>
        </w:rPr>
        <w:t>Kuharskih bukev</w:t>
      </w:r>
      <w:r>
        <w:t xml:space="preserve">. Naj kljub slabi izkušnji z navajanjem jedilnikov v </w:t>
      </w:r>
      <w:r>
        <w:rPr>
          <w:i/>
        </w:rPr>
        <w:t>Novicah</w:t>
      </w:r>
      <w:r>
        <w:t xml:space="preserve"> naštejem "narbolshi jedi sa lazhne ludi": "pršutne bandelce, telečje meso na francosko vižo, špinačne cmoke, meso od ovc inu jagnet, kraljevo goveje meso (Boeuf royale), z raki namašena piščeta v hrenovem zosi, povite rakove nudelne, kapuna z ostrigami, divjega prešiča v brinovem zosi, dobro jed z imenam sromak". Druge mize so bile: ribja, mesna, solatna, miza cukrenih pe</w:t>
      </w:r>
      <w:r>
        <w:t>karij, miza štrukljev, miza z namašeno zelenjavo, in še domača šunka v testu, ves čas stoječi pršut, siri, kruhi, sadje, vina, sokovi.</w:t>
      </w:r>
    </w:p>
    <w:p w:rsidR="00000000" w:rsidRDefault="000317DD">
      <w:pPr>
        <w:jc w:val="both"/>
      </w:pPr>
    </w:p>
    <w:p w:rsidR="00000000" w:rsidRDefault="000317DD">
      <w:pPr>
        <w:pBdr>
          <w:bottom w:val="single" w:sz="6" w:space="1" w:color="auto"/>
        </w:pBdr>
        <w:jc w:val="both"/>
      </w:pPr>
      <w:r>
        <w:rPr>
          <w:b/>
        </w:rPr>
        <w:t>Predavanja in predstavitve</w:t>
      </w:r>
      <w:r>
        <w:t>. Na SAZU je bila nedavno serija slovenističnih predavanj: 3. dec. je Jože Pogačnik predaval o literarni identiteti, 10. dec. Jože Toporišič o Bajčevem besedotvorju in 17. dec. bo Stanislav Hafner govoril o Jerneju Kopitarju. — V lingvističnem krožku 15. dec. je Vladimir Osolnik predaval o slovenskih besedah v stari dubrovniški književnosti. 22. de</w:t>
      </w:r>
      <w:r>
        <w:t>c. bo prav tam Janez Orešnik predaval o poročanem govoru . — 12. dec. je na simpoziju o Florjanu Lipušu nastopila Boža Krakar-Vogel, dan prej od slovenistov še Silvija Borovnik in dan kasneje Denis Poniž. — 11. dec. je Marko Juvan v organizaciji društva za primerjalno književnost v razstavni dvorani NUK-a predaval o vprašanju literarnosti. — Aleš Bjelčevič objavlja urnik predavanj pri Slavi (ob torkih ob 18.00 v predavalnici 5): 16. dec. je Marko Stabej govoril o pesniškem besedilu med govornostjo in pisnos</w:t>
      </w:r>
      <w:r>
        <w:t>tjo, 13. jan. bo Nataša Pirih pripovedovala o študiju na augsburškem kolidžu v Minneapolisu, 24. feb. Vlado Nartnik Od deklice do svete Nedelje in narobe, 24. marca ob 19.00 Peter Svetina o improvizaciji v verzih, 21. aprila Aleksandra Bizjak o podiplomskem študiju lingvistike v Sydneyju in 26. maja Andrej Rozman o slovaškem nacionalnem vprašanju v 20. stoletju. — 18. dec. bo ob 13.00 v predavalnici 2 imela preizkusno predavanje Je futurum čas nebo modus Eva Pallasova iz Brna. — 16. dec. je bil ob 18.00 v S</w:t>
      </w:r>
      <w:r>
        <w:t xml:space="preserve">lovanski knjižnici ob otvoritvi razstave slovenske "trivialne literature" pogovor o knjigi Andrijana Laha </w:t>
      </w:r>
      <w:r>
        <w:rPr>
          <w:i/>
        </w:rPr>
        <w:t>Mali pregled lahke književnosti</w:t>
      </w:r>
      <w:r>
        <w:t xml:space="preserve">. — Na tiskovni konferenci ZIFF-a 16. dec. je Julia Balint predstavila </w:t>
      </w:r>
      <w:r>
        <w:rPr>
          <w:i/>
        </w:rPr>
        <w:t>Slovar slovenskih homonimov</w:t>
      </w:r>
      <w:r>
        <w:t>, ki jo uvaja študija Ade Vidovič-Muhe, Anton Janko z Nikolausom Henklom pa</w:t>
      </w:r>
      <w:r>
        <w:rPr>
          <w:i/>
        </w:rPr>
        <w:t xml:space="preserve"> Nemško viteško liriko s slovenskih tal</w:t>
      </w:r>
      <w:r>
        <w:t>. — Katja Podbevšek je 15. 12. pri književni didaktiki predavala o govorni interpretaciji pesniškega besedila. — 6. februarja bo drugi strokovni posvet o maturi. D</w:t>
      </w:r>
      <w:r>
        <w:t>opoldne bodo referati, popoldne delavnice. Ena je namenjena tudi slovenščini. Prijavite se na obrazcu v pisarni.</w:t>
      </w:r>
    </w:p>
    <w:p w:rsidR="00000000" w:rsidRDefault="000317DD">
      <w:pPr>
        <w:jc w:val="both"/>
      </w:pPr>
    </w:p>
    <w:p w:rsidR="00000000" w:rsidRDefault="000317DD">
      <w:pPr>
        <w:pBdr>
          <w:bottom w:val="single" w:sz="6" w:space="1" w:color="auto"/>
        </w:pBdr>
        <w:jc w:val="both"/>
      </w:pPr>
      <w:r>
        <w:rPr>
          <w:b/>
        </w:rPr>
        <w:t xml:space="preserve">Objave. </w:t>
      </w:r>
      <w:r>
        <w:t xml:space="preserve">Helena Poláková je v KL </w:t>
      </w:r>
      <w:r>
        <w:rPr>
          <w:i/>
        </w:rPr>
        <w:t>Dela</w:t>
      </w:r>
      <w:r>
        <w:t xml:space="preserve"> pisala o novem romanu Jaroslava Putíka </w:t>
      </w:r>
      <w:r>
        <w:rPr>
          <w:i/>
        </w:rPr>
        <w:t>Plišasti pes</w:t>
      </w:r>
      <w:r>
        <w:t xml:space="preserve">. — David Pahor v sobotni prilogi </w:t>
      </w:r>
      <w:r>
        <w:rPr>
          <w:i/>
        </w:rPr>
        <w:t>Dela</w:t>
      </w:r>
      <w:r>
        <w:t xml:space="preserve"> (13. dec.) ugotavlja, da se "z redkimi in častnimi izjemami vrhunski strokovnjaki za slovenski jezik ne menijo prav dosti za običajne, vsakodnevne težave, ki jih imamo Slovenci z živim jezikom". </w:t>
      </w:r>
    </w:p>
    <w:p w:rsidR="00000000" w:rsidRDefault="000317DD">
      <w:pPr>
        <w:jc w:val="both"/>
      </w:pPr>
    </w:p>
    <w:p w:rsidR="00000000" w:rsidRDefault="000317DD">
      <w:pPr>
        <w:pBdr>
          <w:bottom w:val="single" w:sz="6" w:space="1" w:color="auto"/>
        </w:pBdr>
        <w:jc w:val="both"/>
      </w:pPr>
      <w:r>
        <w:rPr>
          <w:b/>
        </w:rPr>
        <w:t>Knjižnice, arhiv</w:t>
      </w:r>
      <w:r>
        <w:t>. Naš nekdanji kolega višji bibliotekar Marko Kranjec sest</w:t>
      </w:r>
      <w:r>
        <w:t>avlja bibliografijo slovenistike za MLA (Modern Language Bibliography). Američani dela ne honorirajo, zato bi bilo prav – če slovenisti hočemo še naprej biti prisotni v mednarodni jezikoslovni in literarnovedni bibliografiji –, da to delo v bodoče honoriramo sami. — Zaprosili smo odgovorne pri univerzitetnem arhivu, da pregledajo in svetujejo, kaj storiti s približno enim kubičnim metrom oddelčnega arhiva, ki leži v kleti FF in ga je polagoma urejala demonstratorka Mojca Urankar. Deli arhiva so še vedno pri</w:t>
      </w:r>
      <w:r>
        <w:t xml:space="preserve"> Bredi Pogorelec. — Za poplavljeno knjižnico v Opolah so knjižni dar prispevali poleg oddelčne knjižnice še Center, Jis in SR, Slava in ZIFF v obliki 56 zvezkov Razprav FF.</w:t>
      </w:r>
    </w:p>
    <w:p w:rsidR="00000000" w:rsidRDefault="000317DD">
      <w:pPr>
        <w:jc w:val="both"/>
      </w:pPr>
    </w:p>
    <w:p w:rsidR="00000000" w:rsidRDefault="000317DD">
      <w:pPr>
        <w:pBdr>
          <w:bottom w:val="single" w:sz="6" w:space="1" w:color="auto"/>
        </w:pBdr>
        <w:jc w:val="both"/>
      </w:pPr>
      <w:r>
        <w:rPr>
          <w:b/>
        </w:rPr>
        <w:t xml:space="preserve">Osebno. </w:t>
      </w:r>
      <w:r>
        <w:t>Umrla je Božena Sernec-Logar, mati Alenke Logar-Pleško in žena Tineta Logarja. Pogreb je bil v ponedeljek, 15. decembra. Družini izrekamo iskreno sožalje.</w:t>
      </w:r>
    </w:p>
    <w:p w:rsidR="00000000" w:rsidRDefault="000317DD">
      <w:pPr>
        <w:jc w:val="both"/>
      </w:pPr>
    </w:p>
    <w:p w:rsidR="00000000" w:rsidRDefault="000317DD">
      <w:pPr>
        <w:pBdr>
          <w:bottom w:val="single" w:sz="6" w:space="1" w:color="auto"/>
        </w:pBdr>
        <w:jc w:val="both"/>
      </w:pPr>
      <w:r>
        <w:rPr>
          <w:b/>
        </w:rPr>
        <w:t>Mednarodno</w:t>
      </w:r>
      <w:r>
        <w:t>. Slavistika v Brnu (Ivan Dorovsky) je svoje ministrstvo zaprosila za podporo dvoletnega projekta češko-slovenskih raziskovanj folklore, literature in kulture. Na n</w:t>
      </w:r>
      <w:r>
        <w:t xml:space="preserve">aši strani so poleg slavistike sodelavci še etnologi in Bruno Ravnikar. — Slovenija in Malta podpisujeta sporazum o sodelovanju v izobraževanju, kulturi in znanosti med 1998 in 2000. Predvidena je izmenjava mladine, študentov, udeležencev poletnih seminarjev in vzajemna vabila na simpozije. MZZ prosi za pripombe. — MZT vabi k prijavi projektov v okviru programa Tempus (Phare). Razpis je bil objavljen v </w:t>
      </w:r>
      <w:r>
        <w:rPr>
          <w:i/>
        </w:rPr>
        <w:t>Delu</w:t>
      </w:r>
      <w:r>
        <w:t xml:space="preserve"> 12. nov. (glej tudi http://www.etf.it), natančneje pa bodo razložili pogoje za prijave v četrtek, 18.</w:t>
      </w:r>
      <w:r>
        <w:t xml:space="preserve"> decembra ob 10.00 v CD, dvorana E7. Gre za dvoletne skupne evropske projekte za razvoj in prenovo akademskih disciplin, za uvajanje kreditnega sistema študija (ECTS) in za individualne štipendije z enakim ciljem. Kolikor lahko presodimo, je razpis v prvi vrsti namenjen izgradnji skupne evropske akademske strukture, "training for new citizenship". — Karel Gadanyi s sombotelske slavistike vabi k prijavi na 6. mednarodne slavistične dneve, ki bodo 29. in 30. maja. Prijavnico z naslovom 20-minutnega referata, </w:t>
      </w:r>
      <w:r>
        <w:t>ki naj predstavi sveže raziskave, je treba poslati do 25. februarja 1998, besedilo pa na disketi do 30. aprila. — Evropska konferenca raziskovalcev vzgoje in izobraževanja ECER 98 bo potekala v okviru Evropske zveze raziskovalcev vzgoje in izobraževanja od 17. do 20. septembra 1998 v Ljubljani (http://www.ecer98.com/ in http://www.ecer98.com/ECER98).</w:t>
      </w:r>
    </w:p>
    <w:p w:rsidR="00000000" w:rsidRDefault="000317DD">
      <w:pPr>
        <w:jc w:val="both"/>
      </w:pPr>
    </w:p>
    <w:p w:rsidR="00000000" w:rsidRDefault="000317DD">
      <w:pPr>
        <w:pBdr>
          <w:bottom w:val="single" w:sz="6" w:space="1" w:color="auto"/>
        </w:pBdr>
        <w:jc w:val="both"/>
      </w:pPr>
      <w:r>
        <w:rPr>
          <w:b/>
        </w:rPr>
        <w:t>Novi rektor UL</w:t>
      </w:r>
      <w:r>
        <w:t>. V Vestniku UL sta se ponovno predstavila kandidata za rektorja Jože Mencinger in Milan Pogačnik. Osvežimo spomin na nekatere točke Mencingerje</w:t>
      </w:r>
      <w:r>
        <w:t>vega programa. Kakovost univerzitetnega izobraževanja se doseže z njegovo povezanostjo z raziskovanjem. Nujna je ustanovitev posebne podiplomske šole, naši bodoči učitelji naj magistrirajo in doktorirajo na dobrih tujih univerzah, naši študijski programi pa naj omogočijo gostovanja tujih učiteljev in podiplomskih študentov; nekatera predavanja naj bodo v angleščini. UL naj odpravi kriterije MŠŠ o obremenitvi učiteljev. Učitelj naj svobodno določa vsebino svojih predavanj; študentje naj imajo pravico bojkoti</w:t>
      </w:r>
      <w:r>
        <w:t>rati slaba, neustrezna, nezanimiva predavanja. Dodatni denar naj si učitelji služijo predvsem z raziskovalnim delom. Univerza naj se integrira, njeno upravljanje pa naj ostane decentralizirano. Spremembe naj se uvajajo postopno in soglasno.</w:t>
      </w:r>
    </w:p>
    <w:p w:rsidR="00000000" w:rsidRDefault="000317DD">
      <w:pPr>
        <w:jc w:val="both"/>
      </w:pPr>
    </w:p>
    <w:p w:rsidR="00000000" w:rsidRDefault="000317DD">
      <w:pPr>
        <w:pBdr>
          <w:bottom w:val="single" w:sz="6" w:space="1" w:color="auto"/>
        </w:pBdr>
        <w:jc w:val="both"/>
      </w:pPr>
      <w:r>
        <w:rPr>
          <w:b/>
        </w:rPr>
        <w:t>Študentske pripombe</w:t>
      </w:r>
      <w:r>
        <w:t xml:space="preserve">. Mateja Strbad naslavlja na oddelek kritično mnenje o študiju enopredmetne slovenščine. 1. </w:t>
      </w:r>
      <w:r>
        <w:rPr>
          <w:i/>
        </w:rPr>
        <w:t>Vsi</w:t>
      </w:r>
      <w:r>
        <w:t xml:space="preserve"> predavatelji bi morali sporočiti izpitne roke za celo leto naprej – tudi datumi diplomskih izpitov so znani prepozno –, ker edino tako lahko študent načrtu</w:t>
      </w:r>
      <w:r>
        <w:t>je izpite in jih opravi v roku. K zapisu so jo spodbudile negativne izkušnje pri Primerjalni slovanski književnosti, kjer sta predavatelja prepozno napovedala izpit (šele 4. dec. za izpit 9. decembra). 2. Študij E-slovenščine je glede na bodoče poklicne potrebe preveč vseslovanski: snov pri Stari cerkveni slovanščini in Uvodu v slovansko jezikoslovje se podvaja, preveč je slovanskih književnosti in premalo svetovne. Namesto drugega slovanskega lektorata bi bil za študij tuje strokovne literature koristnejši</w:t>
      </w:r>
      <w:r>
        <w:t xml:space="preserve"> lektorat angleščine ali nemščine, pa tudi latinščine. Zaželene bi bile tudi večje povezave z oddelkoma za splošno jezikoslovje in primerjalno književnost ter večja izbirnost. 3. Pri SKJ bi bilo želeti vaje skozi vsa štiri leta študija. Predmet Lektoriranje bi moral biti obvezen za vse, ne le za nepedagoge, najbolje namesto seminarja pri SKJ.</w:t>
      </w:r>
    </w:p>
    <w:p w:rsidR="00000000" w:rsidRDefault="000317DD">
      <w:pPr>
        <w:jc w:val="both"/>
      </w:pPr>
    </w:p>
    <w:p w:rsidR="00000000" w:rsidRDefault="000317DD">
      <w:pPr>
        <w:pBdr>
          <w:bottom w:val="double" w:sz="6" w:space="1" w:color="auto"/>
        </w:pBdr>
        <w:jc w:val="both"/>
        <w:rPr>
          <w:rFonts w:ascii="Albertus (WE)" w:hAnsi="Albertus (WE)"/>
        </w:rPr>
      </w:pPr>
      <w:r>
        <w:t xml:space="preserve">Članom oddelka in sodelavcem, prijateljem, znancem, zaveznikom in oponentom, vsem prejemnikom </w:t>
      </w:r>
      <w:r>
        <w:rPr>
          <w:i/>
        </w:rPr>
        <w:t>Novic</w:t>
      </w:r>
      <w:r>
        <w:t xml:space="preserve"> želimo iz oddelčne pisarne v novem letu </w:t>
      </w:r>
      <w:r>
        <w:rPr>
          <w:b/>
        </w:rPr>
        <w:t>vso srečo</w:t>
      </w:r>
      <w:r>
        <w:t>. Slavistično dru</w:t>
      </w:r>
      <w:r>
        <w:t>žabno srečanje ob menjavi leta organiziramo tako kot lani v prvih tednih januarja.</w:t>
      </w:r>
    </w:p>
    <w:p w:rsidR="00000000" w:rsidRDefault="000317DD">
      <w:pPr>
        <w:pStyle w:val="Naslov2"/>
        <w:spacing w:before="600" w:after="0"/>
      </w:pPr>
      <w:r>
        <w:br w:type="page"/>
        <w:t># 25 (6. januarja 1998)</w:t>
      </w:r>
      <w:bookmarkStart w:id="0" w:name="prever"/>
      <w:r>
        <w:t xml:space="preserve"> </w:t>
      </w:r>
    </w:p>
    <w:p w:rsidR="00000000" w:rsidRDefault="000317DD"/>
    <w:p w:rsidR="00000000" w:rsidRDefault="000317DD">
      <w:pPr>
        <w:pBdr>
          <w:bottom w:val="single" w:sz="6" w:space="1" w:color="auto"/>
        </w:pBdr>
        <w:jc w:val="both"/>
      </w:pPr>
      <w:r>
        <w:rPr>
          <w:b/>
        </w:rPr>
        <w:t>Preverjanje učiteljev in študentov</w:t>
      </w:r>
      <w:bookmarkEnd w:id="0"/>
      <w:r>
        <w:rPr>
          <w:b/>
        </w:rPr>
        <w:t xml:space="preserve">. </w:t>
      </w:r>
      <w:r>
        <w:t>Dokler na univerzi še niso izdelali vprašalnika, po katerem študentje oblikujejo oceno učitelja, priporočam, da se ravnamo po zgledu Martine Križaj-Ortar, ki mnenja študentov ob reelekciji ni dobila tako, da bi zanj zaprosila študenta, čakajočega pred vrati na izpit, ampak so na njen vprašalnik odgovarjali vsi njeni študentje. Vprašanja objavimo naslednjič. — Deka</w:t>
      </w:r>
      <w:r>
        <w:t xml:space="preserve">n nam je poslal opomin, ker je iz zapisnikov razbral, da pri diplomskih izpitih na slavistiki sodelujejo tudi asistentje. Ker bo tako kršenje zakonskih določil v prihodnje kaznoval in take izpite razveljavil, tudi </w:t>
      </w:r>
      <w:r>
        <w:rPr>
          <w:i/>
        </w:rPr>
        <w:t>sam ponovno</w:t>
      </w:r>
      <w:r>
        <w:t xml:space="preserve"> opozarjam Bredo Pogorelec, Tomaža Sajovca in Simono Kranjc, da tega ne počno več. Opomin so dobili tudi člani podiplomske komisije, ki se ne udeležujejo sestankov; z veseljem lahko poročamo, da naša predstavnica Erika Kržišnik na sestanke redno hodi in tam aktivno sodeluje. </w:t>
      </w:r>
    </w:p>
    <w:p w:rsidR="00000000" w:rsidRDefault="000317DD">
      <w:pPr>
        <w:jc w:val="both"/>
      </w:pPr>
    </w:p>
    <w:p w:rsidR="00000000" w:rsidRDefault="000317DD">
      <w:pPr>
        <w:pBdr>
          <w:bottom w:val="single" w:sz="6" w:space="1" w:color="auto"/>
        </w:pBdr>
        <w:jc w:val="both"/>
      </w:pPr>
      <w:bookmarkStart w:id="1" w:name="dipl"/>
      <w:r>
        <w:rPr>
          <w:b/>
        </w:rPr>
        <w:t>Diplomski</w:t>
      </w:r>
      <w:r>
        <w:rPr>
          <w:b/>
        </w:rPr>
        <w:t xml:space="preserve"> izpiti</w:t>
      </w:r>
      <w:bookmarkEnd w:id="1"/>
      <w:r>
        <w:t>. Ada Vidovič-Muha sporoča, da SKJ in stilistika vztrajata pri diplomskem izpitu in pri izpitih po vsakem letniku, ki so pogoj za prehod v višji letnik. S tem predlaga dejansko povečanje števila izpitov na katedri od prejšnjih 4 na 5, kar je ravno nasprotno od želje, zaradi katere smo se lotili spreminjanja izpitnih pogojev. Zaradi pretiranih izpitnih zahtev z diplomo konča manj kot polovica tistih slovenistov, ki so uspeli priti v četrti letnik, zato bi povečanje izpitnih obveznosti ob velikem povpr</w:t>
      </w:r>
      <w:r>
        <w:t>aševanju po učiteljskem kadru v šolah (iščejo kar 276 profesorjev slovenščine) le še okrepilo množico predavateljev brez diplome. K ureditvi zoprnega položaja bomo najhitreje prispevali s treznim in obvladljivim številom izpitov. Pri tem nam je lahko zgled predlog novega študijskega programa celovške slavistike, ki predvideva vsega 10 izpitov v štirih letih študija. Pri nas jih je za dvopredmetnike samo na slovenistiki 24 (brez kolokvijev in referatov). Prištejmo k temu še enkrat toliko izpitov na drugi štu</w:t>
      </w:r>
      <w:r>
        <w:t>dijski smeri in zavitek pedagoških in skupnih predmetov, pa dobimo številko 53 in s tem krivca za slabo uspešnost naših študentov. Predlog katedre je v opreki z duhom nacionalnega programa visokega šolstva, o katerem poročam v nadaljevanju. Zato jo prosim, da svoj predlog preoblikuje. Obstaja seveda še ena možnost za zmanjšanje neobvladljivih izpitnih zahtev, namreč da tisti študentje, ki se bodo odločili za diplomsko nalogo pri literaturi, opravljajo diplomske obveznosti samo na literaturi, tisti pa, ki so</w:t>
      </w:r>
      <w:r>
        <w:t xml:space="preserve"> se odločili za jezik, samo pri jeziku.</w:t>
      </w:r>
    </w:p>
    <w:p w:rsidR="00000000" w:rsidRDefault="000317DD">
      <w:pPr>
        <w:jc w:val="both"/>
      </w:pPr>
    </w:p>
    <w:p w:rsidR="00000000" w:rsidRDefault="000317DD">
      <w:pPr>
        <w:pBdr>
          <w:bottom w:val="single" w:sz="6" w:space="1" w:color="auto"/>
        </w:pBdr>
        <w:jc w:val="both"/>
      </w:pPr>
      <w:bookmarkStart w:id="2" w:name="mzt"/>
      <w:r>
        <w:rPr>
          <w:b/>
        </w:rPr>
        <w:t>MZT</w:t>
      </w:r>
      <w:bookmarkEnd w:id="2"/>
      <w:r>
        <w:t>. Državni sekretar Franci Demšar je akademski srenji dvakrat zapored predaval o strukutri porabe raziskovalnih denarjev in o novostih na MZT. Najbolj presenetljiva je bila informacija o tem, da tako absolutno kot relativno delež raziskovalnega denarja v državnem proračunu v zadnjih treh letih raste: 1996 15 milijard, 1997 19 milijard, 1998 22,3 milijarde. Paberki iz povzetka: tri četrtine ga gre za dotacije, od tega 40 % na projekte, 23 % za mlade raziskovalce, 15</w:t>
      </w:r>
      <w:r>
        <w:t xml:space="preserve"> % za informacijski sitem (cobiss) itd. Mladoraziskovalni denar je v 40 % iz plač in v 36 % iz materialnih stroškov. UL dobi 30 % projektnega denarja. V bodoče bo prijavljanje raziskav in njihovo financiranje urejeno tako, da bo 80 % raziskav dolgoročnih v okviru programov (npr. na ZRC SAZU) in 20 % kratkoročnih, projektnih. Ker je računsko sodišče ugotovilo, da je plačevanje raziskovalne dejavnosti na fakultetah nezakonito, se mora četrta tretjina plače nakazovati z druge inštitucije. Mladim raziskovalcem </w:t>
      </w:r>
      <w:r>
        <w:t>bo dano več denarja kot do zdaj, za podmladek bodo kandidirali mentorji sami, raziskovalci se bodo nastavljali skozi vse leto, vrednost raziskovalne ure bo zrasla. Neprijetna posledica poznega sprejema državnega proračuna je podaljšanje starih projektov za pol leta, do 1. julija 1998. Zadnja razveseljiva novica je, da je MZT končno uredilo evidenco raziskovalcev.</w:t>
      </w:r>
    </w:p>
    <w:p w:rsidR="00000000" w:rsidRDefault="000317DD">
      <w:pPr>
        <w:jc w:val="both"/>
      </w:pPr>
    </w:p>
    <w:p w:rsidR="00000000" w:rsidRDefault="000317DD">
      <w:pPr>
        <w:jc w:val="both"/>
      </w:pPr>
      <w:bookmarkStart w:id="3" w:name="podipl"/>
      <w:r>
        <w:rPr>
          <w:b/>
        </w:rPr>
        <w:t>Komisija za dodiplomski študij</w:t>
      </w:r>
      <w:bookmarkEnd w:id="3"/>
      <w:r>
        <w:t xml:space="preserve">. Letos se je za študentske Prešernove nagrade prijavilo le 15 študentov na FF, s cele slavistike samo ena. Precej </w:t>
      </w:r>
      <w:r>
        <w:t>jih je vsaj po obsegu primerljivih slavističnim magisterijem in celo doktoratom. — Janja Sešek je natančno poročala o letošnjem vpisu. Tudi na slavistiki niso redke prošnje študentov, ki so na FF dokončali B-študij pred leti ali desetletji in bi želeli dokončati tudi A-smer. Oddelki jim za A-smer določijo manjkajoče obveznosti po trenutno veljavnem programu, za dokončano B-smer, kjer bi po zakonu morali ravnati enako, ker so se medtem programi korenito spremenili, pa običajno ne zahtevamo nikakršnih dodatni</w:t>
      </w:r>
      <w:r>
        <w:t>h obveznosti. Če člani oddelka nimate nobenih pripomb, se bomo strinjali s tovrstnim priporočilom fakultete in tako ravnali tudi v bodoče. — Neprimerni razpisni pogoji povzročajo, da se na slavistiko z drugo in tretjo prijavo ne morejo vpisati odlični dijaki, ker so medtem vsa mesta že zasedli oni s prvo prijavo. Referat za študentske zadeve bo vpisni službi univerze ponovno poslal naše pripombe in skušal doseči popravek vpisnih postopkov. Komisija za dodiplomski študij se strinja, da porazni uspeh naših št</w:t>
      </w:r>
      <w:r>
        <w:t>udentov (na FF diplomira le 24 % vpisanih!) lahko popravimo z zmanjšanjem števila izpitov. — Glede študentov, ki želijo hoditi k predavanjem in delati izpite iz predmetov na smeri, na katero se nameravajo vpisati naslednje leto, velja na FF praksa, da študent v dogovoru z učiteljem to lahko počne, vendar se mora naslednje leto vpisati v prvi letnik tega študija, čeprav je morebiti opravil že vse obveznosti iz prvega letnika. Le tako namreč ne bo nekorektno po desni prehitel onih leto dni mlajših maturantov,</w:t>
      </w:r>
      <w:r>
        <w:t xml:space="preserve"> ki so se kvalificirali za vpis na dotično smer. Šele po končanem prvem letniku lahko ob zelo uspešno izpolnjenih obveznostih iz drugega letnika zaprosi za preskok v tretji letnik. Že v tekočem letu pa je mogoč prepis študenta z dvopredmetne na enopredmetno smer, npr. s pedagogike in slovenščine na enopredmetno slovenščino. </w:t>
      </w:r>
    </w:p>
    <w:p w:rsidR="00000000" w:rsidRDefault="000317DD">
      <w:pPr>
        <w:jc w:val="both"/>
      </w:pPr>
    </w:p>
    <w:p w:rsidR="00000000" w:rsidRDefault="000317DD">
      <w:pPr>
        <w:jc w:val="both"/>
        <w:rPr>
          <w:b/>
        </w:rPr>
      </w:pPr>
      <w:r>
        <w:rPr>
          <w:b/>
        </w:rPr>
        <w:t>Vpis</w:t>
      </w:r>
    </w:p>
    <w:p w:rsidR="00000000" w:rsidRDefault="000317DD">
      <w:pPr>
        <w:jc w:val="both"/>
        <w:rPr>
          <w:b/>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51"/>
        <w:gridCol w:w="651"/>
        <w:gridCol w:w="341"/>
        <w:gridCol w:w="425"/>
        <w:gridCol w:w="426"/>
        <w:gridCol w:w="578"/>
        <w:gridCol w:w="556"/>
        <w:gridCol w:w="424"/>
        <w:gridCol w:w="427"/>
        <w:gridCol w:w="567"/>
        <w:gridCol w:w="453"/>
        <w:gridCol w:w="453"/>
        <w:gridCol w:w="360"/>
        <w:gridCol w:w="495"/>
        <w:gridCol w:w="516"/>
        <w:gridCol w:w="518"/>
        <w:gridCol w:w="339"/>
        <w:gridCol w:w="554"/>
        <w:gridCol w:w="425"/>
        <w:gridCol w:w="425"/>
        <w:gridCol w:w="425"/>
      </w:tblGrid>
      <w:tr w:rsidR="00000000">
        <w:tblPrEx>
          <w:tblCellMar>
            <w:top w:w="0" w:type="dxa"/>
            <w:bottom w:w="0" w:type="dxa"/>
          </w:tblCellMar>
        </w:tblPrEx>
        <w:tc>
          <w:tcPr>
            <w:tcW w:w="851" w:type="dxa"/>
          </w:tcPr>
          <w:p w:rsidR="00000000" w:rsidRDefault="000317DD">
            <w:pPr>
              <w:jc w:val="both"/>
              <w:rPr>
                <w:sz w:val="22"/>
              </w:rPr>
            </w:pPr>
            <w:r>
              <w:rPr>
                <w:sz w:val="22"/>
              </w:rPr>
              <w:t>Leto</w:t>
            </w:r>
          </w:p>
        </w:tc>
        <w:tc>
          <w:tcPr>
            <w:tcW w:w="1843" w:type="dxa"/>
            <w:gridSpan w:val="4"/>
          </w:tcPr>
          <w:p w:rsidR="00000000" w:rsidRDefault="000317DD">
            <w:pPr>
              <w:jc w:val="both"/>
              <w:rPr>
                <w:sz w:val="22"/>
              </w:rPr>
            </w:pPr>
            <w:r>
              <w:rPr>
                <w:sz w:val="22"/>
              </w:rPr>
              <w:t>1993/94</w:t>
            </w:r>
          </w:p>
        </w:tc>
        <w:tc>
          <w:tcPr>
            <w:tcW w:w="1985" w:type="dxa"/>
            <w:gridSpan w:val="4"/>
          </w:tcPr>
          <w:p w:rsidR="00000000" w:rsidRDefault="000317DD">
            <w:pPr>
              <w:jc w:val="both"/>
              <w:rPr>
                <w:sz w:val="22"/>
              </w:rPr>
            </w:pPr>
            <w:r>
              <w:rPr>
                <w:sz w:val="22"/>
              </w:rPr>
              <w:t>1994/95</w:t>
            </w:r>
          </w:p>
        </w:tc>
        <w:tc>
          <w:tcPr>
            <w:tcW w:w="1832" w:type="dxa"/>
            <w:gridSpan w:val="4"/>
          </w:tcPr>
          <w:p w:rsidR="00000000" w:rsidRDefault="000317DD">
            <w:pPr>
              <w:jc w:val="both"/>
              <w:rPr>
                <w:sz w:val="22"/>
              </w:rPr>
            </w:pPr>
            <w:r>
              <w:rPr>
                <w:sz w:val="22"/>
              </w:rPr>
              <w:t>1995/96</w:t>
            </w:r>
          </w:p>
        </w:tc>
        <w:tc>
          <w:tcPr>
            <w:tcW w:w="1868" w:type="dxa"/>
            <w:gridSpan w:val="4"/>
          </w:tcPr>
          <w:p w:rsidR="00000000" w:rsidRDefault="000317DD">
            <w:pPr>
              <w:jc w:val="both"/>
              <w:rPr>
                <w:sz w:val="22"/>
              </w:rPr>
            </w:pPr>
            <w:r>
              <w:rPr>
                <w:sz w:val="22"/>
              </w:rPr>
              <w:t>1996/97</w:t>
            </w:r>
          </w:p>
        </w:tc>
        <w:tc>
          <w:tcPr>
            <w:tcW w:w="1827" w:type="dxa"/>
            <w:gridSpan w:val="4"/>
          </w:tcPr>
          <w:p w:rsidR="00000000" w:rsidRDefault="000317DD">
            <w:pPr>
              <w:jc w:val="both"/>
              <w:rPr>
                <w:sz w:val="22"/>
              </w:rPr>
            </w:pPr>
            <w:r>
              <w:rPr>
                <w:sz w:val="22"/>
              </w:rPr>
              <w:t>1997/98</w:t>
            </w:r>
          </w:p>
        </w:tc>
      </w:tr>
      <w:tr w:rsidR="00000000">
        <w:tblPrEx>
          <w:tblCellMar>
            <w:top w:w="0" w:type="dxa"/>
            <w:bottom w:w="0" w:type="dxa"/>
          </w:tblCellMar>
        </w:tblPrEx>
        <w:tc>
          <w:tcPr>
            <w:tcW w:w="851" w:type="dxa"/>
          </w:tcPr>
          <w:p w:rsidR="00000000" w:rsidRDefault="000317DD">
            <w:pPr>
              <w:jc w:val="both"/>
              <w:rPr>
                <w:sz w:val="22"/>
              </w:rPr>
            </w:pPr>
            <w:r>
              <w:rPr>
                <w:sz w:val="22"/>
              </w:rPr>
              <w:t>Letnik</w:t>
            </w:r>
          </w:p>
        </w:tc>
        <w:tc>
          <w:tcPr>
            <w:tcW w:w="651" w:type="dxa"/>
          </w:tcPr>
          <w:p w:rsidR="00000000" w:rsidRDefault="000317DD">
            <w:pPr>
              <w:jc w:val="both"/>
              <w:rPr>
                <w:sz w:val="22"/>
              </w:rPr>
            </w:pPr>
            <w:r>
              <w:rPr>
                <w:sz w:val="22"/>
              </w:rPr>
              <w:t>1</w:t>
            </w:r>
          </w:p>
        </w:tc>
        <w:tc>
          <w:tcPr>
            <w:tcW w:w="341" w:type="dxa"/>
          </w:tcPr>
          <w:p w:rsidR="00000000" w:rsidRDefault="000317DD">
            <w:pPr>
              <w:jc w:val="both"/>
              <w:rPr>
                <w:sz w:val="22"/>
              </w:rPr>
            </w:pPr>
            <w:r>
              <w:rPr>
                <w:sz w:val="22"/>
              </w:rPr>
              <w:t>2</w:t>
            </w:r>
          </w:p>
        </w:tc>
        <w:tc>
          <w:tcPr>
            <w:tcW w:w="425" w:type="dxa"/>
          </w:tcPr>
          <w:p w:rsidR="00000000" w:rsidRDefault="000317DD">
            <w:pPr>
              <w:jc w:val="both"/>
              <w:rPr>
                <w:sz w:val="22"/>
              </w:rPr>
            </w:pPr>
            <w:r>
              <w:rPr>
                <w:sz w:val="22"/>
              </w:rPr>
              <w:t>3</w:t>
            </w:r>
          </w:p>
        </w:tc>
        <w:tc>
          <w:tcPr>
            <w:tcW w:w="426" w:type="dxa"/>
          </w:tcPr>
          <w:p w:rsidR="00000000" w:rsidRDefault="000317DD">
            <w:pPr>
              <w:jc w:val="both"/>
              <w:rPr>
                <w:sz w:val="22"/>
              </w:rPr>
            </w:pPr>
            <w:r>
              <w:rPr>
                <w:sz w:val="22"/>
              </w:rPr>
              <w:t>4</w:t>
            </w:r>
          </w:p>
        </w:tc>
        <w:tc>
          <w:tcPr>
            <w:tcW w:w="578" w:type="dxa"/>
          </w:tcPr>
          <w:p w:rsidR="00000000" w:rsidRDefault="000317DD">
            <w:pPr>
              <w:jc w:val="both"/>
              <w:rPr>
                <w:sz w:val="22"/>
              </w:rPr>
            </w:pPr>
            <w:r>
              <w:rPr>
                <w:sz w:val="22"/>
              </w:rPr>
              <w:t>1</w:t>
            </w:r>
          </w:p>
        </w:tc>
        <w:tc>
          <w:tcPr>
            <w:tcW w:w="556" w:type="dxa"/>
          </w:tcPr>
          <w:p w:rsidR="00000000" w:rsidRDefault="000317DD">
            <w:pPr>
              <w:jc w:val="both"/>
              <w:rPr>
                <w:sz w:val="22"/>
              </w:rPr>
            </w:pPr>
            <w:r>
              <w:rPr>
                <w:sz w:val="22"/>
              </w:rPr>
              <w:t>2</w:t>
            </w:r>
          </w:p>
        </w:tc>
        <w:tc>
          <w:tcPr>
            <w:tcW w:w="424" w:type="dxa"/>
          </w:tcPr>
          <w:p w:rsidR="00000000" w:rsidRDefault="000317DD">
            <w:pPr>
              <w:jc w:val="both"/>
              <w:rPr>
                <w:sz w:val="22"/>
              </w:rPr>
            </w:pPr>
            <w:r>
              <w:rPr>
                <w:sz w:val="22"/>
              </w:rPr>
              <w:t>3</w:t>
            </w:r>
          </w:p>
        </w:tc>
        <w:tc>
          <w:tcPr>
            <w:tcW w:w="424" w:type="dxa"/>
          </w:tcPr>
          <w:p w:rsidR="00000000" w:rsidRDefault="000317DD">
            <w:pPr>
              <w:jc w:val="both"/>
              <w:rPr>
                <w:sz w:val="22"/>
              </w:rPr>
            </w:pPr>
            <w:r>
              <w:rPr>
                <w:sz w:val="22"/>
              </w:rPr>
              <w:t>4</w:t>
            </w:r>
          </w:p>
        </w:tc>
        <w:tc>
          <w:tcPr>
            <w:tcW w:w="567" w:type="dxa"/>
          </w:tcPr>
          <w:p w:rsidR="00000000" w:rsidRDefault="000317DD">
            <w:pPr>
              <w:jc w:val="both"/>
              <w:rPr>
                <w:sz w:val="22"/>
              </w:rPr>
            </w:pPr>
            <w:r>
              <w:rPr>
                <w:sz w:val="22"/>
              </w:rPr>
              <w:t>1</w:t>
            </w:r>
          </w:p>
        </w:tc>
        <w:tc>
          <w:tcPr>
            <w:tcW w:w="453" w:type="dxa"/>
          </w:tcPr>
          <w:p w:rsidR="00000000" w:rsidRDefault="000317DD">
            <w:pPr>
              <w:jc w:val="both"/>
              <w:rPr>
                <w:sz w:val="22"/>
              </w:rPr>
            </w:pPr>
            <w:r>
              <w:rPr>
                <w:sz w:val="22"/>
              </w:rPr>
              <w:t>2</w:t>
            </w:r>
          </w:p>
        </w:tc>
        <w:tc>
          <w:tcPr>
            <w:tcW w:w="453" w:type="dxa"/>
          </w:tcPr>
          <w:p w:rsidR="00000000" w:rsidRDefault="000317DD">
            <w:pPr>
              <w:jc w:val="both"/>
              <w:rPr>
                <w:sz w:val="22"/>
              </w:rPr>
            </w:pPr>
            <w:r>
              <w:rPr>
                <w:sz w:val="22"/>
              </w:rPr>
              <w:t>3</w:t>
            </w:r>
          </w:p>
        </w:tc>
        <w:tc>
          <w:tcPr>
            <w:tcW w:w="360" w:type="dxa"/>
          </w:tcPr>
          <w:p w:rsidR="00000000" w:rsidRDefault="000317DD">
            <w:pPr>
              <w:jc w:val="both"/>
              <w:rPr>
                <w:sz w:val="22"/>
              </w:rPr>
            </w:pPr>
            <w:r>
              <w:rPr>
                <w:sz w:val="22"/>
              </w:rPr>
              <w:t>4</w:t>
            </w:r>
          </w:p>
        </w:tc>
        <w:tc>
          <w:tcPr>
            <w:tcW w:w="495" w:type="dxa"/>
          </w:tcPr>
          <w:p w:rsidR="00000000" w:rsidRDefault="000317DD">
            <w:pPr>
              <w:jc w:val="both"/>
              <w:rPr>
                <w:sz w:val="22"/>
              </w:rPr>
            </w:pPr>
            <w:r>
              <w:rPr>
                <w:sz w:val="22"/>
              </w:rPr>
              <w:t>1</w:t>
            </w:r>
          </w:p>
        </w:tc>
        <w:tc>
          <w:tcPr>
            <w:tcW w:w="516" w:type="dxa"/>
          </w:tcPr>
          <w:p w:rsidR="00000000" w:rsidRDefault="000317DD">
            <w:pPr>
              <w:jc w:val="both"/>
              <w:rPr>
                <w:sz w:val="22"/>
              </w:rPr>
            </w:pPr>
            <w:r>
              <w:rPr>
                <w:sz w:val="22"/>
              </w:rPr>
              <w:t>2</w:t>
            </w:r>
          </w:p>
        </w:tc>
        <w:tc>
          <w:tcPr>
            <w:tcW w:w="518" w:type="dxa"/>
          </w:tcPr>
          <w:p w:rsidR="00000000" w:rsidRDefault="000317DD">
            <w:pPr>
              <w:jc w:val="both"/>
              <w:rPr>
                <w:sz w:val="22"/>
              </w:rPr>
            </w:pPr>
            <w:r>
              <w:rPr>
                <w:sz w:val="22"/>
              </w:rPr>
              <w:t>3</w:t>
            </w:r>
          </w:p>
        </w:tc>
        <w:tc>
          <w:tcPr>
            <w:tcW w:w="339" w:type="dxa"/>
          </w:tcPr>
          <w:p w:rsidR="00000000" w:rsidRDefault="000317DD">
            <w:pPr>
              <w:jc w:val="both"/>
              <w:rPr>
                <w:sz w:val="22"/>
              </w:rPr>
            </w:pPr>
            <w:r>
              <w:rPr>
                <w:sz w:val="22"/>
              </w:rPr>
              <w:t>4</w:t>
            </w:r>
          </w:p>
        </w:tc>
        <w:tc>
          <w:tcPr>
            <w:tcW w:w="554" w:type="dxa"/>
          </w:tcPr>
          <w:p w:rsidR="00000000" w:rsidRDefault="000317DD">
            <w:pPr>
              <w:jc w:val="both"/>
              <w:rPr>
                <w:sz w:val="22"/>
              </w:rPr>
            </w:pPr>
            <w:r>
              <w:rPr>
                <w:sz w:val="22"/>
              </w:rPr>
              <w:t>1</w:t>
            </w:r>
          </w:p>
        </w:tc>
        <w:tc>
          <w:tcPr>
            <w:tcW w:w="425" w:type="dxa"/>
          </w:tcPr>
          <w:p w:rsidR="00000000" w:rsidRDefault="000317DD">
            <w:pPr>
              <w:jc w:val="both"/>
              <w:rPr>
                <w:sz w:val="22"/>
              </w:rPr>
            </w:pPr>
            <w:r>
              <w:rPr>
                <w:sz w:val="22"/>
              </w:rPr>
              <w:t>2</w:t>
            </w:r>
          </w:p>
        </w:tc>
        <w:tc>
          <w:tcPr>
            <w:tcW w:w="425" w:type="dxa"/>
          </w:tcPr>
          <w:p w:rsidR="00000000" w:rsidRDefault="000317DD">
            <w:pPr>
              <w:jc w:val="both"/>
              <w:rPr>
                <w:sz w:val="22"/>
              </w:rPr>
            </w:pPr>
            <w:r>
              <w:rPr>
                <w:sz w:val="22"/>
              </w:rPr>
              <w:t>3</w:t>
            </w:r>
          </w:p>
        </w:tc>
        <w:tc>
          <w:tcPr>
            <w:tcW w:w="425" w:type="dxa"/>
          </w:tcPr>
          <w:p w:rsidR="00000000" w:rsidRDefault="000317DD">
            <w:pPr>
              <w:jc w:val="both"/>
              <w:rPr>
                <w:sz w:val="22"/>
              </w:rPr>
            </w:pPr>
            <w:r>
              <w:rPr>
                <w:sz w:val="22"/>
              </w:rPr>
              <w:t>4</w:t>
            </w:r>
          </w:p>
        </w:tc>
      </w:tr>
      <w:tr w:rsidR="00000000">
        <w:tblPrEx>
          <w:tblCellMar>
            <w:top w:w="0" w:type="dxa"/>
            <w:bottom w:w="0" w:type="dxa"/>
          </w:tblCellMar>
        </w:tblPrEx>
        <w:tc>
          <w:tcPr>
            <w:tcW w:w="851" w:type="dxa"/>
            <w:tcBorders>
              <w:bottom w:val="nil"/>
            </w:tcBorders>
          </w:tcPr>
          <w:p w:rsidR="00000000" w:rsidRDefault="000317DD">
            <w:pPr>
              <w:jc w:val="both"/>
              <w:rPr>
                <w:sz w:val="20"/>
              </w:rPr>
            </w:pPr>
            <w:r>
              <w:rPr>
                <w:sz w:val="20"/>
              </w:rPr>
              <w:t>Slov. E</w:t>
            </w:r>
          </w:p>
        </w:tc>
        <w:tc>
          <w:tcPr>
            <w:tcW w:w="651" w:type="dxa"/>
            <w:tcBorders>
              <w:bottom w:val="nil"/>
            </w:tcBorders>
          </w:tcPr>
          <w:p w:rsidR="00000000" w:rsidRDefault="000317DD">
            <w:pPr>
              <w:jc w:val="both"/>
              <w:rPr>
                <w:sz w:val="20"/>
              </w:rPr>
            </w:pPr>
            <w:r>
              <w:rPr>
                <w:sz w:val="20"/>
              </w:rPr>
              <w:t>37/11</w:t>
            </w:r>
          </w:p>
        </w:tc>
        <w:tc>
          <w:tcPr>
            <w:tcW w:w="341" w:type="dxa"/>
            <w:tcBorders>
              <w:bottom w:val="nil"/>
            </w:tcBorders>
          </w:tcPr>
          <w:p w:rsidR="00000000" w:rsidRDefault="000317DD">
            <w:pPr>
              <w:jc w:val="both"/>
              <w:rPr>
                <w:sz w:val="20"/>
              </w:rPr>
            </w:pPr>
            <w:r>
              <w:rPr>
                <w:sz w:val="20"/>
              </w:rPr>
              <w:t>29</w:t>
            </w:r>
          </w:p>
        </w:tc>
        <w:tc>
          <w:tcPr>
            <w:tcW w:w="425" w:type="dxa"/>
            <w:tcBorders>
              <w:bottom w:val="nil"/>
            </w:tcBorders>
          </w:tcPr>
          <w:p w:rsidR="00000000" w:rsidRDefault="000317DD">
            <w:pPr>
              <w:jc w:val="both"/>
              <w:rPr>
                <w:sz w:val="20"/>
              </w:rPr>
            </w:pPr>
            <w:r>
              <w:rPr>
                <w:sz w:val="20"/>
              </w:rPr>
              <w:t>13/11</w:t>
            </w:r>
          </w:p>
        </w:tc>
        <w:tc>
          <w:tcPr>
            <w:tcW w:w="426" w:type="dxa"/>
            <w:tcBorders>
              <w:bottom w:val="nil"/>
            </w:tcBorders>
          </w:tcPr>
          <w:p w:rsidR="00000000" w:rsidRDefault="000317DD">
            <w:pPr>
              <w:jc w:val="both"/>
              <w:rPr>
                <w:sz w:val="20"/>
              </w:rPr>
            </w:pPr>
            <w:r>
              <w:rPr>
                <w:sz w:val="20"/>
              </w:rPr>
              <w:t>8</w:t>
            </w:r>
          </w:p>
        </w:tc>
        <w:tc>
          <w:tcPr>
            <w:tcW w:w="578" w:type="dxa"/>
            <w:tcBorders>
              <w:bottom w:val="nil"/>
            </w:tcBorders>
          </w:tcPr>
          <w:p w:rsidR="00000000" w:rsidRDefault="000317DD">
            <w:pPr>
              <w:jc w:val="both"/>
              <w:rPr>
                <w:sz w:val="20"/>
              </w:rPr>
            </w:pPr>
            <w:r>
              <w:rPr>
                <w:sz w:val="20"/>
              </w:rPr>
              <w:t>33/7</w:t>
            </w:r>
          </w:p>
        </w:tc>
        <w:tc>
          <w:tcPr>
            <w:tcW w:w="556" w:type="dxa"/>
            <w:tcBorders>
              <w:bottom w:val="nil"/>
            </w:tcBorders>
          </w:tcPr>
          <w:p w:rsidR="00000000" w:rsidRDefault="000317DD">
            <w:pPr>
              <w:jc w:val="both"/>
              <w:rPr>
                <w:sz w:val="20"/>
              </w:rPr>
            </w:pPr>
            <w:r>
              <w:rPr>
                <w:sz w:val="20"/>
              </w:rPr>
              <w:t>39</w:t>
            </w:r>
          </w:p>
        </w:tc>
        <w:tc>
          <w:tcPr>
            <w:tcW w:w="424" w:type="dxa"/>
            <w:tcBorders>
              <w:bottom w:val="nil"/>
            </w:tcBorders>
          </w:tcPr>
          <w:p w:rsidR="00000000" w:rsidRDefault="000317DD">
            <w:pPr>
              <w:jc w:val="both"/>
              <w:rPr>
                <w:sz w:val="20"/>
              </w:rPr>
            </w:pPr>
            <w:r>
              <w:rPr>
                <w:sz w:val="20"/>
              </w:rPr>
              <w:t>19</w:t>
            </w:r>
          </w:p>
        </w:tc>
        <w:tc>
          <w:tcPr>
            <w:tcW w:w="424" w:type="dxa"/>
            <w:tcBorders>
              <w:bottom w:val="nil"/>
            </w:tcBorders>
          </w:tcPr>
          <w:p w:rsidR="00000000" w:rsidRDefault="000317DD">
            <w:pPr>
              <w:jc w:val="both"/>
              <w:rPr>
                <w:sz w:val="20"/>
              </w:rPr>
            </w:pPr>
            <w:r>
              <w:rPr>
                <w:sz w:val="20"/>
              </w:rPr>
              <w:t>12</w:t>
            </w:r>
          </w:p>
        </w:tc>
        <w:tc>
          <w:tcPr>
            <w:tcW w:w="567" w:type="dxa"/>
            <w:tcBorders>
              <w:bottom w:val="nil"/>
            </w:tcBorders>
          </w:tcPr>
          <w:p w:rsidR="00000000" w:rsidRDefault="000317DD">
            <w:pPr>
              <w:jc w:val="both"/>
              <w:rPr>
                <w:sz w:val="20"/>
              </w:rPr>
            </w:pPr>
            <w:r>
              <w:rPr>
                <w:sz w:val="20"/>
              </w:rPr>
              <w:t>54/4</w:t>
            </w:r>
          </w:p>
        </w:tc>
        <w:tc>
          <w:tcPr>
            <w:tcW w:w="453" w:type="dxa"/>
            <w:tcBorders>
              <w:bottom w:val="nil"/>
            </w:tcBorders>
          </w:tcPr>
          <w:p w:rsidR="00000000" w:rsidRDefault="000317DD">
            <w:pPr>
              <w:jc w:val="both"/>
              <w:rPr>
                <w:sz w:val="20"/>
              </w:rPr>
            </w:pPr>
            <w:r>
              <w:rPr>
                <w:sz w:val="20"/>
              </w:rPr>
              <w:t>41</w:t>
            </w:r>
          </w:p>
        </w:tc>
        <w:tc>
          <w:tcPr>
            <w:tcW w:w="453" w:type="dxa"/>
            <w:tcBorders>
              <w:bottom w:val="nil"/>
            </w:tcBorders>
          </w:tcPr>
          <w:p w:rsidR="00000000" w:rsidRDefault="000317DD">
            <w:pPr>
              <w:jc w:val="both"/>
              <w:rPr>
                <w:sz w:val="20"/>
              </w:rPr>
            </w:pPr>
            <w:r>
              <w:rPr>
                <w:sz w:val="20"/>
              </w:rPr>
              <w:t>26</w:t>
            </w:r>
          </w:p>
        </w:tc>
        <w:tc>
          <w:tcPr>
            <w:tcW w:w="360" w:type="dxa"/>
            <w:tcBorders>
              <w:bottom w:val="nil"/>
            </w:tcBorders>
          </w:tcPr>
          <w:p w:rsidR="00000000" w:rsidRDefault="000317DD">
            <w:pPr>
              <w:jc w:val="both"/>
              <w:rPr>
                <w:sz w:val="20"/>
              </w:rPr>
            </w:pPr>
            <w:r>
              <w:rPr>
                <w:sz w:val="20"/>
              </w:rPr>
              <w:t>20/1</w:t>
            </w:r>
          </w:p>
        </w:tc>
        <w:tc>
          <w:tcPr>
            <w:tcW w:w="495" w:type="dxa"/>
            <w:tcBorders>
              <w:bottom w:val="nil"/>
            </w:tcBorders>
          </w:tcPr>
          <w:p w:rsidR="00000000" w:rsidRDefault="000317DD">
            <w:pPr>
              <w:jc w:val="both"/>
              <w:rPr>
                <w:sz w:val="20"/>
              </w:rPr>
            </w:pPr>
            <w:r>
              <w:rPr>
                <w:sz w:val="20"/>
              </w:rPr>
              <w:t>42/5</w:t>
            </w:r>
          </w:p>
        </w:tc>
        <w:tc>
          <w:tcPr>
            <w:tcW w:w="516" w:type="dxa"/>
            <w:tcBorders>
              <w:bottom w:val="nil"/>
            </w:tcBorders>
          </w:tcPr>
          <w:p w:rsidR="00000000" w:rsidRDefault="000317DD">
            <w:pPr>
              <w:jc w:val="both"/>
              <w:rPr>
                <w:sz w:val="20"/>
              </w:rPr>
            </w:pPr>
            <w:r>
              <w:rPr>
                <w:sz w:val="20"/>
              </w:rPr>
              <w:t>37</w:t>
            </w:r>
          </w:p>
        </w:tc>
        <w:tc>
          <w:tcPr>
            <w:tcW w:w="518" w:type="dxa"/>
            <w:tcBorders>
              <w:bottom w:val="nil"/>
            </w:tcBorders>
          </w:tcPr>
          <w:p w:rsidR="00000000" w:rsidRDefault="000317DD">
            <w:pPr>
              <w:jc w:val="both"/>
              <w:rPr>
                <w:sz w:val="20"/>
              </w:rPr>
            </w:pPr>
            <w:r>
              <w:rPr>
                <w:sz w:val="20"/>
              </w:rPr>
              <w:t>35/2</w:t>
            </w:r>
          </w:p>
        </w:tc>
        <w:tc>
          <w:tcPr>
            <w:tcW w:w="339" w:type="dxa"/>
            <w:tcBorders>
              <w:bottom w:val="nil"/>
            </w:tcBorders>
          </w:tcPr>
          <w:p w:rsidR="00000000" w:rsidRDefault="000317DD">
            <w:pPr>
              <w:jc w:val="both"/>
              <w:rPr>
                <w:sz w:val="20"/>
              </w:rPr>
            </w:pPr>
            <w:r>
              <w:rPr>
                <w:sz w:val="20"/>
              </w:rPr>
              <w:t>25</w:t>
            </w:r>
          </w:p>
        </w:tc>
        <w:tc>
          <w:tcPr>
            <w:tcW w:w="554" w:type="dxa"/>
            <w:tcBorders>
              <w:bottom w:val="nil"/>
            </w:tcBorders>
          </w:tcPr>
          <w:p w:rsidR="00000000" w:rsidRDefault="000317DD">
            <w:pPr>
              <w:jc w:val="both"/>
              <w:rPr>
                <w:sz w:val="20"/>
              </w:rPr>
            </w:pPr>
            <w:r>
              <w:rPr>
                <w:sz w:val="20"/>
              </w:rPr>
              <w:t>33/2</w:t>
            </w:r>
          </w:p>
        </w:tc>
        <w:tc>
          <w:tcPr>
            <w:tcW w:w="425" w:type="dxa"/>
            <w:tcBorders>
              <w:bottom w:val="nil"/>
            </w:tcBorders>
          </w:tcPr>
          <w:p w:rsidR="00000000" w:rsidRDefault="000317DD">
            <w:pPr>
              <w:jc w:val="both"/>
              <w:rPr>
                <w:sz w:val="20"/>
              </w:rPr>
            </w:pPr>
            <w:r>
              <w:rPr>
                <w:sz w:val="20"/>
              </w:rPr>
              <w:t>40</w:t>
            </w:r>
          </w:p>
        </w:tc>
        <w:tc>
          <w:tcPr>
            <w:tcW w:w="425" w:type="dxa"/>
            <w:tcBorders>
              <w:bottom w:val="nil"/>
            </w:tcBorders>
          </w:tcPr>
          <w:p w:rsidR="00000000" w:rsidRDefault="000317DD">
            <w:pPr>
              <w:jc w:val="both"/>
              <w:rPr>
                <w:sz w:val="20"/>
              </w:rPr>
            </w:pPr>
            <w:r>
              <w:rPr>
                <w:sz w:val="20"/>
              </w:rPr>
              <w:t>32</w:t>
            </w:r>
          </w:p>
        </w:tc>
        <w:tc>
          <w:tcPr>
            <w:tcW w:w="425" w:type="dxa"/>
            <w:tcBorders>
              <w:bottom w:val="nil"/>
            </w:tcBorders>
          </w:tcPr>
          <w:p w:rsidR="00000000" w:rsidRDefault="000317DD">
            <w:pPr>
              <w:jc w:val="both"/>
              <w:rPr>
                <w:sz w:val="20"/>
              </w:rPr>
            </w:pPr>
            <w:r>
              <w:rPr>
                <w:sz w:val="20"/>
              </w:rPr>
              <w:t>33</w:t>
            </w:r>
            <w:r>
              <w:rPr>
                <w:sz w:val="20"/>
              </w:rPr>
              <w:t>/1</w:t>
            </w:r>
          </w:p>
        </w:tc>
      </w:tr>
      <w:tr w:rsidR="00000000">
        <w:tblPrEx>
          <w:tblCellMar>
            <w:top w:w="0" w:type="dxa"/>
            <w:bottom w:w="0" w:type="dxa"/>
          </w:tblCellMar>
        </w:tblPrEx>
        <w:tc>
          <w:tcPr>
            <w:tcW w:w="851" w:type="dxa"/>
            <w:tcBorders>
              <w:bottom w:val="single" w:sz="6" w:space="0" w:color="auto"/>
            </w:tcBorders>
          </w:tcPr>
          <w:p w:rsidR="00000000" w:rsidRDefault="000317DD">
            <w:pPr>
              <w:jc w:val="both"/>
              <w:rPr>
                <w:sz w:val="20"/>
              </w:rPr>
            </w:pPr>
            <w:r>
              <w:rPr>
                <w:sz w:val="20"/>
              </w:rPr>
              <w:t>Slov. D</w:t>
            </w:r>
          </w:p>
        </w:tc>
        <w:tc>
          <w:tcPr>
            <w:tcW w:w="651" w:type="dxa"/>
            <w:tcBorders>
              <w:bottom w:val="single" w:sz="6" w:space="0" w:color="auto"/>
            </w:tcBorders>
          </w:tcPr>
          <w:p w:rsidR="00000000" w:rsidRDefault="000317DD">
            <w:pPr>
              <w:jc w:val="both"/>
              <w:rPr>
                <w:sz w:val="20"/>
              </w:rPr>
            </w:pPr>
            <w:r>
              <w:rPr>
                <w:sz w:val="20"/>
              </w:rPr>
              <w:t>132/4</w:t>
            </w:r>
          </w:p>
        </w:tc>
        <w:tc>
          <w:tcPr>
            <w:tcW w:w="341" w:type="dxa"/>
            <w:tcBorders>
              <w:bottom w:val="single" w:sz="6" w:space="0" w:color="auto"/>
            </w:tcBorders>
          </w:tcPr>
          <w:p w:rsidR="00000000" w:rsidRDefault="000317DD">
            <w:pPr>
              <w:jc w:val="both"/>
              <w:rPr>
                <w:sz w:val="20"/>
              </w:rPr>
            </w:pPr>
            <w:r>
              <w:rPr>
                <w:sz w:val="20"/>
              </w:rPr>
              <w:t>88</w:t>
            </w:r>
          </w:p>
        </w:tc>
        <w:tc>
          <w:tcPr>
            <w:tcW w:w="425" w:type="dxa"/>
            <w:tcBorders>
              <w:bottom w:val="single" w:sz="6" w:space="0" w:color="auto"/>
            </w:tcBorders>
          </w:tcPr>
          <w:p w:rsidR="00000000" w:rsidRDefault="000317DD">
            <w:pPr>
              <w:jc w:val="both"/>
              <w:rPr>
                <w:sz w:val="20"/>
              </w:rPr>
            </w:pPr>
            <w:r>
              <w:rPr>
                <w:sz w:val="20"/>
              </w:rPr>
              <w:t>64/5</w:t>
            </w:r>
          </w:p>
        </w:tc>
        <w:tc>
          <w:tcPr>
            <w:tcW w:w="426" w:type="dxa"/>
            <w:tcBorders>
              <w:bottom w:val="single" w:sz="6" w:space="0" w:color="auto"/>
            </w:tcBorders>
          </w:tcPr>
          <w:p w:rsidR="00000000" w:rsidRDefault="000317DD">
            <w:pPr>
              <w:jc w:val="both"/>
              <w:rPr>
                <w:sz w:val="20"/>
              </w:rPr>
            </w:pPr>
            <w:r>
              <w:rPr>
                <w:sz w:val="20"/>
              </w:rPr>
              <w:t>62/2</w:t>
            </w:r>
          </w:p>
        </w:tc>
        <w:tc>
          <w:tcPr>
            <w:tcW w:w="578" w:type="dxa"/>
            <w:tcBorders>
              <w:bottom w:val="single" w:sz="6" w:space="0" w:color="auto"/>
            </w:tcBorders>
          </w:tcPr>
          <w:p w:rsidR="00000000" w:rsidRDefault="000317DD">
            <w:pPr>
              <w:jc w:val="both"/>
              <w:rPr>
                <w:sz w:val="20"/>
              </w:rPr>
            </w:pPr>
            <w:r>
              <w:rPr>
                <w:sz w:val="20"/>
              </w:rPr>
              <w:t>109/10</w:t>
            </w:r>
          </w:p>
        </w:tc>
        <w:tc>
          <w:tcPr>
            <w:tcW w:w="556" w:type="dxa"/>
            <w:tcBorders>
              <w:bottom w:val="single" w:sz="6" w:space="0" w:color="auto"/>
            </w:tcBorders>
          </w:tcPr>
          <w:p w:rsidR="00000000" w:rsidRDefault="000317DD">
            <w:pPr>
              <w:jc w:val="both"/>
              <w:rPr>
                <w:sz w:val="20"/>
              </w:rPr>
            </w:pPr>
            <w:r>
              <w:rPr>
                <w:sz w:val="20"/>
              </w:rPr>
              <w:t>107/1</w:t>
            </w:r>
          </w:p>
        </w:tc>
        <w:tc>
          <w:tcPr>
            <w:tcW w:w="424" w:type="dxa"/>
            <w:tcBorders>
              <w:bottom w:val="single" w:sz="6" w:space="0" w:color="auto"/>
            </w:tcBorders>
          </w:tcPr>
          <w:p w:rsidR="00000000" w:rsidRDefault="000317DD">
            <w:pPr>
              <w:jc w:val="both"/>
              <w:rPr>
                <w:sz w:val="20"/>
              </w:rPr>
            </w:pPr>
            <w:r>
              <w:rPr>
                <w:sz w:val="20"/>
              </w:rPr>
              <w:t>60/5</w:t>
            </w:r>
          </w:p>
        </w:tc>
        <w:tc>
          <w:tcPr>
            <w:tcW w:w="424" w:type="dxa"/>
            <w:tcBorders>
              <w:bottom w:val="single" w:sz="6" w:space="0" w:color="auto"/>
            </w:tcBorders>
          </w:tcPr>
          <w:p w:rsidR="00000000" w:rsidRDefault="000317DD">
            <w:pPr>
              <w:jc w:val="both"/>
              <w:rPr>
                <w:sz w:val="20"/>
              </w:rPr>
            </w:pPr>
            <w:r>
              <w:rPr>
                <w:sz w:val="20"/>
              </w:rPr>
              <w:t>63/1</w:t>
            </w:r>
          </w:p>
        </w:tc>
        <w:tc>
          <w:tcPr>
            <w:tcW w:w="567" w:type="dxa"/>
            <w:tcBorders>
              <w:bottom w:val="single" w:sz="6" w:space="0" w:color="auto"/>
            </w:tcBorders>
          </w:tcPr>
          <w:p w:rsidR="00000000" w:rsidRDefault="000317DD">
            <w:pPr>
              <w:jc w:val="both"/>
              <w:rPr>
                <w:sz w:val="20"/>
              </w:rPr>
            </w:pPr>
            <w:r>
              <w:rPr>
                <w:sz w:val="20"/>
              </w:rPr>
              <w:t>125/4</w:t>
            </w:r>
          </w:p>
        </w:tc>
        <w:tc>
          <w:tcPr>
            <w:tcW w:w="453" w:type="dxa"/>
            <w:tcBorders>
              <w:bottom w:val="single" w:sz="6" w:space="0" w:color="auto"/>
            </w:tcBorders>
          </w:tcPr>
          <w:p w:rsidR="00000000" w:rsidRDefault="000317DD">
            <w:pPr>
              <w:jc w:val="both"/>
              <w:rPr>
                <w:sz w:val="20"/>
              </w:rPr>
            </w:pPr>
            <w:r>
              <w:rPr>
                <w:sz w:val="20"/>
              </w:rPr>
              <w:t>103/3</w:t>
            </w:r>
          </w:p>
        </w:tc>
        <w:tc>
          <w:tcPr>
            <w:tcW w:w="453" w:type="dxa"/>
            <w:tcBorders>
              <w:bottom w:val="single" w:sz="6" w:space="0" w:color="auto"/>
            </w:tcBorders>
          </w:tcPr>
          <w:p w:rsidR="00000000" w:rsidRDefault="000317DD">
            <w:pPr>
              <w:jc w:val="both"/>
              <w:rPr>
                <w:sz w:val="20"/>
              </w:rPr>
            </w:pPr>
            <w:r>
              <w:rPr>
                <w:sz w:val="20"/>
              </w:rPr>
              <w:t>73/4</w:t>
            </w:r>
          </w:p>
        </w:tc>
        <w:tc>
          <w:tcPr>
            <w:tcW w:w="360" w:type="dxa"/>
            <w:tcBorders>
              <w:bottom w:val="single" w:sz="6" w:space="0" w:color="auto"/>
            </w:tcBorders>
          </w:tcPr>
          <w:p w:rsidR="00000000" w:rsidRDefault="000317DD">
            <w:pPr>
              <w:jc w:val="both"/>
              <w:rPr>
                <w:sz w:val="20"/>
              </w:rPr>
            </w:pPr>
            <w:r>
              <w:rPr>
                <w:sz w:val="20"/>
              </w:rPr>
              <w:t>63/1</w:t>
            </w:r>
          </w:p>
        </w:tc>
        <w:tc>
          <w:tcPr>
            <w:tcW w:w="495" w:type="dxa"/>
            <w:tcBorders>
              <w:bottom w:val="single" w:sz="6" w:space="0" w:color="auto"/>
            </w:tcBorders>
          </w:tcPr>
          <w:p w:rsidR="00000000" w:rsidRDefault="000317DD">
            <w:pPr>
              <w:jc w:val="both"/>
              <w:rPr>
                <w:sz w:val="20"/>
              </w:rPr>
            </w:pPr>
            <w:r>
              <w:rPr>
                <w:sz w:val="20"/>
              </w:rPr>
              <w:t>110/11</w:t>
            </w:r>
          </w:p>
        </w:tc>
        <w:tc>
          <w:tcPr>
            <w:tcW w:w="516" w:type="dxa"/>
            <w:tcBorders>
              <w:bottom w:val="single" w:sz="6" w:space="0" w:color="auto"/>
            </w:tcBorders>
          </w:tcPr>
          <w:p w:rsidR="00000000" w:rsidRDefault="000317DD">
            <w:pPr>
              <w:jc w:val="both"/>
              <w:rPr>
                <w:sz w:val="20"/>
              </w:rPr>
            </w:pPr>
            <w:r>
              <w:rPr>
                <w:sz w:val="20"/>
              </w:rPr>
              <w:t>110</w:t>
            </w:r>
          </w:p>
        </w:tc>
        <w:tc>
          <w:tcPr>
            <w:tcW w:w="518" w:type="dxa"/>
            <w:tcBorders>
              <w:bottom w:val="single" w:sz="6" w:space="0" w:color="auto"/>
            </w:tcBorders>
          </w:tcPr>
          <w:p w:rsidR="00000000" w:rsidRDefault="000317DD">
            <w:pPr>
              <w:jc w:val="both"/>
              <w:rPr>
                <w:sz w:val="20"/>
              </w:rPr>
            </w:pPr>
            <w:r>
              <w:rPr>
                <w:sz w:val="20"/>
              </w:rPr>
              <w:t>65/2</w:t>
            </w:r>
          </w:p>
        </w:tc>
        <w:tc>
          <w:tcPr>
            <w:tcW w:w="339" w:type="dxa"/>
            <w:tcBorders>
              <w:bottom w:val="single" w:sz="6" w:space="0" w:color="auto"/>
            </w:tcBorders>
          </w:tcPr>
          <w:p w:rsidR="00000000" w:rsidRDefault="000317DD">
            <w:pPr>
              <w:jc w:val="both"/>
              <w:rPr>
                <w:sz w:val="20"/>
              </w:rPr>
            </w:pPr>
            <w:r>
              <w:rPr>
                <w:sz w:val="20"/>
              </w:rPr>
              <w:t>??/1</w:t>
            </w:r>
          </w:p>
        </w:tc>
        <w:tc>
          <w:tcPr>
            <w:tcW w:w="554" w:type="dxa"/>
            <w:tcBorders>
              <w:bottom w:val="single" w:sz="6" w:space="0" w:color="auto"/>
            </w:tcBorders>
          </w:tcPr>
          <w:p w:rsidR="00000000" w:rsidRDefault="000317DD">
            <w:pPr>
              <w:jc w:val="both"/>
              <w:rPr>
                <w:sz w:val="20"/>
              </w:rPr>
            </w:pPr>
            <w:r>
              <w:rPr>
                <w:sz w:val="20"/>
              </w:rPr>
              <w:t>107/9</w:t>
            </w:r>
          </w:p>
        </w:tc>
        <w:tc>
          <w:tcPr>
            <w:tcW w:w="425" w:type="dxa"/>
            <w:tcBorders>
              <w:bottom w:val="single" w:sz="6" w:space="0" w:color="auto"/>
            </w:tcBorders>
          </w:tcPr>
          <w:p w:rsidR="00000000" w:rsidRDefault="000317DD">
            <w:pPr>
              <w:jc w:val="both"/>
              <w:rPr>
                <w:sz w:val="20"/>
              </w:rPr>
            </w:pPr>
            <w:r>
              <w:rPr>
                <w:sz w:val="20"/>
              </w:rPr>
              <w:t>82/2</w:t>
            </w:r>
          </w:p>
        </w:tc>
        <w:tc>
          <w:tcPr>
            <w:tcW w:w="425" w:type="dxa"/>
            <w:tcBorders>
              <w:bottom w:val="single" w:sz="6" w:space="0" w:color="auto"/>
            </w:tcBorders>
          </w:tcPr>
          <w:p w:rsidR="00000000" w:rsidRDefault="000317DD">
            <w:pPr>
              <w:jc w:val="both"/>
              <w:rPr>
                <w:sz w:val="20"/>
              </w:rPr>
            </w:pPr>
            <w:r>
              <w:rPr>
                <w:sz w:val="20"/>
              </w:rPr>
              <w:t>93</w:t>
            </w:r>
          </w:p>
        </w:tc>
        <w:tc>
          <w:tcPr>
            <w:tcW w:w="425" w:type="dxa"/>
            <w:tcBorders>
              <w:bottom w:val="single" w:sz="6" w:space="0" w:color="auto"/>
            </w:tcBorders>
          </w:tcPr>
          <w:p w:rsidR="00000000" w:rsidRDefault="000317DD">
            <w:pPr>
              <w:jc w:val="both"/>
              <w:rPr>
                <w:sz w:val="20"/>
              </w:rPr>
            </w:pPr>
            <w:r>
              <w:rPr>
                <w:sz w:val="20"/>
              </w:rPr>
              <w:t>60/1</w:t>
            </w:r>
          </w:p>
        </w:tc>
      </w:tr>
      <w:tr w:rsidR="00000000">
        <w:tblPrEx>
          <w:tblCellMar>
            <w:top w:w="0" w:type="dxa"/>
            <w:bottom w:w="0" w:type="dxa"/>
          </w:tblCellMar>
        </w:tblPrEx>
        <w:tc>
          <w:tcPr>
            <w:tcW w:w="851" w:type="dxa"/>
          </w:tcPr>
          <w:p w:rsidR="00000000" w:rsidRDefault="000317DD">
            <w:pPr>
              <w:jc w:val="both"/>
              <w:rPr>
                <w:sz w:val="22"/>
              </w:rPr>
            </w:pPr>
            <w:r>
              <w:rPr>
                <w:sz w:val="22"/>
              </w:rPr>
              <w:t>Leto</w:t>
            </w:r>
          </w:p>
        </w:tc>
        <w:tc>
          <w:tcPr>
            <w:tcW w:w="1843" w:type="dxa"/>
            <w:gridSpan w:val="4"/>
          </w:tcPr>
          <w:p w:rsidR="00000000" w:rsidRDefault="000317DD">
            <w:pPr>
              <w:jc w:val="both"/>
              <w:rPr>
                <w:sz w:val="22"/>
              </w:rPr>
            </w:pPr>
            <w:r>
              <w:rPr>
                <w:sz w:val="22"/>
              </w:rPr>
              <w:t>1993/94</w:t>
            </w:r>
          </w:p>
        </w:tc>
        <w:tc>
          <w:tcPr>
            <w:tcW w:w="1985" w:type="dxa"/>
            <w:gridSpan w:val="4"/>
          </w:tcPr>
          <w:p w:rsidR="00000000" w:rsidRDefault="000317DD">
            <w:pPr>
              <w:jc w:val="both"/>
              <w:rPr>
                <w:sz w:val="22"/>
              </w:rPr>
            </w:pPr>
            <w:r>
              <w:rPr>
                <w:sz w:val="22"/>
              </w:rPr>
              <w:t>1994/95</w:t>
            </w:r>
          </w:p>
        </w:tc>
        <w:tc>
          <w:tcPr>
            <w:tcW w:w="1832" w:type="dxa"/>
            <w:gridSpan w:val="4"/>
          </w:tcPr>
          <w:p w:rsidR="00000000" w:rsidRDefault="000317DD">
            <w:pPr>
              <w:jc w:val="both"/>
              <w:rPr>
                <w:sz w:val="22"/>
              </w:rPr>
            </w:pPr>
            <w:r>
              <w:rPr>
                <w:sz w:val="22"/>
              </w:rPr>
              <w:t>1995/96</w:t>
            </w:r>
          </w:p>
        </w:tc>
        <w:tc>
          <w:tcPr>
            <w:tcW w:w="1868" w:type="dxa"/>
            <w:gridSpan w:val="4"/>
          </w:tcPr>
          <w:p w:rsidR="00000000" w:rsidRDefault="000317DD">
            <w:pPr>
              <w:jc w:val="both"/>
              <w:rPr>
                <w:sz w:val="22"/>
              </w:rPr>
            </w:pPr>
            <w:r>
              <w:rPr>
                <w:sz w:val="22"/>
              </w:rPr>
              <w:t>1996/97</w:t>
            </w:r>
          </w:p>
        </w:tc>
        <w:tc>
          <w:tcPr>
            <w:tcW w:w="1827" w:type="dxa"/>
            <w:gridSpan w:val="4"/>
          </w:tcPr>
          <w:p w:rsidR="00000000" w:rsidRDefault="000317DD">
            <w:pPr>
              <w:jc w:val="both"/>
              <w:rPr>
                <w:sz w:val="22"/>
              </w:rPr>
            </w:pPr>
            <w:r>
              <w:rPr>
                <w:sz w:val="22"/>
              </w:rPr>
              <w:t>1997/98</w:t>
            </w:r>
          </w:p>
        </w:tc>
      </w:tr>
      <w:tr w:rsidR="00000000">
        <w:tblPrEx>
          <w:tblCellMar>
            <w:top w:w="0" w:type="dxa"/>
            <w:bottom w:w="0" w:type="dxa"/>
          </w:tblCellMar>
        </w:tblPrEx>
        <w:tc>
          <w:tcPr>
            <w:tcW w:w="851" w:type="dxa"/>
          </w:tcPr>
          <w:p w:rsidR="00000000" w:rsidRDefault="000317DD">
            <w:pPr>
              <w:jc w:val="both"/>
              <w:rPr>
                <w:sz w:val="22"/>
              </w:rPr>
            </w:pPr>
            <w:r>
              <w:rPr>
                <w:sz w:val="22"/>
              </w:rPr>
              <w:t>Letnik</w:t>
            </w:r>
          </w:p>
        </w:tc>
        <w:tc>
          <w:tcPr>
            <w:tcW w:w="651" w:type="dxa"/>
          </w:tcPr>
          <w:p w:rsidR="00000000" w:rsidRDefault="000317DD">
            <w:pPr>
              <w:jc w:val="both"/>
              <w:rPr>
                <w:sz w:val="22"/>
              </w:rPr>
            </w:pPr>
            <w:r>
              <w:rPr>
                <w:sz w:val="22"/>
              </w:rPr>
              <w:t>1</w:t>
            </w:r>
          </w:p>
        </w:tc>
        <w:tc>
          <w:tcPr>
            <w:tcW w:w="341" w:type="dxa"/>
          </w:tcPr>
          <w:p w:rsidR="00000000" w:rsidRDefault="000317DD">
            <w:pPr>
              <w:jc w:val="both"/>
              <w:rPr>
                <w:sz w:val="22"/>
              </w:rPr>
            </w:pPr>
            <w:r>
              <w:rPr>
                <w:sz w:val="22"/>
              </w:rPr>
              <w:t>2</w:t>
            </w:r>
          </w:p>
        </w:tc>
        <w:tc>
          <w:tcPr>
            <w:tcW w:w="425" w:type="dxa"/>
          </w:tcPr>
          <w:p w:rsidR="00000000" w:rsidRDefault="000317DD">
            <w:pPr>
              <w:jc w:val="both"/>
              <w:rPr>
                <w:sz w:val="22"/>
              </w:rPr>
            </w:pPr>
            <w:r>
              <w:rPr>
                <w:sz w:val="22"/>
              </w:rPr>
              <w:t>3</w:t>
            </w:r>
          </w:p>
        </w:tc>
        <w:tc>
          <w:tcPr>
            <w:tcW w:w="426" w:type="dxa"/>
          </w:tcPr>
          <w:p w:rsidR="00000000" w:rsidRDefault="000317DD">
            <w:pPr>
              <w:jc w:val="both"/>
              <w:rPr>
                <w:sz w:val="22"/>
              </w:rPr>
            </w:pPr>
            <w:r>
              <w:rPr>
                <w:sz w:val="22"/>
              </w:rPr>
              <w:t>4</w:t>
            </w:r>
          </w:p>
        </w:tc>
        <w:tc>
          <w:tcPr>
            <w:tcW w:w="578" w:type="dxa"/>
          </w:tcPr>
          <w:p w:rsidR="00000000" w:rsidRDefault="000317DD">
            <w:pPr>
              <w:jc w:val="both"/>
              <w:rPr>
                <w:sz w:val="22"/>
              </w:rPr>
            </w:pPr>
            <w:r>
              <w:rPr>
                <w:sz w:val="22"/>
              </w:rPr>
              <w:t>1</w:t>
            </w:r>
          </w:p>
        </w:tc>
        <w:tc>
          <w:tcPr>
            <w:tcW w:w="556" w:type="dxa"/>
          </w:tcPr>
          <w:p w:rsidR="00000000" w:rsidRDefault="000317DD">
            <w:pPr>
              <w:jc w:val="both"/>
              <w:rPr>
                <w:sz w:val="22"/>
              </w:rPr>
            </w:pPr>
            <w:r>
              <w:rPr>
                <w:sz w:val="22"/>
              </w:rPr>
              <w:t>2</w:t>
            </w:r>
          </w:p>
        </w:tc>
        <w:tc>
          <w:tcPr>
            <w:tcW w:w="424" w:type="dxa"/>
          </w:tcPr>
          <w:p w:rsidR="00000000" w:rsidRDefault="000317DD">
            <w:pPr>
              <w:jc w:val="both"/>
              <w:rPr>
                <w:sz w:val="22"/>
              </w:rPr>
            </w:pPr>
            <w:r>
              <w:rPr>
                <w:sz w:val="22"/>
              </w:rPr>
              <w:t>3</w:t>
            </w:r>
          </w:p>
        </w:tc>
        <w:tc>
          <w:tcPr>
            <w:tcW w:w="424" w:type="dxa"/>
          </w:tcPr>
          <w:p w:rsidR="00000000" w:rsidRDefault="000317DD">
            <w:pPr>
              <w:jc w:val="both"/>
              <w:rPr>
                <w:sz w:val="22"/>
              </w:rPr>
            </w:pPr>
            <w:r>
              <w:rPr>
                <w:sz w:val="22"/>
              </w:rPr>
              <w:t>4</w:t>
            </w:r>
          </w:p>
        </w:tc>
        <w:tc>
          <w:tcPr>
            <w:tcW w:w="567" w:type="dxa"/>
          </w:tcPr>
          <w:p w:rsidR="00000000" w:rsidRDefault="000317DD">
            <w:pPr>
              <w:jc w:val="both"/>
              <w:rPr>
                <w:sz w:val="22"/>
              </w:rPr>
            </w:pPr>
            <w:r>
              <w:rPr>
                <w:sz w:val="22"/>
              </w:rPr>
              <w:t>1</w:t>
            </w:r>
          </w:p>
        </w:tc>
        <w:tc>
          <w:tcPr>
            <w:tcW w:w="453" w:type="dxa"/>
          </w:tcPr>
          <w:p w:rsidR="00000000" w:rsidRDefault="000317DD">
            <w:pPr>
              <w:jc w:val="both"/>
              <w:rPr>
                <w:sz w:val="22"/>
              </w:rPr>
            </w:pPr>
            <w:r>
              <w:rPr>
                <w:sz w:val="22"/>
              </w:rPr>
              <w:t>2</w:t>
            </w:r>
          </w:p>
        </w:tc>
        <w:tc>
          <w:tcPr>
            <w:tcW w:w="453" w:type="dxa"/>
          </w:tcPr>
          <w:p w:rsidR="00000000" w:rsidRDefault="000317DD">
            <w:pPr>
              <w:jc w:val="both"/>
              <w:rPr>
                <w:sz w:val="22"/>
              </w:rPr>
            </w:pPr>
            <w:r>
              <w:rPr>
                <w:sz w:val="22"/>
              </w:rPr>
              <w:t>3</w:t>
            </w:r>
          </w:p>
        </w:tc>
        <w:tc>
          <w:tcPr>
            <w:tcW w:w="360" w:type="dxa"/>
          </w:tcPr>
          <w:p w:rsidR="00000000" w:rsidRDefault="000317DD">
            <w:pPr>
              <w:jc w:val="both"/>
              <w:rPr>
                <w:sz w:val="22"/>
              </w:rPr>
            </w:pPr>
            <w:r>
              <w:rPr>
                <w:sz w:val="22"/>
              </w:rPr>
              <w:t>4</w:t>
            </w:r>
          </w:p>
        </w:tc>
        <w:tc>
          <w:tcPr>
            <w:tcW w:w="495" w:type="dxa"/>
          </w:tcPr>
          <w:p w:rsidR="00000000" w:rsidRDefault="000317DD">
            <w:pPr>
              <w:jc w:val="both"/>
              <w:rPr>
                <w:sz w:val="22"/>
              </w:rPr>
            </w:pPr>
            <w:r>
              <w:rPr>
                <w:sz w:val="22"/>
              </w:rPr>
              <w:t>1</w:t>
            </w:r>
          </w:p>
        </w:tc>
        <w:tc>
          <w:tcPr>
            <w:tcW w:w="516" w:type="dxa"/>
          </w:tcPr>
          <w:p w:rsidR="00000000" w:rsidRDefault="000317DD">
            <w:pPr>
              <w:jc w:val="both"/>
              <w:rPr>
                <w:sz w:val="22"/>
              </w:rPr>
            </w:pPr>
            <w:r>
              <w:rPr>
                <w:sz w:val="22"/>
              </w:rPr>
              <w:t>2</w:t>
            </w:r>
          </w:p>
        </w:tc>
        <w:tc>
          <w:tcPr>
            <w:tcW w:w="518" w:type="dxa"/>
          </w:tcPr>
          <w:p w:rsidR="00000000" w:rsidRDefault="000317DD">
            <w:pPr>
              <w:jc w:val="both"/>
              <w:rPr>
                <w:sz w:val="22"/>
              </w:rPr>
            </w:pPr>
            <w:r>
              <w:rPr>
                <w:sz w:val="22"/>
              </w:rPr>
              <w:t>3</w:t>
            </w:r>
          </w:p>
        </w:tc>
        <w:tc>
          <w:tcPr>
            <w:tcW w:w="339" w:type="dxa"/>
          </w:tcPr>
          <w:p w:rsidR="00000000" w:rsidRDefault="000317DD">
            <w:pPr>
              <w:jc w:val="both"/>
              <w:rPr>
                <w:sz w:val="22"/>
              </w:rPr>
            </w:pPr>
            <w:r>
              <w:rPr>
                <w:sz w:val="22"/>
              </w:rPr>
              <w:t>4</w:t>
            </w:r>
          </w:p>
        </w:tc>
        <w:tc>
          <w:tcPr>
            <w:tcW w:w="554" w:type="dxa"/>
          </w:tcPr>
          <w:p w:rsidR="00000000" w:rsidRDefault="000317DD">
            <w:pPr>
              <w:jc w:val="both"/>
              <w:rPr>
                <w:sz w:val="22"/>
              </w:rPr>
            </w:pPr>
            <w:r>
              <w:rPr>
                <w:sz w:val="22"/>
              </w:rPr>
              <w:t>1</w:t>
            </w:r>
          </w:p>
        </w:tc>
        <w:tc>
          <w:tcPr>
            <w:tcW w:w="425" w:type="dxa"/>
          </w:tcPr>
          <w:p w:rsidR="00000000" w:rsidRDefault="000317DD">
            <w:pPr>
              <w:jc w:val="both"/>
              <w:rPr>
                <w:sz w:val="22"/>
              </w:rPr>
            </w:pPr>
            <w:r>
              <w:rPr>
                <w:sz w:val="22"/>
              </w:rPr>
              <w:t>2</w:t>
            </w:r>
          </w:p>
        </w:tc>
        <w:tc>
          <w:tcPr>
            <w:tcW w:w="425" w:type="dxa"/>
          </w:tcPr>
          <w:p w:rsidR="00000000" w:rsidRDefault="000317DD">
            <w:pPr>
              <w:jc w:val="both"/>
              <w:rPr>
                <w:sz w:val="22"/>
              </w:rPr>
            </w:pPr>
            <w:r>
              <w:rPr>
                <w:sz w:val="22"/>
              </w:rPr>
              <w:t>3</w:t>
            </w:r>
          </w:p>
        </w:tc>
        <w:tc>
          <w:tcPr>
            <w:tcW w:w="425" w:type="dxa"/>
          </w:tcPr>
          <w:p w:rsidR="00000000" w:rsidRDefault="000317DD">
            <w:pPr>
              <w:jc w:val="both"/>
              <w:rPr>
                <w:sz w:val="22"/>
              </w:rPr>
            </w:pPr>
            <w:r>
              <w:rPr>
                <w:sz w:val="22"/>
              </w:rPr>
              <w:t>4</w:t>
            </w:r>
          </w:p>
        </w:tc>
      </w:tr>
      <w:tr w:rsidR="00000000">
        <w:tblPrEx>
          <w:tblCellMar>
            <w:top w:w="0" w:type="dxa"/>
            <w:bottom w:w="0" w:type="dxa"/>
          </w:tblCellMar>
        </w:tblPrEx>
        <w:tc>
          <w:tcPr>
            <w:tcW w:w="851" w:type="dxa"/>
            <w:tcBorders>
              <w:top w:val="nil"/>
              <w:left w:val="nil"/>
              <w:bottom w:val="nil"/>
              <w:right w:val="nil"/>
            </w:tcBorders>
          </w:tcPr>
          <w:p w:rsidR="00000000" w:rsidRDefault="000317DD">
            <w:pPr>
              <w:jc w:val="both"/>
              <w:rPr>
                <w:sz w:val="20"/>
              </w:rPr>
            </w:pPr>
          </w:p>
        </w:tc>
        <w:tc>
          <w:tcPr>
            <w:tcW w:w="651" w:type="dxa"/>
            <w:tcBorders>
              <w:top w:val="nil"/>
              <w:left w:val="nil"/>
              <w:bottom w:val="nil"/>
              <w:right w:val="nil"/>
            </w:tcBorders>
          </w:tcPr>
          <w:p w:rsidR="00000000" w:rsidRDefault="000317DD">
            <w:pPr>
              <w:jc w:val="both"/>
              <w:rPr>
                <w:sz w:val="20"/>
              </w:rPr>
            </w:pPr>
          </w:p>
        </w:tc>
        <w:tc>
          <w:tcPr>
            <w:tcW w:w="341" w:type="dxa"/>
            <w:tcBorders>
              <w:top w:val="nil"/>
              <w:left w:val="nil"/>
              <w:bottom w:val="nil"/>
              <w:right w:val="nil"/>
            </w:tcBorders>
          </w:tcPr>
          <w:p w:rsidR="00000000" w:rsidRDefault="000317DD">
            <w:pPr>
              <w:jc w:val="both"/>
              <w:rPr>
                <w:sz w:val="20"/>
              </w:rPr>
            </w:pPr>
          </w:p>
        </w:tc>
        <w:tc>
          <w:tcPr>
            <w:tcW w:w="425" w:type="dxa"/>
            <w:tcBorders>
              <w:top w:val="nil"/>
              <w:left w:val="nil"/>
              <w:bottom w:val="nil"/>
              <w:right w:val="nil"/>
            </w:tcBorders>
          </w:tcPr>
          <w:p w:rsidR="00000000" w:rsidRDefault="000317DD">
            <w:pPr>
              <w:jc w:val="both"/>
              <w:rPr>
                <w:sz w:val="20"/>
              </w:rPr>
            </w:pPr>
          </w:p>
        </w:tc>
        <w:tc>
          <w:tcPr>
            <w:tcW w:w="426" w:type="dxa"/>
            <w:tcBorders>
              <w:top w:val="nil"/>
              <w:left w:val="nil"/>
              <w:bottom w:val="nil"/>
              <w:right w:val="nil"/>
            </w:tcBorders>
          </w:tcPr>
          <w:p w:rsidR="00000000" w:rsidRDefault="000317DD">
            <w:pPr>
              <w:jc w:val="both"/>
              <w:rPr>
                <w:sz w:val="20"/>
              </w:rPr>
            </w:pPr>
          </w:p>
        </w:tc>
        <w:tc>
          <w:tcPr>
            <w:tcW w:w="578" w:type="dxa"/>
            <w:tcBorders>
              <w:top w:val="nil"/>
              <w:left w:val="nil"/>
              <w:bottom w:val="nil"/>
              <w:right w:val="nil"/>
            </w:tcBorders>
          </w:tcPr>
          <w:p w:rsidR="00000000" w:rsidRDefault="000317DD">
            <w:pPr>
              <w:jc w:val="both"/>
              <w:rPr>
                <w:sz w:val="20"/>
              </w:rPr>
            </w:pPr>
          </w:p>
        </w:tc>
        <w:tc>
          <w:tcPr>
            <w:tcW w:w="556" w:type="dxa"/>
            <w:tcBorders>
              <w:top w:val="nil"/>
              <w:left w:val="nil"/>
              <w:bottom w:val="nil"/>
              <w:right w:val="nil"/>
            </w:tcBorders>
          </w:tcPr>
          <w:p w:rsidR="00000000" w:rsidRDefault="000317DD">
            <w:pPr>
              <w:jc w:val="both"/>
              <w:rPr>
                <w:sz w:val="20"/>
              </w:rPr>
            </w:pPr>
          </w:p>
        </w:tc>
        <w:tc>
          <w:tcPr>
            <w:tcW w:w="424" w:type="dxa"/>
            <w:tcBorders>
              <w:top w:val="nil"/>
              <w:left w:val="nil"/>
              <w:bottom w:val="nil"/>
              <w:right w:val="nil"/>
            </w:tcBorders>
          </w:tcPr>
          <w:p w:rsidR="00000000" w:rsidRDefault="000317DD">
            <w:pPr>
              <w:jc w:val="both"/>
              <w:rPr>
                <w:sz w:val="20"/>
              </w:rPr>
            </w:pPr>
          </w:p>
        </w:tc>
        <w:tc>
          <w:tcPr>
            <w:tcW w:w="424" w:type="dxa"/>
            <w:tcBorders>
              <w:top w:val="nil"/>
              <w:left w:val="nil"/>
              <w:bottom w:val="nil"/>
              <w:right w:val="nil"/>
            </w:tcBorders>
          </w:tcPr>
          <w:p w:rsidR="00000000" w:rsidRDefault="000317DD">
            <w:pPr>
              <w:jc w:val="both"/>
              <w:rPr>
                <w:sz w:val="20"/>
              </w:rPr>
            </w:pPr>
          </w:p>
        </w:tc>
        <w:tc>
          <w:tcPr>
            <w:tcW w:w="567" w:type="dxa"/>
            <w:tcBorders>
              <w:top w:val="nil"/>
              <w:left w:val="nil"/>
              <w:bottom w:val="nil"/>
              <w:right w:val="nil"/>
            </w:tcBorders>
          </w:tcPr>
          <w:p w:rsidR="00000000" w:rsidRDefault="000317DD">
            <w:pPr>
              <w:jc w:val="both"/>
              <w:rPr>
                <w:sz w:val="20"/>
              </w:rPr>
            </w:pPr>
          </w:p>
        </w:tc>
        <w:tc>
          <w:tcPr>
            <w:tcW w:w="453" w:type="dxa"/>
            <w:tcBorders>
              <w:top w:val="nil"/>
              <w:left w:val="nil"/>
              <w:bottom w:val="nil"/>
              <w:right w:val="nil"/>
            </w:tcBorders>
          </w:tcPr>
          <w:p w:rsidR="00000000" w:rsidRDefault="000317DD">
            <w:pPr>
              <w:jc w:val="both"/>
              <w:rPr>
                <w:sz w:val="20"/>
              </w:rPr>
            </w:pPr>
          </w:p>
        </w:tc>
        <w:tc>
          <w:tcPr>
            <w:tcW w:w="453" w:type="dxa"/>
            <w:tcBorders>
              <w:top w:val="nil"/>
              <w:left w:val="nil"/>
              <w:bottom w:val="nil"/>
              <w:right w:val="nil"/>
            </w:tcBorders>
          </w:tcPr>
          <w:p w:rsidR="00000000" w:rsidRDefault="000317DD">
            <w:pPr>
              <w:jc w:val="both"/>
              <w:rPr>
                <w:sz w:val="20"/>
              </w:rPr>
            </w:pPr>
          </w:p>
        </w:tc>
        <w:tc>
          <w:tcPr>
            <w:tcW w:w="360" w:type="dxa"/>
            <w:tcBorders>
              <w:top w:val="nil"/>
              <w:left w:val="nil"/>
              <w:bottom w:val="nil"/>
              <w:right w:val="nil"/>
            </w:tcBorders>
          </w:tcPr>
          <w:p w:rsidR="00000000" w:rsidRDefault="000317DD">
            <w:pPr>
              <w:jc w:val="both"/>
              <w:rPr>
                <w:sz w:val="20"/>
              </w:rPr>
            </w:pPr>
          </w:p>
        </w:tc>
        <w:tc>
          <w:tcPr>
            <w:tcW w:w="495" w:type="dxa"/>
            <w:tcBorders>
              <w:top w:val="nil"/>
              <w:left w:val="nil"/>
              <w:bottom w:val="nil"/>
              <w:right w:val="nil"/>
            </w:tcBorders>
          </w:tcPr>
          <w:p w:rsidR="00000000" w:rsidRDefault="000317DD">
            <w:pPr>
              <w:jc w:val="both"/>
              <w:rPr>
                <w:sz w:val="20"/>
              </w:rPr>
            </w:pPr>
          </w:p>
        </w:tc>
        <w:tc>
          <w:tcPr>
            <w:tcW w:w="516" w:type="dxa"/>
            <w:tcBorders>
              <w:top w:val="nil"/>
              <w:left w:val="nil"/>
              <w:bottom w:val="nil"/>
              <w:right w:val="nil"/>
            </w:tcBorders>
          </w:tcPr>
          <w:p w:rsidR="00000000" w:rsidRDefault="000317DD">
            <w:pPr>
              <w:jc w:val="both"/>
              <w:rPr>
                <w:sz w:val="20"/>
              </w:rPr>
            </w:pPr>
          </w:p>
        </w:tc>
        <w:tc>
          <w:tcPr>
            <w:tcW w:w="518" w:type="dxa"/>
            <w:tcBorders>
              <w:top w:val="nil"/>
              <w:left w:val="nil"/>
              <w:bottom w:val="nil"/>
              <w:right w:val="nil"/>
            </w:tcBorders>
          </w:tcPr>
          <w:p w:rsidR="00000000" w:rsidRDefault="000317DD">
            <w:pPr>
              <w:jc w:val="both"/>
              <w:rPr>
                <w:sz w:val="20"/>
              </w:rPr>
            </w:pPr>
          </w:p>
        </w:tc>
        <w:tc>
          <w:tcPr>
            <w:tcW w:w="339" w:type="dxa"/>
            <w:tcBorders>
              <w:top w:val="nil"/>
              <w:left w:val="nil"/>
              <w:bottom w:val="nil"/>
              <w:right w:val="nil"/>
            </w:tcBorders>
          </w:tcPr>
          <w:p w:rsidR="00000000" w:rsidRDefault="000317DD">
            <w:pPr>
              <w:jc w:val="both"/>
              <w:rPr>
                <w:sz w:val="20"/>
              </w:rPr>
            </w:pPr>
          </w:p>
        </w:tc>
        <w:tc>
          <w:tcPr>
            <w:tcW w:w="554" w:type="dxa"/>
            <w:tcBorders>
              <w:top w:val="nil"/>
              <w:left w:val="nil"/>
              <w:bottom w:val="nil"/>
              <w:right w:val="nil"/>
            </w:tcBorders>
          </w:tcPr>
          <w:p w:rsidR="00000000" w:rsidRDefault="000317DD">
            <w:pPr>
              <w:jc w:val="both"/>
              <w:rPr>
                <w:sz w:val="20"/>
              </w:rPr>
            </w:pPr>
          </w:p>
        </w:tc>
        <w:tc>
          <w:tcPr>
            <w:tcW w:w="425" w:type="dxa"/>
            <w:tcBorders>
              <w:top w:val="nil"/>
              <w:left w:val="nil"/>
              <w:bottom w:val="nil"/>
              <w:right w:val="nil"/>
            </w:tcBorders>
          </w:tcPr>
          <w:p w:rsidR="00000000" w:rsidRDefault="000317DD">
            <w:pPr>
              <w:jc w:val="both"/>
              <w:rPr>
                <w:sz w:val="20"/>
              </w:rPr>
            </w:pPr>
          </w:p>
        </w:tc>
        <w:tc>
          <w:tcPr>
            <w:tcW w:w="425" w:type="dxa"/>
            <w:tcBorders>
              <w:top w:val="nil"/>
              <w:left w:val="nil"/>
              <w:bottom w:val="nil"/>
              <w:right w:val="nil"/>
            </w:tcBorders>
          </w:tcPr>
          <w:p w:rsidR="00000000" w:rsidRDefault="000317DD">
            <w:pPr>
              <w:jc w:val="both"/>
              <w:rPr>
                <w:sz w:val="20"/>
              </w:rPr>
            </w:pPr>
          </w:p>
        </w:tc>
        <w:tc>
          <w:tcPr>
            <w:tcW w:w="425" w:type="dxa"/>
            <w:tcBorders>
              <w:top w:val="nil"/>
              <w:left w:val="nil"/>
              <w:bottom w:val="nil"/>
              <w:right w:val="nil"/>
            </w:tcBorders>
          </w:tcPr>
          <w:p w:rsidR="00000000" w:rsidRDefault="000317DD">
            <w:pPr>
              <w:jc w:val="both"/>
              <w:rPr>
                <w:sz w:val="20"/>
              </w:rPr>
            </w:pPr>
          </w:p>
        </w:tc>
      </w:tr>
      <w:tr w:rsidR="00000000">
        <w:tblPrEx>
          <w:tblCellMar>
            <w:top w:w="0" w:type="dxa"/>
            <w:bottom w:w="0" w:type="dxa"/>
          </w:tblCellMar>
        </w:tblPrEx>
        <w:tc>
          <w:tcPr>
            <w:tcW w:w="851" w:type="dxa"/>
            <w:tcBorders>
              <w:top w:val="single" w:sz="6" w:space="0" w:color="auto"/>
            </w:tcBorders>
          </w:tcPr>
          <w:p w:rsidR="00000000" w:rsidRDefault="000317DD">
            <w:pPr>
              <w:jc w:val="both"/>
              <w:rPr>
                <w:sz w:val="20"/>
              </w:rPr>
            </w:pPr>
            <w:r>
              <w:rPr>
                <w:sz w:val="20"/>
              </w:rPr>
              <w:t>Južna slav.</w:t>
            </w:r>
          </w:p>
        </w:tc>
        <w:tc>
          <w:tcPr>
            <w:tcW w:w="651" w:type="dxa"/>
            <w:tcBorders>
              <w:top w:val="single" w:sz="6" w:space="0" w:color="auto"/>
            </w:tcBorders>
          </w:tcPr>
          <w:p w:rsidR="00000000" w:rsidRDefault="000317DD">
            <w:pPr>
              <w:jc w:val="both"/>
              <w:rPr>
                <w:sz w:val="20"/>
              </w:rPr>
            </w:pPr>
            <w:r>
              <w:rPr>
                <w:sz w:val="20"/>
              </w:rPr>
              <w:t>27/2</w:t>
            </w:r>
          </w:p>
        </w:tc>
        <w:tc>
          <w:tcPr>
            <w:tcW w:w="341" w:type="dxa"/>
            <w:tcBorders>
              <w:top w:val="single" w:sz="6" w:space="0" w:color="auto"/>
            </w:tcBorders>
          </w:tcPr>
          <w:p w:rsidR="00000000" w:rsidRDefault="000317DD">
            <w:pPr>
              <w:jc w:val="both"/>
              <w:rPr>
                <w:sz w:val="20"/>
              </w:rPr>
            </w:pPr>
            <w:r>
              <w:rPr>
                <w:sz w:val="20"/>
              </w:rPr>
              <w:t>6</w:t>
            </w:r>
          </w:p>
        </w:tc>
        <w:tc>
          <w:tcPr>
            <w:tcW w:w="425" w:type="dxa"/>
            <w:tcBorders>
              <w:top w:val="single" w:sz="6" w:space="0" w:color="auto"/>
            </w:tcBorders>
          </w:tcPr>
          <w:p w:rsidR="00000000" w:rsidRDefault="000317DD">
            <w:pPr>
              <w:jc w:val="both"/>
              <w:rPr>
                <w:sz w:val="20"/>
              </w:rPr>
            </w:pPr>
            <w:r>
              <w:rPr>
                <w:sz w:val="20"/>
              </w:rPr>
              <w:t>10</w:t>
            </w:r>
          </w:p>
        </w:tc>
        <w:tc>
          <w:tcPr>
            <w:tcW w:w="426" w:type="dxa"/>
            <w:tcBorders>
              <w:top w:val="single" w:sz="6" w:space="0" w:color="auto"/>
            </w:tcBorders>
          </w:tcPr>
          <w:p w:rsidR="00000000" w:rsidRDefault="000317DD">
            <w:pPr>
              <w:jc w:val="both"/>
              <w:rPr>
                <w:sz w:val="20"/>
              </w:rPr>
            </w:pPr>
            <w:r>
              <w:rPr>
                <w:sz w:val="20"/>
              </w:rPr>
              <w:t>7/1</w:t>
            </w:r>
          </w:p>
        </w:tc>
        <w:tc>
          <w:tcPr>
            <w:tcW w:w="578" w:type="dxa"/>
            <w:tcBorders>
              <w:top w:val="single" w:sz="6" w:space="0" w:color="auto"/>
            </w:tcBorders>
          </w:tcPr>
          <w:p w:rsidR="00000000" w:rsidRDefault="000317DD">
            <w:pPr>
              <w:jc w:val="both"/>
              <w:rPr>
                <w:sz w:val="20"/>
              </w:rPr>
            </w:pPr>
            <w:r>
              <w:rPr>
                <w:sz w:val="20"/>
              </w:rPr>
              <w:t>31/3</w:t>
            </w:r>
          </w:p>
        </w:tc>
        <w:tc>
          <w:tcPr>
            <w:tcW w:w="556" w:type="dxa"/>
            <w:tcBorders>
              <w:top w:val="single" w:sz="6" w:space="0" w:color="auto"/>
            </w:tcBorders>
          </w:tcPr>
          <w:p w:rsidR="00000000" w:rsidRDefault="000317DD">
            <w:pPr>
              <w:jc w:val="both"/>
              <w:rPr>
                <w:sz w:val="20"/>
              </w:rPr>
            </w:pPr>
            <w:r>
              <w:rPr>
                <w:sz w:val="20"/>
              </w:rPr>
              <w:t>13</w:t>
            </w:r>
          </w:p>
        </w:tc>
        <w:tc>
          <w:tcPr>
            <w:tcW w:w="424" w:type="dxa"/>
            <w:tcBorders>
              <w:top w:val="single" w:sz="6" w:space="0" w:color="auto"/>
            </w:tcBorders>
          </w:tcPr>
          <w:p w:rsidR="00000000" w:rsidRDefault="000317DD">
            <w:pPr>
              <w:jc w:val="both"/>
              <w:rPr>
                <w:sz w:val="20"/>
              </w:rPr>
            </w:pPr>
            <w:r>
              <w:rPr>
                <w:sz w:val="20"/>
              </w:rPr>
              <w:t>2</w:t>
            </w:r>
          </w:p>
        </w:tc>
        <w:tc>
          <w:tcPr>
            <w:tcW w:w="424" w:type="dxa"/>
            <w:tcBorders>
              <w:top w:val="single" w:sz="6" w:space="0" w:color="auto"/>
            </w:tcBorders>
          </w:tcPr>
          <w:p w:rsidR="00000000" w:rsidRDefault="000317DD">
            <w:pPr>
              <w:jc w:val="both"/>
              <w:rPr>
                <w:sz w:val="20"/>
              </w:rPr>
            </w:pPr>
            <w:r>
              <w:rPr>
                <w:sz w:val="20"/>
              </w:rPr>
              <w:t>9</w:t>
            </w:r>
          </w:p>
        </w:tc>
        <w:tc>
          <w:tcPr>
            <w:tcW w:w="567" w:type="dxa"/>
            <w:tcBorders>
              <w:top w:val="single" w:sz="6" w:space="0" w:color="auto"/>
            </w:tcBorders>
          </w:tcPr>
          <w:p w:rsidR="00000000" w:rsidRDefault="000317DD">
            <w:pPr>
              <w:jc w:val="both"/>
              <w:rPr>
                <w:sz w:val="20"/>
              </w:rPr>
            </w:pPr>
            <w:r>
              <w:rPr>
                <w:sz w:val="20"/>
              </w:rPr>
              <w:t>40</w:t>
            </w:r>
          </w:p>
        </w:tc>
        <w:tc>
          <w:tcPr>
            <w:tcW w:w="453" w:type="dxa"/>
            <w:tcBorders>
              <w:top w:val="single" w:sz="6" w:space="0" w:color="auto"/>
            </w:tcBorders>
          </w:tcPr>
          <w:p w:rsidR="00000000" w:rsidRDefault="000317DD">
            <w:pPr>
              <w:jc w:val="both"/>
              <w:rPr>
                <w:sz w:val="20"/>
              </w:rPr>
            </w:pPr>
            <w:r>
              <w:rPr>
                <w:sz w:val="20"/>
              </w:rPr>
              <w:t>13</w:t>
            </w:r>
          </w:p>
        </w:tc>
        <w:tc>
          <w:tcPr>
            <w:tcW w:w="453" w:type="dxa"/>
            <w:tcBorders>
              <w:top w:val="single" w:sz="6" w:space="0" w:color="auto"/>
            </w:tcBorders>
          </w:tcPr>
          <w:p w:rsidR="00000000" w:rsidRDefault="000317DD">
            <w:pPr>
              <w:jc w:val="both"/>
              <w:rPr>
                <w:sz w:val="20"/>
              </w:rPr>
            </w:pPr>
            <w:r>
              <w:rPr>
                <w:sz w:val="20"/>
              </w:rPr>
              <w:t>10/1</w:t>
            </w:r>
          </w:p>
        </w:tc>
        <w:tc>
          <w:tcPr>
            <w:tcW w:w="360" w:type="dxa"/>
            <w:tcBorders>
              <w:top w:val="single" w:sz="6" w:space="0" w:color="auto"/>
            </w:tcBorders>
          </w:tcPr>
          <w:p w:rsidR="00000000" w:rsidRDefault="000317DD">
            <w:pPr>
              <w:jc w:val="both"/>
              <w:rPr>
                <w:sz w:val="20"/>
              </w:rPr>
            </w:pPr>
            <w:r>
              <w:rPr>
                <w:sz w:val="20"/>
              </w:rPr>
              <w:t>2</w:t>
            </w:r>
          </w:p>
        </w:tc>
        <w:tc>
          <w:tcPr>
            <w:tcW w:w="495" w:type="dxa"/>
            <w:tcBorders>
              <w:top w:val="single" w:sz="6" w:space="0" w:color="auto"/>
            </w:tcBorders>
          </w:tcPr>
          <w:p w:rsidR="00000000" w:rsidRDefault="000317DD">
            <w:pPr>
              <w:jc w:val="both"/>
              <w:rPr>
                <w:sz w:val="20"/>
              </w:rPr>
            </w:pPr>
            <w:r>
              <w:rPr>
                <w:sz w:val="20"/>
              </w:rPr>
              <w:t>34</w:t>
            </w:r>
          </w:p>
        </w:tc>
        <w:tc>
          <w:tcPr>
            <w:tcW w:w="516" w:type="dxa"/>
            <w:tcBorders>
              <w:top w:val="single" w:sz="6" w:space="0" w:color="auto"/>
            </w:tcBorders>
          </w:tcPr>
          <w:p w:rsidR="00000000" w:rsidRDefault="000317DD">
            <w:pPr>
              <w:jc w:val="both"/>
              <w:rPr>
                <w:sz w:val="20"/>
              </w:rPr>
            </w:pPr>
            <w:r>
              <w:rPr>
                <w:sz w:val="20"/>
              </w:rPr>
              <w:t>12</w:t>
            </w:r>
          </w:p>
        </w:tc>
        <w:tc>
          <w:tcPr>
            <w:tcW w:w="518" w:type="dxa"/>
            <w:tcBorders>
              <w:top w:val="single" w:sz="6" w:space="0" w:color="auto"/>
            </w:tcBorders>
          </w:tcPr>
          <w:p w:rsidR="00000000" w:rsidRDefault="000317DD">
            <w:pPr>
              <w:jc w:val="both"/>
              <w:rPr>
                <w:sz w:val="20"/>
              </w:rPr>
            </w:pPr>
            <w:r>
              <w:rPr>
                <w:sz w:val="20"/>
              </w:rPr>
              <w:t>10</w:t>
            </w:r>
          </w:p>
        </w:tc>
        <w:tc>
          <w:tcPr>
            <w:tcW w:w="339" w:type="dxa"/>
            <w:tcBorders>
              <w:top w:val="single" w:sz="6" w:space="0" w:color="auto"/>
            </w:tcBorders>
          </w:tcPr>
          <w:p w:rsidR="00000000" w:rsidRDefault="000317DD">
            <w:pPr>
              <w:jc w:val="both"/>
              <w:rPr>
                <w:sz w:val="20"/>
              </w:rPr>
            </w:pPr>
            <w:r>
              <w:rPr>
                <w:sz w:val="20"/>
              </w:rPr>
              <w:t>8</w:t>
            </w:r>
          </w:p>
        </w:tc>
        <w:tc>
          <w:tcPr>
            <w:tcW w:w="554" w:type="dxa"/>
            <w:tcBorders>
              <w:top w:val="single" w:sz="6" w:space="0" w:color="auto"/>
            </w:tcBorders>
          </w:tcPr>
          <w:p w:rsidR="00000000" w:rsidRDefault="000317DD">
            <w:pPr>
              <w:jc w:val="both"/>
              <w:rPr>
                <w:sz w:val="20"/>
              </w:rPr>
            </w:pPr>
            <w:r>
              <w:rPr>
                <w:sz w:val="20"/>
              </w:rPr>
              <w:t>65/2</w:t>
            </w:r>
          </w:p>
        </w:tc>
        <w:tc>
          <w:tcPr>
            <w:tcW w:w="425" w:type="dxa"/>
            <w:tcBorders>
              <w:top w:val="single" w:sz="6" w:space="0" w:color="auto"/>
            </w:tcBorders>
          </w:tcPr>
          <w:p w:rsidR="00000000" w:rsidRDefault="000317DD">
            <w:pPr>
              <w:jc w:val="both"/>
              <w:rPr>
                <w:sz w:val="20"/>
              </w:rPr>
            </w:pPr>
            <w:r>
              <w:rPr>
                <w:sz w:val="20"/>
              </w:rPr>
              <w:t>17</w:t>
            </w:r>
          </w:p>
        </w:tc>
        <w:tc>
          <w:tcPr>
            <w:tcW w:w="425" w:type="dxa"/>
            <w:tcBorders>
              <w:top w:val="single" w:sz="6" w:space="0" w:color="auto"/>
            </w:tcBorders>
          </w:tcPr>
          <w:p w:rsidR="00000000" w:rsidRDefault="000317DD">
            <w:pPr>
              <w:jc w:val="both"/>
              <w:rPr>
                <w:sz w:val="20"/>
              </w:rPr>
            </w:pPr>
            <w:r>
              <w:rPr>
                <w:sz w:val="20"/>
              </w:rPr>
              <w:t>11</w:t>
            </w:r>
          </w:p>
        </w:tc>
        <w:tc>
          <w:tcPr>
            <w:tcW w:w="425" w:type="dxa"/>
            <w:tcBorders>
              <w:top w:val="single" w:sz="6" w:space="0" w:color="auto"/>
            </w:tcBorders>
          </w:tcPr>
          <w:p w:rsidR="00000000" w:rsidRDefault="000317DD">
            <w:pPr>
              <w:jc w:val="both"/>
              <w:rPr>
                <w:sz w:val="20"/>
              </w:rPr>
            </w:pPr>
            <w:r>
              <w:rPr>
                <w:sz w:val="20"/>
              </w:rPr>
              <w:t>11</w:t>
            </w:r>
          </w:p>
        </w:tc>
      </w:tr>
      <w:tr w:rsidR="00000000">
        <w:tblPrEx>
          <w:tblCellMar>
            <w:top w:w="0" w:type="dxa"/>
            <w:bottom w:w="0" w:type="dxa"/>
          </w:tblCellMar>
        </w:tblPrEx>
        <w:tc>
          <w:tcPr>
            <w:tcW w:w="851" w:type="dxa"/>
          </w:tcPr>
          <w:p w:rsidR="00000000" w:rsidRDefault="000317DD">
            <w:pPr>
              <w:jc w:val="both"/>
              <w:rPr>
                <w:sz w:val="20"/>
              </w:rPr>
            </w:pPr>
            <w:r>
              <w:rPr>
                <w:sz w:val="20"/>
              </w:rPr>
              <w:t>Ruščina</w:t>
            </w:r>
          </w:p>
        </w:tc>
        <w:tc>
          <w:tcPr>
            <w:tcW w:w="651" w:type="dxa"/>
          </w:tcPr>
          <w:p w:rsidR="00000000" w:rsidRDefault="000317DD">
            <w:pPr>
              <w:jc w:val="both"/>
              <w:rPr>
                <w:sz w:val="20"/>
              </w:rPr>
            </w:pPr>
            <w:r>
              <w:rPr>
                <w:sz w:val="20"/>
              </w:rPr>
              <w:t>34/4</w:t>
            </w:r>
          </w:p>
        </w:tc>
        <w:tc>
          <w:tcPr>
            <w:tcW w:w="341" w:type="dxa"/>
          </w:tcPr>
          <w:p w:rsidR="00000000" w:rsidRDefault="000317DD">
            <w:pPr>
              <w:jc w:val="both"/>
              <w:rPr>
                <w:sz w:val="20"/>
              </w:rPr>
            </w:pPr>
            <w:r>
              <w:rPr>
                <w:sz w:val="20"/>
              </w:rPr>
              <w:t>10</w:t>
            </w:r>
          </w:p>
        </w:tc>
        <w:tc>
          <w:tcPr>
            <w:tcW w:w="425" w:type="dxa"/>
          </w:tcPr>
          <w:p w:rsidR="00000000" w:rsidRDefault="000317DD">
            <w:pPr>
              <w:jc w:val="both"/>
              <w:rPr>
                <w:sz w:val="20"/>
              </w:rPr>
            </w:pPr>
            <w:r>
              <w:rPr>
                <w:sz w:val="20"/>
              </w:rPr>
              <w:t>5</w:t>
            </w:r>
          </w:p>
        </w:tc>
        <w:tc>
          <w:tcPr>
            <w:tcW w:w="426" w:type="dxa"/>
          </w:tcPr>
          <w:p w:rsidR="00000000" w:rsidRDefault="000317DD">
            <w:pPr>
              <w:jc w:val="both"/>
              <w:rPr>
                <w:sz w:val="20"/>
              </w:rPr>
            </w:pPr>
            <w:r>
              <w:rPr>
                <w:sz w:val="20"/>
              </w:rPr>
              <w:t>5/1</w:t>
            </w:r>
          </w:p>
        </w:tc>
        <w:tc>
          <w:tcPr>
            <w:tcW w:w="578" w:type="dxa"/>
          </w:tcPr>
          <w:p w:rsidR="00000000" w:rsidRDefault="000317DD">
            <w:pPr>
              <w:jc w:val="both"/>
              <w:rPr>
                <w:sz w:val="20"/>
              </w:rPr>
            </w:pPr>
            <w:r>
              <w:rPr>
                <w:sz w:val="20"/>
              </w:rPr>
              <w:t>75/1</w:t>
            </w:r>
          </w:p>
        </w:tc>
        <w:tc>
          <w:tcPr>
            <w:tcW w:w="556" w:type="dxa"/>
          </w:tcPr>
          <w:p w:rsidR="00000000" w:rsidRDefault="000317DD">
            <w:pPr>
              <w:jc w:val="both"/>
              <w:rPr>
                <w:sz w:val="20"/>
              </w:rPr>
            </w:pPr>
            <w:r>
              <w:rPr>
                <w:sz w:val="20"/>
              </w:rPr>
              <w:t>20</w:t>
            </w:r>
          </w:p>
        </w:tc>
        <w:tc>
          <w:tcPr>
            <w:tcW w:w="424" w:type="dxa"/>
          </w:tcPr>
          <w:p w:rsidR="00000000" w:rsidRDefault="000317DD">
            <w:pPr>
              <w:jc w:val="both"/>
              <w:rPr>
                <w:sz w:val="20"/>
              </w:rPr>
            </w:pPr>
            <w:r>
              <w:rPr>
                <w:sz w:val="20"/>
              </w:rPr>
              <w:t>4</w:t>
            </w:r>
          </w:p>
        </w:tc>
        <w:tc>
          <w:tcPr>
            <w:tcW w:w="424" w:type="dxa"/>
          </w:tcPr>
          <w:p w:rsidR="00000000" w:rsidRDefault="000317DD">
            <w:pPr>
              <w:jc w:val="both"/>
              <w:rPr>
                <w:sz w:val="20"/>
              </w:rPr>
            </w:pPr>
            <w:r>
              <w:rPr>
                <w:sz w:val="20"/>
              </w:rPr>
              <w:t>5</w:t>
            </w:r>
          </w:p>
        </w:tc>
        <w:tc>
          <w:tcPr>
            <w:tcW w:w="567" w:type="dxa"/>
          </w:tcPr>
          <w:p w:rsidR="00000000" w:rsidRDefault="000317DD">
            <w:pPr>
              <w:jc w:val="both"/>
              <w:rPr>
                <w:sz w:val="20"/>
              </w:rPr>
            </w:pPr>
            <w:r>
              <w:rPr>
                <w:sz w:val="20"/>
              </w:rPr>
              <w:t>66</w:t>
            </w:r>
          </w:p>
        </w:tc>
        <w:tc>
          <w:tcPr>
            <w:tcW w:w="453" w:type="dxa"/>
          </w:tcPr>
          <w:p w:rsidR="00000000" w:rsidRDefault="000317DD">
            <w:pPr>
              <w:jc w:val="both"/>
              <w:rPr>
                <w:sz w:val="20"/>
              </w:rPr>
            </w:pPr>
            <w:r>
              <w:rPr>
                <w:sz w:val="20"/>
              </w:rPr>
              <w:t>39</w:t>
            </w:r>
          </w:p>
        </w:tc>
        <w:tc>
          <w:tcPr>
            <w:tcW w:w="453" w:type="dxa"/>
          </w:tcPr>
          <w:p w:rsidR="00000000" w:rsidRDefault="000317DD">
            <w:pPr>
              <w:jc w:val="both"/>
              <w:rPr>
                <w:sz w:val="20"/>
              </w:rPr>
            </w:pPr>
            <w:r>
              <w:rPr>
                <w:sz w:val="20"/>
              </w:rPr>
              <w:t>18</w:t>
            </w:r>
          </w:p>
        </w:tc>
        <w:tc>
          <w:tcPr>
            <w:tcW w:w="360" w:type="dxa"/>
          </w:tcPr>
          <w:p w:rsidR="00000000" w:rsidRDefault="000317DD">
            <w:pPr>
              <w:jc w:val="both"/>
              <w:rPr>
                <w:sz w:val="20"/>
              </w:rPr>
            </w:pPr>
            <w:r>
              <w:rPr>
                <w:sz w:val="20"/>
              </w:rPr>
              <w:t>2</w:t>
            </w:r>
          </w:p>
        </w:tc>
        <w:tc>
          <w:tcPr>
            <w:tcW w:w="495" w:type="dxa"/>
          </w:tcPr>
          <w:p w:rsidR="00000000" w:rsidRDefault="000317DD">
            <w:pPr>
              <w:jc w:val="both"/>
              <w:rPr>
                <w:sz w:val="20"/>
              </w:rPr>
            </w:pPr>
            <w:r>
              <w:rPr>
                <w:sz w:val="20"/>
              </w:rPr>
              <w:t>55/7</w:t>
            </w:r>
          </w:p>
        </w:tc>
        <w:tc>
          <w:tcPr>
            <w:tcW w:w="516" w:type="dxa"/>
          </w:tcPr>
          <w:p w:rsidR="00000000" w:rsidRDefault="000317DD">
            <w:pPr>
              <w:jc w:val="both"/>
              <w:rPr>
                <w:sz w:val="20"/>
              </w:rPr>
            </w:pPr>
            <w:r>
              <w:rPr>
                <w:sz w:val="20"/>
              </w:rPr>
              <w:t>43</w:t>
            </w:r>
          </w:p>
        </w:tc>
        <w:tc>
          <w:tcPr>
            <w:tcW w:w="518" w:type="dxa"/>
          </w:tcPr>
          <w:p w:rsidR="00000000" w:rsidRDefault="000317DD">
            <w:pPr>
              <w:jc w:val="both"/>
              <w:rPr>
                <w:sz w:val="20"/>
              </w:rPr>
            </w:pPr>
            <w:r>
              <w:rPr>
                <w:sz w:val="20"/>
              </w:rPr>
              <w:t>22</w:t>
            </w:r>
          </w:p>
        </w:tc>
        <w:tc>
          <w:tcPr>
            <w:tcW w:w="339" w:type="dxa"/>
          </w:tcPr>
          <w:p w:rsidR="00000000" w:rsidRDefault="000317DD">
            <w:pPr>
              <w:jc w:val="both"/>
              <w:rPr>
                <w:sz w:val="20"/>
              </w:rPr>
            </w:pPr>
            <w:r>
              <w:rPr>
                <w:sz w:val="20"/>
              </w:rPr>
              <w:t>18</w:t>
            </w:r>
          </w:p>
        </w:tc>
        <w:tc>
          <w:tcPr>
            <w:tcW w:w="554" w:type="dxa"/>
          </w:tcPr>
          <w:p w:rsidR="00000000" w:rsidRDefault="000317DD">
            <w:pPr>
              <w:jc w:val="both"/>
              <w:rPr>
                <w:sz w:val="20"/>
              </w:rPr>
            </w:pPr>
            <w:r>
              <w:rPr>
                <w:sz w:val="20"/>
              </w:rPr>
              <w:t>56/4</w:t>
            </w:r>
          </w:p>
        </w:tc>
        <w:tc>
          <w:tcPr>
            <w:tcW w:w="425" w:type="dxa"/>
          </w:tcPr>
          <w:p w:rsidR="00000000" w:rsidRDefault="000317DD">
            <w:pPr>
              <w:jc w:val="both"/>
              <w:rPr>
                <w:sz w:val="20"/>
              </w:rPr>
            </w:pPr>
            <w:r>
              <w:rPr>
                <w:sz w:val="20"/>
              </w:rPr>
              <w:t>35</w:t>
            </w:r>
          </w:p>
        </w:tc>
        <w:tc>
          <w:tcPr>
            <w:tcW w:w="425" w:type="dxa"/>
          </w:tcPr>
          <w:p w:rsidR="00000000" w:rsidRDefault="000317DD">
            <w:pPr>
              <w:jc w:val="both"/>
              <w:rPr>
                <w:sz w:val="20"/>
              </w:rPr>
            </w:pPr>
            <w:r>
              <w:rPr>
                <w:sz w:val="20"/>
              </w:rPr>
              <w:t>29</w:t>
            </w:r>
          </w:p>
        </w:tc>
        <w:tc>
          <w:tcPr>
            <w:tcW w:w="425" w:type="dxa"/>
          </w:tcPr>
          <w:p w:rsidR="00000000" w:rsidRDefault="000317DD">
            <w:pPr>
              <w:jc w:val="both"/>
              <w:rPr>
                <w:sz w:val="20"/>
              </w:rPr>
            </w:pPr>
            <w:r>
              <w:rPr>
                <w:sz w:val="20"/>
              </w:rPr>
              <w:t>20</w:t>
            </w:r>
          </w:p>
        </w:tc>
      </w:tr>
      <w:tr w:rsidR="00000000">
        <w:tblPrEx>
          <w:tblCellMar>
            <w:top w:w="0" w:type="dxa"/>
            <w:bottom w:w="0" w:type="dxa"/>
          </w:tblCellMar>
        </w:tblPrEx>
        <w:tc>
          <w:tcPr>
            <w:tcW w:w="851" w:type="dxa"/>
          </w:tcPr>
          <w:p w:rsidR="00000000" w:rsidRDefault="000317DD">
            <w:pPr>
              <w:jc w:val="both"/>
              <w:rPr>
                <w:sz w:val="20"/>
              </w:rPr>
            </w:pPr>
            <w:r>
              <w:rPr>
                <w:sz w:val="20"/>
              </w:rPr>
              <w:t>Prim. sla. jez.</w:t>
            </w:r>
          </w:p>
        </w:tc>
        <w:tc>
          <w:tcPr>
            <w:tcW w:w="651" w:type="dxa"/>
          </w:tcPr>
          <w:p w:rsidR="00000000" w:rsidRDefault="000317DD">
            <w:pPr>
              <w:jc w:val="both"/>
              <w:rPr>
                <w:sz w:val="20"/>
              </w:rPr>
            </w:pPr>
            <w:r>
              <w:rPr>
                <w:sz w:val="20"/>
              </w:rPr>
              <w:t>6</w:t>
            </w:r>
          </w:p>
        </w:tc>
        <w:tc>
          <w:tcPr>
            <w:tcW w:w="341" w:type="dxa"/>
          </w:tcPr>
          <w:p w:rsidR="00000000" w:rsidRDefault="000317DD">
            <w:pPr>
              <w:jc w:val="both"/>
              <w:rPr>
                <w:sz w:val="20"/>
              </w:rPr>
            </w:pPr>
            <w:r>
              <w:rPr>
                <w:sz w:val="20"/>
              </w:rPr>
              <w:t>5</w:t>
            </w:r>
          </w:p>
        </w:tc>
        <w:tc>
          <w:tcPr>
            <w:tcW w:w="425" w:type="dxa"/>
          </w:tcPr>
          <w:p w:rsidR="00000000" w:rsidRDefault="000317DD">
            <w:pPr>
              <w:jc w:val="both"/>
              <w:rPr>
                <w:sz w:val="20"/>
              </w:rPr>
            </w:pPr>
            <w:r>
              <w:rPr>
                <w:sz w:val="20"/>
              </w:rPr>
              <w:t>8</w:t>
            </w:r>
          </w:p>
        </w:tc>
        <w:tc>
          <w:tcPr>
            <w:tcW w:w="426" w:type="dxa"/>
          </w:tcPr>
          <w:p w:rsidR="00000000" w:rsidRDefault="000317DD">
            <w:pPr>
              <w:jc w:val="both"/>
              <w:rPr>
                <w:sz w:val="20"/>
              </w:rPr>
            </w:pPr>
            <w:r>
              <w:rPr>
                <w:sz w:val="20"/>
              </w:rPr>
              <w:t>1</w:t>
            </w:r>
          </w:p>
        </w:tc>
        <w:tc>
          <w:tcPr>
            <w:tcW w:w="578" w:type="dxa"/>
          </w:tcPr>
          <w:p w:rsidR="00000000" w:rsidRDefault="000317DD">
            <w:pPr>
              <w:jc w:val="both"/>
              <w:rPr>
                <w:sz w:val="20"/>
              </w:rPr>
            </w:pPr>
            <w:r>
              <w:rPr>
                <w:sz w:val="20"/>
              </w:rPr>
              <w:t>12</w:t>
            </w:r>
          </w:p>
        </w:tc>
        <w:tc>
          <w:tcPr>
            <w:tcW w:w="556" w:type="dxa"/>
          </w:tcPr>
          <w:p w:rsidR="00000000" w:rsidRDefault="000317DD">
            <w:pPr>
              <w:jc w:val="both"/>
              <w:rPr>
                <w:sz w:val="20"/>
              </w:rPr>
            </w:pPr>
            <w:r>
              <w:rPr>
                <w:sz w:val="20"/>
              </w:rPr>
              <w:t>2</w:t>
            </w:r>
          </w:p>
        </w:tc>
        <w:tc>
          <w:tcPr>
            <w:tcW w:w="424" w:type="dxa"/>
          </w:tcPr>
          <w:p w:rsidR="00000000" w:rsidRDefault="000317DD">
            <w:pPr>
              <w:jc w:val="both"/>
              <w:rPr>
                <w:sz w:val="20"/>
              </w:rPr>
            </w:pPr>
            <w:r>
              <w:rPr>
                <w:sz w:val="20"/>
              </w:rPr>
              <w:t>5</w:t>
            </w:r>
          </w:p>
        </w:tc>
        <w:tc>
          <w:tcPr>
            <w:tcW w:w="424" w:type="dxa"/>
          </w:tcPr>
          <w:p w:rsidR="00000000" w:rsidRDefault="000317DD">
            <w:pPr>
              <w:jc w:val="both"/>
              <w:rPr>
                <w:sz w:val="20"/>
              </w:rPr>
            </w:pPr>
            <w:r>
              <w:rPr>
                <w:sz w:val="20"/>
              </w:rPr>
              <w:t>7</w:t>
            </w:r>
          </w:p>
        </w:tc>
        <w:tc>
          <w:tcPr>
            <w:tcW w:w="567" w:type="dxa"/>
          </w:tcPr>
          <w:p w:rsidR="00000000" w:rsidRDefault="000317DD">
            <w:pPr>
              <w:jc w:val="both"/>
              <w:rPr>
                <w:sz w:val="20"/>
              </w:rPr>
            </w:pPr>
            <w:r>
              <w:rPr>
                <w:sz w:val="20"/>
              </w:rPr>
              <w:t>9/1</w:t>
            </w:r>
          </w:p>
        </w:tc>
        <w:tc>
          <w:tcPr>
            <w:tcW w:w="453" w:type="dxa"/>
          </w:tcPr>
          <w:p w:rsidR="00000000" w:rsidRDefault="000317DD">
            <w:pPr>
              <w:jc w:val="both"/>
              <w:rPr>
                <w:sz w:val="20"/>
              </w:rPr>
            </w:pPr>
            <w:r>
              <w:rPr>
                <w:sz w:val="20"/>
              </w:rPr>
              <w:t>3</w:t>
            </w:r>
          </w:p>
        </w:tc>
        <w:tc>
          <w:tcPr>
            <w:tcW w:w="453" w:type="dxa"/>
          </w:tcPr>
          <w:p w:rsidR="00000000" w:rsidRDefault="000317DD">
            <w:pPr>
              <w:jc w:val="both"/>
              <w:rPr>
                <w:sz w:val="20"/>
              </w:rPr>
            </w:pPr>
            <w:r>
              <w:rPr>
                <w:sz w:val="20"/>
              </w:rPr>
              <w:t>1</w:t>
            </w:r>
          </w:p>
        </w:tc>
        <w:tc>
          <w:tcPr>
            <w:tcW w:w="360" w:type="dxa"/>
          </w:tcPr>
          <w:p w:rsidR="00000000" w:rsidRDefault="000317DD">
            <w:pPr>
              <w:jc w:val="both"/>
              <w:rPr>
                <w:sz w:val="20"/>
              </w:rPr>
            </w:pPr>
            <w:r>
              <w:rPr>
                <w:sz w:val="20"/>
              </w:rPr>
              <w:t>5</w:t>
            </w:r>
          </w:p>
        </w:tc>
        <w:tc>
          <w:tcPr>
            <w:tcW w:w="495" w:type="dxa"/>
          </w:tcPr>
          <w:p w:rsidR="00000000" w:rsidRDefault="000317DD">
            <w:pPr>
              <w:jc w:val="both"/>
              <w:rPr>
                <w:sz w:val="20"/>
              </w:rPr>
            </w:pPr>
            <w:r>
              <w:rPr>
                <w:sz w:val="20"/>
              </w:rPr>
              <w:t>9/1</w:t>
            </w:r>
          </w:p>
        </w:tc>
        <w:tc>
          <w:tcPr>
            <w:tcW w:w="516" w:type="dxa"/>
          </w:tcPr>
          <w:p w:rsidR="00000000" w:rsidRDefault="000317DD">
            <w:pPr>
              <w:jc w:val="both"/>
              <w:rPr>
                <w:sz w:val="20"/>
              </w:rPr>
            </w:pPr>
            <w:r>
              <w:rPr>
                <w:sz w:val="20"/>
              </w:rPr>
              <w:t>5</w:t>
            </w:r>
          </w:p>
        </w:tc>
        <w:tc>
          <w:tcPr>
            <w:tcW w:w="518" w:type="dxa"/>
          </w:tcPr>
          <w:p w:rsidR="00000000" w:rsidRDefault="000317DD">
            <w:pPr>
              <w:jc w:val="both"/>
              <w:rPr>
                <w:sz w:val="20"/>
              </w:rPr>
            </w:pPr>
            <w:r>
              <w:rPr>
                <w:sz w:val="20"/>
              </w:rPr>
              <w:t>1</w:t>
            </w:r>
          </w:p>
        </w:tc>
        <w:tc>
          <w:tcPr>
            <w:tcW w:w="339" w:type="dxa"/>
          </w:tcPr>
          <w:p w:rsidR="00000000" w:rsidRDefault="000317DD">
            <w:pPr>
              <w:jc w:val="both"/>
              <w:rPr>
                <w:sz w:val="20"/>
              </w:rPr>
            </w:pPr>
            <w:r>
              <w:rPr>
                <w:sz w:val="20"/>
              </w:rPr>
              <w:t>1</w:t>
            </w:r>
          </w:p>
        </w:tc>
        <w:tc>
          <w:tcPr>
            <w:tcW w:w="554" w:type="dxa"/>
          </w:tcPr>
          <w:p w:rsidR="00000000" w:rsidRDefault="000317DD">
            <w:pPr>
              <w:jc w:val="both"/>
              <w:rPr>
                <w:sz w:val="20"/>
              </w:rPr>
            </w:pPr>
            <w:r>
              <w:rPr>
                <w:sz w:val="20"/>
              </w:rPr>
              <w:t>5/2</w:t>
            </w:r>
          </w:p>
        </w:tc>
        <w:tc>
          <w:tcPr>
            <w:tcW w:w="425" w:type="dxa"/>
          </w:tcPr>
          <w:p w:rsidR="00000000" w:rsidRDefault="000317DD">
            <w:pPr>
              <w:jc w:val="both"/>
              <w:rPr>
                <w:sz w:val="20"/>
              </w:rPr>
            </w:pPr>
            <w:r>
              <w:rPr>
                <w:sz w:val="20"/>
              </w:rPr>
              <w:t>2</w:t>
            </w:r>
          </w:p>
        </w:tc>
        <w:tc>
          <w:tcPr>
            <w:tcW w:w="425" w:type="dxa"/>
          </w:tcPr>
          <w:p w:rsidR="00000000" w:rsidRDefault="000317DD">
            <w:pPr>
              <w:jc w:val="both"/>
              <w:rPr>
                <w:sz w:val="20"/>
              </w:rPr>
            </w:pPr>
            <w:r>
              <w:rPr>
                <w:sz w:val="20"/>
              </w:rPr>
              <w:t>3</w:t>
            </w:r>
          </w:p>
        </w:tc>
        <w:tc>
          <w:tcPr>
            <w:tcW w:w="425" w:type="dxa"/>
          </w:tcPr>
          <w:p w:rsidR="00000000" w:rsidRDefault="000317DD">
            <w:pPr>
              <w:jc w:val="both"/>
              <w:rPr>
                <w:sz w:val="20"/>
              </w:rPr>
            </w:pPr>
            <w:r>
              <w:rPr>
                <w:sz w:val="20"/>
              </w:rPr>
              <w:t>2</w:t>
            </w:r>
          </w:p>
        </w:tc>
      </w:tr>
    </w:tbl>
    <w:p w:rsidR="00000000" w:rsidRDefault="000317DD">
      <w:pPr>
        <w:pBdr>
          <w:bottom w:val="single" w:sz="6" w:space="1" w:color="auto"/>
        </w:pBdr>
        <w:jc w:val="both"/>
      </w:pPr>
    </w:p>
    <w:p w:rsidR="00000000" w:rsidRDefault="000317DD">
      <w:pPr>
        <w:jc w:val="both"/>
        <w:rPr>
          <w:b/>
        </w:rPr>
      </w:pPr>
    </w:p>
    <w:p w:rsidR="00000000" w:rsidRDefault="000317DD">
      <w:pPr>
        <w:pBdr>
          <w:bottom w:val="single" w:sz="6" w:space="1" w:color="auto"/>
        </w:pBdr>
        <w:jc w:val="both"/>
      </w:pPr>
      <w:bookmarkStart w:id="4" w:name="celovec"/>
      <w:r>
        <w:rPr>
          <w:b/>
        </w:rPr>
        <w:t>Celovec</w:t>
      </w:r>
      <w:bookmarkEnd w:id="4"/>
      <w:r>
        <w:t>. 17. decembra smo se srečali s celovškimi kolegi. Vabi</w:t>
      </w:r>
      <w:r>
        <w:t>la novinarjem in fakultetnim organom, da bi prišli zraven (prvi poročat, drugi pozdravit), so ostala brez odmeva, kar nas navdaja z žalostjo in zlovoljo. Do druge ure smo z referati odgovarjali na naslov Položaj in naloge celovške in ljubljanske slavistike ob družbenih spremembah v 90. letih. Od najavljenih gostov se je za odsotnost opravičil Gerhard Neweklowsky, čast naše rusistike pa je ob odsotnosti rusistov, ki so bili opravičeno zadržani, s svojim nastopom zadnji trenutek rešila Aleksandra Derganc. Osr</w:t>
      </w:r>
      <w:r>
        <w:t>ednje teme so bile priprava študijskih programov za evropske povezovalne procese, vloga nacionalnih jezikov v razmerju do univerzalne angleščine pri tem in sodelovanje pri mednarodnih projektih. Debata se je v prijetnem in prijateljskem vzdušju nadaljevala v gostilni Livada. Izid brošure s prispevki vseh 13 razpravljalcev je predviden za pomladanski čas. Tilmann Reuther nam je že prijazno poslal informacije o programu Socrates, pri katerem bo od letošnjega leta dalje sodelovala tudi Slovenija. — Ob obisku C</w:t>
      </w:r>
      <w:r>
        <w:t>elovčanov, ob rajanju FF in predprazničnih dnevih so kolegi spraševali, zakaj oddelek oz. FF ne odpovesta vseh predavanj. Tisti izmed nas, ki so se aktivno udeležili dogodkov oziroma so se s študenti dogovorili za nadomestilo izgubljenih ur, so že vsak posebej obvestili študente o svoji odločitvi. Tisti pa, ki se prireditev niso udeležili oziroma se niso mogli odpovedati uram, so seveda medtem redno opravili svoje pedagoško delo. Zato bi bilo kolektivno odpovedovanje predavanj napačna rešitev.</w:t>
      </w:r>
    </w:p>
    <w:p w:rsidR="00000000" w:rsidRDefault="000317DD">
      <w:pPr>
        <w:jc w:val="both"/>
      </w:pPr>
    </w:p>
    <w:p w:rsidR="00000000" w:rsidRDefault="000317DD">
      <w:pPr>
        <w:pBdr>
          <w:bottom w:val="single" w:sz="6" w:space="1" w:color="auto"/>
        </w:pBdr>
        <w:jc w:val="both"/>
      </w:pPr>
      <w:r>
        <w:t>22. decembra</w:t>
      </w:r>
      <w:r>
        <w:t xml:space="preserve"> smo se v skromni zasedbi na kolegiju predstojnikov slovenističnih kateder pogovarjali o ukrepih glede </w:t>
      </w:r>
      <w:bookmarkStart w:id="5" w:name="slkottuji"/>
      <w:r>
        <w:rPr>
          <w:b/>
        </w:rPr>
        <w:t>katedre</w:t>
      </w:r>
      <w:bookmarkEnd w:id="5"/>
      <w:r>
        <w:rPr>
          <w:b/>
        </w:rPr>
        <w:t xml:space="preserve"> za slovenščino kot drugi ali tuji jezik</w:t>
      </w:r>
      <w:r>
        <w:t>. Dejstva so naslednja: 1. program katedre je bil v vsakoletnih seznamih predavanj prijavljan praviloma na dveh koncih hkrati, čeprav se je izvajal samo enkrat (v okviru srbohrvatistike in še posebej): najprej kot 12-urni lektorat, potem kot predavanja. Ko je prišlo do generacijske zamenjave (Bešter namesto Jug-Kranjec) in do urejenega MŠŠ-jevskega administrir</w:t>
      </w:r>
      <w:r>
        <w:t>anja, so se ure vodile le pod srbohrvatistiko. Katedra je torej ves čas obstajala bolj ali manj le na papirju, ne pa v praksi. Marja Bešter je želela položaj spremeniti z novim programom katedre, ki je bil sestavljen že pod prejšnjim predstojnikom in je šel skozi več revizij ter bil spomladi 1997 na senatu FF končno sprejet, vendar ga po zadnjih informacijah FF kljub pisni intervenciji s strani oddelka oktobra 1997 ni poslala naprej v potrditev na univerzo in zato ne tam in seveda tudi na MŠŠ ne nič ne vedo</w:t>
      </w:r>
      <w:r>
        <w:t xml:space="preserve"> o njem. Ker so medtem večino študentov, ki so pred leti hodili k lektoratu slovenščine za tujce, prevzeli Tečaji slovenščine pri Centru za slovenščino, bi program v predloženi obliki pomenil podvajanje in bi bil za plačnika nesprejemljiv. Marji Bešter zato predlagamo, da program oblikuje na novo v obsegu do dveh ur, tako da bo ustrezal tistim našim študentom slovenistom, ki jih zanima slovenščina za tujce, in ne tujim študentom na FF, kakor do zdaj. Ada Vidovič-Muha, ki se sestanka ni mogla udeležiti, v pi</w:t>
      </w:r>
      <w:r>
        <w:t>smu obljublja, da bodo na katedri v začetku 1998 za te ure našli prostor. Ker je program na slovenistiki že zasičen, bi šlo lahko le za izbirni predmet (alternativo) pri SKJ v 3. ali 4. letniku, odprt študentom pedagoške usmeritve na D- ali na E-študiju. Ker z izbirnimi predmeti nimamo izkušenj, ni nobenega zagotovila, da bo program tudi sprejet, vendar je nujno treba z njim poskusiti takoj, ker so postopki za sprejem programa dolgotrajni. — Medtem bo Marja Bešter izpolnjevala svoje pedagoške obveznosti pri</w:t>
      </w:r>
      <w:r>
        <w:t xml:space="preserve"> drugih katedrah. Na južni slavistiki so zainteresirani za slovenščino v obsegu 6 ur, vendar želijo imeti predavatelja, ki bi predavanja oblikoval izrecno za bodoče prevajalce in se v celoti posvetil slovensko-hrvaško-srbski kontrastivi.</w:t>
      </w:r>
    </w:p>
    <w:p w:rsidR="00000000" w:rsidRDefault="000317DD">
      <w:pPr>
        <w:jc w:val="both"/>
      </w:pPr>
    </w:p>
    <w:p w:rsidR="00000000" w:rsidRDefault="000317DD">
      <w:pPr>
        <w:pBdr>
          <w:bottom w:val="single" w:sz="6" w:space="1" w:color="auto"/>
        </w:pBdr>
        <w:jc w:val="both"/>
      </w:pPr>
      <w:bookmarkStart w:id="6" w:name="vabila"/>
      <w:r>
        <w:rPr>
          <w:b/>
        </w:rPr>
        <w:t>Vabila</w:t>
      </w:r>
      <w:bookmarkEnd w:id="6"/>
      <w:r>
        <w:t xml:space="preserve">. Kulturni center V. S. Visockega v Moskvi (root@visotsky.dnttm.rssi.ru) in katedra za rusko literaturo na MGU organizirata 8.–12. aprila 1998 mednarodno znanstveno konferenco na temo ruske kulture v 60. in 70. letih, posvečeno 60-letnici V. S. Visockega. Povzetke v </w:t>
      </w:r>
      <w:r>
        <w:t>obsegu do 10.000 znakov je treba poslati do 10. januarja 1998.</w:t>
      </w:r>
    </w:p>
    <w:p w:rsidR="00000000" w:rsidRDefault="000317DD">
      <w:pPr>
        <w:jc w:val="both"/>
      </w:pPr>
    </w:p>
    <w:p w:rsidR="00000000" w:rsidRDefault="000317DD">
      <w:pPr>
        <w:pBdr>
          <w:bottom w:val="single" w:sz="6" w:space="1" w:color="auto"/>
        </w:pBdr>
        <w:jc w:val="both"/>
      </w:pPr>
      <w:bookmarkStart w:id="7" w:name="sds"/>
      <w:r>
        <w:rPr>
          <w:b/>
        </w:rPr>
        <w:t>SDS</w:t>
      </w:r>
      <w:bookmarkEnd w:id="7"/>
      <w:r>
        <w:t>. Zoltan Jan je razposlal novo številko društvene kronike, polne zabavnih anekdot. Osebno mi je najbolj godila pohvala udeležencev zborovanja v Kranju, ki je izpostavila predavatelje Hladnika, Jesenška, Paternuja, Kmecla in Pogačnika. Vodilna tema prihodnjega zborovanja slavistov naj bi bila Literarna zgodovina na razpotju. Breda Pogorelec je želela, da se v zapisniku seje SDS navede, da je Janez Dular ni povabil k udeležbi na okrogli mizi n</w:t>
      </w:r>
      <w:r>
        <w:t xml:space="preserve">a zborovanju. Na tekmovanju za Cankarjevo značko bo tema Ciril Kosmač. Druge teme na seji SDS 18. septembra so bile ime društva, ki ga MNZ zavrača, poimenovanje ulic po kulturnikih, strokovne ekskurzije, odnosi med področnimi slavističnimi društvi in matico, točkovanje učiteljev, zborniki, stanovske revije in pobuda za znamko ob 150-letnici Zdravljice. — Izšla je prva številka </w:t>
      </w:r>
      <w:r>
        <w:rPr>
          <w:i/>
        </w:rPr>
        <w:t>JiS-a</w:t>
      </w:r>
      <w:r>
        <w:t xml:space="preserve"> (v njej imata prispevek Igor Saksida in Matjaž Kmecl), od daleč pa smo videli tudi že </w:t>
      </w:r>
      <w:r>
        <w:rPr>
          <w:i/>
        </w:rPr>
        <w:t>Zadravčev zbornik</w:t>
      </w:r>
      <w:r>
        <w:t>, ki bo izšel kot redna</w:t>
      </w:r>
      <w:r>
        <w:t xml:space="preserve"> številka SR v trdi vezavi; treba ga je le še razposlati. Izšel je </w:t>
      </w:r>
      <w:r>
        <w:rPr>
          <w:i/>
        </w:rPr>
        <w:t>7. Zbornik SDS</w:t>
      </w:r>
      <w:r>
        <w:t xml:space="preserve">, posvečen 120-letnici Ivana Cankarja in D. Ketteja. Od kolegov v njem objavljajo Franc Zadravec, Irena Novak-Popov, Aleksander Bjelčevič, Marja Bešter, Martina Orožen in Janez Rotar. Alenka Šivic-Dular je poskrbela za restavracijo posmrtne maske Rajka Nahtigala, ki je menda edini inventar SDS; nahaja se v njenem kabinetu. Boža Krakar-Vogel je 21. in 22. 11. na seminarju mentorjev tekmovanja za Cankarjevo nagrado v Novi Gorici </w:t>
      </w:r>
      <w:r>
        <w:t>govorila o zunanjem preverjanju znanja..</w:t>
      </w:r>
    </w:p>
    <w:p w:rsidR="00000000" w:rsidRDefault="000317DD">
      <w:pPr>
        <w:jc w:val="both"/>
      </w:pPr>
    </w:p>
    <w:p w:rsidR="00000000" w:rsidRDefault="000317DD">
      <w:pPr>
        <w:pBdr>
          <w:bottom w:val="single" w:sz="6" w:space="1" w:color="auto"/>
        </w:pBdr>
        <w:jc w:val="both"/>
      </w:pPr>
      <w:bookmarkStart w:id="8" w:name="lektorji"/>
      <w:r>
        <w:rPr>
          <w:b/>
        </w:rPr>
        <w:t>Sprejem za lektorje</w:t>
      </w:r>
      <w:r>
        <w:t xml:space="preserve"> </w:t>
      </w:r>
      <w:bookmarkEnd w:id="8"/>
      <w:r>
        <w:t>(večinoma so ti že odpotovali domov na počitnice) je 29. decembra organiziral državni sekretar Pavle Zgaga v vili Podrožnik. Razveselil nas je z zagotovilom, da bo MŠŠ podpiralo še dva lektorata slovenščine: v Bruslju in v Łódzu, pogovarjali pa smo se tudi o vseh drugih potrebah slovenščine po svetu. Najbolj nas tare, ker se na razpis za Sofijo ni javil nihče. Na kosilo, ki se je polagoma prelevilo v večerjo, nas je potem povabila predsednica STU</w:t>
      </w:r>
      <w:r>
        <w:t xml:space="preserve"> Ada Vidovič-Muha. Ljudmila Šemrl-Schmid iz Berna napoveduje svojo upokojitev in napoveduje skorajšnji razpis za novega lektorja za slovenščino, ki bi moral biti tudi oz. najprej srbohrvatist. Mladen Pavičić je potožil nad preobiljem novic v Novicah in si zaželel več selektivnosti in več kvalitete. Glede kvalitete bom še naprej napenjal vse sile, glede kvantitete pa ne morem obljubiti nič: Novice objavijo toliko informacij, kolikor jih pač naplavi na oddelek; naj potrpežljivi bralec potem sam izbere ven tis</w:t>
      </w:r>
      <w:r>
        <w:t xml:space="preserve">to, kar mu koristi. Iz zapisnikov sem v eni od prejšnjih številk pomotoma povzel, da je Mladen poročal tudi o zadovoljstvu udeležencev Poletne šole s prehrano. Popravljam: Mladen o tem ni nič pisal. — </w:t>
      </w:r>
      <w:r>
        <w:rPr>
          <w:b/>
          <w:i/>
        </w:rPr>
        <w:t>Center</w:t>
      </w:r>
      <w:r>
        <w:t>. Od tajnice FF smo dobili zagotovilo, da bo za leto 1997 predsedništvo Centra poplačano po avtorski pogodobi, v 1998 pa bo upoštevano pri plači.</w:t>
      </w:r>
    </w:p>
    <w:p w:rsidR="00000000" w:rsidRDefault="000317DD">
      <w:pPr>
        <w:jc w:val="both"/>
      </w:pPr>
    </w:p>
    <w:p w:rsidR="00000000" w:rsidRDefault="000317DD">
      <w:pPr>
        <w:pBdr>
          <w:bottom w:val="single" w:sz="6" w:space="1" w:color="auto"/>
        </w:pBdr>
        <w:jc w:val="both"/>
      </w:pPr>
      <w:bookmarkStart w:id="9" w:name="uni"/>
      <w:r>
        <w:rPr>
          <w:b/>
        </w:rPr>
        <w:t>Knjižnice in univerza</w:t>
      </w:r>
      <w:bookmarkEnd w:id="9"/>
      <w:r>
        <w:t xml:space="preserve">. Mara Šlajpah-Zorn piše v </w:t>
      </w:r>
      <w:r>
        <w:rPr>
          <w:i/>
        </w:rPr>
        <w:t>Raziskovalcu</w:t>
      </w:r>
      <w:r>
        <w:t xml:space="preserve"> št. 3/4 (1997), da bi NUK moral voditi, tako kot v preteklosti, "ugledni slavist". Ugledni kolegi</w:t>
      </w:r>
      <w:r>
        <w:t xml:space="preserve">, javite se. — Sonja Kump v isti številki razglablja o težavah humboldtovskega ideala raziskovalno-poučevalne univerze v času množičnega visokošolskega študija. Skorajda se z raziskovanjem več ukvarjajo srednješolci v okviru gibanja Znanost mladini kot visokošolci. Vsaj podiplomce bi moralo MŠŠ takoj vključiti v raziskovalno delo, jih pošiljati tudi na inštitute in vabiti za predavatelje tudi inštitutske raziskovalce. — V št. 11 </w:t>
      </w:r>
      <w:r>
        <w:rPr>
          <w:i/>
        </w:rPr>
        <w:t>Vestnika UL</w:t>
      </w:r>
      <w:r>
        <w:t xml:space="preserve"> je članek Margerite Zagmajster o ekspanziji univerzitetnega študija</w:t>
      </w:r>
      <w:r>
        <w:t xml:space="preserve"> na daljavo (ŠND)v zadnjih dveh desetletjih. Pri nas ga spodbuja evropski program Phare. V ZDA npr. že 40 % študijskih smeri zahteva uporabo e-pošte. Slavistika na daljavo še ne ponuja ničesar, zato pozivam kolege, da razmislite o tej možnosti, zlasti o pripravi primernih študijskih gradiv. ŠND je uspešnejši od klasičnega izrednega študija. — Z zamudo poročam o novembrski, 3. številki </w:t>
      </w:r>
      <w:r>
        <w:rPr>
          <w:i/>
        </w:rPr>
        <w:t>Seznama novosti oddelčne knjižnice</w:t>
      </w:r>
      <w:r>
        <w:t>, ki ga je sestavila Anka Sollner-Perdih.</w:t>
      </w:r>
    </w:p>
    <w:p w:rsidR="00000000" w:rsidRDefault="000317DD">
      <w:pPr>
        <w:jc w:val="both"/>
      </w:pPr>
    </w:p>
    <w:p w:rsidR="00000000" w:rsidRDefault="000317DD">
      <w:pPr>
        <w:pBdr>
          <w:bottom w:val="single" w:sz="6" w:space="1" w:color="auto"/>
        </w:pBdr>
        <w:jc w:val="both"/>
      </w:pPr>
      <w:r>
        <w:t xml:space="preserve">V presojo smo dobili </w:t>
      </w:r>
      <w:bookmarkStart w:id="10" w:name="nacionalni"/>
      <w:r>
        <w:rPr>
          <w:b/>
        </w:rPr>
        <w:t>Nacionalni</w:t>
      </w:r>
      <w:bookmarkEnd w:id="10"/>
      <w:r>
        <w:rPr>
          <w:b/>
        </w:rPr>
        <w:t xml:space="preserve"> program visokeg</w:t>
      </w:r>
      <w:r>
        <w:rPr>
          <w:b/>
        </w:rPr>
        <w:t xml:space="preserve">a šolstva, </w:t>
      </w:r>
      <w:r>
        <w:t>ki streže temeljni človekovi pravici do izobraževanja, je "ključni dejavnik uspešnega gospodarstva in kulture" in strateška odločitev za evropska povezovalna gibanja. 74 strani obsežni izvod je na voljo v oddelčni pisarni, tule le kratek povzetek. V Sloveniji je na 1000 prebivalcev 25 študentov, za študij se odloči 77 % srednješolcev (po drugih podatkih 92 %?), na univerzi je že 33 % populacije 19-letnikov; v drugi letnik univerze pride 70 % vpisanih v prvem letniku. Porasel je obseg izrednega št</w:t>
      </w:r>
      <w:r>
        <w:t>udija. Višjo ali visokošolsko izobrazbo ima 16 % 30-letnikov, kar je v mednarodni primerjavi relativno skromno in je zato ter tudi zaradi pomanjkanja skoraj vseh izobraženih kadrov nujno povečati število diplomantov. Obe slovenski univerzi (tj. 29 fakultet, 3 akademije, 4 visoke strokovne šole in knjižnica) je raziskovalna univerza in raziskovalno delo je temelj njene kvalitetne pedagoške dejavnosti. Na njih dela 1700 učiteljev in 1350 asistentov. Mladih raziskovalcev je 527, asistentov stažistov pa 345 – o</w:t>
      </w:r>
      <w:r>
        <w:t>boji sodelujejo pri vajah. Denar za univerzo priteka večinoma z MŠŠ in se povečuje zlasti na račun vedno večjega števila študentov, računalniške opreme in asitentov stažistov. Trenutno znaša 1,2 % BDP (v OECD ob velikih razlikah med državami povprečno 1,4 %) ali skoraj 6000 $ na študentsko glavo. — Strateški cilj VŠ je "omogočiti čim večjemu deležu prebivalstva pridobitev kvalitetne dodiplomske in podiplomske izobrazbe". Delež zaposlenih z visoko izobrazbo naj bi bil leta 2001 20 % in 2005 25 %, tj. 30 štud</w:t>
      </w:r>
      <w:r>
        <w:t>entov na 1000 prebivalcev, in študiral naj bi vsak drugi v generaciji (ta znaša trenutno 30.000 ljudi). Zato je treba odpraviti omejitev vpisa in postopno sofinancirati izredni in podiplomski študij, za izravnavo uvesti simbolično plačevanje rednega študija, vpeljati kreditni študij, študij na daljavo in vseživljenjsko izobraževanje ter izboljšati pedagoške sposobnosti učiteljev, okrepiti mednarodno sodelovanje in posodobiti štipendiranje. Skratka: povečati vpis, zmanjšati osip in izboljšati kvaliteto študi</w:t>
      </w:r>
      <w:r>
        <w:t>ja. Izredni študij naj bo namenjen predvsem tistim, ki se zaradi službe ipd. ne morejo vpisati redno, zagotoviti pa je treba izrednim študentom enake možnosti, kot jih imajo redni. — Magisteriji obsegajo največ 300 ur dela v 1. letniku in do 150 ur v tretjem semestru. Nova zakonodaja olajšuje neposredni prehod od magistrskega na doktorski študij, kar naj bi povečalo mednarodno primerljivost naših doktoratov, vendar je podiplomski študij preveč nepovezan in premalo organiziran. Postopoma je treba ukiniti mag</w:t>
      </w:r>
      <w:r>
        <w:t>istrski študij, ki mednarodno ni primerljiv in upočasnjuje pot do doktorata, in ga nadomestiti s specialističnim študijem. Podiplomske programe bo treba prenoviti po novem, za celo univerzo enotnem konceptu. — Ena najpogostejših želja dokumenta je "integrirana univerza", ki deluje po enotnih standardih. Velika skrb je namenjena obnovi kadrov in povečanju števila učiteljev preko pospešenega zaposlovanja asistentov stažistov (letno 150 do 200 več kot prej) in s pomočjo gostujočih profesorjev. Že za leto 2000/</w:t>
      </w:r>
      <w:r>
        <w:t xml:space="preserve">01 bomo morali odpraviti razdrobljenost študijskih programov in jih prilagoditi kreditnemu sistemu študija, ki bo spodbujal komunikacijo med fakultetami, interdisciplinarni študij in mednarodno izmenjavo študentov ter učiteljev. Okrepiti bo treba ponudbo predavanj v tujih jezikih, število izbirnih predmetov in ponovno vzpostaviti medfakultetni </w:t>
      </w:r>
      <w:r>
        <w:rPr>
          <w:i/>
        </w:rPr>
        <w:t>studium generale</w:t>
      </w:r>
      <w:r>
        <w:t xml:space="preserve">. Financiranje se bo bolj kot do zdaj ravnalo po številu diplomantov in tako spodbujalo uspešne fakultete, tj. tiste, ki bodo poskrbele za pravočasen </w:t>
      </w:r>
      <w:r>
        <w:t>zaključek študija. V načrtu je tretja slovenska univerza, povečanje prostorskih zmogljivosti fakultet in študentskih domov, študentske prehrane in štipendij. Fakultete naj bi del sredstev pridobivale tudi zunaj nacionalnega programa, s ponudbo na trgu. Velikega pomena je odprtost v svet in konkurenčnost univerze v mednarodnem okviru, zato bo za mednarodno dejavnost večkratno povečala sredstva in si prizdevala za medsebojno priznavanje diplom. Trenutno je razmerje med učitelji in študenti 1 : 20 (za asistent</w:t>
      </w:r>
      <w:r>
        <w:t>e 1 : 25), cilj pa je 15 študentov na učitelja in 20 na asistenta. Ob zmanjšanju števila študentov se program financira še dve leti, naprej pa le ob ustrezni reorganizaciji. Prioritetna poraba povečanih proračunskih sredstev so nove nastavitve, oprema, temeljne raziskave in študentske subvencije. Država bo univerzo financirala paketno (</w:t>
      </w:r>
      <w:r>
        <w:rPr>
          <w:i/>
        </w:rPr>
        <w:t>lump sum</w:t>
      </w:r>
      <w:r>
        <w:t>) in ne bo več administrirala razporeditve sredstev. Fakultete bodo za to morale biti odprte za preverjanje kvalitete svojih aktivnosti. Glavno merilo bo še vedno šte</w:t>
      </w:r>
      <w:r>
        <w:t>vilo vpisanih študentov. — Priloženi statistični podatki govorijo o zmanjševanju osipa v zadnjih letih in povečanju števila diplom na število vpisanih. Ob tem je neugodno, da število diplomantov na humanistiki kljub vedno večjemu številu vpisanih pada. Zato smo po denarjih, ki nam jih daje država, če jih računamo na diplomanta, rekorderji, medtem ko smo, preračunano na vpisanega študenta, šele na četrtem mestu, za naravoslovjem, matematiko in medicino. Po 1989 je skokovito poraslo število magisterijev in po</w:t>
      </w:r>
      <w:r>
        <w:t xml:space="preserve"> 1991 število doktoratov. — Prosim za pripombe.</w:t>
      </w:r>
    </w:p>
    <w:p w:rsidR="00000000" w:rsidRDefault="000317DD">
      <w:pPr>
        <w:jc w:val="both"/>
      </w:pPr>
    </w:p>
    <w:p w:rsidR="00000000" w:rsidRDefault="000317DD">
      <w:pPr>
        <w:pBdr>
          <w:bottom w:val="single" w:sz="6" w:space="1" w:color="auto"/>
        </w:pBdr>
        <w:jc w:val="both"/>
      </w:pPr>
      <w:bookmarkStart w:id="11" w:name="omrežje"/>
      <w:r>
        <w:rPr>
          <w:b/>
        </w:rPr>
        <w:t>Omrežje</w:t>
      </w:r>
      <w:bookmarkEnd w:id="11"/>
      <w:r>
        <w:t xml:space="preserve">. Seznam izdaj Študentske založbe je na straneh http://www.knjigarna.uni-lj.si, kazalo humanističnih in družboslovnih publikacij več založb pa na http://www.ljudmila.org/index. Naših revij </w:t>
      </w:r>
      <w:r>
        <w:rPr>
          <w:i/>
        </w:rPr>
        <w:t>Jezika in slovstva</w:t>
      </w:r>
      <w:r>
        <w:t xml:space="preserve"> ter </w:t>
      </w:r>
      <w:r>
        <w:rPr>
          <w:i/>
        </w:rPr>
        <w:t>Slavistične revije</w:t>
      </w:r>
      <w:r>
        <w:t xml:space="preserve"> tam žal ni, so pa prisotni podjetni zgodovinarji z </w:t>
      </w:r>
      <w:r>
        <w:rPr>
          <w:i/>
        </w:rPr>
        <w:t>Zgodovino za vse</w:t>
      </w:r>
      <w:r>
        <w:t xml:space="preserve">. E-naslov koroške leposlovne in kulturne revije </w:t>
      </w:r>
      <w:r>
        <w:rPr>
          <w:i/>
        </w:rPr>
        <w:t>Odsevanja</w:t>
      </w:r>
      <w:r>
        <w:t xml:space="preserve"> slove http://www.studio-s.si/odsevanja. Http://www.kiss.uni-lj.si/~k4ff0047/j/int.htm – na tem nasl</w:t>
      </w:r>
      <w:r>
        <w:t>ovu naš študent Jaka Železnikar dela reklamo za pesniško zbirko, ki jo je izdal na disketi. Naročila na jaka.zeleznikar@kiss.uni-lj.si. Ogled nekaterih pesmi na http://www.kiss.uni-lj.si/~k4ff0047/i/izven.htm, v bližini tudi drugi pesniški projekti. — Računalniki</w:t>
      </w:r>
      <w:r>
        <w:rPr>
          <w:b/>
        </w:rPr>
        <w:t xml:space="preserve"> </w:t>
      </w:r>
      <w:r>
        <w:t>se montirajo in bodo v začetku novega leta v vseh kabinetih pripravljeni za delo. Kdor težko čaka, naj pokliče na int. 410 in se dogovori za primeren čas. Datum kratkega komunikacijskega tečaja bomo še sporočili.</w:t>
      </w:r>
    </w:p>
    <w:p w:rsidR="00000000" w:rsidRDefault="000317DD">
      <w:pPr>
        <w:jc w:val="both"/>
      </w:pPr>
    </w:p>
    <w:p w:rsidR="00000000" w:rsidRDefault="000317DD">
      <w:pPr>
        <w:pBdr>
          <w:bottom w:val="single" w:sz="6" w:space="1" w:color="auto"/>
        </w:pBdr>
        <w:jc w:val="both"/>
      </w:pPr>
      <w:bookmarkStart w:id="12" w:name="razno"/>
      <w:r>
        <w:rPr>
          <w:b/>
        </w:rPr>
        <w:t>Razno</w:t>
      </w:r>
      <w:bookmarkEnd w:id="12"/>
      <w:r>
        <w:t>. Pavel Zdovc z univerze na D</w:t>
      </w:r>
      <w:r>
        <w:t xml:space="preserve">unaju vošči oddelku srečno novo leto in hvali Slavo ter Novice. Dobra voščila so prišla tudi od drugod in se zanje zahvaljujemo. — Z izkaznico Društva univerzitetnih profesorjev imate pri knjigah DZS 20-odstotni popust, pri SM 40 % in za </w:t>
      </w:r>
      <w:r>
        <w:rPr>
          <w:i/>
        </w:rPr>
        <w:t>Acta Neophilologica</w:t>
      </w:r>
      <w:r>
        <w:t xml:space="preserve"> kar 50 % popusta. Naslov društva je zajcb@fe.uni-lj.si, članarina pa 2000 sit. — Aleksandra Derganc in Vesna Požgaj-Hadži odgovarjata na poziv Področne komisije za O. Š. v državnem kurikularnem svetu. Strinjata se z vključitvijo ruščine in hrvaščine med </w:t>
      </w:r>
      <w:r>
        <w:t>izbirne predmete ter sta pripravljeni zanj pripraviti program. — Izbrani študentje bohemisti so 6. januarja povabljeni na sprejem na češko veleposlaništvo, dva dni kasneje pa gredo s Švejkom, s katerim so nas razveselili sredi decembra, nastopat v Maribor. — Obvestila na oglasno desko ne lepite sami, ampak jih oddajajte v pisarno. — Sporočite morebitne spremembe domačih naslovov in telefonskih številk. — Do 15. januarja pri Lei Nardoni-Grah potrdite urnik v poletnem semestru.</w:t>
      </w:r>
    </w:p>
    <w:p w:rsidR="00000000" w:rsidRDefault="000317DD">
      <w:pPr>
        <w:jc w:val="right"/>
      </w:pPr>
    </w:p>
    <w:p w:rsidR="00000000" w:rsidRDefault="000317DD">
      <w:pPr>
        <w:pBdr>
          <w:bottom w:val="double" w:sz="6" w:space="1" w:color="auto"/>
        </w:pBdr>
        <w:jc w:val="both"/>
      </w:pPr>
      <w:bookmarkStart w:id="13" w:name="izpiti"/>
      <w:r>
        <w:rPr>
          <w:b/>
        </w:rPr>
        <w:t>Izpiti</w:t>
      </w:r>
      <w:bookmarkEnd w:id="13"/>
      <w:r>
        <w:t>. Najkasneje do 15. 1. s</w:t>
      </w:r>
      <w:r>
        <w:t xml:space="preserve">poročite izpitne roke za zimsko in spomladansko izpitno obdobje. Izvajalci diplomskih izpitov sporočite tudi datume diplomskih izpitov v februarju, aprilu in juniju. Če želite imeti poimenski seznam študentov, naročite to v tajništvu en teden pred datumom izpita. </w:t>
      </w:r>
    </w:p>
    <w:p w:rsidR="00000000" w:rsidRDefault="000317DD">
      <w:pPr>
        <w:pStyle w:val="Naslov2"/>
        <w:spacing w:before="600" w:after="0"/>
      </w:pPr>
      <w:r>
        <w:br w:type="page"/>
        <w:t># 26 (14. januarja 1998)</w:t>
      </w:r>
      <w:r>
        <w:rPr>
          <w:rFonts w:ascii="Albertus (WE)" w:hAnsi="Albertus (WE)"/>
          <w:spacing w:val="-4"/>
        </w:rPr>
        <w:t xml:space="preserve"> </w:t>
      </w:r>
      <w:bookmarkStart w:id="14" w:name="faks"/>
    </w:p>
    <w:p w:rsidR="00000000" w:rsidRDefault="000317DD"/>
    <w:p w:rsidR="00000000" w:rsidRDefault="000317DD">
      <w:pPr>
        <w:jc w:val="both"/>
      </w:pPr>
      <w:r>
        <w:rPr>
          <w:b/>
        </w:rPr>
        <w:t>Fakulteta</w:t>
      </w:r>
      <w:bookmarkEnd w:id="14"/>
      <w:r>
        <w:t>. Seznam prošenj za podelitev predavanjskih in izpraševalskih licenc z našega oddelka je bil očitno predolg. Venio bo dekan tako podelil le tistim asistentom, ki so nosilci predmeta. Pri nas sta jo že dobila Va</w:t>
      </w:r>
      <w:r>
        <w:t xml:space="preserve">nda Babič in Aleš Bjelčevič, dobi pa jo tudi Martina Križaj-Ortar. — Na sestanku podiplomske komisije je bil potrjen nov naslov magistrske naloge Darje Lavrenčič, ki se zdaj glasi Tabuji v slovenski mladinski prozi (mentor I. Saksida). Komisija je potrdila še tri naše magistrske programe: Alenke Žbogar, Simone Pulko in Milene Dobnik. Veliko bolj kot magistrski študij na slavistiki zanima študente študij na germanistiki, ki se ponaša z organiziranimi predavanji – kar 20 prijav v tem roku. Kaj lahko storimo, </w:t>
      </w:r>
      <w:r>
        <w:t>da bi bolj pritegnili podiplomske študente? — A. Vidovič-Muha je v komisiji za nostrifikacijo diplome Nine Barlič, A. Derganc, M. Javornik in V. Požgaj-Hadži pa za nostrifikacijo diplome Jelene Ponudič. — Naše najave so bile na MŠŠ kar korektno vnesene v zbirko. Do napake, ki bo takoj odpravljena, je prišlo pri Tatjani Komarovi, nekaj kolegov je rahlo podobremenjenih, precej pa malo ali celo zelo nadobremenjenih. Največja težava sta dve uri fakultativnih lektoratov zahodnoslovanskih jezikov, ki jih MŠŠ noče</w:t>
      </w:r>
      <w:r>
        <w:t xml:space="preserve"> več plačevati, zaradi česar kolega Niko Jež in Andrej Rozman kljub temu, da smo jima na slovenistiki dali še dve uri v 3. in 4. letniku, ne dobivata polne plače. Možne reakcije so naslednje: protest pri MŠŠ (po izkušnjah brez učinka), ukinitev neplačane ponudbe ali pa komercializacija teh dveh ur.</w:t>
      </w:r>
    </w:p>
    <w:p w:rsidR="00000000" w:rsidRDefault="000317DD">
      <w:pPr>
        <w:jc w:val="both"/>
      </w:pPr>
    </w:p>
    <w:p w:rsidR="00000000" w:rsidRDefault="000317DD">
      <w:pPr>
        <w:jc w:val="both"/>
      </w:pPr>
      <w:bookmarkStart w:id="15" w:name="denar"/>
      <w:r>
        <w:rPr>
          <w:b/>
          <w:i/>
        </w:rPr>
        <w:t>Denar</w:t>
      </w:r>
      <w:r>
        <w:t xml:space="preserve">. </w:t>
      </w:r>
      <w:bookmarkEnd w:id="15"/>
      <w:r>
        <w:t>12. januarja se je predstojniku splačalo priti na sejo UO FF. Po zaslugi pozornega očesa Anke Sollner-Perdih je z opozorilom na administrativno napako pri preračunavanju sredstev za knjižnice le-tej zagot</w:t>
      </w:r>
      <w:r>
        <w:t xml:space="preserve">ovil dvakrat več denarja, kot bi ji ga bilo odmerjeno sicer, to je 217.000 namesto 105.000 sit na mesec. Ker je napaka prizadevala vse knjižnice na FF, pomeni popravek okroglo 8,5 mio sit letno v njihovo korist, zato Hladnik neskromno pričakuje pohvale tudi s strani kolegov predstojnikov. Oddelčna materialna stredstva so malenkost manjša kot lani (264.000 mesečno), pač ustrezna številu vpisanih študentov in številu zaposlenih. Seja je bila dolga in predstojniki so si bili edini v tem, da od države dobivajo </w:t>
      </w:r>
      <w:r>
        <w:t>premalo denarja za normalni razvoj stroke. Božidar Slapšak je statistično pokazal, da so oddelki v povprečju dobili letos manj denarja kot lani in da so se finančna razmerja med oddelki v zadnjem desetletju močno spreminjala. — Sprejeta je bila Hladnikova sicer ne pretirano rahločutno izražena pobuda o prenehanju dodatnega honoriranja izpitov nekdanjim predavateljem iz fakultetnih režijskih stroškov. — Fakulteta bo honorarne predavatelje, ki jim MŠŠ za delo v preteklem semestru ni priznalo najav, plačala po</w:t>
      </w:r>
      <w:r>
        <w:t xml:space="preserve"> avtorski pogodbi iz lastnih režijskih sredstev. V poletnem semestru bodo oddelki morali zanje denar poiskati sami ali se njihovim uram odpovedati. Na slavistiki nam nekatere honorarne predavatelje plača MŠŠ neposredno (Glušič, Kmecl), nekatere (Vujević, Pogorelec, Kermauner, Poniž) posredno, dva (Toporišič, Paternu) pa bosta za zimski semester plačana iz režije FF, za poletni semester pa sredstev zanju nimamo in ju lahko le prosimo, če sta pripravljena tečaj vsaj v grobem izvesti do konca študijskega leta </w:t>
      </w:r>
      <w:r>
        <w:t>zastonj.</w:t>
      </w:r>
    </w:p>
    <w:p w:rsidR="00000000" w:rsidRDefault="000317DD">
      <w:pPr>
        <w:jc w:val="both"/>
      </w:pPr>
    </w:p>
    <w:p w:rsidR="00000000" w:rsidRDefault="000317DD">
      <w:pPr>
        <w:pBdr>
          <w:bottom w:val="single" w:sz="6" w:space="1" w:color="auto"/>
        </w:pBdr>
        <w:jc w:val="both"/>
      </w:pPr>
      <w:r>
        <w:t xml:space="preserve">Komisija za dodiplomski študij je 14. 1. razpravljala o </w:t>
      </w:r>
      <w:bookmarkStart w:id="16" w:name="kredit"/>
      <w:r>
        <w:rPr>
          <w:b/>
          <w:i/>
        </w:rPr>
        <w:t>kreditnem</w:t>
      </w:r>
      <w:bookmarkEnd w:id="16"/>
      <w:r>
        <w:rPr>
          <w:b/>
          <w:i/>
        </w:rPr>
        <w:t xml:space="preserve"> (točkovnem) sistemu študija</w:t>
      </w:r>
      <w:r>
        <w:t>. O njem smo že pisali v Novicah #6 (17. marca 97), #7 (1. aprila 97), #9 (1. maja 97), #14 (2. julija 97), #16 (8. sept. 97), 23 (9. dec. 97) 24 (17. dec. 97) in #25 (6. jan. 98). Prosijo nas, da izdelamo vizijo strok, oblikujemo temeljni minimalni program ("skupne stebre", skupna jedra?) za dosego diplome, predvidimo izbirne predmete tako v okviru jedrnega dela programa kot pri ponudbi za druge oddelke i</w:t>
      </w:r>
      <w:r>
        <w:t>n fakultete (prvenstveno v četrtem letniku), se preusmerimo od faktografskega znanja na zaznavanje strokovnih problemov in na njihovo reševanje ter predvidimo samostojno delo študentov. V nadaljevanju bo koristna konsultacija tistih študijskih programov po Evropi, ki že uspešno delujejo po tem principu, za slovenistiko pač programov posameznih nacionalnih filologij. Študent naj bi na leto pridelal 60 točk, ki jih dobi, če odposluša in opravi obveznosti pri nekako desetih predmetih z dvema urama tedensko. Ka</w:t>
      </w:r>
      <w:r>
        <w:t>kor sem pojasnjeval že v prejšnjih Novicah, dvopredmetni študij s kreditnim sistemom ne bo združljiv in se mu bomo morali po vsej verjetnosti odpovedati. Nekdanji dvopredmetni program bo postal temeljni minimalni program za dosego diplome, vse druge predmete do polne tedenske obveznosti si bo študent nabral po lastni izbiri. Po eni strani so predlagane novosti simpatične, ker širijo prostor svobodne študijske izbire in prispevajo k stremljivi izvedbi predavanj in seminarjev, po drugi strani pa odpirajo nehv</w:t>
      </w:r>
      <w:r>
        <w:t>aležno možnost nelojalne konkurence med izbirnimi predmeti (npr. z obljubo odličnih ocen) in ukinitve potrebnih, vendar zaradi zahtevnosti manj simpatičnih predmetov. Izbiro med predmeti bo zato treba modro omejiti. Tej aktualni temi bo posvečen naslednji oddelčni sestanek.</w:t>
      </w:r>
    </w:p>
    <w:p w:rsidR="00000000" w:rsidRDefault="000317DD">
      <w:pPr>
        <w:jc w:val="both"/>
      </w:pPr>
    </w:p>
    <w:p w:rsidR="00000000" w:rsidRDefault="000317DD">
      <w:pPr>
        <w:pBdr>
          <w:bottom w:val="single" w:sz="6" w:space="1" w:color="auto"/>
        </w:pBdr>
        <w:jc w:val="both"/>
      </w:pPr>
      <w:r>
        <w:t xml:space="preserve">Na </w:t>
      </w:r>
      <w:r>
        <w:rPr>
          <w:b/>
        </w:rPr>
        <w:t>srečanju s celovškimi kolegi</w:t>
      </w:r>
      <w:r>
        <w:t xml:space="preserve"> je nekaj zavzete debate povzročilo prepričanje Tilmanna Reutherja, da v združeni Evropi slovenščina pač ne bo mogla biti enakopravni jezik mednarodne komunikacije. Primož Jakopin nas je malo potolažil s p</w:t>
      </w:r>
      <w:r>
        <w:t xml:space="preserve">odatkom, da ES že zdaj financira oblikovanje programov za strojno prevajanje v slovenščino, zaradi česar se lahko nadejamo, da slovenščine čisto opustiti le ne bo treba. Pač pa piše germanist W. Frühwald v </w:t>
      </w:r>
      <w:r>
        <w:rPr>
          <w:i/>
        </w:rPr>
        <w:t>Mitteilungen der AvH-Stiftung</w:t>
      </w:r>
      <w:r>
        <w:t xml:space="preserve"> (št. 70, 1997), da je znanstvena komunikacija v naravoslovnih vedah v dveh tretjinah angleška in da nemški fiziki celo med seboj o strokovnih rečeh razpravljajo v angleščini. Nacionalni jeziki se relativno dobro držijo v glavnem v zgodovini, filologiji in kulturologiji. Prav </w:t>
      </w:r>
      <w:r>
        <w:t>tu pa smo Slovenci "pred" avstrijskimi kolegi, saj naši študentje pogosto pišejo diplomske naloge v jeziku, ki ga študirajo, avstrijski pa (svoje magisterije) v nemščini. — Mimogrede: besedila referatov oddajte na disketi do konca februarja ali jih pošljite po e-pošti na naslov miran.hladnik@guest.arnes.si. — Zbornik srečanja Celovec-Ljubljana iz leta 1989 je po najbolj svežih podatkih šel ponovno v stavljenje, ker urednica s prvo postavitvijo ni bila zadovoljna. Oddelek na srečo z naraščajočimi stroški tis</w:t>
      </w:r>
      <w:r>
        <w:t xml:space="preserve">ka nima več opraviti. </w:t>
      </w:r>
    </w:p>
    <w:p w:rsidR="00000000" w:rsidRDefault="000317DD">
      <w:pPr>
        <w:jc w:val="both"/>
      </w:pPr>
    </w:p>
    <w:p w:rsidR="00000000" w:rsidRDefault="000317DD">
      <w:pPr>
        <w:pBdr>
          <w:bottom w:val="single" w:sz="6" w:space="1" w:color="auto"/>
        </w:pBdr>
        <w:jc w:val="both"/>
      </w:pPr>
      <w:r>
        <w:t xml:space="preserve">Ker na poziv za stališča o </w:t>
      </w:r>
      <w:r>
        <w:rPr>
          <w:b/>
        </w:rPr>
        <w:t>razcepitvi oddelka</w:t>
      </w:r>
      <w:r>
        <w:t xml:space="preserve"> ni bilo nobenega dodatnega odziva, boste v predalčke dobili anketni list, ki nam bo pomagal k usklajeni odločitvi. S stališča denarja bi bila optimalna ustanovitev samostojne slovenistične fakultete, ki bi bila še vedno večja od marsikatere obstoječih. To bi nam po sedanji zakonodaji prineslo vsaj od MŠŠ-ja priznani funkcijski dodatek za predstojnika; trenutno ga namreč dobivamo iz režijskih sredstev FF. (Za primerjavo: na frankfurtski un</w:t>
      </w:r>
      <w:r>
        <w:t>iverzi je na fakultetah povprečno po 1357 študentov ali samo dvakrat več kot nas slavistov, na oddelkih je povprečno le 135 študentov ali petkrat manj kot pri nas.) Plusi razcepitve bi bili: primerljivost z organizacijo filologij drugje po svetu, lažja obvladljivost novih oddelkov, simbolični pomen samostojnosti nacionalne filologije. Slabe strani so grozeče sirotništvo zahodnoslovanskih lektoratov, morebitna manjša zadolženost slovenistov slavistični ponudbi predmetov, manj racionalna izraba tajniških moči</w:t>
      </w:r>
      <w:r>
        <w:t xml:space="preserve">, nedeljivost skupne knjižnice. Denarja si več obetati ne moremo, ker se denarji delijo po številu vpisanih, prav tako je normiran tudi študijski program, ki se zgolj zaradi samostojnosti slovenistike ne bo bolj diferenciral. V anketo boste zapisali, ali ste za cepitev ali proti in pod kakšnimi pogoji ste za oziroma proti. Kdaj naj bi do cepitve prišlo in kaj si od nje obetate. Če vam v rubrikah zmanjka prostora, mirno pišite na hrbtno stran. </w:t>
      </w:r>
    </w:p>
    <w:p w:rsidR="00000000" w:rsidRDefault="000317DD">
      <w:pPr>
        <w:jc w:val="both"/>
      </w:pPr>
    </w:p>
    <w:p w:rsidR="00000000" w:rsidRDefault="000317DD">
      <w:pPr>
        <w:pBdr>
          <w:bottom w:val="single" w:sz="6" w:space="1" w:color="auto"/>
        </w:pBdr>
        <w:jc w:val="both"/>
      </w:pPr>
      <w:bookmarkStart w:id="17" w:name="splet"/>
      <w:r>
        <w:rPr>
          <w:b/>
        </w:rPr>
        <w:t>Splet(ke)</w:t>
      </w:r>
      <w:r>
        <w:t xml:space="preserve">. </w:t>
      </w:r>
      <w:bookmarkEnd w:id="17"/>
      <w:r>
        <w:t>Http://www.sigov.si/slovar.html – seznam 270 slovarj</w:t>
      </w:r>
      <w:r>
        <w:t>ev za 60 jezikov. Http://dove.net.au/~rabogna/russian/russian1.htm – ruski in rusistični viri. Http://www2.arnes.si/~kpcapris3/indexi.html – zbirka aforizmov. Http://www.webscout.com – iskalnik, ki sam izbere in ponudi le najboljše zadetke. Http://www.advanced.org/thinkquest/ – kolegi, s spletno stranjo za svoj seminar ali predavanja se lahko prijavite na lukrativni nagradni razpis! Http://www.ahip.getty.edu/tgn_browser/ – tezaver geografskih imen, tudi slovenskih. Http://www.mla.org/set_stl.htm – stil citi</w:t>
      </w:r>
      <w:r>
        <w:t>ranja elektronskih virov po MLA-standardu.</w:t>
      </w:r>
    </w:p>
    <w:p w:rsidR="00000000" w:rsidRDefault="000317DD">
      <w:pPr>
        <w:jc w:val="both"/>
      </w:pPr>
    </w:p>
    <w:p w:rsidR="00000000" w:rsidRDefault="000317DD">
      <w:pPr>
        <w:pBdr>
          <w:bottom w:val="single" w:sz="6" w:space="1" w:color="auto"/>
        </w:pBdr>
        <w:jc w:val="both"/>
      </w:pPr>
      <w:r>
        <w:rPr>
          <w:b/>
        </w:rPr>
        <w:t>Dogodki</w:t>
      </w:r>
      <w:r>
        <w:t xml:space="preserve">. 15. januarja ob 17.00 bo v Glazerjevi dvorani UK v Mariboru predstavitev posebne slovenistične številke revije </w:t>
      </w:r>
      <w:r>
        <w:rPr>
          <w:i/>
        </w:rPr>
        <w:t>International Journal of the Sociology of Language</w:t>
      </w:r>
      <w:r>
        <w:t>, ki jo je uredil Marc L. Greenberg. O njej bodo govorili Zinka Zorko, Breda Pogorelec in Irena Šumi ter avtorji J. Toporišič, A. Nećak-Lük, M. Kaučič-Baša in N. Šabec. — Med. 14. in 17. januarjem bo naš gost Tome Sazdov iz Skopja. 15. 1. bo ob 10.00 v predavalnici 5 predaval o zborniku bratov Mil</w:t>
      </w:r>
      <w:r>
        <w:t>adinovih, zlati knjigi makedonske književnosti, in o njeni recepciji v Sloveniji. — Tajništvo FF smo povprašali o pogojih za najem sobe za goste v 5. nadstropju. — Kolegij slovenistov, ki je bil predviden za 14. januar, smo bili prisiljeni zaradi sklica senata na ta dan prestaviti v poletni semester. Seja oddelka z dvema točkama dnevnega reda, razpravo o kreditnem sistemu študija in cepitvi oddelka, bo predvidoma 11. februarja ob 12.00.</w:t>
      </w:r>
    </w:p>
    <w:p w:rsidR="00000000" w:rsidRDefault="000317DD">
      <w:pPr>
        <w:jc w:val="both"/>
      </w:pPr>
    </w:p>
    <w:p w:rsidR="00000000" w:rsidRDefault="000317DD">
      <w:pPr>
        <w:pBdr>
          <w:bottom w:val="single" w:sz="6" w:space="1" w:color="auto"/>
        </w:pBdr>
        <w:jc w:val="both"/>
        <w:rPr>
          <w:spacing w:val="-12"/>
        </w:rPr>
      </w:pPr>
      <w:r>
        <w:rPr>
          <w:b/>
        </w:rPr>
        <w:t>Objave</w:t>
      </w:r>
      <w:r>
        <w:t xml:space="preserve">. Marko Stabej je v </w:t>
      </w:r>
      <w:r>
        <w:rPr>
          <w:i/>
        </w:rPr>
        <w:t>Delu</w:t>
      </w:r>
      <w:r>
        <w:t xml:space="preserve"> 7. januarja voščil Bredi Pogorelec ob 7</w:t>
      </w:r>
      <w:r>
        <w:t xml:space="preserve">0-letnici. Voščila smo izrekli tudi na oddelku. A. Logar-Pleško piše 6. 1. o potrebi, da bi pri gradnji novega NUK-a upoštevali tudi rimske najdbe na lokaciji. — Obzorja napovedujejo izid </w:t>
      </w:r>
      <w:r>
        <w:rPr>
          <w:i/>
        </w:rPr>
        <w:t>Slovenske mladinske dramatike</w:t>
      </w:r>
      <w:r>
        <w:t xml:space="preserve"> v dveh knjigah Igorja Sakside, CZ </w:t>
      </w:r>
      <w:r>
        <w:rPr>
          <w:i/>
        </w:rPr>
        <w:t>Atlas slovenske književnosti</w:t>
      </w:r>
      <w:r>
        <w:t xml:space="preserve"> Matjaža Kmecla, med fakultetnimi tiski pa bo izšel </w:t>
      </w:r>
      <w:r>
        <w:rPr>
          <w:i/>
        </w:rPr>
        <w:t>Makedonsko-slovenski in slovensko-makedonski slovar</w:t>
      </w:r>
      <w:r>
        <w:t xml:space="preserve"> Dragija Stefanije in Toneta Pretnarja. A. Jensterle-Doležal piše v KL 7. 1. o esejih Iwone Smolka. — Denis Poniž je uredil zborn</w:t>
      </w:r>
      <w:r>
        <w:t xml:space="preserve">ik dramaturških razprav </w:t>
      </w:r>
      <w:r>
        <w:rPr>
          <w:i/>
        </w:rPr>
        <w:t>Postmoderna in sodobna slovenska dramatika</w:t>
      </w:r>
      <w:r>
        <w:t xml:space="preserve"> in vanj prispeval članek. V </w:t>
      </w:r>
      <w:r>
        <w:rPr>
          <w:i/>
        </w:rPr>
        <w:t xml:space="preserve">Delu </w:t>
      </w:r>
      <w:r>
        <w:t xml:space="preserve">9. 1. se bralec France Cerar iz Radomelj sklicuje na zadnjič tudi v </w:t>
      </w:r>
      <w:r>
        <w:rPr>
          <w:i/>
        </w:rPr>
        <w:t>Novicah</w:t>
      </w:r>
      <w:r>
        <w:t xml:space="preserve"> citiranega Davida Pahorja in si želi, da bi se "naši vodilni jezikoslovci" oziroma njihovi nasledniki odzivali na jezikovne polemike. Sprašuje se, če niso "kot nekakšni pogorelci", ki jim je "zmanjkalo toporišč" za motike, s katerim bi "okopavali zaplevljeno njivo naše materinščine". — Ljudmila Šemrl-Schmid je napisala spremno besedo </w:t>
      </w:r>
      <w:r>
        <w:t xml:space="preserve">k prevodu Levstikovega </w:t>
      </w:r>
      <w:r>
        <w:rPr>
          <w:i/>
        </w:rPr>
        <w:t>Martina Krpana</w:t>
      </w:r>
      <w:r>
        <w:t xml:space="preserve"> (</w:t>
      </w:r>
      <w:r>
        <w:rPr>
          <w:i/>
        </w:rPr>
        <w:t>Martin Schtamm</w:t>
      </w:r>
      <w:r>
        <w:t xml:space="preserve">) v švicarsko nemščino. Tiskovna konferenca je bila 8. januarja na Društvu slovenskih pisateljev, poročilo v </w:t>
      </w:r>
      <w:r>
        <w:rPr>
          <w:i/>
          <w:spacing w:val="-12"/>
        </w:rPr>
        <w:t>Delu</w:t>
      </w:r>
      <w:r>
        <w:rPr>
          <w:spacing w:val="-12"/>
        </w:rPr>
        <w:t xml:space="preserve"> 9. jan., podatke pa najdemo tudi na naslovu http://www2.arnes.si/~sspaucak/teksti/svica.htm.</w:t>
      </w:r>
    </w:p>
    <w:p w:rsidR="00000000" w:rsidRDefault="000317DD">
      <w:pPr>
        <w:jc w:val="both"/>
      </w:pPr>
    </w:p>
    <w:p w:rsidR="00000000" w:rsidRDefault="000317DD">
      <w:pPr>
        <w:pBdr>
          <w:bottom w:val="single" w:sz="6" w:space="1" w:color="auto"/>
        </w:pBdr>
        <w:jc w:val="both"/>
      </w:pPr>
      <w:r>
        <w:rPr>
          <w:b/>
        </w:rPr>
        <w:t>Razno</w:t>
      </w:r>
      <w:r>
        <w:t xml:space="preserve">. Zimske počitnice (z izpiti) bodo letos trajale en mesec, od 17. jan. do 15. februarja. — Denis Poniž začne s predavanji 24. 2. — Informativna dneva za srednješolce bosta 13. in 14. februarja. — Janez Pirnat ponuja štipendijo študentu, ki bi si </w:t>
      </w:r>
      <w:r>
        <w:t xml:space="preserve">za diplomsko nalogo izbral ureditev opusa in zapuščine pisateljice Nade Kraigher. Izvajalci diplomskega seminarja, obvestite študente. — Neva Šlibar sprašuje, kako posloveniti izraz </w:t>
      </w:r>
      <w:r>
        <w:rPr>
          <w:i/>
        </w:rPr>
        <w:t>kreditni sistem študija</w:t>
      </w:r>
      <w:r>
        <w:t xml:space="preserve">. Točkovni sistem? Lahko ostane kar neposlovenjeno? — Izšel je </w:t>
      </w:r>
      <w:r>
        <w:rPr>
          <w:i/>
        </w:rPr>
        <w:t>Razpis</w:t>
      </w:r>
      <w:r>
        <w:t xml:space="preserve"> mest za študij na univerzi. — Čez nekaj mesecev nas bosta dekan in senat prosila za ime novega predstojnika, zato je najbolje, če kar zdaj začnemo z izbiro. Prosim za predloge novega predstojnika. Vse, ki bodo sprejeli kandidaturo, bomo </w:t>
      </w:r>
      <w:r>
        <w:t>nagovorili, da predstavijo svoj program. — Obljubili smo seznam vprašanj, ki jih je ob elekciji zastavila študentom Martina Križaj-Ortar. Študentje so ocenjevali njeno pripravljenost na ure, stopnjo nazornosti, sistematičnosti, povezovanje teorije s prakso, razumljivost, aktualnost, zanimivost (pestrost), zahtevnost in odnos do študentov. — Na MZZ prosijo za predloge ob načrtu meddržavnega sporazuma o sodelovanju z Irsko.</w:t>
      </w:r>
    </w:p>
    <w:p w:rsidR="00000000" w:rsidRDefault="000317DD">
      <w:pPr>
        <w:jc w:val="both"/>
      </w:pPr>
    </w:p>
    <w:p w:rsidR="00000000" w:rsidRDefault="000317DD">
      <w:pPr>
        <w:pBdr>
          <w:bottom w:val="single" w:sz="6" w:space="1" w:color="auto"/>
        </w:pBdr>
        <w:jc w:val="both"/>
      </w:pPr>
      <w:bookmarkStart w:id="18" w:name="simpozij"/>
      <w:r>
        <w:rPr>
          <w:b/>
        </w:rPr>
        <w:t>Slovenistični simpozij</w:t>
      </w:r>
      <w:bookmarkEnd w:id="18"/>
      <w:r>
        <w:t>. Za sejo mednarodnega slovenističnega simpozija 16. jan. so do</w:t>
      </w:r>
      <w:r>
        <w:t xml:space="preserve"> roka prišli trije predlogi: literarni zgodovinarji obnavljajo interdisciplinarno zasnovo Zvrstnost v slovenskem jeziku, literaturi in kulturi, ki sta jo pred dvema letoma popisala in ponudila Marko Juvan in Miran Hladnik. Katedra za SKJ in stilistiko predlaga naslov Konstituiranje slovenskega jezika, literature in kulture v evropskem kontekstu s štirimi simpoziji: Protestantizem in razsvetljenstvo, Medobdobje (protireformacija in barok), 19. stol., 20. stol. Slavistične katedre (z izjemo ruske književnosti</w:t>
      </w:r>
      <w:r>
        <w:t>, ki se z zasnovo ne strinja) so predlagale, da se dosedanja trodelnost simpozija nadomesti z dvodelnostjo: jezik in literatura. Tema naj bi bila ena skupna ali posebej za jezik in posebej za literaturo. Simpoziji naj omogočajo sodelovanje domačih in tujih slavistov neslovenistov. Pri predsedništvu naj se izmenjujejo slavisti in slovenisti. Teme so geneza nacionalnih jezikov, literatur (njihovih zvrsti) in nacionalnih filologij ter zveze med slovanskimi jeziki in literaturami. Opozarjajo na stoletnico slavi</w:t>
      </w:r>
      <w:r>
        <w:t>stičnega študija na Dunaju leta 1998 in naštevajo možne literarne teme: drama, sveto pismo, avtobiografija, postmoderna, političnost, domoljubje, subjekt, svoboda, smeh, aktualizmi. — Pri STU je nastala lepa in pregledna tipologija lektoratov po svetu, ki bo služila kot osnova za njihovo sistemizacijo in prispevala merila za ustanavljanje novih lektoratov. Upoštevani bodo nacionalni, državni, strokovni, ekonomski in drugi interesi in število študentov.</w:t>
      </w:r>
    </w:p>
    <w:p w:rsidR="00000000" w:rsidRDefault="000317DD">
      <w:pPr>
        <w:jc w:val="both"/>
      </w:pPr>
    </w:p>
    <w:p w:rsidR="00000000" w:rsidRDefault="000317DD">
      <w:pPr>
        <w:pBdr>
          <w:bottom w:val="single" w:sz="6" w:space="1" w:color="auto"/>
        </w:pBdr>
        <w:jc w:val="both"/>
      </w:pPr>
      <w:r>
        <w:rPr>
          <w:b/>
        </w:rPr>
        <w:t>Osebno</w:t>
      </w:r>
      <w:r>
        <w:t>. Dobili smo novo sodelavko, tajnico na Izpitnem</w:t>
      </w:r>
      <w:r>
        <w:t xml:space="preserve"> centru, Bogomiro Skvarča. S 1. marcem nastopi delo kot pisarniška moč trenutna kurirka na FF Branka Kotnik. Obe lepo pozdravljeni. </w:t>
      </w:r>
    </w:p>
    <w:p w:rsidR="00000000" w:rsidRDefault="000317DD">
      <w:pPr>
        <w:jc w:val="both"/>
      </w:pPr>
    </w:p>
    <w:p w:rsidR="00000000" w:rsidRDefault="000317DD">
      <w:pPr>
        <w:pBdr>
          <w:bottom w:val="single" w:sz="6" w:space="1" w:color="auto"/>
        </w:pBdr>
        <w:jc w:val="both"/>
      </w:pPr>
      <w:r>
        <w:rPr>
          <w:b/>
        </w:rPr>
        <w:t>Študentsko svetovanje</w:t>
      </w:r>
      <w:r>
        <w:t>. Poročilo Andreja Koritnika bo objavljeno v naslednji številki Novic.</w:t>
      </w:r>
    </w:p>
    <w:p w:rsidR="00000000" w:rsidRDefault="000317DD">
      <w:pPr>
        <w:jc w:val="both"/>
      </w:pPr>
    </w:p>
    <w:p w:rsidR="00000000" w:rsidRDefault="000317DD">
      <w:pPr>
        <w:pBdr>
          <w:bottom w:val="double" w:sz="6" w:space="1" w:color="auto"/>
        </w:pBdr>
        <w:jc w:val="both"/>
      </w:pPr>
      <w:r>
        <w:t>Vesele in ustvarjalne semestralne počitnice vam želi Miran Hladnik.</w:t>
      </w:r>
    </w:p>
    <w:p w:rsidR="00000000" w:rsidRDefault="000317DD">
      <w:pPr>
        <w:pStyle w:val="Naslov2"/>
        <w:spacing w:before="600" w:after="0"/>
      </w:pPr>
      <w:r>
        <w:br w:type="page"/>
        <w:t># 27 (26. januarja 1998)</w:t>
      </w:r>
      <w:r>
        <w:rPr>
          <w:rFonts w:ascii="Albertus (WE)" w:hAnsi="Albertus (WE)"/>
          <w:spacing w:val="-4"/>
        </w:rPr>
        <w:t xml:space="preserve"> </w:t>
      </w:r>
    </w:p>
    <w:p w:rsidR="00000000" w:rsidRDefault="000317DD"/>
    <w:p w:rsidR="00000000" w:rsidRDefault="000317DD">
      <w:pPr>
        <w:pBdr>
          <w:bottom w:val="single" w:sz="6" w:space="1" w:color="auto"/>
        </w:pBdr>
        <w:jc w:val="both"/>
      </w:pPr>
      <w:r>
        <w:rPr>
          <w:b/>
        </w:rPr>
        <w:t>K izpitnemu režimu</w:t>
      </w:r>
      <w:r>
        <w:t xml:space="preserve"> in Nacionalnemu programu visokega šolstva Marko Juvan pripominja, da se tudi sam zavzema za zmanjšanje števila izpitov, vendar pa dvomi, "da se bo samo s tem že izboljšal</w:t>
      </w:r>
      <w:r>
        <w:t xml:space="preserve">a kakovost študija – te prav gotovo ni mogoče meriti s številom vpisanih študentov in številom diplomantov, ampak prej s številom študentov na profesorja in asistenta, z učiteljskimi referencami, s kakovstjo (objavljivostjo) diplomskih in seminarskih nalog, z usposobljenostjo študentov za mednarodne izmenjave, s kakovostnim delom naših diplomantov v šolah in drugod ... V zmanjševanju števila izpitov se lahko skriva potuha /.../ Večjo kvaliteto bi po mojem dosegli sicer tudi z zmanjševanjem števila izpitov, </w:t>
      </w:r>
      <w:r>
        <w:t>a obenem z njihovo večjo zahtevnostjo, z več možnimi izpraševalci in večjim trudom učiteljev, da bi pokrili širši krog vednosti, kot je v njihovi specialnosti. Študij bi lahko izboljšali v prvi vrsti z bolj individualiziranim delom s študenti, predvsem z res skrbnim obravnavanjem njihovih referatov in seminarskih nalog, s konzultacijami in vodenjem njihovega študija" Stimulativno bodo gotovo delovali tudi kreditni sistem, ki omogoča medfakultetne, meduniverzitetne in meddržavne prehode, gostujoči profesorji</w:t>
      </w:r>
      <w:r>
        <w:t xml:space="preserve"> in gostujoči študenti. "Za kakovost se da poskrbeti delno že pri vhodu, s ponovno uvedbo sprejemnih izpitov – če je univerza res avtonomna, mora sama določati svoje standarde znanja."</w:t>
      </w:r>
    </w:p>
    <w:p w:rsidR="00000000" w:rsidRDefault="000317DD">
      <w:pPr>
        <w:jc w:val="both"/>
      </w:pPr>
    </w:p>
    <w:p w:rsidR="00000000" w:rsidRDefault="000317DD">
      <w:pPr>
        <w:pBdr>
          <w:bottom w:val="single" w:sz="6" w:space="1" w:color="auto"/>
        </w:pBdr>
        <w:jc w:val="both"/>
      </w:pPr>
      <w:bookmarkStart w:id="19" w:name="diplomski"/>
      <w:r>
        <w:rPr>
          <w:b/>
        </w:rPr>
        <w:t>Diplome</w:t>
      </w:r>
      <w:bookmarkEnd w:id="19"/>
      <w:r>
        <w:t>. 14. 1. smo se Kržišnik, Orel in Hladnik zbrali na temo diplomskih izpitov. Jezikoslovki sta se zavzemali za diplomski izpit, ki bi sledil dosedanjim izpitom oz. za diplomski izpit, ki bi pri SKJ v 4. letniku sledil trem letnim izpitom. Ker so literarni zgodovinarji po zgledu študijskih programov po svetu proti dodat</w:t>
      </w:r>
      <w:r>
        <w:t>nemu diplomskemu izpitu, se bomo na oddelčnem sestanku februarja odločali o izbirnem zaključku študija: drugače za jezik in drugače za literaturo. — Skupina študentov 4. letnika, povprašana glede uvedbe preglednih diplomskih izpitov, se izreka odločno proti. — 28. in 30. jan. bo na Univerzi dobilo diplomo naslednjih 21 slavistov iz lanskega junijskega roka: Nevenka Bašek, Nataša Bertoncelj, Vlasta Bolka. Nataša Černoš, Andrejka Fekonja, Zdenka Ferenc, Dušan Grajfoner, Špela Jovanovič, Tatjana Koblar, Suzana</w:t>
      </w:r>
      <w:r>
        <w:t xml:space="preserve"> Kumelj, Metka Lokar, Bojana Modrijančič, Ana Marija Notar, Anka Polajnar, Dragica Pušnik, Miha Rus, Albina Srebre, Sonja Srebrnič, Elizabeta Štravs, Alenka Tanko in Andreja Vrbinc. — 9. 2. bo na Univerzi podeljena Prešernova nagrada Ireni Grčar (mentor M. Hladnik).</w:t>
      </w:r>
    </w:p>
    <w:p w:rsidR="00000000" w:rsidRDefault="000317DD">
      <w:pPr>
        <w:jc w:val="both"/>
      </w:pPr>
    </w:p>
    <w:p w:rsidR="00000000" w:rsidRDefault="000317DD">
      <w:pPr>
        <w:pBdr>
          <w:bottom w:val="single" w:sz="6" w:space="1" w:color="auto"/>
        </w:pBdr>
        <w:jc w:val="both"/>
      </w:pPr>
      <w:r>
        <w:rPr>
          <w:b/>
        </w:rPr>
        <w:t>Simpozij</w:t>
      </w:r>
      <w:r>
        <w:t xml:space="preserve">. Seja Centra za slovenščino 16. jan. je ob dovoljšnji udeležbi članov oddelka končno le pripeljala do dveh pomembnih sklepov. Krovna tema bodočih simpozijev bo </w:t>
      </w:r>
      <w:r>
        <w:rPr>
          <w:i/>
        </w:rPr>
        <w:t>Zvrsti in metode</w:t>
      </w:r>
      <w:r>
        <w:t>, predsednica prvega naslednjega simpozija pa bo Aleksandra</w:t>
      </w:r>
      <w:r>
        <w:t xml:space="preserve"> Derganc, ki bo znotraj tega okvira in s pomočjo simpozijskega odbora določila konkretni naslov simpozija za leto 1999. Ker se ob 200-letnici Prešernovega rojstva obetajo kar štirje simpoziji (v Kranju, Ljubljani, Moskvi in Varšavi), bo predstojnik po zimskih počitnicah poklical na sestanek njihove organizatorje in druge zainteresirane (Paternu, Grdina, Skaza, Jež, Vidovič-Muha), da povedo o njihovem profilu in terminih ter se vsaj v grobem uskladijo tako, da ne bo prihajalo do prehudega ponavljanja referat</w:t>
      </w:r>
      <w:r>
        <w:t>ov. Sestankujoči so pogrešali prisotnost Igorja Grdine.</w:t>
      </w:r>
    </w:p>
    <w:p w:rsidR="00000000" w:rsidRDefault="000317DD">
      <w:pPr>
        <w:jc w:val="both"/>
      </w:pPr>
    </w:p>
    <w:p w:rsidR="00000000" w:rsidRDefault="000317DD">
      <w:pPr>
        <w:pBdr>
          <w:bottom w:val="single" w:sz="6" w:space="1" w:color="auto"/>
        </w:pBdr>
        <w:shd w:val="pct20" w:color="auto" w:fill="auto"/>
        <w:jc w:val="both"/>
      </w:pPr>
      <w:bookmarkStart w:id="20" w:name="programi"/>
      <w:r>
        <w:rPr>
          <w:b/>
        </w:rPr>
        <w:t>Študijski programi</w:t>
      </w:r>
      <w:bookmarkEnd w:id="20"/>
      <w:r>
        <w:t>. Čisto slučajno smo ugotovili, da je Pavle Zgaga z MŠŠ Filozofski fakulteti že svetoval, kako popraviti predlog dodatnega slovenističnega izobraževanja za komparativiste, ki že poučujejo slovenščino po šolah. Program bi morali opisati s številom ur predavanj ter z njihovo vsebino, ne le z imeni izpitov, in organizirati izvedbo ob ustrezno velikem številu prijavljenih. Katedre za SKJ, ZSD, NSK in Sodobno slovensko književnost prosimo</w:t>
      </w:r>
      <w:r>
        <w:t xml:space="preserve">, če to po zgledu siceršnjih lahko kmalu store. </w:t>
      </w:r>
    </w:p>
    <w:p w:rsidR="00000000" w:rsidRDefault="000317DD">
      <w:pPr>
        <w:pBdr>
          <w:bottom w:val="single" w:sz="6" w:space="1" w:color="auto"/>
        </w:pBdr>
        <w:jc w:val="both"/>
      </w:pPr>
      <w:r>
        <w:t xml:space="preserve">Niko Jež in Andrej Rozman sta sestavila v imenu oddelka za MŠŠ dopis, v katerem se zavzemata za trajno rešitev zahodnoslovanskih lektoratov. Prosita za polno honoriranje lektorskih ure, tudi če se nanje ne bi prijavilo normirano število študentov. MŠŠ smo v drugem pismu poprosili, da jima letos plača ure na enak način, kot jima jih je plačalo lansko leto. — Napoved predavanj za drugo leto bodo jezikoslovci pripravili do 20. febr. </w:t>
      </w:r>
    </w:p>
    <w:p w:rsidR="00000000" w:rsidRDefault="000317DD">
      <w:pPr>
        <w:jc w:val="both"/>
      </w:pPr>
    </w:p>
    <w:p w:rsidR="00000000" w:rsidRDefault="000317DD">
      <w:pPr>
        <w:pBdr>
          <w:bottom w:val="single" w:sz="6" w:space="1" w:color="auto"/>
        </w:pBdr>
        <w:jc w:val="both"/>
      </w:pPr>
      <w:r>
        <w:rPr>
          <w:b/>
        </w:rPr>
        <w:t>Minuli dogodki</w:t>
      </w:r>
      <w:r>
        <w:t>. Nataša Piri</w:t>
      </w:r>
      <w:r>
        <w:t>h sicer ni imela množice poslušalcev, so pa imeli ti več od njenega poročanja na Tončkovi Slavi 13. 1. Govorila je o organizaciji izobraževanja, non-stop dostopnosti knjižnic in podobnih lepih rečeh v Minneapolisu, ZDA. — Tome Sazdov s skopske slavistike je 15. 1. predaval pred polno učilnico poslušalcev, naslednji dan ga je sprejel dekan, gostitelj Dragi Stefanija pa ga je skupaj s predstojnikom peljal na kosilo. — 15. 1. je na oddelčno družabno srečanje v hotel Bellevue prišlo skoraj 40 kolegov (pridružil</w:t>
      </w:r>
      <w:r>
        <w:t xml:space="preserve"> se je tudi Tome Sazdov). Staši Koruzi smo ob upokojitvi izročili skromno darilo, zbirko zgoščenk s klasiko po izboru Igorja Grdine, Breda Pogorelec pa je v odsotnosti dobila porcelanski servis. Starejši kolegi so simpatično izvedli ritual anekdotičnih nagovorov, zabava je trajala preko polnoči. — Izpitni center je imel sestanek. Težave povzročajo nekateri izvajalci, ki zaračunavajo kandidatom več, kot bi po dogovoru smeli, in včasih prevelike skupine kandidatov na dan. Oboje se bo uredilo. </w:t>
      </w:r>
    </w:p>
    <w:p w:rsidR="00000000" w:rsidRDefault="000317DD">
      <w:pPr>
        <w:jc w:val="both"/>
      </w:pPr>
    </w:p>
    <w:p w:rsidR="00000000" w:rsidRDefault="000317DD">
      <w:pPr>
        <w:pBdr>
          <w:bottom w:val="single" w:sz="6" w:space="1" w:color="auto"/>
        </w:pBdr>
        <w:jc w:val="both"/>
      </w:pPr>
      <w:r>
        <w:rPr>
          <w:b/>
        </w:rPr>
        <w:t>Splet(eničenje</w:t>
      </w:r>
      <w:r>
        <w:rPr>
          <w:b/>
        </w:rPr>
        <w:t>)</w:t>
      </w:r>
      <w:r>
        <w:t>. Http://www.uvm.edu/~ncrane/estyles/apa.html MLA Strani z vzorci citiranja elektronskih virov po MLA-jevem stilu.</w:t>
      </w:r>
    </w:p>
    <w:p w:rsidR="00000000" w:rsidRDefault="000317DD">
      <w:pPr>
        <w:pBdr>
          <w:bottom w:val="single" w:sz="6" w:space="1" w:color="auto"/>
        </w:pBdr>
        <w:jc w:val="both"/>
      </w:pPr>
      <w:r>
        <w:t>Http://www.Loundy.com/CDLB/1998-Copyright.html – članek o varstvu avtorskih pravic. Http://www.northernlight.com – iskalnik za znanstvene informacije. Http://www.hotbot.com – zmogljiv iskalnik. — Stroje je Boris Poredoš montiral po kabinetih, uporabniki poznajo gesla za njihov zagon. Vsi slavisti imamo zdaj svoje elektronske naslove tipa ime.priimek@ff.uni-lj.si in si lahko pošiljamo pošto pre</w:t>
      </w:r>
      <w:r>
        <w:t>ko programa MS Exchange, preko Outlooka ali drugih poštnih programov. Po počitnicah bomo imeli kratko šolo komunikacije. Na poti sta tudi dva tiskalnika: za potrebe slavistov v 5. nadstropju bo eden montiran v pisarni Izpitnega centra, za potrebe 2. nadstropja pa drugi v preddverju računalniške učilnice 210. — Novice od prve do zadnje številke lahko dobite v enem dokumentu in po njem iščete v mapi Public folders/Slavistika v fakultetnem omrežju. V prihodnje jih prebivalci FF ne boste dobivali kot e-pošto, a</w:t>
      </w:r>
      <w:r>
        <w:t xml:space="preserve">mpak bo prišlo samo obvestilo o izidu nove številke. Če prekopirate mapo Public folder/Slavistika med Priljubljena mesta (Favorites), vas bo stroj samodejno obveščal o novostih v mapi. — Kako storimo, da bo del našega diska dostopen tudi posebej navedenim drugim uporabnikom v fakultetnem sistemu? Ustvarite novo mapo, npr. z imenom Izmenjava, kliknite nanjo z desnim miškinim ušesom in ji podelite status omrežne dostopnosti. Vanjo potem skopirajte tiste spise, za katere želite, da jih vidijo ali celo po njih </w:t>
      </w:r>
      <w:r>
        <w:t xml:space="preserve">posegajo tudi drugi. Določite te uporabnike. </w:t>
      </w:r>
    </w:p>
    <w:p w:rsidR="00000000" w:rsidRDefault="000317DD">
      <w:pPr>
        <w:jc w:val="both"/>
      </w:pPr>
    </w:p>
    <w:p w:rsidR="00000000" w:rsidRDefault="000317DD">
      <w:pPr>
        <w:pBdr>
          <w:bottom w:val="single" w:sz="6" w:space="1" w:color="auto"/>
        </w:pBdr>
        <w:jc w:val="both"/>
      </w:pPr>
      <w:r>
        <w:rPr>
          <w:b/>
        </w:rPr>
        <w:t>Fakultetni organi.</w:t>
      </w:r>
      <w:r>
        <w:t xml:space="preserve"> V sredo, 14. jan, je bil na senatu odložen sprejem psihološke disertacije tržaške kolegice Suzane Pertot </w:t>
      </w:r>
      <w:r>
        <w:rPr>
          <w:i/>
        </w:rPr>
        <w:t>Jezik ena proti jezik 2: iskanje referenčnega modela,</w:t>
      </w:r>
      <w:r>
        <w:t xml:space="preserve"> ker Breda Pogorelec kot članica komisije za sprejem teze z izdelkom ni bila zadovoljna. </w:t>
      </w:r>
      <w:r>
        <w:rPr>
          <w:vanish/>
        </w:rPr>
        <w:t xml:space="preserve">Oddelek se bo konstruktivno zavzel, da bo disertacija tržaške kolegice čim prej z dnevnega reda senata. </w:t>
      </w:r>
      <w:r>
        <w:t>Senat tudi ni sprejel prošnje Jerice Vogel za naziv asistentke za jezikovno didaktiko; njen naz</w:t>
      </w:r>
      <w:r>
        <w:t xml:space="preserve">iv se bo glasil asistentka za didaktiko slovenskega jezika. — </w:t>
      </w:r>
    </w:p>
    <w:p w:rsidR="00000000" w:rsidRDefault="000317DD">
      <w:pPr>
        <w:pBdr>
          <w:bottom w:val="single" w:sz="6" w:space="1" w:color="auto"/>
        </w:pBdr>
        <w:shd w:val="pct20" w:color="auto" w:fill="auto"/>
        <w:jc w:val="both"/>
      </w:pPr>
      <w:r>
        <w:t xml:space="preserve">Erika Kržišnik poroča, da je podiplomska komisija 21. 1. sklenila, da morajo biti novi študijski programi oddani najkasneje do 1. marca. Pri sestavljanju individualnih programov se je treba držati objavljenih smernic; še posebej je zanemarjena predvidena tretjinska struktura predmetnika: skupni, splošni in posebni predmeti. </w:t>
      </w:r>
    </w:p>
    <w:p w:rsidR="00000000" w:rsidRDefault="000317DD">
      <w:pPr>
        <w:pBdr>
          <w:bottom w:val="single" w:sz="6" w:space="1" w:color="auto"/>
        </w:pBdr>
        <w:jc w:val="both"/>
      </w:pPr>
      <w:r>
        <w:t>Zapisnik sledi. Na predzadnji seji je komisija odložila sprejem študijskega programa Alenke Žbogar, ker je pomotoma spregl</w:t>
      </w:r>
      <w:r>
        <w:t>edala, da že vsebuje tudi psihološko-pedagoški predmet. Napaka bo odpravljena. — Rusisti v nostrifikacijski komisiji Jelene Ponudič so kolegici predlagali naziv profesorica ruščine.</w:t>
      </w:r>
    </w:p>
    <w:p w:rsidR="00000000" w:rsidRDefault="000317DD">
      <w:pPr>
        <w:jc w:val="both"/>
      </w:pPr>
    </w:p>
    <w:p w:rsidR="00000000" w:rsidRDefault="000317DD">
      <w:pPr>
        <w:pBdr>
          <w:bottom w:val="single" w:sz="6" w:space="1" w:color="auto"/>
        </w:pBdr>
      </w:pPr>
      <w:r>
        <w:rPr>
          <w:b/>
        </w:rPr>
        <w:t>Kreditni študij</w:t>
      </w:r>
      <w:r>
        <w:t xml:space="preserve">. Priloga Znanost v </w:t>
      </w:r>
      <w:r>
        <w:rPr>
          <w:i/>
        </w:rPr>
        <w:t>Delu</w:t>
      </w:r>
      <w:r>
        <w:t xml:space="preserve"> 14. januarja je posvečena pripravam na kreditni študij. Dekan FDV Marjan Svetličič, ki ga poskusno že uvaja, ga "na predlog naših slavistov" imenuje</w:t>
      </w:r>
      <w:r>
        <w:rPr>
          <w:i/>
        </w:rPr>
        <w:t xml:space="preserve"> nabirni sistem</w:t>
      </w:r>
      <w:r>
        <w:t>. Predmetnik imajo iz treh skupin predmetov po 600 ur ("stebrov"): temeljni teoretični in metodološki, obvezni in izbirni. V o</w:t>
      </w:r>
      <w:r>
        <w:t>kviru prvih dveh skupin si bo študent lahko nabral še dvakrat po 600 dodatnih ur, tako da bo minimalna vsota ur 1800 ali 15 tedensko, maksimalna pa 3000 ali 25 tedensko. Strah ga je, da bodo študentje zaradi lagodnosti izbrali raje lažje predmete, in povečanih stroškov takega študija, ker bodo skupine študentov manjše. — Na ekonomsko-poslovni fakulteti v Mariboru študentje lahko izbirajo med 120 in 240 urami predavanj. V drugih člankih priloge se mlajši učitelji zavzemajo za večjo izbiro med predavatelji is</w:t>
      </w:r>
      <w:r>
        <w:t>tega predmeta, za aktualnost in fleksibilnost programov, nadomestitev predavanjskega načina podajanja s seminarskim in za povezovanje podiplomskih programov različnih fakultet. — Člani dodiplomske komisije FF so prejšnji teden razpravljali o kreditnem študijskem sistemu. Predsednica Neva Šlibar jih je prosila za pozitivni odnos do načrtovanih sprememb študijskega režima. Iz obsežnega gradiva, ki ga je poslala članom komisije, povzemam nekatera navodila. Vaje imajo polovico vrednosti predavanj oz. seminarjev</w:t>
      </w:r>
      <w:r>
        <w:t>. Diplomsko delo, ki zahteva polletno pripravo, je vredno 30 točk, manj obsežno (tri mesece pisanja) pa 15 točk. Ena ura predavanj skozi vse leto prinese ob opravljenem izpitu študentu 2 do 2,5 točk, dve uri 4 do 5 točk itd. Ob dejstvu, da je skupno število točk, ki jih študent doseže v 4-letnem študiju, 285 točk (4 x 60 t. + 15 t. seminarska nal. + 30 t. diplomska naloga), je naš trenutni dvopredmetni študijski program sestavljen tako, da pride 25 točk (9 %) na skupne predmete, 145 (51 %) na temeljne predm</w:t>
      </w:r>
      <w:r>
        <w:t xml:space="preserve">ete in 115 točk (40 %) na izbirne predmete oz. na drugi predmet. Univerza, ki bo vstopila v program evropske izmenjave študentov, bo morala poskrbeti za jezikovne tečaje, ki bodo tujce usposobili za spremljanje predavanj. Intenzivne tečaje bo moral študent plačati, </w:t>
      </w:r>
      <w:r>
        <w:rPr>
          <w:i/>
        </w:rPr>
        <w:t xml:space="preserve">oni preko leta pa bodo zastonj! </w:t>
      </w:r>
      <w:r>
        <w:t>Univerza ne zahteva od tujih študentov izpita iz jezika, pričakuje pa, da imajo kandidati zadostno jezikovno znanje. Kreditni sistem je velik izziv zlasti za jezikoslovce: v tujini je npr. ena četrtina programa pos</w:t>
      </w:r>
      <w:r>
        <w:t xml:space="preserve">lovne administracije jezikovna specializacija! Literarni zgodovinarji lahko sosednjim filologijam ponudimo izbirni Pregled slovenske književnosti. Na predstavljenih tujih univerzah se predmeti končajo po pol leta, kar omogoči študentom enakomerno razporeditev izpitnih obveznosti, učiteljem pa, da polovico leta posvetijo svojim raziskavam. Standardni predmetnik ima 20 predmetov in 20 izpitov, to je 5 na leto. — </w:t>
      </w:r>
    </w:p>
    <w:p w:rsidR="00000000" w:rsidRDefault="000317DD">
      <w:pPr>
        <w:pBdr>
          <w:bottom w:val="single" w:sz="6" w:space="1" w:color="auto"/>
        </w:pBdr>
        <w:shd w:val="pct20" w:color="auto" w:fill="auto"/>
        <w:jc w:val="both"/>
      </w:pPr>
      <w:r>
        <w:t>Neva Šlibar nas prosi za predloge, koncepte bodočih kreditnih programov, prosi nas za presojo, ka</w:t>
      </w:r>
      <w:r>
        <w:t xml:space="preserve">ko vključiti dvopredmetnost v kreditni sistem in za druge pripombe. </w:t>
      </w:r>
    </w:p>
    <w:p w:rsidR="00000000" w:rsidRDefault="000317DD">
      <w:pPr>
        <w:jc w:val="both"/>
      </w:pPr>
    </w:p>
    <w:p w:rsidR="00000000" w:rsidRDefault="000317DD">
      <w:pPr>
        <w:pBdr>
          <w:bottom w:val="single" w:sz="6" w:space="1" w:color="auto"/>
        </w:pBdr>
        <w:jc w:val="both"/>
      </w:pPr>
      <w:r>
        <w:rPr>
          <w:b/>
        </w:rPr>
        <w:t>Objave</w:t>
      </w:r>
      <w:r>
        <w:t xml:space="preserve">. Peter Svetina je uredil "šolsko pesmaričico" </w:t>
      </w:r>
      <w:r>
        <w:rPr>
          <w:i/>
        </w:rPr>
        <w:t>V sonet je svet ujet</w:t>
      </w:r>
      <w:r>
        <w:t xml:space="preserve"> s šestimi izdelki nepedagoških enopredmetnih slovenistov 1. letnika: Daše Birsa, Urše Fendre, Agnes Hanzsek, Helene Kolar, Petre Klučar in Borisa Marinkoviča. — V </w:t>
      </w:r>
      <w:r>
        <w:rPr>
          <w:i/>
        </w:rPr>
        <w:t>Delu</w:t>
      </w:r>
      <w:r>
        <w:t xml:space="preserve"> 15. jan. Drago Unuk poroča o 124. št. </w:t>
      </w:r>
      <w:r>
        <w:rPr>
          <w:i/>
        </w:rPr>
        <w:t>The International Journal of the Sociology of Language</w:t>
      </w:r>
      <w:r>
        <w:t xml:space="preserve">, ki jo je uredil Marc L. Greenberg, Vital Klabus ocenjuje pesniško zbirko </w:t>
      </w:r>
      <w:r>
        <w:rPr>
          <w:i/>
        </w:rPr>
        <w:t>Rosa ni pozabila name</w:t>
      </w:r>
      <w:r>
        <w:t xml:space="preserve"> Iva Stropni</w:t>
      </w:r>
      <w:r>
        <w:t xml:space="preserve">ka, Boris A. Novak pa v intervjuju, ki ga je podpisal Peter Kolšek, negoduje nad negativno kritiko, ki mu jo je napisal Aleš Bjelčevič, in si želi sodelovanja s slavisti. Aleš prihaja tej želji naproti z vabili Novaku za nastop v debatnem krožku in za objavo v Slavi, zato upamo, da se sodelovanje kmalu uresniči. — Izšla je tematska številka </w:t>
      </w:r>
      <w:r>
        <w:rPr>
          <w:i/>
        </w:rPr>
        <w:t>Borca</w:t>
      </w:r>
      <w:r>
        <w:t xml:space="preserve"> z naslovom </w:t>
      </w:r>
      <w:r>
        <w:rPr>
          <w:i/>
        </w:rPr>
        <w:t>Makedonija, soseda na vzhodu</w:t>
      </w:r>
      <w:r>
        <w:t xml:space="preserve">. 21. 1. je Dragi Stefanija ob državniškem obisku v Cekinovem gradu imel priložnost podariti svoj novi slovar predsednikoma </w:t>
      </w:r>
      <w:r>
        <w:t xml:space="preserve">Gligorovu in Kučanu. — Ivan Dorovský objavlja v časopisu </w:t>
      </w:r>
      <w:r>
        <w:rPr>
          <w:i/>
        </w:rPr>
        <w:t>Pro přátele</w:t>
      </w:r>
      <w:r>
        <w:t xml:space="preserve"> </w:t>
      </w:r>
      <w:r>
        <w:rPr>
          <w:i/>
        </w:rPr>
        <w:t xml:space="preserve">jižních Slovanů </w:t>
      </w:r>
      <w:r>
        <w:t xml:space="preserve">pogovor z Miranom Hladnikom, Petr Vaněk pa pohvalno poroča o 33. SSJLK, ki se ga je udeležil poleti. Ivo Pospíšil je za to številko napisal recenzijo pesniške zbirke </w:t>
      </w:r>
      <w:r>
        <w:rPr>
          <w:i/>
        </w:rPr>
        <w:t>Když kvetly kaštany</w:t>
      </w:r>
      <w:r>
        <w:t xml:space="preserve"> slovensko-makedonske lektorice Bistrice Mirkulovske.</w:t>
      </w:r>
    </w:p>
    <w:p w:rsidR="00000000" w:rsidRDefault="000317DD">
      <w:pPr>
        <w:jc w:val="both"/>
      </w:pPr>
    </w:p>
    <w:p w:rsidR="00000000" w:rsidRDefault="000317DD">
      <w:pPr>
        <w:pBdr>
          <w:bottom w:val="single" w:sz="6" w:space="1" w:color="auto"/>
        </w:pBdr>
        <w:jc w:val="both"/>
      </w:pPr>
      <w:bookmarkStart w:id="21" w:name="razsikave"/>
      <w:r>
        <w:rPr>
          <w:b/>
        </w:rPr>
        <w:t>Raziskovanje</w:t>
      </w:r>
      <w:r>
        <w:t xml:space="preserve">. </w:t>
      </w:r>
      <w:bookmarkEnd w:id="21"/>
      <w:r>
        <w:t>22. januarja je bil na MZT sestanek humanistov z novim predsednikom Nacionalnega znanstveno-raziskovalnega sveta Juretom Zupanom. Zagotovil nam je, da je – četudi kemik – na</w:t>
      </w:r>
      <w:r>
        <w:t>klonjen humanistiki in družboslovju in da se bo zavzemal za naš del raziskovalne pogače. (Jure Zupan se sicer ukvarja tudi z računalniško analizo besedil in jezika.) MZT bo v prihodnje delilo raziskave na programe (dolgoročne, financirane kar s plačami in neodvisne od državnega proračuna) in projekte, ki bodo financirani tako kot doslej. Predlagal je ustanovitev častnega razsodišča v znanstveni sferi. Kolegi nacionalni koordinatorji so izrazili še naslednje želje: da bi se izenačil status stažistov asistent</w:t>
      </w:r>
      <w:r>
        <w:t>ov (ki jih plačuje MŠŠ) in mladih raziskovalcev (plačuje jih MZT), eni so za izenačenje univerzitetnih učiteljev in inštitutskih raziskovalcev, vsi pa za pregled nad vsemi tipi raziskav od temeljnih do aplikativnih in za nujnost javne predstavitve rezultatov. Potožili so nad neučinkovitostjo mednarodnega sistema recenzij, ki ne morejo obiti prijateljskih relacij, nad pomanjkljivo infrastrukturo (knjižnice, oprema, neprimernost Cobissa za oceno raziskovalnega dela), na težave pri prijavljanju interdisciplina</w:t>
      </w:r>
      <w:r>
        <w:t>rnih projektov, ki si jih področja odrivajo tako kot občine Cankarjevega Šimna Sirotnika, da je moral nazadnje umreti na groblji med njimi. Hladnik k temu dodaja še potrebo po poenotenju kriterijev za sprejem in oceno projektov (zgodi se, da nosilec ob koncu leta nima pokazati tako rekoč nič) in se zmrduje nad neprimernostjo obrazcev za humanistične raziskave. Projekte bi smeli sprejeti le, če predvidevajo tudi prostor za mlade raziskovalne kadre; le-ti bi se morali sproti vključevati v prijavljene raziskav</w:t>
      </w:r>
      <w:r>
        <w:t>e in ne čakati, da se iztečejo stari projekti. Moti ga, da ni bilo mogoče dobiti podatkov o skupni urni zasedenosti raziskovalcev, ki delajo na več projektih (npr. znotraj skupinskih raziskav na FF in ZRC SAZU). Skrbi ga tudi, da bi vključitev večine humanističnih projektov na zavarovano področje nacionalnih raziskav utegnila getoizirati ta del znanosti. — Ker se ni zgodilo prvič, da jezikoslovci nagovarjajo oddelek za finančno podporo, ponovno prosim vodjo jezikoslovnih raziskav na FF Bredo Pogorelec, da u</w:t>
      </w:r>
      <w:r>
        <w:t>redi njihovo financiranje preko ZIFF-a.</w:t>
      </w:r>
    </w:p>
    <w:p w:rsidR="00000000" w:rsidRDefault="000317DD">
      <w:pPr>
        <w:jc w:val="both"/>
      </w:pPr>
    </w:p>
    <w:p w:rsidR="00000000" w:rsidRDefault="000317DD">
      <w:pPr>
        <w:pBdr>
          <w:bottom w:val="single" w:sz="6" w:space="1" w:color="auto"/>
        </w:pBdr>
        <w:jc w:val="both"/>
      </w:pPr>
      <w:bookmarkStart w:id="22" w:name="knjižnica"/>
      <w:r>
        <w:rPr>
          <w:b/>
        </w:rPr>
        <w:t>Knjižnica</w:t>
      </w:r>
      <w:bookmarkEnd w:id="22"/>
      <w:r>
        <w:t xml:space="preserve">. Anka Sollner-Perdih je uredila zadnji lanski </w:t>
      </w:r>
      <w:r>
        <w:rPr>
          <w:i/>
        </w:rPr>
        <w:t xml:space="preserve">Seznam novosti </w:t>
      </w:r>
      <w:r>
        <w:t>oddelčne knjižnice. Janez Orešnik v njem pogreša jezikoslovnih publikacij, zlasti zahodnoevropske in ameriške slavistične knjige. Anka ponuja v odgovor statistiko gradiva, ki ga vsebujejo seznami novosti št. 2–4 za leto 1997. Samo v Cobiss je bilo v tem času vneseno 730 enot: 176 ali 25 % jezikoslovnih, 133 ali 19 % literarnovednih, 326 ali 44 % literarnih in 88 ali 12 % drugih del. Knjižnica izbi</w:t>
      </w:r>
      <w:r>
        <w:t>ra knjige za nakup iz domačih in tujih katalogov, na tiskovnih konferencah in knjižnih sejmih, po naročilih in željah učiteljev in drugih interesentov, z zamenjavo zlasti z drugimi univerzitetnimi knjižnicami ter z darovi. Priložnost izkorišča za poziv kolegom, naj iz dela materialnih sredstev, ki je pri raziskovalnih projektih predviden za strokovno literaturo, nakupijo želene knjige in jih shranijo v knjižnici. Knjižnica bo še naprej odprta za sugestije in knjižne potrebe profesorjev in je vesela vsake kr</w:t>
      </w:r>
      <w:r>
        <w:t>itične pripombe, ki ji bo pomagala pri izbiri gradiva in nakupih.</w:t>
      </w:r>
    </w:p>
    <w:p w:rsidR="00000000" w:rsidRDefault="000317DD">
      <w:pPr>
        <w:jc w:val="both"/>
      </w:pPr>
    </w:p>
    <w:p w:rsidR="00000000" w:rsidRDefault="000317DD">
      <w:pPr>
        <w:pBdr>
          <w:bottom w:val="single" w:sz="6" w:space="1" w:color="auto"/>
        </w:pBdr>
        <w:jc w:val="both"/>
      </w:pPr>
      <w:r>
        <w:rPr>
          <w:b/>
        </w:rPr>
        <w:t>Razpisi in bodoči dogodki</w:t>
      </w:r>
      <w:r>
        <w:t xml:space="preserve">. V </w:t>
      </w:r>
      <w:r>
        <w:rPr>
          <w:i/>
        </w:rPr>
        <w:t>Uradnem listu</w:t>
      </w:r>
      <w:r>
        <w:t xml:space="preserve"> sta 17. 1. izšla razpisa za sofinanciranje znanstvenega in strokovnega tiska in aplikativnih raziskav za potrebe Ljubljane. Rok za prijavo je 13. 2., pogoje si oglejte v pisarni. — Oddelčni sestanek bo 18. 2. ob 13.00. — V sklopu trajnega izobraževanja učiteljev slovenščine kot drugega/tujega jezika bo v sredo, 28. jan., ob 17.00 v sejni sobi FF Marja Bešter imela predavanje in delavnico na temo Pre</w:t>
      </w:r>
      <w:r>
        <w:t xml:space="preserve">verjanje razumevanja zapisanega neumetnostega besedila. — </w:t>
      </w:r>
    </w:p>
    <w:p w:rsidR="00000000" w:rsidRDefault="000317DD">
      <w:pPr>
        <w:pBdr>
          <w:bottom w:val="single" w:sz="6" w:space="1" w:color="auto"/>
        </w:pBdr>
        <w:shd w:val="pct20" w:color="auto" w:fill="auto"/>
        <w:jc w:val="both"/>
      </w:pPr>
      <w:r>
        <w:t>Informativni dan za bodoče študente slavistike bo 13. in 14. februarja ob 10.00 in 15.00 v predavalnici 2. Kolegi, simpatično predstavite svoje smeri! Na voljo bo nekaj separatov študijskih programov in oddelčna informativna brošura. V soboto pridejo kandidati za izredni študij – njim lahko poveste, da jim bomo ob petkih in sobotah posebej pripravili 60 ur predavanj in vaj iz predmetov, ki so pogoj za prehod v naslednji letnik. Splošne informacije b</w:t>
      </w:r>
      <w:r>
        <w:t>odo kandidati dobili ob 12.00 in ob 14.00 v predavalnici 18.</w:t>
      </w:r>
    </w:p>
    <w:p w:rsidR="00000000" w:rsidRDefault="000317DD">
      <w:pPr>
        <w:jc w:val="both"/>
      </w:pPr>
    </w:p>
    <w:p w:rsidR="00000000" w:rsidRDefault="000317DD">
      <w:pPr>
        <w:pBdr>
          <w:bottom w:val="single" w:sz="6" w:space="1" w:color="auto"/>
        </w:pBdr>
        <w:jc w:val="both"/>
      </w:pPr>
      <w:bookmarkStart w:id="23" w:name="kurikulum"/>
      <w:r>
        <w:rPr>
          <w:b/>
        </w:rPr>
        <w:t>Kurikulum</w:t>
      </w:r>
      <w:bookmarkEnd w:id="23"/>
      <w:r>
        <w:t>. Boža Krakar-Vogel je avtorica literarnega, Marja Bešter in Martina Križaj-Ortar pa jezikovnega dela predloga učnega načrta gimnazijske slovenščine, ki smo ga dobili v presojo; med sodelavci publikacije je še vrsta kolegov slavistov. — Marko Juvan je v imenu Slovenskega društva za primerjalno književnost sestavil izjavo, v kateri se zavzema, naj se sprejem gimnazijskega učnega načrta za slovenščino odloži za eno leto, da bi prenovitelji</w:t>
      </w:r>
      <w:r>
        <w:t xml:space="preserve"> predmeta to besedilo lahko v miru izpilili in pripravili potrebna učna gradiva. Sicer pa je Juvan, po lastnih besedah, že pogorel pri predlogu, da bi imela pri gimnazijski slovenščini ponovno večji delež ur književnost oziroma da bi vpeljali književnost tudi kot izbirni predmet. V književnosti se po Juvanovem mnenju namreč skriva precej širše predmetno področje od slovenskega jezika (poleg slovenske še svetovna književnost z literarno teorijo), literarna besedila pa so oblikovno-pomensko in recepcijsko zah</w:t>
      </w:r>
      <w:r>
        <w:t>tevnejša od neumetnostnih besedil, tako da bi njihova obravnava zahtevala več časa. Za večji poudarek na književnem pouku pa mu je bil bistven razlog, da ravno književnost omogoča dijakom najcelovitejši premislek o sebi in svetu ter da jim odpira pogled v kulturno zgodovino.</w:t>
      </w:r>
    </w:p>
    <w:p w:rsidR="00000000" w:rsidRDefault="000317DD">
      <w:pPr>
        <w:jc w:val="both"/>
        <w:rPr>
          <w:b/>
        </w:rPr>
      </w:pPr>
    </w:p>
    <w:p w:rsidR="00000000" w:rsidRDefault="000317DD">
      <w:pPr>
        <w:pBdr>
          <w:bottom w:val="single" w:sz="6" w:space="1" w:color="auto"/>
        </w:pBdr>
        <w:jc w:val="both"/>
      </w:pPr>
      <w:bookmarkStart w:id="24" w:name="listnica"/>
      <w:r>
        <w:rPr>
          <w:b/>
        </w:rPr>
        <w:t>Listnica uredništva</w:t>
      </w:r>
      <w:bookmarkEnd w:id="24"/>
      <w:r>
        <w:rPr>
          <w:b/>
        </w:rPr>
        <w:t xml:space="preserve">. </w:t>
      </w:r>
      <w:r>
        <w:t xml:space="preserve">Marko Juvan se pridružuje debati o uredniških principih v Novicah, ki jih je zadnjič izpostavil Mladen Pavičić: "prav je, da Novice objavljajo vse informacije, kar jih naplavi na oddelek", vendar bi bilo dobro to, </w:t>
      </w:r>
      <w:r>
        <w:t xml:space="preserve">kar je pomembno za funkcioniranje oddelka, grafično posebej izpostaviti: bodisi v posebnih rubrikah, ki bi imele značaj okrožnice, bodisi s polkrepkim tiskom. — Bomo poskusili. — Marjan Dolgan se odziva na vest o upokojitvi Brede Pogorelec in v (žal za objavo v Novicah predolgem in preveč literarnem) pismu izraža žalost nad dejstvom, da "v prihodnosti ne bodo mogli slušatelji več poslušati strokovno bogatih in pedagogično izpiljenih predavanj" profesorice. Pismo je na ogled v oddelčni pisarni. </w:t>
      </w:r>
      <w:r>
        <w:rPr>
          <w:vanish/>
        </w:rPr>
        <w:t>Dolgan izraža</w:t>
      </w:r>
      <w:r>
        <w:rPr>
          <w:vanish/>
        </w:rPr>
        <w:t xml:space="preserve"> upanje, da bodo zdaj lahko "vsa njena znamenita predavanja že v bližnji prihodnosti končno uzrla beli dan v obliki dolgo pričakovane knjige in tako dobila častitljiv prostor v slovenski kulturni zakladnici". Posebej omenja predavanje "ki ga je gospa profesor bravurozno izpeljala v SAZU, na simpoziju o Brižinskih spomenikih", pa žal besedila ni utegnila pripraviti tudi za zbornik. — </w:t>
      </w:r>
      <w:r>
        <w:t xml:space="preserve">Marjan Dolgan popravlja grdi izraz </w:t>
      </w:r>
      <w:r>
        <w:rPr>
          <w:i/>
        </w:rPr>
        <w:t>najava</w:t>
      </w:r>
      <w:r>
        <w:t xml:space="preserve">, ki ga pogosto uporabljamo tudi v Novicah, in prosi, naj ga zamenjamo z </w:t>
      </w:r>
      <w:r>
        <w:rPr>
          <w:i/>
        </w:rPr>
        <w:t xml:space="preserve">napoved. </w:t>
      </w:r>
      <w:r>
        <w:t>Hva</w:t>
      </w:r>
      <w:r>
        <w:t>la.</w:t>
      </w:r>
    </w:p>
    <w:p w:rsidR="00000000" w:rsidRDefault="000317DD">
      <w:pPr>
        <w:jc w:val="both"/>
      </w:pPr>
    </w:p>
    <w:p w:rsidR="00000000" w:rsidRDefault="000317DD">
      <w:pPr>
        <w:pBdr>
          <w:bottom w:val="double" w:sz="6" w:space="1" w:color="auto"/>
        </w:pBdr>
        <w:jc w:val="both"/>
        <w:rPr>
          <w:sz w:val="23"/>
        </w:rPr>
      </w:pPr>
      <w:r>
        <w:rPr>
          <w:b/>
          <w:sz w:val="23"/>
        </w:rPr>
        <w:t>Razno</w:t>
      </w:r>
      <w:r>
        <w:rPr>
          <w:sz w:val="23"/>
        </w:rPr>
        <w:t>. V ZDA izdajo največ knjižnih naslovov z versko vsebino (11 %), sledijo pripovedništvo (9 %), priročniki (7 %), knjige o poslovanju (7 %), zgodovini (7 %), slovarji in enciklopedije (6 %), mladinska dela (6 %) in poezija (6 %). — Organizatorji ekskurzij, Center za mladinski turizem Mladi turist (Salendrova 4, Ljubljana, tel. 1259-260) ponuja popuste za skupinska in individualna potovanja. — Administracija v petem nadstropju je bila v zadnjem času deležna pogostih obiskov Brede Pogorelec. Ker upok</w:t>
      </w:r>
      <w:r>
        <w:rPr>
          <w:sz w:val="23"/>
        </w:rPr>
        <w:t>ojena kolegica posega v zadeve, ki niso v njeni pristojnosti, smo jo pozvali, naj v prihodnje svoje želje najprej sporoči v tajništvu oddelka. — Garsonjera v petem nadstropju je na razpolago gostujočim predavateljem, ki pridejo za kratek čas na FF; gostje plačajo le telefonske stroške.</w:t>
      </w:r>
    </w:p>
    <w:p w:rsidR="00000000" w:rsidRDefault="000317DD">
      <w:pPr>
        <w:pStyle w:val="Naslov2"/>
        <w:spacing w:before="600" w:after="0"/>
      </w:pPr>
      <w:r>
        <w:br w:type="page"/>
        <w:t xml:space="preserve"># 28 (10. februarja 1998) </w:t>
      </w:r>
    </w:p>
    <w:p w:rsidR="00000000" w:rsidRDefault="000317DD"/>
    <w:p w:rsidR="00000000" w:rsidRDefault="000317DD">
      <w:pPr>
        <w:pStyle w:val="Telobesedila"/>
        <w:jc w:val="both"/>
      </w:pPr>
      <w:r>
        <w:rPr>
          <w:b/>
        </w:rPr>
        <w:t>Raziskovanje</w:t>
      </w:r>
      <w:r>
        <w:t>. Jure Zupan dopolnjuje skopo noviško informacijo od zadnjič z naslednjim pismom: "Vesel sem bil omembe sestanka koordinatorjev področnih svetov z novim predsednikom Nacionalnega sveta</w:t>
      </w:r>
      <w:r>
        <w:t xml:space="preserve"> za raziskave in razvoj v glasilu </w:t>
      </w:r>
      <w:r>
        <w:rPr>
          <w:i/>
        </w:rPr>
        <w:t>Novice Oddelka za slovanske jezike in književnosti na FF Univerze v Ljubljani</w:t>
      </w:r>
      <w:r>
        <w:t>, št. 27, stran 3, desni stolpec. V želji, da bi bila informacija čim popolnejša, želim poleg tega, kar je bilo že napisano, poudariti še naslednje: Močno podpiram humanistične študije in to iz osebnega prepričanja. Menim, da so bile te študije (na splošno gledano, v svetovnem merilu, povsem specifično pa v slovenskem in prej v jugoslovanskem) ne samo v zadnjih desetletjih, ampak celo v daljšem čas</w:t>
      </w:r>
      <w:r>
        <w:t>ovnem območju preveč zanemarjene in prepuščene entuziazmu posameznikov. — Vse moje prizadevanje bo usmerjeno k stabilnejšemu in dolgoročnejšemu financiranju raziskav tako na obeh univerzah kot tudi na inštitutih. To pomeni: da mora biti del denarja, ki je bil doslej pridobljen preko projektov (ki so "prihajali" in "odhajali", ne da bi se pri tem kaj bistvenega spremenilo) namenjen raziskovalnim skupinam zato, da bodo lahko raziskave in delo načrtovale dolgoročno. To eksplicitno pomeni, da naj bi del sredste</w:t>
      </w:r>
      <w:r>
        <w:t>v ostal skupini (na univerzi ali na inštitutu) tudi v primeru, ko eden ali več projektov poteče, ko kak raziskovalec ali profesor zapusti (zamenja delovno mesto, se upokoji itd.) skupino, gre na daljše izpopolnjevanje v tujino in podobno. Doslej smo bili prisiljeni zaposlovati kogar koli, ne glede na kvaliteto njegovega dela, samo da smo obdržali "raziskovalne ure". Stabilno finaciranje v tem smislu pomeni, da je del raziskovalnih "ur" dodeljen kvalitetni skupini na podlagi evalvacije te skupine. To naj vel</w:t>
      </w:r>
      <w:r>
        <w:t>ja v isti meri in istem obsegu za univerzo in za inštitute. Pogoj je en sam. Nihče in nobena postavka iz državnega proračuna ne sme(ta) biti plačan(i) dvakrat. — Projektno finaciranje ne pomeni financiranja plač, kot se je nerodno zapisalo v Novicah 27, ampak financiranje: 1. ustanoviteljskih obveznosti za vse zaposlene v skupini v višini, ki še ni pokrita iz državnega proračuna, 2. financiranje omejenega(!) števila plač le uveljavljenih raziskovalcev, ki še niso plačani iz državnega proračuna (za zaposlene</w:t>
      </w:r>
      <w:r>
        <w:t xml:space="preserve"> na univerzi je to 1/3), in 3. plačilo dela (cca. 30–50 %) evalviranega in verificiranega projekta (dolgoročnih raziskav). — Ponovno poudarjam, da so do vseh ugodnosti v enaki meri upravičeni vsi raziskovalci bodisi na obeh univerzah bodisi na inštitutih, ob pogoju, da gredo skozi enak postopek evalvacije in verifikacije. Evalvacijo programov bo tako kot doslej izvajal t. i. ekspertni sistem MZT. Verifikacijo raziskovalnih programov, oz. relevanco programov glede na državo Slovenijo, pa mora prevzeti Svet z</w:t>
      </w:r>
      <w:r>
        <w:t>a znanost in tehnologijo vlade RS, oziroma posebna komisija, ki jo bo ta Svet imenoval posebej v ta namen. Moja osebna zaveza je, da morajo biti humanistične študije v teh ovrednotenjih posebej poudarjene. Brez humanističnega razvoja bo, kot kažejo vse tendence v t. i. "sodobni civilizaciji", dolgoročno tudi naravoslovno-tehniško-medicinsko-bilološki-sociološki napredek celotne družbe močno prizadet, če to zaostajanje že ne bo postalo najdestruktivnejši faktor tega, čemur pravimo danes sodobna civilizacija.</w:t>
      </w:r>
      <w:r>
        <w:t xml:space="preserve"> — Koliko bom pri tem lahko v svoji vlogi uspel, ne vem. To bo pokazala prihodnost. Kdor koli bi želel o teh problemih bodisi pojasnilo, nasvet ali podati predlog(e), me lahko pokliče po telefonu 061-1760-279, ali po elektronski pošti (jure.zupan@ki.si). Odgovarjal bom po svojih najboljših močeh (opravičujem se za morebitne zamude, ker mi "e-pošta" ni ravno pisana na kožo). Za sodelovanje se vsem vnaprej lepo zahvaljujem." </w:t>
      </w:r>
    </w:p>
    <w:p w:rsidR="00000000" w:rsidRDefault="000317DD">
      <w:pPr>
        <w:pBdr>
          <w:bottom w:val="single" w:sz="6" w:space="1" w:color="auto"/>
        </w:pBdr>
        <w:jc w:val="both"/>
      </w:pPr>
      <w:r>
        <w:t xml:space="preserve">V KL </w:t>
      </w:r>
      <w:r>
        <w:rPr>
          <w:i/>
        </w:rPr>
        <w:t xml:space="preserve">Dela </w:t>
      </w:r>
      <w:r>
        <w:t>5. febr. si lahko preberete članek Jureta Zupana o konkordancah z naslovom</w:t>
      </w:r>
      <w:r>
        <w:t xml:space="preserve"> Z eno besedo iz Prešerna bi opravili v 30 sekundah (op. M. H.). </w:t>
      </w:r>
      <w:bookmarkStart w:id="25" w:name="OLE_LINK1"/>
    </w:p>
    <w:p w:rsidR="00000000" w:rsidRDefault="000317DD">
      <w:pPr>
        <w:jc w:val="both"/>
      </w:pPr>
    </w:p>
    <w:bookmarkEnd w:id="25"/>
    <w:p w:rsidR="00000000" w:rsidRDefault="000317DD">
      <w:pPr>
        <w:pBdr>
          <w:bottom w:val="single" w:sz="6" w:space="1" w:color="auto"/>
        </w:pBdr>
        <w:jc w:val="both"/>
      </w:pPr>
      <w:r>
        <w:rPr>
          <w:b/>
        </w:rPr>
        <w:t>Objave</w:t>
      </w:r>
      <w:r>
        <w:t xml:space="preserve">. V </w:t>
      </w:r>
      <w:r>
        <w:rPr>
          <w:i/>
        </w:rPr>
        <w:t>Zadravčevem zborniku</w:t>
      </w:r>
      <w:r>
        <w:t xml:space="preserve"> (SR 1997/1–2), ki sta ga uredila Matjaž Kmecl in Aleksander Skaza ob sodelovanju Vojka Gorjanca, na 419 straneh poleg urednikov objavljajo prispevke naslednji člani in sodelavci oddelka: Aleš Bjelčevič, Marko Juvan, Peter Svetina, Jože Toporišič, Marija Stanonik, Taras Kermauner, Boris Paternu, Janez Vrečko, Rozka Štefan, Franc Jakopin. Drugi, manj produktivni in manj pridni, smo zapisani med voščilničarji. — N</w:t>
      </w:r>
      <w:r>
        <w:t xml:space="preserve">apovedan je izid </w:t>
      </w:r>
      <w:r>
        <w:rPr>
          <w:i/>
        </w:rPr>
        <w:t xml:space="preserve">Slovarja govorov Zadrečke doline </w:t>
      </w:r>
      <w:r>
        <w:t>Petra Weissa. — Marko Crnkovič je v kolumni v sobotnem</w:t>
      </w:r>
      <w:r>
        <w:rPr>
          <w:i/>
        </w:rPr>
        <w:t xml:space="preserve"> Delu</w:t>
      </w:r>
      <w:r>
        <w:t xml:space="preserve"> 31. februarja ostro kritiziral "esdeesovski" prispevek Jožeta Toporišiča v 124. št. </w:t>
      </w:r>
      <w:r>
        <w:rPr>
          <w:i/>
        </w:rPr>
        <w:t>The International Journal of the Sociology of Language.</w:t>
      </w:r>
      <w:r>
        <w:t xml:space="preserve"> — Klemen Pisk piše v </w:t>
      </w:r>
      <w:r>
        <w:rPr>
          <w:i/>
        </w:rPr>
        <w:t>Delu</w:t>
      </w:r>
      <w:r>
        <w:t xml:space="preserve"> 29. januarja o </w:t>
      </w:r>
      <w:r>
        <w:rPr>
          <w:i/>
        </w:rPr>
        <w:t>Mistiki za začetnike</w:t>
      </w:r>
      <w:r>
        <w:t xml:space="preserve"> Adama Zagajewskega, ki jo je uredil in večinoma prevedel Niko Jež. Mladen Pavičić je za založbo Nove revije prevedel in napisal spremno besedo k </w:t>
      </w:r>
      <w:r>
        <w:rPr>
          <w:i/>
        </w:rPr>
        <w:t>Dnevniku</w:t>
      </w:r>
      <w:r>
        <w:t xml:space="preserve"> Witolda Gombrowicza. </w:t>
      </w:r>
    </w:p>
    <w:p w:rsidR="00000000" w:rsidRDefault="000317DD">
      <w:pPr>
        <w:jc w:val="both"/>
      </w:pPr>
    </w:p>
    <w:p w:rsidR="00000000" w:rsidRDefault="000317DD">
      <w:pPr>
        <w:pStyle w:val="Telobesedila"/>
        <w:pBdr>
          <w:bottom w:val="single" w:sz="6" w:space="1" w:color="auto"/>
        </w:pBdr>
        <w:jc w:val="both"/>
      </w:pPr>
      <w:bookmarkStart w:id="26" w:name="stažist"/>
      <w:r>
        <w:rPr>
          <w:b/>
        </w:rPr>
        <w:t xml:space="preserve">Stažisti asistenti </w:t>
      </w:r>
      <w:bookmarkEnd w:id="26"/>
      <w:r>
        <w:rPr>
          <w:b/>
        </w:rPr>
        <w:t xml:space="preserve">pri </w:t>
      </w:r>
      <w:r>
        <w:rPr>
          <w:b/>
        </w:rPr>
        <w:t>slovenski književnosti</w:t>
      </w:r>
      <w:r>
        <w:t xml:space="preserve">. Kakor smo že napovedovali, bomo spomladi po vsej verjetnosti zaprosili za dve asistentski stažistovski mesti za književnost. Gre za zaposlitev za določen čas, to je do dokončanja magisterija oziroma doktorata, s 4–5 urno pedagoško obveznostjo. Asistenta naj bi prevzela vaje pri predmetih Uvod v študij slovenske književnosti v 1. letniku in Literarna teorija v 2. letniku. </w:t>
      </w:r>
    </w:p>
    <w:p w:rsidR="00000000" w:rsidRDefault="000317DD">
      <w:pPr>
        <w:pStyle w:val="Telobesedila"/>
        <w:pBdr>
          <w:bottom w:val="single" w:sz="6" w:space="1" w:color="auto"/>
        </w:pBdr>
        <w:shd w:val="pct5" w:color="auto" w:fill="auto"/>
        <w:jc w:val="both"/>
      </w:pPr>
      <w:r>
        <w:t>Ker ne bi radi ponovno stavili le na enega konja in ker bi si radi oblikovali kar najkvalitetnejšo in številno za</w:t>
      </w:r>
      <w:r>
        <w:t>logo promoviranih literarnih zgodovinarjev za primer nenadne potrebe, pozivam vse zainteresirane, zlasti podiplomske študente, magistre slovenske književosti in odlične diplomante, da sodelujejo v izboru. Z Markom Juvanom bova izbirala med tistimi, ki bodo najbolje in najprepričljiveje predstavili vizijo vaj in za zgled izdelali učni načrt ene ure: pri uvodu vaj iz kreativnega pisanja, pri ltierarni teoriji vaj iz metafore. Na delo.</w:t>
      </w:r>
    </w:p>
    <w:p w:rsidR="00000000" w:rsidRDefault="000317DD">
      <w:pPr>
        <w:pBdr>
          <w:bottom w:val="single" w:sz="6" w:space="1" w:color="auto"/>
        </w:pBdr>
        <w:jc w:val="both"/>
      </w:pPr>
      <w:r>
        <w:t xml:space="preserve">V posebnem dopisu sistemizacijski komisiji UL smo argumentirali prošnjo za </w:t>
      </w:r>
      <w:r>
        <w:t xml:space="preserve">sistemizacijo novega učiteljskega mesta za slovensko književnost. V zadnjih desetih letih nam je namreč (tudi zaradi nenadne smrti kolegov) le-to ugasnilo in je trenutno literarni učiteljski potencial za dobro petino manjši kot pred dvema desetletjema. </w:t>
      </w:r>
    </w:p>
    <w:p w:rsidR="00000000" w:rsidRDefault="000317DD">
      <w:pPr>
        <w:jc w:val="both"/>
      </w:pPr>
    </w:p>
    <w:p w:rsidR="00000000" w:rsidRDefault="000317DD">
      <w:pPr>
        <w:pBdr>
          <w:bottom w:val="single" w:sz="6" w:space="1" w:color="auto"/>
        </w:pBdr>
        <w:jc w:val="both"/>
      </w:pPr>
      <w:bookmarkStart w:id="27" w:name="zlata"/>
      <w:r>
        <w:rPr>
          <w:b/>
        </w:rPr>
        <w:t>Zlata knjiga</w:t>
      </w:r>
      <w:bookmarkEnd w:id="27"/>
      <w:r>
        <w:t>. Pri prvem testu iz Uvoda v študij slovenske književnosti je bil letos rezultat ob 40-odstotnem osipu slabši kot prejšnja leta. Odlikovala pa sta se študenta Mojca Stritar in Matjaž Zaplotnik.</w:t>
      </w:r>
    </w:p>
    <w:p w:rsidR="00000000" w:rsidRDefault="000317DD">
      <w:pPr>
        <w:jc w:val="both"/>
      </w:pPr>
    </w:p>
    <w:p w:rsidR="00000000" w:rsidRDefault="000317DD">
      <w:pPr>
        <w:pBdr>
          <w:bottom w:val="single" w:sz="6" w:space="1" w:color="auto"/>
        </w:pBdr>
        <w:jc w:val="both"/>
      </w:pPr>
      <w:bookmarkStart w:id="28" w:name="zimska"/>
      <w:r>
        <w:rPr>
          <w:b/>
        </w:rPr>
        <w:t>4. zimska šola</w:t>
      </w:r>
      <w:r>
        <w:t xml:space="preserve"> </w:t>
      </w:r>
      <w:bookmarkEnd w:id="28"/>
      <w:r>
        <w:rPr>
          <w:b/>
        </w:rPr>
        <w:t xml:space="preserve">slovenščine </w:t>
      </w:r>
      <w:r>
        <w:t>se je začela v ponedelj</w:t>
      </w:r>
      <w:r>
        <w:t xml:space="preserve">ek, 1. februarja. Študentov v štirih skupinah je 35, učijo pa jih lekotrice Ljubica Črnivec, Nataša Schell, Nataša Pirih in Mojca Schlamberger-Brezar. V spremljevalnem programu bodo udeleženci obiskali časopisno hišo Dleo, Rožnik, Ljubljano, si ogledali film, poslušali predavanje o Sloveniji, šli na koncert, v parlament in sodelovali v kaki od popoldanskih delavnic. </w:t>
      </w:r>
    </w:p>
    <w:p w:rsidR="00000000" w:rsidRDefault="000317DD">
      <w:pPr>
        <w:jc w:val="both"/>
      </w:pPr>
    </w:p>
    <w:p w:rsidR="00000000" w:rsidRDefault="000317DD">
      <w:pPr>
        <w:pBdr>
          <w:bottom w:val="single" w:sz="6" w:space="1" w:color="auto"/>
        </w:pBdr>
        <w:jc w:val="both"/>
      </w:pPr>
      <w:bookmarkStart w:id="29" w:name="uoff"/>
      <w:r>
        <w:rPr>
          <w:b/>
        </w:rPr>
        <w:t>Upravni odbor FF</w:t>
      </w:r>
      <w:r>
        <w:t xml:space="preserve"> </w:t>
      </w:r>
      <w:bookmarkEnd w:id="29"/>
      <w:r>
        <w:t>je na seji 9. februarja sprejel na znanje nekatere manj simpatične odredbe vlade, ki smo jih napovedovale že prej. Upokojeni</w:t>
      </w:r>
      <w:r>
        <w:t xml:space="preserve"> delavci v javnih zavodih se po novem "ne smejo ponovno zaposliti in tudi ne sklepati pogodb o delu". V poletnem semestru z dvema honorarnima učiteljema tako ne moremo skleniti pogodbe. Jože Toporišič je že prijazno pristal na to, da izvaja tečaj do konca študijskega leta zastonj, v zadregi pa smo še pri Tipološkem pregledu slovenske književnosti. Tistim, ki jih MŠŠ le še plačuje, pa se delo ne bo več obračunavalo po količnikih, ampak po manj ugodni tarifi za honorarno uro. Nesistemizirani delavci bodo do u</w:t>
      </w:r>
      <w:r>
        <w:t>reditve statusa prejemali minimalno plačo. Za uspešnost bo v prihodnje namenjen le 1 % od mase sredstev za plače namesto prejšnjih 3 %. S četrto tretjino so delavci lahko obremenjeni le na inštitucijah zunaj univerze, ne pa npr. na sosednji fakulteti. Odpravnine so se zmanjšale na tri povprečne plače s prejšnjih osem. Hrana se bo regresirala samo za dni, ko je delavec v službi, enako tudi prevozi (pozanimati se bo treba za višino mesečne vozovnice). S tem v zvezi nas vodstvo FF prosi, naj vsaj na pošto odgo</w:t>
      </w:r>
      <w:r>
        <w:t>varjamo sproti in ne le enkrat na teden, če že ne prihajamo v službo redno vsak dan. MŠŠ bo poravnavalo dogovorjene obveznosti le, če bo pisni zahtevek prejelo v enem mesecu po dogodku. — FF bo seveda protestirala proti naštetim restrikcijam, apelirala bo na študente, naj se izrečejo proti krnitvi študijskega programa, in se zavzela za sistemizacijo neplačevanih ur. — V potrditev je na UO Univerze odpotoval predlog cenika za storitve študentom. Razna potrdila naj bi stala po 2000 sit, sklepi o menjavi študi</w:t>
      </w:r>
      <w:r>
        <w:t xml:space="preserve">jske smeri, podaljšavi absolventskega staža itd. 10.000 sit, določitev pogojev za dokončanje študija in diplomske obveznosti za neštudente pa okroglo po 50.000. Za posamični izpit naj bi neštudent plačal 4700 sit. Podobne cenike imajo tudi druge fakultete UL. — </w:t>
      </w:r>
      <w:r>
        <w:rPr>
          <w:b/>
          <w:i/>
        </w:rPr>
        <w:t>Ureditev parkiranja</w:t>
      </w:r>
      <w:r>
        <w:t xml:space="preserve"> pred FF. V prihodnjem mesecu vratar ne bo več odpiral zapornice voznikom brez daljinčka; če to ne bo uspešno, se bo spremenila koda za odpiranje zapornice, uporabniki (prednost bodo imeli tisti od daleč) pa bodo podpisali pogodbo </w:t>
      </w:r>
      <w:r>
        <w:t xml:space="preserve">in za daljinčka položili kavcijo v višini 20.000 sit. Parkiranje z zadkom proti stavbi se bo kaznovalo. </w:t>
      </w:r>
    </w:p>
    <w:p w:rsidR="00000000" w:rsidRDefault="000317DD">
      <w:pPr>
        <w:jc w:val="both"/>
      </w:pPr>
    </w:p>
    <w:p w:rsidR="00000000" w:rsidRDefault="000317DD">
      <w:pPr>
        <w:pBdr>
          <w:bottom w:val="single" w:sz="6" w:space="1" w:color="auto"/>
        </w:pBdr>
        <w:jc w:val="both"/>
      </w:pPr>
      <w:r>
        <w:rPr>
          <w:b/>
        </w:rPr>
        <w:t xml:space="preserve">Razno </w:t>
      </w:r>
      <w:r>
        <w:t>Knjižničarke zebe, ker so novi radiatorji v knjižnici manjši od prejšnjih, in "jim drevenijo roke in noge od mraza". Zaprosili smo za zamenjavo radiatorjev. — Boris Paternu je 6. febr. v Kranju skupaj s kolegi Pibernikom, Drolcem in Olofom ter pod pokroviteljstvom župana Vitomirja Grosa predstavil projekt Prešernova pot v svet. — Martina Orožen je po operaciji že doma. Prav lepo jo pozdravljamo in</w:t>
      </w:r>
      <w:r>
        <w:t xml:space="preserve"> ji želimo hitro okrevanje.</w:t>
      </w:r>
    </w:p>
    <w:p w:rsidR="00000000" w:rsidRDefault="000317DD">
      <w:pPr>
        <w:jc w:val="both"/>
      </w:pPr>
    </w:p>
    <w:p w:rsidR="00000000" w:rsidRDefault="000317DD">
      <w:pPr>
        <w:pBdr>
          <w:bottom w:val="single" w:sz="6" w:space="1" w:color="auto"/>
        </w:pBdr>
        <w:shd w:val="pct5" w:color="auto" w:fill="auto"/>
        <w:jc w:val="both"/>
      </w:pPr>
      <w:bookmarkStart w:id="30" w:name="kompar"/>
      <w:r>
        <w:rPr>
          <w:b/>
        </w:rPr>
        <w:t xml:space="preserve">Študijski program za </w:t>
      </w:r>
      <w:bookmarkEnd w:id="30"/>
      <w:r>
        <w:rPr>
          <w:b/>
        </w:rPr>
        <w:t>komparativiste</w:t>
      </w:r>
      <w:r>
        <w:t>. Prosim predstojnice kateder Ado Vidovič-Muho, Ireno Orel in Ireno Novak-Popov, da do konca februarja oblikujejo svoj del programa slovenističnega doizobraževanja za komparativiste, ki poučujejo slovenščino po srednjih šolah (glej prejšnje Novice, # 27).</w:t>
      </w:r>
    </w:p>
    <w:p w:rsidR="00000000" w:rsidRDefault="000317DD">
      <w:pPr>
        <w:jc w:val="both"/>
      </w:pPr>
    </w:p>
    <w:p w:rsidR="00000000" w:rsidRDefault="000317DD">
      <w:pPr>
        <w:pBdr>
          <w:bottom w:val="double" w:sz="6" w:space="1" w:color="auto"/>
        </w:pBdr>
        <w:jc w:val="both"/>
      </w:pPr>
      <w:bookmarkStart w:id="31" w:name="digit"/>
      <w:r>
        <w:rPr>
          <w:b/>
        </w:rPr>
        <w:t>Digitalna kultur</w:t>
      </w:r>
      <w:bookmarkEnd w:id="31"/>
      <w:r>
        <w:rPr>
          <w:b/>
        </w:rPr>
        <w:t>a</w:t>
      </w:r>
      <w:r>
        <w:t>. Med počitnicami je bil na FF tečaj iz Worda – prisotne kolege so z dekanata o tem obvestili ustno. Prosili smo vodstvo FF, da nam organizira kratek tečaj iz računalniške ko</w:t>
      </w:r>
      <w:r>
        <w:t>munikacije v petek, 20. 2. dopoldne, ko imamo rezervirano računalniško učilnico. Prosim za polno udeležbo, ker sicer dragih novih naprav ne bomo znali polno izkoristiti. — Nekaj spletnih naslovov. Http://www-writing.berkeley.edu/chorus/mixed/index.html – ocene programske opreme za ljudi, ki se ukvarjajo z besedili. Http://www.bart.nl/~amonelika, http://www.bart.nl/~amon – razprodaja ruskih knjig. Aleš Košir na spletu piše o slovenščini in računalnikih: o zgodovini slovenskih črkovalnikov na http://sizif.mf.</w:t>
      </w:r>
      <w:r>
        <w:t xml:space="preserve">uni-lj.si/doc/ispell.html-l2, slovenski črkovalnik z imenom Primož Trubar predstavlja na http://nl.ijs.si/gnusl/trubar/trubar.html, o težavah s šumevci govori na http://nl.ijs.si/gnusl/tex/tslovene/slolang/slolang.html-l2. — Različne fonte dobite zastonj na http://www.ora.com/homepages/comp.fonts/ifa/. Poročajo, da iskalnik Alta Vista (http://altavista.digital.com) samodejno prevaja zadetke v izbranega od 6 svetovnih jezikov. </w:t>
      </w:r>
    </w:p>
    <w:p w:rsidR="00000000" w:rsidRDefault="000317DD">
      <w:pPr>
        <w:pStyle w:val="Naslov2"/>
        <w:spacing w:before="600" w:after="0"/>
      </w:pPr>
      <w:r>
        <w:br w:type="page"/>
        <w:t xml:space="preserve"># 29 (20. februarja 1998) </w:t>
      </w:r>
    </w:p>
    <w:p w:rsidR="00000000" w:rsidRDefault="000317DD"/>
    <w:p w:rsidR="00000000" w:rsidRDefault="000317DD">
      <w:pPr>
        <w:pBdr>
          <w:bottom w:val="single" w:sz="6" w:space="1" w:color="auto"/>
        </w:pBdr>
        <w:jc w:val="both"/>
      </w:pPr>
      <w:r>
        <w:rPr>
          <w:b/>
        </w:rPr>
        <w:t>Diplome</w:t>
      </w:r>
      <w:r>
        <w:t xml:space="preserve"> je 16. in 19. februarja slovesno prejelo nas</w:t>
      </w:r>
      <w:r>
        <w:t xml:space="preserve">lednjih osem slavistov: Maja Alidžanović (sl., rus.), Andreja Bedina (rus.), Neža Cigüt, Helena Dremelj, Marinka Grgovič, Jerneja Jezernik, Pavlina Korošec Kocmur in Bojana Maltarić. </w:t>
      </w:r>
    </w:p>
    <w:p w:rsidR="00000000" w:rsidRDefault="000317DD">
      <w:pPr>
        <w:jc w:val="both"/>
      </w:pPr>
    </w:p>
    <w:p w:rsidR="00000000" w:rsidRDefault="000317DD">
      <w:pPr>
        <w:pBdr>
          <w:bottom w:val="single" w:sz="6" w:space="1" w:color="auto"/>
        </w:pBdr>
        <w:jc w:val="both"/>
      </w:pPr>
      <w:bookmarkStart w:id="32" w:name="izpit"/>
      <w:r>
        <w:rPr>
          <w:b/>
        </w:rPr>
        <w:t>Izpiti</w:t>
      </w:r>
      <w:bookmarkEnd w:id="32"/>
      <w:r>
        <w:t xml:space="preserve">. Učitelji, ki imate izpite redno vsak mesec, obvestite prosim tajništvo, kadar ob teh terminih zaradi počitnic ali drugih razlogov izpitov izjemoma ne boste imeli, da lahko o tem informiramo študente. Po univerzitetnem statutu je semestrska pavza namenjena izpraševanju, zato odpoved izpitov v tem času ni samoumevna. — </w:t>
      </w:r>
      <w:r>
        <w:t>Komisija za dodiplomski študij je 18. 2. med drugim določilo ceno 120.000 sit paketu pedagoških predmetov, ki jih želijo ob svojem siceršnjem nepedagoškem študiju poslušati študentje. Pri pravočasnem prepisu na pedagoški študij jim seveda ni treba plačati nič.</w:t>
      </w:r>
    </w:p>
    <w:p w:rsidR="00000000" w:rsidRDefault="000317DD">
      <w:pPr>
        <w:jc w:val="both"/>
      </w:pPr>
    </w:p>
    <w:p w:rsidR="00000000" w:rsidRDefault="000317DD">
      <w:pPr>
        <w:pBdr>
          <w:bottom w:val="single" w:sz="6" w:space="1" w:color="auto"/>
        </w:pBdr>
        <w:jc w:val="both"/>
      </w:pPr>
      <w:bookmarkStart w:id="33" w:name="zagovor"/>
      <w:r>
        <w:rPr>
          <w:b/>
        </w:rPr>
        <w:t>Zagovori, imenovanja</w:t>
      </w:r>
      <w:bookmarkEnd w:id="33"/>
      <w:r>
        <w:t>. Nataša Pirih je 17. februarja uspešno zagovarjala magistrsko nalogo z naslovom Govorno izražanje pri interpretaciji literarnih del v osnovni šoli. Čestitke. — Natašo Pirih smo predlagali za predstavnika FF v šolski maturitetni k</w:t>
      </w:r>
      <w:r>
        <w:t>omisiji.</w:t>
      </w:r>
    </w:p>
    <w:p w:rsidR="00000000" w:rsidRDefault="000317DD">
      <w:pPr>
        <w:pBdr>
          <w:bottom w:val="single" w:sz="6" w:space="1" w:color="auto"/>
        </w:pBdr>
        <w:jc w:val="both"/>
      </w:pPr>
      <w:r>
        <w:t xml:space="preserve">Na </w:t>
      </w:r>
      <w:bookmarkStart w:id="34" w:name="inform"/>
      <w:r>
        <w:rPr>
          <w:b/>
        </w:rPr>
        <w:t>informativnem</w:t>
      </w:r>
      <w:bookmarkEnd w:id="34"/>
      <w:r>
        <w:rPr>
          <w:b/>
        </w:rPr>
        <w:t xml:space="preserve"> dnevu</w:t>
      </w:r>
      <w:r>
        <w:t xml:space="preserve"> smo imeli v petek dopoldne in popoldne (13. 2.) polno predavalnico dijakov, večinoma kandidatov za študij slovenščine. Zvedavi rusistični interesenti so dopoldne pogrešali informacij iz prve roke, ker na predstavitvi v našo veliko zadrego ni bilo nobenega od kolegov rusistov. Med vprašanji dijakov je bilo najbolj pomenljivo tisto, če bosta v prihodnjem letu še predavala Jože Toporišič in Breda Pogorelec. Odgovorili smo jim, da po zakonu tega ne moreta več. S predstavitvijo so</w:t>
      </w:r>
      <w:r>
        <w:t xml:space="preserve"> se trudili Ada Vidovič-Muha, Alenka Šivic-Dular, Miran Hladnik, Vladimir Osolnik, Andrej Rozman, Aleš Bjelčevič, Aleksandra Derganc, Vanda Babič, Boža Krakar-Vogel, Erika Kržišnik, Djurdja Strsoglavec in Niko Jež.</w:t>
      </w:r>
    </w:p>
    <w:p w:rsidR="00000000" w:rsidRDefault="000317DD">
      <w:pPr>
        <w:jc w:val="both"/>
      </w:pPr>
    </w:p>
    <w:p w:rsidR="00000000" w:rsidRDefault="000317DD">
      <w:pPr>
        <w:pBdr>
          <w:bottom w:val="single" w:sz="6" w:space="1" w:color="auto"/>
        </w:pBdr>
        <w:jc w:val="both"/>
      </w:pPr>
      <w:bookmarkStart w:id="35" w:name="tisk"/>
      <w:r>
        <w:rPr>
          <w:b/>
        </w:rPr>
        <w:t>Tisk učbenikov</w:t>
      </w:r>
      <w:bookmarkEnd w:id="35"/>
      <w:r>
        <w:t xml:space="preserve">. Za natis učbenika v letu 1998 so se od slavistov prijavili Ana Rýzková s </w:t>
      </w:r>
      <w:r>
        <w:rPr>
          <w:i/>
        </w:rPr>
        <w:t>Slovaščino za Slovence</w:t>
      </w:r>
      <w:r>
        <w:t xml:space="preserve">, Taras Kermauner </w:t>
      </w:r>
      <w:r>
        <w:rPr>
          <w:i/>
        </w:rPr>
        <w:t>Slovensko dramatiko</w:t>
      </w:r>
      <w:r>
        <w:t xml:space="preserve">, Janja Urbas z </w:t>
      </w:r>
      <w:r>
        <w:rPr>
          <w:i/>
        </w:rPr>
        <w:t>Modernim ruskim jezikom 2</w:t>
      </w:r>
      <w:r>
        <w:t xml:space="preserve"> in Tatjana Komarova z </w:t>
      </w:r>
      <w:r>
        <w:rPr>
          <w:i/>
        </w:rPr>
        <w:t>Lektoratom modernega ruskega jezika</w:t>
      </w:r>
      <w:r>
        <w:t>. Avtorje prosim, da takoj ko bo mogoče, sporočij</w:t>
      </w:r>
      <w:r>
        <w:t>o manjkajoče podatke: imena recenzentov, letnik, ki mu je učbenik namenjen, in število študentov v njem, obseg v straneh in avtorskih polah, format (A5, B5, A4), želeno barvo platnic in predvideni čas oddaje. Vseh prijav je bilo na FF okrog 25, dejansko napisanih in objavljenih pa bo po dosedanjih izkušnjah polovica prijavljenih knjig.</w:t>
      </w:r>
    </w:p>
    <w:p w:rsidR="00000000" w:rsidRDefault="000317DD">
      <w:pPr>
        <w:jc w:val="both"/>
      </w:pPr>
    </w:p>
    <w:p w:rsidR="00000000" w:rsidRDefault="000317DD">
      <w:pPr>
        <w:pBdr>
          <w:bottom w:val="single" w:sz="6" w:space="1" w:color="auto"/>
        </w:pBdr>
        <w:jc w:val="both"/>
      </w:pPr>
      <w:bookmarkStart w:id="36" w:name="progr"/>
      <w:r>
        <w:rPr>
          <w:b/>
        </w:rPr>
        <w:t>Študijski programi</w:t>
      </w:r>
      <w:bookmarkEnd w:id="36"/>
      <w:r>
        <w:t xml:space="preserve">. Tudi Boris Paternu je prijazno pristal na to, da zastonj dokonča tečaj, ki mu ga FF ne more več plačevati. Prosi pa, da bi sintetični predmet Tipologijo </w:t>
      </w:r>
      <w:r>
        <w:t>v prihodnje obdržali v študijskem programu. — Marja Bešter je odstopila od mentorstva pri magisteriju Milene Dobnik. K odločitvi jo je pripravilo pismo Brede Pogorelec, ki je zahtevala obsežno spremembo njenega individualnega študijskega programa. Sklep Marje Bešter je nesmiseln, ker bi od sodelovanja pri programu, sprejetem na fakultetnem senatu, če z njim ni zadovoljna, morala odstopiti upokojena kolegica. Opetovano pozivam Bredo Pogorelec, naj ne kvari odnosov na oddelku in naj se potrudi vsaj malo zaupa</w:t>
      </w:r>
      <w:r>
        <w:t>ti kolegici, ki jo je sama vzgojila. — Na zahtevo MŠŠ sta univerzi omejili vpis vzporednih študentov na 5 % od vseh v prvem letniku, za nas so torej števila naslednja: 4 D- in 2 E-slovenista, 3 srbohrvatisti, 2 rusista, 2 prim. sla. jezikoslovca. Če bo interes za ta študij večji, bomo svetovali študentom, da vzporedno smer vpišejo izredno.</w:t>
      </w:r>
    </w:p>
    <w:p w:rsidR="00000000" w:rsidRDefault="000317DD">
      <w:pPr>
        <w:jc w:val="both"/>
      </w:pPr>
    </w:p>
    <w:p w:rsidR="00000000" w:rsidRDefault="000317DD">
      <w:pPr>
        <w:jc w:val="both"/>
      </w:pPr>
      <w:bookmarkStart w:id="37" w:name="sest"/>
      <w:r>
        <w:rPr>
          <w:b/>
        </w:rPr>
        <w:t xml:space="preserve">Zapisnik oddelčnega sestanka </w:t>
      </w:r>
      <w:bookmarkEnd w:id="37"/>
      <w:r>
        <w:t>18. 2. 98. Prisotnih je bilo 25 kolegov. Predstojnik je pojasnil, da je bil sestanek sklican namenoma en teden po senatu, napovedanem za 12.</w:t>
      </w:r>
      <w:r>
        <w:t xml:space="preserve"> 2., ki pa so ga naknadno prestavili, tako da sta seji skoraj sovpadli. Pozdravil je nove člane oddelka (Jerico Vogel – asist. za didaktiko jezika, Bogomiro Skvarča – tajnico na Centru za slovenščino; od marca dalje bo naša dodatna tajniška moč Branka Kotnik, trenutno fakultetna kurirka). — </w:t>
      </w:r>
    </w:p>
    <w:p w:rsidR="00000000" w:rsidRDefault="000317DD">
      <w:pPr>
        <w:jc w:val="both"/>
      </w:pPr>
      <w:r>
        <w:t xml:space="preserve">Ob 1. točki </w:t>
      </w:r>
      <w:bookmarkStart w:id="38" w:name="razhod"/>
      <w:r>
        <w:rPr>
          <w:b/>
          <w:i/>
        </w:rPr>
        <w:t>Razhod oddelka</w:t>
      </w:r>
      <w:r>
        <w:t xml:space="preserve"> </w:t>
      </w:r>
      <w:bookmarkEnd w:id="38"/>
      <w:r>
        <w:t>so dodatno pojasnjevali svoja stališča Skaza (proti razhodu), Vidovič-Muha (za postopni razhod, ločujejo se tudi anglisti in nemcisti na FF), Derganc, Kržišnik, Sajovic, Gorjanc, Osolnik (za,v</w:t>
      </w:r>
      <w:r>
        <w:t>endar z drugačno argumentacijo), Stabej, Nidorfer-Šiškovič. Predstojnik je poročal o rezultatih ankete. Nanjo je odgovorilo le 14 od 58 kolegov ali slaba četrtina (Skaza, Hladnik, Krakar-Vogel, Kržišnik, Stefanija, Kranjc, Stabej, Gorjanc, Sajovic, Osolnik, Vidovič-Muha, Pogorelec, dva nepodpisana – do roka le trije), kar kaže na veliko ravnodušnost članov glede tega vprašanja. Nasprotno menijo ti, ki odgovarjajo, da je tema zelo pomembna, celo tako zelo, da se zdi oblika ankete zanjo neprimerna, ker rezult</w:t>
      </w:r>
      <w:r>
        <w:t>ati ankete lahko napačno usmerijo debato (Stabej). Potrebno je bilo predstojnikovo pojasnilo, da anketa ni noben referendum, ampak da je po večkratnih neuslišanih pozivih, da bi člani oddelka povedali, kaj o razcepitvi mislijo, anketa le obupana poteza, pridobiti vsaj kakšen artikuliran glas na to temo. Izrecno proti razcepitvi je le ruska književnost, štirje so bili glasovi za, šest pa za pod določenimi pogoji in po pretehtani debati, skratka za previdno in postopno razhajanje. Razlogi za razcepitev državn</w:t>
      </w:r>
      <w:r>
        <w:t>ost (središčnost, matičnost) slovenskega jezika, velikost oddelka, razvejanost programov, organizacijska obvladljivost, primerljivost z organizacijo nacionalnih filologij po svetu, potrebe po širjenju slovenistike, razvidnost slovenistične in slavistične programske ponudbe, priložnost za nov koncept slovenističnega programa, jasnost pri komunikaciji s tujimi slavistikami, spodbuda za ustanovitev zahodnoslovanskih jezikov kot diplomskih predmetov, relativna skromnost slavističnih vsebin v učnih načrtih (v sr</w:t>
      </w:r>
      <w:r>
        <w:t>ednji šoli). — Razlogi, našteti proti razcepitvi, so bili naslednji: tradicija povezav med sln in sla, neprevelikost Slovenije, povečanje pisarniškega kadra na račun novih razikovalcev in učiteljev, strah pred usodo slavistike ob upoštevanju realnih potreb po njenih diplomantih. Druga razmišljanja: v razpravo bi morali biti vključeni tudi upokojeni kolegi [so tudi bili, op. M. H.] in MŠŠ, delitev tajništva ni problem, knjižnica ostane enotna, pred razdružitvijo je treba imeti jasne vizije o razvoju strok. —</w:t>
      </w:r>
      <w:r>
        <w:t xml:space="preserve"> Glede rokov so bili odgovori naslednji: prej ali slej, vendar ne na hitro, v prihodnjih letih, v 3–5 letih, leta 2000, ko se oblikuje samostojni študij zahodnoslovanskih jezikov, čim prej, čim prej in postopoma, prezgodaj je o tem govoriti, ne vem. Imeni novonastalih ddelkov bi se razlikovali samo v štirih črkah: Oddelek za slovenski jezik in književnost, Oddelek za slovanske jezike in književnosti. — Sprejeli smo sklep, da fakultetnemu vodstvu poročamo o sestanku, vendar formalno začnemo s postopkom razdr</w:t>
      </w:r>
      <w:r>
        <w:t>uževanja šele takrat, ko bodo pretehtane posledice tega koraka, ko bodo izdelane vizije razvoja strok in ko bodo dobljena zagotovila zanj.</w:t>
      </w:r>
    </w:p>
    <w:p w:rsidR="00000000" w:rsidRDefault="000317DD">
      <w:pPr>
        <w:jc w:val="both"/>
      </w:pPr>
    </w:p>
    <w:p w:rsidR="00000000" w:rsidRDefault="000317DD">
      <w:pPr>
        <w:jc w:val="both"/>
      </w:pPr>
      <w:r>
        <w:t xml:space="preserve">Druga točka dnevnega reda je bila razprava o </w:t>
      </w:r>
      <w:r>
        <w:rPr>
          <w:b/>
          <w:i/>
        </w:rPr>
        <w:t>kreditnem sistemu študija</w:t>
      </w:r>
      <w:r>
        <w:t xml:space="preserve"> na slovenistiki in slavistiki. Ker predstojniki kateder do sestanka niso oblikovali konkretnih predlogov ali vizij bodoče organizacije, je predstojnik povzel principe kreditnega ali nabirnega sistema, ki naj bi začel delovati leta 2000/01. Programe bomo morali napraviti simpatične tudi za študente od</w:t>
      </w:r>
      <w:r>
        <w:t xml:space="preserve"> drugod (z drugih fakultet, iz drugih držav) in potruditi bi se morali tudi do zastopstva v ponudbi drugih smeri (pri prevajalcih, tehnikih ...) ter v skupni humanistični izbirni ponudbi (ob računalništvu, filozofiji, telovadbi itd.). V presojo je ponudil svoje razmišljanje o dvopredmetnem študiju slovenistike pod novimi pogoji. Trenutno je D-predmetnik z dvakrat po 45 % (tj. 1350 ur na izbrano smer) zaseden z matičnimi predmeti, ki dajejo diplomantu pravico do naziva, preostalih 10 % pa so obvezni skupni i</w:t>
      </w:r>
      <w:r>
        <w:t>n pedagoški predmeti. Tak predmetnik seveda ne nudi nobene izbirnosti in D-študij torej ni pravi ECTS-študij. Izbirnost bi bila mogoča znotraj obveznega dela programa (npr. SKJ 1 pri dveh različnih izvajalcih), vendar tega država verjetno ne bo plačevala. Možnosti za nadaljnji obstoj D-študija pod novimi pogoji zato ne vidim. — Enopredmetniki imajo trenutno urnik 70 % zaseden z matičnimi predmeti. Če ga vzamemo za osnovo minimalnega obveznega programa, ki diplomantu zagotavlja naslov, bi bil študent svobode</w:t>
      </w:r>
      <w:r>
        <w:t>n pri izbiri preostalih 20 % ur.  Slabost take odločitve je, da se z njo matični predmeti popolnoma izognejo izbirnosti in s tem zdravi selekciji dobrih predavanj od slabih s strani študentov. Kompromis za bodoči kreditni predmetnik bi bil torej nekako 50 % obveznih slovenističnih vsebin (tj. 20 predmetov), ki dajejo diplomantu naslov, preostalih 20 % ur trenutne ponudbe in kadrovskega potenciala pa bi slovenistika dala na licitacijo študentom v okviru izbirnih ur. — Ker nam ni čisto vseeno, kaj si bo slove</w:t>
      </w:r>
      <w:r>
        <w:t xml:space="preserve">nist izbral poleg matičnih predmetov, bi želeli na njegov profil vplivati z omejeno izbirnostjo (študent se npr. odloči, ali bo poslušal Stcsl. ali Prim. sla. jezikosl.; Svetovno ali Prim. sla. književnost, Sodobno slov. prozo ali sodobno slov. poezijo ...) in s priporočili najustreznejših vsebin. Tako naj bi bilo določeno nadaljnjih 20 % predmetnika (10 izbir). Prav tu je prostor za uveljavitev različnih </w:t>
      </w:r>
      <w:r>
        <w:rPr>
          <w:i/>
        </w:rPr>
        <w:t>konceptov</w:t>
      </w:r>
      <w:r>
        <w:t xml:space="preserve"> bodoče slovenistike. Ali bo ta slavistična ali svetovljanska, jezikoslovna ali literarnovedna</w:t>
      </w:r>
      <w:r>
        <w:t xml:space="preserve">. Ali bomo solidarni do trenutne ponudbe kolegov in tradicije ali pa se bomo v vsem podredili študentskim interesom. Glede študentov na slovenistiki ni nobenega dvoma: večina bi se odločila za neslovanske in za nejezikoslovne predmete. Želijo si več svetovne književnosti in svetovnih jezikov. — Zadnjih 20 % ur bi študent izbiral popolnoma svobodno. Če povzamem predlog bodoče strukture predmetnika: </w:t>
      </w:r>
    </w:p>
    <w:p w:rsidR="00000000" w:rsidRDefault="000317DD">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426"/>
      </w:tblGrid>
      <w:tr w:rsidR="00000000">
        <w:tblPrEx>
          <w:tblCellMar>
            <w:top w:w="0" w:type="dxa"/>
            <w:bottom w:w="0" w:type="dxa"/>
          </w:tblCellMar>
        </w:tblPrEx>
        <w:tc>
          <w:tcPr>
            <w:tcW w:w="9426" w:type="dxa"/>
          </w:tcPr>
          <w:p w:rsidR="00000000" w:rsidRDefault="000317DD">
            <w:pPr>
              <w:jc w:val="both"/>
            </w:pPr>
            <w:r>
              <w:t xml:space="preserve">1500 ali 50 % – obvezne matične ure, ki diplomantu </w:t>
            </w:r>
          </w:p>
          <w:p w:rsidR="00000000" w:rsidRDefault="000317DD">
            <w:pPr>
              <w:jc w:val="both"/>
            </w:pPr>
            <w:r>
              <w:t>dajo naziv (gre za ure trenutne D-slovenščine)</w:t>
            </w:r>
          </w:p>
        </w:tc>
      </w:tr>
      <w:tr w:rsidR="00000000">
        <w:tblPrEx>
          <w:tblCellMar>
            <w:top w:w="0" w:type="dxa"/>
            <w:bottom w:w="0" w:type="dxa"/>
          </w:tblCellMar>
        </w:tblPrEx>
        <w:tc>
          <w:tcPr>
            <w:tcW w:w="9426" w:type="dxa"/>
          </w:tcPr>
          <w:p w:rsidR="00000000" w:rsidRDefault="000317DD">
            <w:pPr>
              <w:jc w:val="both"/>
            </w:pPr>
            <w:r>
              <w:t>300 ali 1</w:t>
            </w:r>
            <w:r>
              <w:t>0 % – obvezne skupne ure na FF (pedagoške, humanistične ure, podobno kot velja danes)</w:t>
            </w:r>
          </w:p>
        </w:tc>
      </w:tr>
      <w:tr w:rsidR="00000000">
        <w:tblPrEx>
          <w:tblCellMar>
            <w:top w:w="0" w:type="dxa"/>
            <w:bottom w:w="0" w:type="dxa"/>
          </w:tblCellMar>
        </w:tblPrEx>
        <w:tc>
          <w:tcPr>
            <w:tcW w:w="9426" w:type="dxa"/>
          </w:tcPr>
          <w:p w:rsidR="00000000" w:rsidRDefault="000317DD">
            <w:pPr>
              <w:jc w:val="both"/>
            </w:pPr>
            <w:r>
              <w:t xml:space="preserve">600 ali 20 % ur – omejena izbirnost (matične, </w:t>
            </w:r>
          </w:p>
          <w:p w:rsidR="00000000" w:rsidRDefault="000317DD">
            <w:pPr>
              <w:jc w:val="both"/>
            </w:pPr>
            <w:r>
              <w:t>slavistične, druge ure)</w:t>
            </w:r>
          </w:p>
        </w:tc>
      </w:tr>
      <w:tr w:rsidR="00000000">
        <w:tblPrEx>
          <w:tblCellMar>
            <w:top w:w="0" w:type="dxa"/>
            <w:bottom w:w="0" w:type="dxa"/>
          </w:tblCellMar>
        </w:tblPrEx>
        <w:tc>
          <w:tcPr>
            <w:tcW w:w="9426" w:type="dxa"/>
          </w:tcPr>
          <w:p w:rsidR="00000000" w:rsidRDefault="000317DD">
            <w:pPr>
              <w:jc w:val="both"/>
            </w:pPr>
            <w:r>
              <w:t xml:space="preserve">600 ali 20 % ur –  popolna izbirnost (ure na drugih </w:t>
            </w:r>
          </w:p>
          <w:p w:rsidR="00000000" w:rsidRDefault="000317DD">
            <w:pPr>
              <w:jc w:val="both"/>
            </w:pPr>
            <w:r>
              <w:t>oddelkih in fakultetah)</w:t>
            </w:r>
          </w:p>
        </w:tc>
      </w:tr>
    </w:tbl>
    <w:p w:rsidR="00000000" w:rsidRDefault="000317DD">
      <w:pPr>
        <w:jc w:val="both"/>
      </w:pPr>
    </w:p>
    <w:p w:rsidR="00000000" w:rsidRDefault="000317DD">
      <w:pPr>
        <w:jc w:val="both"/>
      </w:pPr>
      <w:r>
        <w:t>Pri sestavljanju predmetnikov bo treba paziti, da tečaj traja en semester in se zaključi z izpitom, ker to prispeva k enakomerni razporeditvi in obvladljivosti snovi. Ponovno prosim za konkretne predloge glede 1. strukture predmetnika in 2. njegove vsebine v prvih treh kate</w:t>
      </w:r>
      <w:r>
        <w:t>gorijah, zlasti pa glede vsebine 600 ur omejeno izbirnih predmetov.</w:t>
      </w:r>
    </w:p>
    <w:p w:rsidR="00000000" w:rsidRDefault="000317DD">
      <w:pPr>
        <w:jc w:val="both"/>
      </w:pPr>
    </w:p>
    <w:p w:rsidR="00000000" w:rsidRDefault="000317DD">
      <w:pPr>
        <w:jc w:val="both"/>
      </w:pPr>
      <w:r>
        <w:t xml:space="preserve">Že pred časom nas je FF pozvala k </w:t>
      </w:r>
      <w:r>
        <w:rPr>
          <w:b/>
          <w:i/>
        </w:rPr>
        <w:t>zmanjšanju števila diplomskih izpitov in poenotenju</w:t>
      </w:r>
      <w:bookmarkStart w:id="39" w:name="zakjuèek"/>
      <w:r>
        <w:rPr>
          <w:b/>
          <w:i/>
        </w:rPr>
        <w:t xml:space="preserve"> zaključka študija</w:t>
      </w:r>
      <w:bookmarkEnd w:id="39"/>
      <w:r>
        <w:t>. Z obstoječim stanjem tudi sami nismo bili zadovoljni, zato smo se sestajali posebej jezikoslovci in literati na kolegijih kateder in oblikovala sta se dva predloga, ki sta žal precej vsaksebi.</w:t>
      </w:r>
    </w:p>
    <w:p w:rsidR="00000000" w:rsidRDefault="000317DD" w:rsidP="00470516">
      <w:pPr>
        <w:numPr>
          <w:ilvl w:val="0"/>
          <w:numId w:val="3"/>
        </w:numPr>
        <w:jc w:val="both"/>
      </w:pPr>
      <w:r>
        <w:t>Jezikoslovci vztrajajo pri diplomskem izpitu iz SKJ (kot dodatek štirim letnim izpitom iz tega predmeta).</w:t>
      </w:r>
    </w:p>
    <w:p w:rsidR="00000000" w:rsidRDefault="000317DD" w:rsidP="00470516">
      <w:pPr>
        <w:numPr>
          <w:ilvl w:val="0"/>
          <w:numId w:val="3"/>
        </w:numPr>
        <w:jc w:val="both"/>
      </w:pPr>
      <w:r>
        <w:t>Literati bi dosedanjim diplomskim izpit</w:t>
      </w:r>
      <w:r>
        <w:t>om dali status navadnih izpitov po letnikih in želijo le zagovor diplomske naloge.</w:t>
      </w:r>
    </w:p>
    <w:p w:rsidR="00000000" w:rsidRDefault="000317DD" w:rsidP="00470516">
      <w:pPr>
        <w:numPr>
          <w:ilvl w:val="12"/>
          <w:numId w:val="0"/>
        </w:numPr>
        <w:jc w:val="both"/>
      </w:pPr>
      <w:r>
        <w:t xml:space="preserve">Ker izobražujemo skupnega diplomanta, ki dobi en naziv, bi bilo modro ohraniti simetrijo med jezikom in literaturo in najti kompromisno rešitev. Po tradiciji in zaradi potreb srednješolskih učnih načrtov je razmerje med jezikom in literaturo v predmetniku 50 : 50, čeprav so drugod po svetu nacionalne filologije večji del iz literature in manjši del iz jezika. Na sestanku sta se oblikovala še dva dodatna predloga: </w:t>
      </w:r>
    </w:p>
    <w:p w:rsidR="00000000" w:rsidRDefault="000317DD" w:rsidP="00470516">
      <w:pPr>
        <w:numPr>
          <w:ilvl w:val="0"/>
          <w:numId w:val="3"/>
        </w:numPr>
        <w:jc w:val="both"/>
      </w:pPr>
      <w:r>
        <w:t xml:space="preserve">Hladnik je </w:t>
      </w:r>
      <w:r>
        <w:t>spomnil prisotne, da se študent že zdaj v 4. letniku odloča, ali bo zaključil študij pri jeziku ali pri literaturi, ker je dolžan napisati samo eno diplomsko nalogo, ki šteje za zadnje in najtehtnejše dejanje študija. Naj torej potem, ko je uspešno opravil vse druge izpite (seveda tudi SKJ od 1 do 4), odgovarja še na jezikovnem diplomskem izpitu, če dela tam tudi diplomo, in na literarnem diplomskem izpitu, če dela diplomo iz literature.</w:t>
      </w:r>
    </w:p>
    <w:p w:rsidR="00000000" w:rsidRDefault="000317DD" w:rsidP="00470516">
      <w:pPr>
        <w:numPr>
          <w:ilvl w:val="0"/>
          <w:numId w:val="3"/>
        </w:numPr>
        <w:jc w:val="both"/>
      </w:pPr>
      <w:r>
        <w:t>Kržišnik je modificirala predlog št. 3: študent, ki si je izbral diplo</w:t>
      </w:r>
      <w:r>
        <w:t>msko nalogo pri literaturi, naj dela diplomski izpit pri jeziku, oni pa, ki si je izbral diplomsko nalogo pri jeziku, naj dela diplomski izpit pri literaturi.</w:t>
      </w:r>
    </w:p>
    <w:p w:rsidR="00000000" w:rsidRDefault="000317DD">
      <w:pPr>
        <w:jc w:val="both"/>
      </w:pPr>
      <w:r>
        <w:rPr>
          <w:sz w:val="23"/>
        </w:rPr>
        <w:t xml:space="preserve">Na kolegiju takoj po oddelčnem sestanku so literati izrazili pripravljenost pristati na zadnji jezikoslovni predlog, če tudi jezikoslovci popustijo pri zahtevi po dodatnem diplomskem izpitu in kot diplomskega koncipirajo enega izmed obstoječih izpitov pri SKJ. Pri literaturi bi imel študent možnost sam izbrati diplomski izpit s seznama predmetov v 3. </w:t>
      </w:r>
      <w:r>
        <w:rPr>
          <w:sz w:val="23"/>
        </w:rPr>
        <w:t>in 4. letniku. — Praksa po svetu je sicer različna, vendar je težišče večinoma na diplomskem izdelku, na diplomskem izpitu pa le takrat, kadar študent med študijem ni imel sprotnih obveznosti. Zgledi predmetnikov v okviru ETCS diplomskih izpitov ne poznajo. Tudi na drugih oddelkih na FF se nagibajo k ukinitvi diplomskih izpitov.</w:t>
      </w:r>
      <w:r>
        <w:t xml:space="preserve"> </w:t>
      </w:r>
    </w:p>
    <w:p w:rsidR="00000000" w:rsidRDefault="000317DD">
      <w:pPr>
        <w:jc w:val="both"/>
      </w:pPr>
    </w:p>
    <w:p w:rsidR="00000000" w:rsidRDefault="000317DD">
      <w:pPr>
        <w:jc w:val="both"/>
      </w:pPr>
      <w:r>
        <w:rPr>
          <w:sz w:val="23"/>
        </w:rPr>
        <w:t xml:space="preserve">Predstojniki kateder (Novak-Popov, Stabej, Vidovič-Muha in Hladnik) bodo do konca februarja dopolnili program </w:t>
      </w:r>
      <w:r>
        <w:rPr>
          <w:b/>
          <w:i/>
          <w:sz w:val="23"/>
        </w:rPr>
        <w:t>slovenističnega</w:t>
      </w:r>
      <w:bookmarkStart w:id="40" w:name="doizo"/>
      <w:r>
        <w:rPr>
          <w:b/>
          <w:i/>
          <w:sz w:val="23"/>
        </w:rPr>
        <w:t xml:space="preserve"> doizobraževanja </w:t>
      </w:r>
      <w:bookmarkEnd w:id="40"/>
      <w:r>
        <w:rPr>
          <w:b/>
          <w:i/>
          <w:sz w:val="23"/>
        </w:rPr>
        <w:t>za komparativiste</w:t>
      </w:r>
      <w:r>
        <w:rPr>
          <w:sz w:val="23"/>
        </w:rPr>
        <w:t>, upoštevajoč pripom</w:t>
      </w:r>
      <w:r>
        <w:rPr>
          <w:sz w:val="23"/>
        </w:rPr>
        <w:t>be državnega sekretarja Pavleta Zgage. Tečaje bi v primeru velikega interesa (ki pa ni verjeten) izpeljali strnjeno med semestralnimi počitnicami, sicer v obliki konsultacij in izpitov po predpisani literaturi. Pri vsakem predmetu prav na kratko navedite namen in vsebino ter sestavite obvladljiv seznam obvezne literature; izhodišče naj bo tekst v naši rumeni knjižici. Na osnovi izpitov iz naštetih predmetov dobi kandidat licenco za poučevanje slovenščine, ne pa tudi slovenističnega naziva.</w:t>
      </w:r>
    </w:p>
    <w:p w:rsidR="00000000" w:rsidRDefault="000317DD">
      <w:pPr>
        <w:jc w:val="both"/>
      </w:pPr>
    </w:p>
    <w:p w:rsidR="00000000" w:rsidRDefault="000317DD">
      <w:pPr>
        <w:jc w:val="both"/>
        <w:rPr>
          <w:i/>
          <w:sz w:val="23"/>
        </w:rPr>
      </w:pPr>
      <w:r>
        <w:rPr>
          <w:i/>
          <w:sz w:val="23"/>
        </w:rPr>
        <w:t>Predmetnik za dv</w:t>
      </w:r>
      <w:r>
        <w:rPr>
          <w:i/>
          <w:sz w:val="23"/>
        </w:rPr>
        <w:t>opredmetne komparativiste</w:t>
      </w:r>
    </w:p>
    <w:p w:rsidR="00000000" w:rsidRDefault="000317DD">
      <w:pPr>
        <w:jc w:val="both"/>
        <w:rPr>
          <w:i/>
          <w:sz w:val="23"/>
        </w:rPr>
      </w:pPr>
    </w:p>
    <w:p w:rsidR="00000000" w:rsidRDefault="000317DD">
      <w:pPr>
        <w:pBdr>
          <w:bottom w:val="single" w:sz="6" w:space="1" w:color="auto"/>
        </w:pBdr>
        <w:jc w:val="both"/>
        <w:rPr>
          <w:sz w:val="23"/>
        </w:rPr>
      </w:pPr>
      <w:r>
        <w:rPr>
          <w:sz w:val="23"/>
        </w:rPr>
        <w:t>Naslov predmeta in izvajalci</w:t>
      </w:r>
      <w:r>
        <w:rPr>
          <w:sz w:val="23"/>
        </w:rPr>
        <w:tab/>
      </w:r>
      <w:r>
        <w:rPr>
          <w:sz w:val="23"/>
        </w:rPr>
        <w:tab/>
      </w:r>
      <w:r>
        <w:rPr>
          <w:sz w:val="23"/>
        </w:rPr>
        <w:tab/>
        <w:t>Ur</w:t>
      </w:r>
    </w:p>
    <w:p w:rsidR="00000000" w:rsidRDefault="000317DD">
      <w:pPr>
        <w:jc w:val="both"/>
        <w:rPr>
          <w:sz w:val="23"/>
        </w:rPr>
      </w:pPr>
      <w:r>
        <w:rPr>
          <w:sz w:val="23"/>
        </w:rPr>
        <w:t xml:space="preserve">Novejša slovenska književnost I–III </w:t>
      </w:r>
      <w:r>
        <w:rPr>
          <w:sz w:val="23"/>
        </w:rPr>
        <w:tab/>
      </w:r>
      <w:r>
        <w:rPr>
          <w:sz w:val="23"/>
        </w:rPr>
        <w:tab/>
        <w:t>135</w:t>
      </w:r>
      <w:r>
        <w:rPr>
          <w:sz w:val="23"/>
        </w:rPr>
        <w:tab/>
        <w:t>Bjelčevič, Hladnik, Grdina</w:t>
      </w:r>
    </w:p>
    <w:p w:rsidR="00000000" w:rsidRDefault="000317DD">
      <w:pPr>
        <w:jc w:val="both"/>
        <w:rPr>
          <w:sz w:val="23"/>
        </w:rPr>
      </w:pPr>
      <w:r>
        <w:rPr>
          <w:sz w:val="23"/>
        </w:rPr>
        <w:t>SKJ I–IV</w:t>
      </w:r>
      <w:r>
        <w:rPr>
          <w:sz w:val="23"/>
        </w:rPr>
        <w:tab/>
      </w:r>
      <w:r>
        <w:rPr>
          <w:sz w:val="23"/>
        </w:rPr>
        <w:tab/>
      </w:r>
      <w:r>
        <w:rPr>
          <w:sz w:val="23"/>
        </w:rPr>
        <w:tab/>
      </w:r>
      <w:r>
        <w:rPr>
          <w:sz w:val="23"/>
        </w:rPr>
        <w:tab/>
      </w:r>
      <w:r>
        <w:rPr>
          <w:sz w:val="23"/>
        </w:rPr>
        <w:tab/>
        <w:t>180</w:t>
      </w:r>
      <w:r>
        <w:rPr>
          <w:sz w:val="23"/>
        </w:rPr>
        <w:tab/>
        <w:t>Križaj-Ortar, Kržišnik, Vidovič, Stabej</w:t>
      </w:r>
    </w:p>
    <w:p w:rsidR="00000000" w:rsidRDefault="000317DD">
      <w:pPr>
        <w:jc w:val="both"/>
        <w:rPr>
          <w:sz w:val="23"/>
        </w:rPr>
      </w:pPr>
      <w:r>
        <w:rPr>
          <w:sz w:val="23"/>
        </w:rPr>
        <w:t>Zgodovina SKJ</w:t>
      </w:r>
      <w:r>
        <w:rPr>
          <w:sz w:val="23"/>
        </w:rPr>
        <w:tab/>
      </w:r>
      <w:r>
        <w:rPr>
          <w:sz w:val="23"/>
        </w:rPr>
        <w:tab/>
      </w:r>
      <w:r>
        <w:rPr>
          <w:sz w:val="23"/>
        </w:rPr>
        <w:tab/>
      </w:r>
      <w:r>
        <w:rPr>
          <w:sz w:val="23"/>
        </w:rPr>
        <w:tab/>
      </w:r>
      <w:r>
        <w:rPr>
          <w:sz w:val="23"/>
        </w:rPr>
        <w:tab/>
        <w:t>60</w:t>
      </w:r>
      <w:r>
        <w:rPr>
          <w:sz w:val="23"/>
        </w:rPr>
        <w:tab/>
        <w:t>Stabej</w:t>
      </w:r>
    </w:p>
    <w:p w:rsidR="00000000" w:rsidRDefault="000317DD">
      <w:pPr>
        <w:pBdr>
          <w:bottom w:val="single" w:sz="6" w:space="1" w:color="auto"/>
        </w:pBdr>
        <w:jc w:val="both"/>
        <w:rPr>
          <w:sz w:val="23"/>
        </w:rPr>
      </w:pPr>
      <w:r>
        <w:rPr>
          <w:sz w:val="23"/>
        </w:rPr>
        <w:t>Sodobna slovenska književnost I–II</w:t>
      </w:r>
      <w:r>
        <w:rPr>
          <w:sz w:val="23"/>
        </w:rPr>
        <w:tab/>
      </w:r>
      <w:r>
        <w:rPr>
          <w:sz w:val="23"/>
        </w:rPr>
        <w:tab/>
        <w:t>120</w:t>
      </w:r>
      <w:r>
        <w:rPr>
          <w:sz w:val="23"/>
        </w:rPr>
        <w:tab/>
        <w:t>Novak-Popov, Glušič</w:t>
      </w:r>
    </w:p>
    <w:p w:rsidR="00000000" w:rsidRDefault="000317DD">
      <w:pPr>
        <w:jc w:val="both"/>
        <w:rPr>
          <w:sz w:val="23"/>
        </w:rPr>
      </w:pPr>
      <w:r>
        <w:rPr>
          <w:sz w:val="23"/>
        </w:rPr>
        <w:tab/>
      </w:r>
      <w:r>
        <w:rPr>
          <w:sz w:val="23"/>
        </w:rPr>
        <w:tab/>
      </w:r>
      <w:r>
        <w:rPr>
          <w:sz w:val="23"/>
        </w:rPr>
        <w:tab/>
      </w:r>
      <w:r>
        <w:rPr>
          <w:sz w:val="23"/>
        </w:rPr>
        <w:tab/>
      </w:r>
      <w:r>
        <w:rPr>
          <w:sz w:val="23"/>
        </w:rPr>
        <w:tab/>
      </w:r>
      <w:r>
        <w:rPr>
          <w:sz w:val="23"/>
        </w:rPr>
        <w:tab/>
        <w:t>495</w:t>
      </w:r>
    </w:p>
    <w:p w:rsidR="00000000" w:rsidRDefault="000317DD">
      <w:pPr>
        <w:jc w:val="both"/>
        <w:rPr>
          <w:i/>
          <w:sz w:val="23"/>
        </w:rPr>
      </w:pPr>
      <w:r>
        <w:rPr>
          <w:i/>
          <w:sz w:val="23"/>
        </w:rPr>
        <w:t>Predmetnik za dnopredmetne komparativiste</w:t>
      </w:r>
    </w:p>
    <w:p w:rsidR="00000000" w:rsidRDefault="000317DD">
      <w:pPr>
        <w:jc w:val="both"/>
        <w:rPr>
          <w:i/>
          <w:sz w:val="23"/>
        </w:rPr>
      </w:pPr>
    </w:p>
    <w:p w:rsidR="00000000" w:rsidRDefault="000317DD">
      <w:pPr>
        <w:jc w:val="both"/>
        <w:rPr>
          <w:sz w:val="23"/>
        </w:rPr>
      </w:pPr>
      <w:r>
        <w:rPr>
          <w:sz w:val="23"/>
        </w:rPr>
        <w:t>Novejša slovenska književnost II–III</w:t>
      </w:r>
      <w:r>
        <w:rPr>
          <w:sz w:val="23"/>
        </w:rPr>
        <w:tab/>
      </w:r>
      <w:r>
        <w:rPr>
          <w:sz w:val="23"/>
        </w:rPr>
        <w:tab/>
        <w:t>90</w:t>
      </w:r>
      <w:r>
        <w:rPr>
          <w:sz w:val="23"/>
        </w:rPr>
        <w:tab/>
        <w:t>Hladnik, Grdina</w:t>
      </w:r>
    </w:p>
    <w:p w:rsidR="00000000" w:rsidRDefault="000317DD">
      <w:pPr>
        <w:jc w:val="both"/>
        <w:rPr>
          <w:sz w:val="23"/>
        </w:rPr>
      </w:pPr>
      <w:r>
        <w:rPr>
          <w:sz w:val="23"/>
        </w:rPr>
        <w:t>SKJ II–IV</w:t>
      </w:r>
      <w:r>
        <w:rPr>
          <w:sz w:val="23"/>
        </w:rPr>
        <w:tab/>
      </w:r>
      <w:r>
        <w:rPr>
          <w:sz w:val="23"/>
        </w:rPr>
        <w:tab/>
      </w:r>
      <w:r>
        <w:rPr>
          <w:sz w:val="23"/>
        </w:rPr>
        <w:tab/>
      </w:r>
      <w:r>
        <w:rPr>
          <w:sz w:val="23"/>
        </w:rPr>
        <w:tab/>
      </w:r>
      <w:r>
        <w:rPr>
          <w:sz w:val="23"/>
        </w:rPr>
        <w:tab/>
        <w:t>135</w:t>
      </w:r>
      <w:r>
        <w:rPr>
          <w:sz w:val="23"/>
        </w:rPr>
        <w:tab/>
        <w:t>Vidovič-Muha, Kržišnik, Stabej</w:t>
      </w:r>
    </w:p>
    <w:p w:rsidR="00000000" w:rsidRDefault="000317DD">
      <w:pPr>
        <w:jc w:val="both"/>
        <w:rPr>
          <w:sz w:val="23"/>
        </w:rPr>
      </w:pPr>
      <w:r>
        <w:rPr>
          <w:sz w:val="23"/>
        </w:rPr>
        <w:t>Zgodovina SKJ</w:t>
      </w:r>
      <w:r>
        <w:rPr>
          <w:sz w:val="23"/>
        </w:rPr>
        <w:tab/>
      </w:r>
      <w:r>
        <w:rPr>
          <w:sz w:val="23"/>
        </w:rPr>
        <w:tab/>
      </w:r>
      <w:r>
        <w:rPr>
          <w:sz w:val="23"/>
        </w:rPr>
        <w:tab/>
      </w:r>
      <w:r>
        <w:rPr>
          <w:sz w:val="23"/>
        </w:rPr>
        <w:tab/>
      </w:r>
      <w:r>
        <w:rPr>
          <w:sz w:val="23"/>
        </w:rPr>
        <w:tab/>
        <w:t>60</w:t>
      </w:r>
      <w:r>
        <w:rPr>
          <w:sz w:val="23"/>
        </w:rPr>
        <w:tab/>
        <w:t>Stabej</w:t>
      </w:r>
    </w:p>
    <w:p w:rsidR="00000000" w:rsidRDefault="000317DD">
      <w:pPr>
        <w:pBdr>
          <w:bottom w:val="single" w:sz="6" w:space="1" w:color="auto"/>
        </w:pBdr>
        <w:jc w:val="both"/>
        <w:rPr>
          <w:sz w:val="23"/>
        </w:rPr>
      </w:pPr>
      <w:r>
        <w:rPr>
          <w:sz w:val="23"/>
        </w:rPr>
        <w:t>Sodobna slovenska književnost I–II</w:t>
      </w:r>
      <w:r>
        <w:rPr>
          <w:sz w:val="23"/>
        </w:rPr>
        <w:tab/>
      </w:r>
      <w:r>
        <w:rPr>
          <w:sz w:val="23"/>
        </w:rPr>
        <w:tab/>
        <w:t>120</w:t>
      </w:r>
      <w:r>
        <w:rPr>
          <w:sz w:val="23"/>
        </w:rPr>
        <w:tab/>
        <w:t>Novak-Popo</w:t>
      </w:r>
      <w:r>
        <w:rPr>
          <w:sz w:val="23"/>
        </w:rPr>
        <w:t>v, Glušič</w:t>
      </w:r>
    </w:p>
    <w:p w:rsidR="00000000" w:rsidRDefault="000317DD">
      <w:pPr>
        <w:jc w:val="both"/>
        <w:rPr>
          <w:sz w:val="23"/>
        </w:rPr>
      </w:pPr>
      <w:r>
        <w:rPr>
          <w:sz w:val="23"/>
        </w:rPr>
        <w:tab/>
      </w:r>
      <w:r>
        <w:rPr>
          <w:sz w:val="23"/>
        </w:rPr>
        <w:tab/>
      </w:r>
      <w:r>
        <w:rPr>
          <w:sz w:val="23"/>
        </w:rPr>
        <w:tab/>
      </w:r>
      <w:r>
        <w:rPr>
          <w:sz w:val="23"/>
        </w:rPr>
        <w:tab/>
      </w:r>
      <w:r>
        <w:rPr>
          <w:sz w:val="23"/>
        </w:rPr>
        <w:tab/>
      </w:r>
      <w:r>
        <w:rPr>
          <w:sz w:val="23"/>
        </w:rPr>
        <w:tab/>
        <w:t>405</w:t>
      </w:r>
    </w:p>
    <w:p w:rsidR="00000000" w:rsidRDefault="000317DD">
      <w:pPr>
        <w:jc w:val="both"/>
      </w:pPr>
    </w:p>
    <w:p w:rsidR="00000000" w:rsidRDefault="000317DD">
      <w:pPr>
        <w:pBdr>
          <w:bottom w:val="single" w:sz="6" w:space="1" w:color="auto"/>
        </w:pBdr>
        <w:jc w:val="both"/>
      </w:pPr>
      <w:bookmarkStart w:id="41" w:name="omrež"/>
      <w:r>
        <w:rPr>
          <w:b/>
        </w:rPr>
        <w:t>Omrežiti</w:t>
      </w:r>
      <w:bookmarkEnd w:id="41"/>
      <w:r>
        <w:t>. Http://www.mq.edu.au/MDLang/Slavonic/slovenian.htm – Metka Čuk: Slovenian Studies, študijski programi slovenščine na univerzi Macquarie v Avstraliji. Razpis za letošnji SSJLK je na http://www.ff.uni-lj.si/ucbeniki/seminar34.html. Razpis za vpis na FF je bil objavljen tudi na http://www.uni-lj.si/razpis/. Novembra sem montiral na začetno literarnovedno stran v spletu števec. Do danes je imela že okoli 1000 obiskovalcev, oddelčna začetna stran pa preko 300. Http://sunsite.berkel</w:t>
      </w:r>
      <w:r>
        <w:t>ey.edu/CurrentCites/ – komentirana bibliografija člankov o informacijiski tehnologiji, digatalnem knjižničarstvu ...</w:t>
      </w:r>
    </w:p>
    <w:p w:rsidR="00000000" w:rsidRDefault="000317DD">
      <w:pPr>
        <w:jc w:val="both"/>
      </w:pPr>
    </w:p>
    <w:p w:rsidR="00000000" w:rsidRDefault="000317DD">
      <w:pPr>
        <w:pBdr>
          <w:bottom w:val="double" w:sz="6" w:space="1" w:color="auto"/>
        </w:pBdr>
        <w:jc w:val="both"/>
      </w:pPr>
      <w:r>
        <w:rPr>
          <w:b/>
        </w:rPr>
        <w:t>Objave, nastopi</w:t>
      </w:r>
      <w:r>
        <w:t xml:space="preserve">. Slavo Šerc je prevedel knjigo Ursa Widmerja </w:t>
      </w:r>
      <w:r>
        <w:rPr>
          <w:i/>
        </w:rPr>
        <w:t xml:space="preserve">Modri sifon </w:t>
      </w:r>
      <w:r>
        <w:t xml:space="preserve">(CZ), vrsto prevodov ima tudi v </w:t>
      </w:r>
      <w:r>
        <w:rPr>
          <w:i/>
        </w:rPr>
        <w:t>Novi reviji</w:t>
      </w:r>
      <w:r>
        <w:t xml:space="preserve"> (Uwe Johnson), v reviji </w:t>
      </w:r>
      <w:r>
        <w:rPr>
          <w:i/>
        </w:rPr>
        <w:t xml:space="preserve">Literatura </w:t>
      </w:r>
      <w:r>
        <w:t xml:space="preserve">in v KL. — Miran Hladnik je v </w:t>
      </w:r>
      <w:r>
        <w:rPr>
          <w:i/>
        </w:rPr>
        <w:t>Delu</w:t>
      </w:r>
      <w:r>
        <w:t xml:space="preserve"> objavil oceno Lahove </w:t>
      </w:r>
      <w:r>
        <w:rPr>
          <w:i/>
        </w:rPr>
        <w:t>Lahke književnosti</w:t>
      </w:r>
      <w:r>
        <w:t xml:space="preserve">. — Taras Kermauner je 18. febr. na SAZU predaval o dramatiki Iva Šorlija – poročilo o tem in o diskusiji Borisa Paternuja je objavilo </w:t>
      </w:r>
      <w:r>
        <w:rPr>
          <w:i/>
        </w:rPr>
        <w:t>Delo</w:t>
      </w:r>
      <w:r>
        <w:t xml:space="preserve"> 19. 2. Taras Kermauner je na</w:t>
      </w:r>
      <w:r>
        <w:t xml:space="preserve">pisal še dve knjigi o slovenski dramatiki: </w:t>
      </w:r>
      <w:r>
        <w:rPr>
          <w:i/>
        </w:rPr>
        <w:t xml:space="preserve">Naša sveta stvar (leva) </w:t>
      </w:r>
      <w:r>
        <w:t xml:space="preserve">kot 1. knjigo </w:t>
      </w:r>
      <w:r>
        <w:rPr>
          <w:i/>
        </w:rPr>
        <w:t>Dramatike narodnoosvobodilnega boja</w:t>
      </w:r>
      <w:r>
        <w:t xml:space="preserve"> in </w:t>
      </w:r>
      <w:r>
        <w:rPr>
          <w:i/>
        </w:rPr>
        <w:t>Blodnja</w:t>
      </w:r>
      <w:r>
        <w:t xml:space="preserve">. Denis Poniž je 3. febr. v draveljski cerkvi predaval o religiozni izkušnji v poeziji Vladimirja Truhlarja. — 24. 2. bo v KIC Križanke predstavitev Zadravčevega zbornika. — Igor Grdina in Peter Svetina sta s podporo ZIFF-a kot prvo letošnjo številko </w:t>
      </w:r>
      <w:r>
        <w:rPr>
          <w:i/>
        </w:rPr>
        <w:t>Slave</w:t>
      </w:r>
      <w:r>
        <w:t xml:space="preserve"> XI/1 (1997/98) izdala 98 strani prevodov pod naslovom </w:t>
      </w:r>
      <w:r>
        <w:rPr>
          <w:i/>
        </w:rPr>
        <w:t>Amarilis</w:t>
      </w:r>
      <w:r>
        <w:t>, "to je nekaj stihov in rim iz tujega na naše prestavljenih". Dob</w:t>
      </w:r>
      <w:r>
        <w:t>ili ste v predalčkih in dobite v knjižnici zastonj oziroma za prostovoljni prispevek. — Primož Jakopin bo v poletnem semestru pri izbirnem filološkem predmetu Besedilo in računalnik (ponedeljek 16.20 v računal. učilnici # 013 na FF) predaval o računalniški analizi besedil in računalniku kot komunikacijskem sredstvu: e-pošta, internet, izdelava predstavitvenih strani. Vabljeni. V petek dopoldne, 20. februarja, nam je v računalniški sobi 210 Primož Jakopin pomagal na kratkem tečaju iz računalniške komunikacij</w:t>
      </w:r>
      <w:r>
        <w:t xml:space="preserve">e. Osnovne poteze in ukaze bomo objavili tudi v prihodnjih Novicah. — </w:t>
      </w:r>
      <w:r>
        <w:rPr>
          <w:i/>
        </w:rPr>
        <w:t>Delo</w:t>
      </w:r>
      <w:r>
        <w:t xml:space="preserve"> je oni teden slikovito, to je s sliko z Rožnika, poročalo o poteku Zimske šole na FF. — V ponedeljek, 16. februarja Jožko Budin v </w:t>
      </w:r>
      <w:r>
        <w:rPr>
          <w:i/>
        </w:rPr>
        <w:t>Delovi</w:t>
      </w:r>
      <w:r>
        <w:t xml:space="preserve"> Šolski tribuni odgovarja na pismo Velemirja Gjurina v zvezi z maturitetno regulativo, Matjaž Kmecl pa zavrača argumentacijo, s katero so v odprtem pismu komparativisti predlagali odložitev učnega načrta za slovenščino. V isti številki </w:t>
      </w:r>
      <w:r>
        <w:rPr>
          <w:i/>
        </w:rPr>
        <w:t xml:space="preserve">Dela </w:t>
      </w:r>
      <w:r>
        <w:t>Andreja Žibret pod udarnim naslovom Kaj se dogaja s slovenšč</w:t>
      </w:r>
      <w:r>
        <w:t>ino? navaja rezultate ankete med maturanti. Dijaki so tožili nad slabo razumljivostjo (38 % proti zgolj 8,6 % pri angleščini in 3 % pri matematiki) in težavnostjo pisnega izpita iz slovenskega jezika (73 % proti 24 % pri angleščini in 17 % pri matematiki) in priznali svojo nepripravljenost na pisni del izpita, kljub temu da so se zanj pripravljali največ. — Dragi Stefanija je bil povabljen predavat na mednarodno gimnazijo v Devin. — Helena Poláková je ob nedavnem nastopu bohemistov v Mariboru imela intervju</w:t>
      </w:r>
      <w:r>
        <w:t xml:space="preserve"> na mariborskem radiu. — Marja Bešter sporoča, da bo v sredo, 25. febr. ob 17.00 v sejni sobi FF v okviru permanentnega izobraževanja učiteljev slovenščine kot tujega jezika lektorica Mateja Pezdirc pripravila predavanje in delavnico Umetnostna besedila pri pouku slovenščine kot drugega/tujega jezika. </w:t>
      </w:r>
    </w:p>
    <w:p w:rsidR="00000000" w:rsidRDefault="000317DD">
      <w:pPr>
        <w:pStyle w:val="Naslov2"/>
        <w:spacing w:before="600" w:after="0"/>
      </w:pPr>
      <w:r>
        <w:br w:type="page"/>
        <w:t># 30 (3. 3. 1998)</w:t>
      </w:r>
      <w:bookmarkStart w:id="42" w:name="obj"/>
      <w:r>
        <w:t xml:space="preserve"> </w:t>
      </w:r>
    </w:p>
    <w:p w:rsidR="00000000" w:rsidRDefault="000317DD"/>
    <w:p w:rsidR="00000000" w:rsidRDefault="000317DD">
      <w:pPr>
        <w:pBdr>
          <w:bottom w:val="single" w:sz="6" w:space="1" w:color="auto"/>
        </w:pBdr>
        <w:jc w:val="both"/>
      </w:pPr>
      <w:r>
        <w:rPr>
          <w:b/>
        </w:rPr>
        <w:t>Objave, odmevi, nastopi, razpisi</w:t>
      </w:r>
      <w:r>
        <w:t xml:space="preserve">. V Šolski tribuni </w:t>
      </w:r>
      <w:r>
        <w:rPr>
          <w:i/>
        </w:rPr>
        <w:t xml:space="preserve">Dela </w:t>
      </w:r>
      <w:r>
        <w:t xml:space="preserve">Velemir Gjurin poziva jezikoslovne </w:t>
      </w:r>
      <w:bookmarkEnd w:id="42"/>
      <w:r>
        <w:t>oddelke naših fakultet, da podprejo spremembo mature, tj. da bi dijak pri maturi lahko izbral me</w:t>
      </w:r>
      <w:r>
        <w:t xml:space="preserve">d matematiko in tujim jezikom. — SAZU je napovedala izid Ramovševega </w:t>
      </w:r>
      <w:r>
        <w:rPr>
          <w:i/>
        </w:rPr>
        <w:t>Zbranega dela</w:t>
      </w:r>
      <w:r>
        <w:t xml:space="preserve">; drugo knjigo je uredil Jože Toporišič, ki je uredil tudi novo, četrto knjigo Škrabčevih </w:t>
      </w:r>
      <w:r>
        <w:rPr>
          <w:i/>
        </w:rPr>
        <w:t>Jezikoslovnih del</w:t>
      </w:r>
      <w:r>
        <w:t xml:space="preserve">. — Marko Stabej in Breda Pogorelec sta v skupščini predlagala 9 dodatnih črk za zapis priimkov v uradnih dokumentih: </w:t>
      </w:r>
      <w:r>
        <w:rPr>
          <w:i/>
        </w:rPr>
        <w:t xml:space="preserve">q w x y ć đ ä ü ö; </w:t>
      </w:r>
      <w:r>
        <w:t>drugo imensko eksotiko bomo poslovenili, da se uradnikom ne bo treba mučiti z iskanjem čudnih znakov na tipkovnici. — Pedagoška fakulteta v Ljubljani je razpisala dve mesti za učitelja s</w:t>
      </w:r>
      <w:r>
        <w:t>lovenskega jezika. — 24. 2. je za Slavo predaval Vlado Nartnik (Od deklice do svete Nedelje in narobe). — 2. marca se je sestal odbor Centra in razpravljal o financah seminarja in simpozija, tiskovnem programu in kadrovskih okrepitvah. — SZF nam pošilja vprašalnik Slovenski festival znanosti z množico praznih vprašanj. Zainteresirani ga izpolnite v oddelčni pisarni. — Do 15. 5. je treba prijaviti (anmilten@bgearn.acad.bg) udeležbo na bolgarističnem seminarju v Banskem. Tema je antični in sredneveški Balkan,</w:t>
      </w:r>
      <w:r>
        <w:t xml:space="preserve"> datumi 6. 7. do 28. 7 in 3. 8. do 28. 8, cena pa 360 $ za študente in 600 $ za druge. Podrobnosti v pisarni. — Jože Lipnik (MU) je sourednik časopisa </w:t>
      </w:r>
      <w:r>
        <w:rPr>
          <w:i/>
        </w:rPr>
        <w:t>Problemy filologii i didaktiki</w:t>
      </w:r>
      <w:r>
        <w:t xml:space="preserve">, ki bo izhajal v Litvi, in vabi k sodelovanju. — Razprave, ki nikoli niso bile hladne, brezosebne je naslov članka v </w:t>
      </w:r>
      <w:r>
        <w:rPr>
          <w:i/>
        </w:rPr>
        <w:t>Delu</w:t>
      </w:r>
      <w:r>
        <w:t xml:space="preserve">, ki poroča o predstavitvi Zadravčevega zbornika v KIC Križanke prejšnji teden. — Novinar R. Repnik v </w:t>
      </w:r>
      <w:r>
        <w:rPr>
          <w:i/>
        </w:rPr>
        <w:t>Dnevniku</w:t>
      </w:r>
      <w:r>
        <w:t xml:space="preserve"> 20. jan. pod naslovom Literatura na internetu hvali Hladnikovo prizadevanje za digitalizacijo slov</w:t>
      </w:r>
      <w:r>
        <w:t>enske literarne dediščine.</w:t>
      </w:r>
    </w:p>
    <w:p w:rsidR="00000000" w:rsidRDefault="000317DD">
      <w:pPr>
        <w:jc w:val="both"/>
      </w:pPr>
    </w:p>
    <w:p w:rsidR="00000000" w:rsidRDefault="000317DD">
      <w:pPr>
        <w:jc w:val="both"/>
      </w:pPr>
      <w:bookmarkStart w:id="43" w:name="šola"/>
      <w:r>
        <w:rPr>
          <w:b/>
        </w:rPr>
        <w:t>Mala računalniška šola</w:t>
      </w:r>
      <w:r>
        <w:t xml:space="preserve"> za vse, ki se v petek, 20. 2., niste udeležili tečaja Primoža Jakopina. </w:t>
      </w:r>
      <w:bookmarkEnd w:id="43"/>
      <w:r>
        <w:t>Računalnik prižgete z odločnim enkratnim pritiskom na zeleni gumb z napisom On/Off. Če se po nekaj trenutkih na zaslonu ne zgodi nič, prižgite še tega (gumb je na sredi spodnjega roba zaslona) in počakajte, da se pojavi pogovorno okno, v katerega vpišete svoje uporabniško ime in geslo (zanju vprašajte A. Moškona ali B. Poredoša na tel. 410; v drugo vrstico skočite s tabulatorjem ali pre</w:t>
      </w:r>
      <w:r>
        <w:t xml:space="preserve">stavite kazalček z miško in pritiskom na levo miškino uho – L). Počakajte, da se naložijo programi. Na delovni površini imate nekaj ikon, s katerimi sprožite programe. Do drugih programov pridete z miško preko tipke Start --&gt; Programi. Za pisanje boste verjetno uporabljali Word, jezikoslovci tudi ali zlasti Evo (zanjo boste lepo prosili Primoža Jakopina), za podatkovne zbirke Access in za preglednice Excel iz MS paketa Office. Kje dobite še druga orodja, o tem v nadaljevanju. </w:t>
      </w:r>
    </w:p>
    <w:p w:rsidR="00000000" w:rsidRDefault="000317DD">
      <w:pPr>
        <w:jc w:val="both"/>
      </w:pPr>
    </w:p>
    <w:p w:rsidR="00000000" w:rsidRDefault="000317DD">
      <w:pPr>
        <w:jc w:val="both"/>
      </w:pPr>
      <w:r>
        <w:t>Za komunikacijo s kolegi na o</w:t>
      </w:r>
      <w:r>
        <w:t xml:space="preserve">ddelku, na FF in po svetu boste najprej uporabljali </w:t>
      </w:r>
      <w:r>
        <w:rPr>
          <w:b/>
          <w:i/>
        </w:rPr>
        <w:t>MS Outlook</w:t>
      </w:r>
      <w:r>
        <w:rPr>
          <w:b/>
        </w:rPr>
        <w:t xml:space="preserve"> </w:t>
      </w:r>
      <w:r>
        <w:t xml:space="preserve"> in s starejšo opremo</w:t>
      </w:r>
      <w:r>
        <w:rPr>
          <w:i/>
        </w:rPr>
        <w:t xml:space="preserve"> </w:t>
      </w:r>
      <w:r>
        <w:rPr>
          <w:b/>
          <w:i/>
        </w:rPr>
        <w:t>MS Exchange</w:t>
      </w:r>
      <w:r>
        <w:t xml:space="preserve"> (ikona s pismi v škatli). Prosite fakultetna računalničarja, da vam ga pomagata nastaviti, če tega še nista storila. Sprožite ga s hitrim dvojnim klikom na L, ko ste s kazalcem na ikoni, ali z enkratnim pritiskom na desno miškino uho (D) ter potem, ko se pojavi priročni meni, z izbiro Odpri (Open) z enkratnim pritiskom na L. Na levi strani zaslona se bo pojavil seznam poštnih predalov (map, fasciklov, direktorij</w:t>
      </w:r>
      <w:r>
        <w:t xml:space="preserve">ev): Prispela pošta (Inbox), Poslana pošta (Sent items), Zbrisana pošta (Deleted items), Outbox (Pošta, ki se odpošilja), Koncepti (Drafts) itd., na desni pa seznam pošte v aktivnem predalu, to je v tistem, ki smo ga označili s pritiskom na L – aktivna mapa pomodri. — V prispeli mapi vas že čakajo zadnje in predzadnje </w:t>
      </w:r>
      <w:r>
        <w:rPr>
          <w:i/>
        </w:rPr>
        <w:t>Novice</w:t>
      </w:r>
      <w:r>
        <w:t xml:space="preserve"> in še kakšno drugo sporočilo. Če želite na pošto kar takoj odgovoriti, izberite pismo s pritskom na L (naslov pomodri; če kliknemo dvakrat, se nam odpre posebno okno s prispelim pismom)</w:t>
      </w:r>
      <w:r>
        <w:t>, potem pa v meniju izberite Orodja (Tools) --&gt; Odgovori pošiljatelju (Reply to sender) ali kliknite na ustrezno ikono na zgornji letvi zaslona; ko se s kazalcem za nekaj trenutkov ustavite na ikoni, se pod kazalcem pokaže napis z ukazom, ki ga ikona sproži. Odprlo se bo novo okno z glavo, v kateri bosta že vpisana naslov prejemnika in naslov sporočila. V prostoru za besedilo se bo pojavila kopija sporočila, na katerega odgovarjamo. Vsega seveda ne bomo citirali, zato bomo šli z miško v levi zgornji kot tek</w:t>
      </w:r>
      <w:r>
        <w:t>sta, ki ga nameravamo zbrisati, pritisnili bomo na L, ga držali in vlekli proti desnemu spodnjemu kotu – tako označeno besedilo pomodri in ostane modro, ko spustimo uho. Pritisnemo tipko Delete in tekst se izbriše. Potem natipkamo svoj odgovor, komentar ipd., se podpišemo in pismo odpošljemo s tipko Send (Pošlji) v levem zgornjem kotu ali preko menijev (File --&gt; Send). Za trenutek se pismo pojavi v mapi Outbox, ko pa je linija prosta, ga program odpošlje in njegova kopija se znajde v mapi s poslano pošto. S</w:t>
      </w:r>
      <w:r>
        <w:t xml:space="preserve">trežnik (fakultetni računalnik) bo do določenega obsega hranil vso prispelo in poslano pošto in jo potem, ko bo limit prekoračen, brisal, če tega ne boste že prej storili sami tako, da boste pismo označili in potem pritisnili na tipko Delete. Sam nobene pošte ne brišem, kar se mi je že bogato obrestovalo, ampak jo vsak mesec poberem s strežnika in spravim na svoj disk, kjer je prostora dovolj in z Wordom ali kakšnim drugim programom lahko hitro posežem po njej. Kako to storim, povem naslednjič. </w:t>
      </w:r>
    </w:p>
    <w:p w:rsidR="00000000" w:rsidRDefault="000317DD">
      <w:pPr>
        <w:jc w:val="both"/>
      </w:pPr>
    </w:p>
    <w:p w:rsidR="00000000" w:rsidRDefault="000317DD">
      <w:pPr>
        <w:jc w:val="both"/>
      </w:pPr>
      <w:r>
        <w:t>Preizkusit</w:t>
      </w:r>
      <w:r>
        <w:t>e še ukaze/ikone Forward (Posreduj pošto naprej) in Compose message (Sestavi pismo). Pri slednjem prejemnika izberete s seznama naslovov (Address Book) s pritiskom na gumb To: (Komu:). Znajdete se pred seznamom uporabnikov na FF in izberete z njega želeno osebo s pritiskom na L (tako je, vedno izbiramo z L) in potem na tipko To: (Komu:) na sredi pogovornega okna. Ime se je prekopiralo v desno polovico seznama, zdaj ga le še potrdimo z gumbom OK (Prav) in ime se bo znašlo v glavi pisma. Druga polja pustimo z</w:t>
      </w:r>
      <w:r>
        <w:t xml:space="preserve">a zdaj prazna, vpišemo le naslov sporočila, potem pa začnemo pisati pismo tako kot prej pri ukazu Reply. E-naslov prejemnika, ki ni član FF in ga v priloženem adresarju ni, napišemo sami. Znak @ v naslovu dobimo tako, da držimo desno tipko Alt in pri tem udarimo na tipko </w:t>
      </w:r>
      <w:r>
        <w:rPr>
          <w:i/>
        </w:rPr>
        <w:t>v</w:t>
      </w:r>
      <w:r>
        <w:t xml:space="preserve"> ali pa držimo tipko Alt in na numeričnem delu tipkovnice medtem odtipkamo zaporedje 064. Svoj e-naslov najdete v adresarju FF (ikona z odprto knjigo) po abecedi, standardna oblika pa je ime.priimek@ff.uni-lj.si (brez presledkov!, velike z</w:t>
      </w:r>
      <w:r>
        <w:t>ačetnice niso pomembne, šumevcev ni). Sporočite ga svojim dopisovalcem doma in po svetu. Za prvo lekcijo bo dovolj.</w:t>
      </w:r>
    </w:p>
    <w:p w:rsidR="00000000" w:rsidRDefault="000317DD">
      <w:pPr>
        <w:jc w:val="both"/>
      </w:pPr>
    </w:p>
    <w:p w:rsidR="00000000" w:rsidRDefault="000317DD">
      <w:pPr>
        <w:pBdr>
          <w:bottom w:val="single" w:sz="6" w:space="1" w:color="auto"/>
        </w:pBdr>
        <w:jc w:val="both"/>
      </w:pPr>
      <w:r>
        <w:t>Računalo prižigajte in ugašajte čim manj, najbolje le ob prihodu in odhodu v službo. Na nadzorni plošči (Start --&gt; Nastavitve --&gt; Nadzorna plošča) izberite ikono ekrana (Display) in določite, po koliko minutah neaktivnosti naj se ekran samodejno izklopi. Ko premaknemo miško, se spet sam aktivira.</w:t>
      </w:r>
    </w:p>
    <w:p w:rsidR="00000000" w:rsidRDefault="000317DD">
      <w:pPr>
        <w:pBdr>
          <w:bottom w:val="single" w:sz="6" w:space="1" w:color="auto"/>
        </w:pBdr>
        <w:jc w:val="both"/>
      </w:pPr>
    </w:p>
    <w:p w:rsidR="00000000" w:rsidRDefault="000317DD">
      <w:pPr>
        <w:pBdr>
          <w:bottom w:val="single" w:sz="6" w:space="1" w:color="auto"/>
        </w:pBdr>
        <w:jc w:val="both"/>
      </w:pPr>
      <w:r>
        <w:t>Tečaj iz uporabe MS Office organizira firma ATR na Linhartovi 49a 3., 7. in 17. 3. Prijave na 17</w:t>
      </w:r>
      <w:r>
        <w:t>5-7604 (Sabina).</w:t>
      </w:r>
    </w:p>
    <w:p w:rsidR="00000000" w:rsidRDefault="000317DD">
      <w:pPr>
        <w:jc w:val="both"/>
      </w:pPr>
    </w:p>
    <w:p w:rsidR="00000000" w:rsidRDefault="000317DD">
      <w:pPr>
        <w:pBdr>
          <w:bottom w:val="single" w:sz="6" w:space="1" w:color="auto"/>
        </w:pBdr>
        <w:jc w:val="both"/>
      </w:pPr>
      <w:r>
        <w:rPr>
          <w:b/>
        </w:rPr>
        <w:t>Fakultetne reči</w:t>
      </w:r>
      <w:r>
        <w:t>. Marka Stabeja in Vojka Gorjanca smo prosili, da vztrajata kot člana maturitetne komisije še naprej. — Dopolnjujem informacijo iz prejšnjih Novic: 120.000 sit za vzporedni študij je strošek, kakor ga je izračunal CPI, študent plača le 60.000, ostalo da MŠŠ. — 3.3. je Emica Antončič zagovarjala magistrsko nalogo z naslovom Anton Podbevšek in njegova vloga v razvoju slovenske moderne književnosti (v komisiji so bili Franc Zadravec, Irena Novak-Popov in Janez Vrečko).</w:t>
      </w:r>
    </w:p>
    <w:p w:rsidR="00000000" w:rsidRDefault="000317DD">
      <w:pPr>
        <w:jc w:val="both"/>
      </w:pPr>
    </w:p>
    <w:p w:rsidR="00000000" w:rsidRDefault="000317DD">
      <w:pPr>
        <w:pBdr>
          <w:bottom w:val="single" w:sz="6" w:space="1" w:color="auto"/>
        </w:pBdr>
        <w:jc w:val="both"/>
      </w:pPr>
      <w:bookmarkStart w:id="44" w:name="štud"/>
      <w:r>
        <w:rPr>
          <w:b/>
        </w:rPr>
        <w:t>Študent</w:t>
      </w:r>
      <w:r>
        <w:rPr>
          <w:b/>
        </w:rPr>
        <w:t>je sprašujejo</w:t>
      </w:r>
      <w:r>
        <w:t>. 1.</w:t>
      </w:r>
      <w:r>
        <w:rPr>
          <w:b/>
        </w:rPr>
        <w:t xml:space="preserve"> </w:t>
      </w:r>
      <w:r>
        <w:t xml:space="preserve">Kaj je s hrvaškim lektoratom za sloveniste drugega letnika? 2. </w:t>
      </w:r>
      <w:bookmarkEnd w:id="44"/>
      <w:r>
        <w:t>Slavisti, ki so hodili v 1. letniku k Računalništvu za filologe Primoža Jakopina, naj na študentski referat napišejo prošnjo, da se jim to prizna kot skupni predmet namesto katerega od obstoječih (filozofije, sociologije...). — Ena izmed prošenj, ki prihajajo na oddelek: ali lahko kandidat, ki z diplomo (profesuro) PF iz razrednega pouka nelegalno poučuje slovenščino na srednji šoli, dobi licenco za to početje. Odgovor: možen j</w:t>
      </w:r>
      <w:r>
        <w:t>e izredni študij slovenščine od prvega do 4. letnika, ki je drag in dolgotrajen, samo opravljanje izpitov za dosego slovenistične profesorske diplome ni mogoče. Premisliti je treba še o dveh možnostih. Kandidat lahko opravi nekaj diferencialnih izpitov in se vpiše na magistrski študij, vendar magisterij iz slovenščine ne daje licence za poučevanje slovenščine v srednji šoli. Kandidat lahko počaka na odobritev programa doizobraževanja za komparativiste, ki je v postopku na ministrstvu za šolstvo, in potem za</w:t>
      </w:r>
      <w:r>
        <w:t xml:space="preserve">prosi za podoben študij in pridobitev licence po tem programu, seveda z dodatkom pregleda iz svetovne književnosti. </w:t>
      </w:r>
    </w:p>
    <w:p w:rsidR="00000000" w:rsidRDefault="000317DD">
      <w:pPr>
        <w:jc w:val="both"/>
      </w:pPr>
    </w:p>
    <w:p w:rsidR="00000000" w:rsidRDefault="000317DD">
      <w:pPr>
        <w:jc w:val="both"/>
      </w:pPr>
      <w:r>
        <w:t>Direktor univerzitetne knjižnice v Opolah Wanda Matwiejczuk se nam zahvaljuje za knjižne darove ob lanskih poplavah.</w:t>
      </w:r>
    </w:p>
    <w:p w:rsidR="00000000" w:rsidRDefault="000317DD">
      <w:pPr>
        <w:jc w:val="both"/>
      </w:pPr>
    </w:p>
    <w:p w:rsidR="00000000" w:rsidRDefault="000317DD">
      <w:pPr>
        <w:pBdr>
          <w:bottom w:val="double" w:sz="6" w:space="1" w:color="auto"/>
        </w:pBdr>
        <w:jc w:val="both"/>
      </w:pPr>
      <w:r>
        <w:t xml:space="preserve">Ob okrogli številki izrekamo </w:t>
      </w:r>
      <w:r>
        <w:rPr>
          <w:i/>
        </w:rPr>
        <w:t>Novicam</w:t>
      </w:r>
      <w:r>
        <w:t xml:space="preserve"> iskrene čestitke.</w:t>
      </w:r>
    </w:p>
    <w:p w:rsidR="00000000" w:rsidRDefault="000317DD">
      <w:pPr>
        <w:pStyle w:val="Naslov2"/>
        <w:spacing w:before="600" w:after="0"/>
      </w:pPr>
      <w:r>
        <w:br w:type="page"/>
        <w:t xml:space="preserve"># 31 (9. marca 1998) </w:t>
      </w:r>
    </w:p>
    <w:p w:rsidR="00000000" w:rsidRDefault="000317DD"/>
    <w:p w:rsidR="00000000" w:rsidRDefault="000317DD">
      <w:pPr>
        <w:spacing w:before="120"/>
        <w:jc w:val="both"/>
      </w:pPr>
      <w:r>
        <w:rPr>
          <w:b/>
        </w:rPr>
        <w:t>Mala šola računalništva</w:t>
      </w:r>
      <w:r>
        <w:t xml:space="preserve"> za slaviste, nadaljevanje. Ime računalnik pride od računati. Kje najdemo v računalniku računalo oziroma kalkulator? Sprehodimo se po menijih: Start --&gt; Programi --&gt; (Pripomo</w:t>
      </w:r>
      <w:r>
        <w:t>čki ipd.). Spoznali ga boste po ikoni z imenom calc.exe. Bi ga radi imeli vedno pri roki? Na namizje ga prenesete tako, da na praznem namizju kliknete na desno miškino tipko (D) in v priročnem meniju, ki se pokaže, izberete Nova --&gt; Bližnjica ter potem preko možnosti Prebrskaj (Browse) najdete program calc.exe v direktoriju Windows. Tako na namizje montiramo tudi druge programe, ki jih želimo imeti pri roki, npr. charmap.exe za vnos raznih naglašenih in tujih znamenj v besedilo (ikona tipke). Še bolj pri ro</w:t>
      </w:r>
      <w:r>
        <w:t xml:space="preserve">ki so ikone v vrstici s programi na dnu zaslona. Tja jih prenesemo tako, da ikono z zaslona primemo z levo miškino tipko (L) in jo vlečemo na programsko letev. Izbrišemo pa jo lahko preko menija, ki ga dobimo s pritiskom na D, ko smo s kazalcem na ikoni. Programe, ki poznate njihova imena, najdete tudi z Raziskovalcem (Explorer), s katerim urejate svoje datoteke. V meniju je možnost Orodja (Tools) in tu ukaz Najdi. </w:t>
      </w:r>
    </w:p>
    <w:p w:rsidR="00000000" w:rsidRDefault="000317DD">
      <w:pPr>
        <w:spacing w:before="120"/>
        <w:jc w:val="both"/>
      </w:pPr>
      <w:r>
        <w:rPr>
          <w:b/>
          <w:i/>
        </w:rPr>
        <w:t>Manjkajoča orodja</w:t>
      </w:r>
      <w:r>
        <w:t>, za katera bo povpraševanje, bom spravil v mapo na stroju v pisarni, dosto</w:t>
      </w:r>
      <w:r>
        <w:t>pno celemu oddelku – od tod jih boste lahko takrat, ko bo stroj v predstojniški pisarni prižgan, prekopirali na svoj stroj: Omrežna soseščina (Network Neighbourhood) --&gt; FFS1 --&gt; Ws_Hladnik --&gt; Izmenjava --&gt; program, ki ga bom najavil v Novicah. Druga možnost: dobite ga z e-pošto, tretja možnost: dobite ga v preko programa MS Outlook ali Exchange v mapi Public Folders --&gt; Slavistika. Za začetek lahko poskusite s programom FTP za snemanje datotek z omrežja in z Mazzinijevim konverterjem (konvert.exe, ikona z</w:t>
      </w:r>
      <w:r>
        <w:t xml:space="preserve"> dvema puščicama), ki preklaplja med okenskimi in starejšimi šumevci. Program primemo z L in vlečemo v ustrezni direktorij na domačem stroju. Če je pod kazalcem pri takem postopku +, pomeni, da ga kopiramo, če je puščica, pomeni, da kopiramo samo bližnjico, če ni nič, smo ga premaknili. S tipko Shift ali Ctrl preskakujemo med temi možnostmi. Še en način: z D na želenem programu prikličemo meni in zahtevamo preselitev na domači stroj; prej izberemo ustrezno mapo, npr. Programi, kamor novo orodje montiramo. —</w:t>
      </w:r>
      <w:r>
        <w:t xml:space="preserve"> MS Internet Explorer (ikona globusa z lupo ali ikona modre črke </w:t>
      </w:r>
      <w:r>
        <w:rPr>
          <w:i/>
        </w:rPr>
        <w:t>e</w:t>
      </w:r>
      <w:r>
        <w:t>) je brkljalnik za dostop do informacij v spletni obliki. Zadnja verzija 4.0 je tudi že v slovenščini in naročili smo, naj nam jo dajo na fakultetni strežnik (Omrežna soseščina --&gt; FFS2 --&gt; Public) – malo pobrskajte po mapah; je namreč zastonj.</w:t>
      </w:r>
    </w:p>
    <w:p w:rsidR="00000000" w:rsidRDefault="000317DD">
      <w:pPr>
        <w:spacing w:before="120"/>
        <w:jc w:val="both"/>
      </w:pPr>
      <w:r>
        <w:rPr>
          <w:b/>
          <w:i/>
        </w:rPr>
        <w:t>Kopiranje</w:t>
      </w:r>
      <w:r>
        <w:t xml:space="preserve"> delov besedila (slik itd.) iz enega okolja v drugega, npr. s spletne strani, ki jo ogledujemo, v urejevalnik Word. Želeno besedilo najprej označimo z L (držiš in vlečeš, da izbrani del ekrana</w:t>
      </w:r>
      <w:r>
        <w:t xml:space="preserve"> počrni/pomodri), potem ga s pritiskom na kombinacijo Ctrl in </w:t>
      </w:r>
      <w:r>
        <w:rPr>
          <w:i/>
        </w:rPr>
        <w:t>c</w:t>
      </w:r>
      <w:r>
        <w:t xml:space="preserve"> (Držiš tipko Ctrl in udariš zraven tipko črko </w:t>
      </w:r>
      <w:r>
        <w:rPr>
          <w:i/>
        </w:rPr>
        <w:t>c</w:t>
      </w:r>
      <w:r>
        <w:t xml:space="preserve">) prekopiramo v spomin, se preselimo v urejevalnik z Alt in Tab oz. s klikom na ime programa v vrstici na dnu ekrana in tam odložimo tako shranjeno besedilo s kombinacijo tipk Ctrl in </w:t>
      </w:r>
      <w:r>
        <w:rPr>
          <w:i/>
        </w:rPr>
        <w:t>v</w:t>
      </w:r>
      <w:r>
        <w:t xml:space="preserve">. Celotno datoteko označimo s kombinacijo Ctrl in </w:t>
      </w:r>
      <w:r>
        <w:rPr>
          <w:i/>
        </w:rPr>
        <w:t>a</w:t>
      </w:r>
      <w:r>
        <w:t xml:space="preserve">. Tako lahko prekopiramo v ukazno vrstico v brkljalniku tudi dolge in nerodne spletne naslove, ki jih navajam v Novicah. </w:t>
      </w:r>
    </w:p>
    <w:p w:rsidR="00000000" w:rsidRDefault="000317DD">
      <w:pPr>
        <w:spacing w:before="120"/>
        <w:jc w:val="both"/>
      </w:pPr>
      <w:r>
        <w:rPr>
          <w:b/>
          <w:i/>
        </w:rPr>
        <w:t>Nadaljnje informacije</w:t>
      </w:r>
      <w:r>
        <w:t>. Za zahtevnejše upora</w:t>
      </w:r>
      <w:r>
        <w:t xml:space="preserve">bnike je v oddelčni knjižnici na voljo Mazzinijeva knjiga </w:t>
      </w:r>
      <w:r>
        <w:rPr>
          <w:i/>
        </w:rPr>
        <w:t>Ukrotimo Word</w:t>
      </w:r>
      <w:r>
        <w:t xml:space="preserve">, ki uči programiranja v urejevalniku, izdelave makrov ipd., in priročnik </w:t>
      </w:r>
      <w:r>
        <w:rPr>
          <w:i/>
        </w:rPr>
        <w:t>MS Office</w:t>
      </w:r>
      <w:r>
        <w:t xml:space="preserve">, za zapletene reči pa se obračajte po nasvet k fakultetni računalniški službi (tel. 410) ali preko e-pošte na Aleša Moškona in Borisa Poredoša, za jezikoslovne potrebe na Primoža Jakopina. Nekatere splošne reči so razložene v zadnji izdaji </w:t>
      </w:r>
      <w:r>
        <w:rPr>
          <w:i/>
        </w:rPr>
        <w:t>Praktičnega spisovnika</w:t>
      </w:r>
      <w:r>
        <w:t xml:space="preserve"> v poglavjih Elektronski viri informacij in Računalniško pisanje. Začetnikom primerno so napisa</w:t>
      </w:r>
      <w:r>
        <w:t xml:space="preserve">ni pregledni in uporabni članki v reviji </w:t>
      </w:r>
      <w:r>
        <w:rPr>
          <w:i/>
        </w:rPr>
        <w:t>PC &amp; mediji</w:t>
      </w:r>
      <w:r>
        <w:t>, v marčevski številki npr. o umetnosti iskanja po svetovnem spletu – revija stane v trafiki 700 sit, s priloženo zgoščenko pa 850 sit. Iz raziskovalnih denarjev kupite za oddelčno knjižnico še druge potrebne priročnike.</w:t>
      </w:r>
    </w:p>
    <w:p w:rsidR="00000000" w:rsidRDefault="000317DD">
      <w:pPr>
        <w:spacing w:before="120"/>
        <w:jc w:val="both"/>
      </w:pPr>
      <w:r>
        <w:rPr>
          <w:b/>
          <w:i/>
        </w:rPr>
        <w:t>Raziskovalec</w:t>
      </w:r>
      <w:r>
        <w:t xml:space="preserve"> je programček (ikona z lupo), ki z njim odpiramo nove fascikle in vanje v svrho preglednosti razporejamo vedno številčnejše datoteke. Nov fascikel naredim z njim takole: Datoteka --&gt; Nova --&gt; Mapa --&gt; [vpiši poljubno ime mape]</w:t>
      </w:r>
      <w:r>
        <w:t>. Datoteko, ki sem jo pravkar izgubil, najdem pogosto tako, da datoteke razporedim po času nastanka. V meniju si izberi Pogled (View) s Podrobnostmi namesto z ikonami datotek. Potem klikni napis Spremenjeno na letvici in datoteke se bodo razporedile od najstarejše do najmlajše. Klikni še enkrat – zdaj se razporede v obratnem redu, klikni ime – razporedile se bodo po abecedi itd.</w:t>
      </w:r>
    </w:p>
    <w:p w:rsidR="00000000" w:rsidRDefault="000317DD">
      <w:pPr>
        <w:spacing w:before="120"/>
        <w:jc w:val="both"/>
      </w:pPr>
      <w:r>
        <w:rPr>
          <w:b/>
          <w:i/>
        </w:rPr>
        <w:t>Tiskanje</w:t>
      </w:r>
      <w:r>
        <w:t xml:space="preserve"> na oddelčni tiskalnik v preddverju računalniškega kabineta 210 (dokler nam ne izvrtajo luknje za kabel iz kabineta v pred</w:t>
      </w:r>
      <w:r>
        <w:t xml:space="preserve">dverje, bo treba po kopije v rač. sobo). V urejevalniku ukažete Natisni (Print). Če tiskalnik še ni montiran, ga dajte sami po naslednji poti. Start --&gt; Nastavitve --&gt; Tiskalniki --&gt; Dodaj tiskalnik (Add printer) --&gt; Omrežje (Network) --&gt;Browse --&gt; Ws_slav_prn --&gt; Next --&gt; HP --&gt; HP 4L --&gt; Vstavi CD z Win 95 --&gt;Next. </w:t>
      </w:r>
    </w:p>
    <w:p w:rsidR="00000000" w:rsidRDefault="000317DD">
      <w:pPr>
        <w:spacing w:before="120"/>
        <w:jc w:val="both"/>
      </w:pPr>
      <w:r>
        <w:rPr>
          <w:b/>
          <w:i/>
        </w:rPr>
        <w:t>E-pošta od doma</w:t>
      </w:r>
      <w:r>
        <w:t>. Pošto hočem brati tudi doma. Ker fakultetno omrežje ni dostopno od doma preko modema, moramo za servis zaprositi kakega od ponudnikov teh storitev. Za šole in fakultete ga zas</w:t>
      </w:r>
      <w:r>
        <w:t>tonj nudi Arnes (obrazci na internetu ali pri Matjažu Rebolju – podpisati jih mora dekan), za denar (naročnina od 1500 do 9000 sit) pa jih je veliko, največji pač Siol, to je Telekomova podružnica. Doma moramo imeti telefon, računalnik z modemom in programsko opremo, kamor sodita poštni program (Outlook Express, Pegaz, Eudora ali kaj podobnega) in spletni brkljalnik, ter navodili za priklop, ki jih pošlje ponudnik. Začetniki naj nastavitve zaupajo kakšnemu strokovnjaku. Poleg mesečne naročnine na internet (</w:t>
      </w:r>
      <w:r>
        <w:t>če nismo priklopljeni preko Arnesa), plačujemo za komunikacijo samo stroške lokalnega impulza, včasih pa so impulzi vključeni v naročnino. Pri intenzivni uporabi (vsaj ena ura dnevno) pomeni to nekako tri tisočake mesečno več, kot bi znašal telefonski račun sicer. Ponudnik nam da nov elektronski naslov (pri Arnesu je standardna oblika ime.priimek@guest.arnes.si). Cel kup lokacij po svetu nam ponuja zastonj e-naslov in zastonj prostor na računalniku za svojo predstavitveno stran. Programu za pošto se da dopo</w:t>
      </w:r>
      <w:r>
        <w:t>vedati, naj pošto, ki nam prihaja na različne naslove, kanalizira zgolj na enega.</w:t>
      </w:r>
    </w:p>
    <w:p w:rsidR="00000000" w:rsidRDefault="000317DD">
      <w:pPr>
        <w:pBdr>
          <w:bottom w:val="single" w:sz="6" w:space="1" w:color="auto"/>
        </w:pBdr>
        <w:spacing w:before="120"/>
        <w:jc w:val="both"/>
      </w:pPr>
      <w:r>
        <w:t xml:space="preserve">Kje dobimo </w:t>
      </w:r>
      <w:r>
        <w:rPr>
          <w:b/>
          <w:i/>
        </w:rPr>
        <w:t>e-naslove</w:t>
      </w:r>
      <w:r>
        <w:t xml:space="preserve"> bodočih korespondentov? Če komuniciramo s stroja v kabinetu, imamo fakultetne penfrende že vnesene v adresar (glej Novice # 30). Zunajfakultetne korespondente bomo našli s kakim od iskalnih strojev: sproži ikono Išči v brkljalniku. Od domačih imenikov omenimo samo Telekomovega (http://afna.telekom.si) in onega na slovenskih spletnih straneh (http://www.ijs.si/slo). Po fizičnih (uličnih) naslovih, telefonsk</w:t>
      </w:r>
      <w:r>
        <w:t>ih številkah in načrtu mesta brskate preko http://tis.telekom.si, po Cobissu preko http://wizum.izum.si/cobiss. Lokacije, ki so vam všeč, spravite med zaznamke (Priljubljene/Favorites), da vam jih ne bo treba vsakič tipkati, in jih uredite po predalčkih, ker sicer kmalu postanejo nepregledne. Če bo interes, nadaljevanje šole sledi.</w:t>
      </w:r>
    </w:p>
    <w:p w:rsidR="00000000" w:rsidRDefault="000317DD">
      <w:pPr>
        <w:jc w:val="both"/>
      </w:pPr>
    </w:p>
    <w:p w:rsidR="00000000" w:rsidRDefault="000317DD">
      <w:pPr>
        <w:pBdr>
          <w:bottom w:val="single" w:sz="6" w:space="1" w:color="auto"/>
        </w:pBdr>
        <w:jc w:val="both"/>
      </w:pPr>
      <w:r>
        <w:rPr>
          <w:b/>
        </w:rPr>
        <w:t>Osebno</w:t>
      </w:r>
      <w:r>
        <w:t>. Miha Javornik obvešča oddelek, da bo od 9. marca od 1. aprila s Ceepusovo štipendijo na študijskem bivanju v Pragi, Tomaž Sajovic pa nam daje v vednost, da bo prav tam n</w:t>
      </w:r>
      <w:r>
        <w:t>a Mathesiusovi jezikoslovni delavnici od 8. do 21. marca. S potovanja se je polna lepih vtisov vrnila Vesna Požgaj-Hadži. Na oddelku je angažirala novo lektorico, ki se vozi s Pedagoške fakultete v Puli, Vlatko Štimac. Boža Krakar-Vogel bo v klavzuri do 13. marca. Leja Nardoni-Grah se je vrnila z enotedenskega dopusta, Branka Kotnik pa se bo naslednji teden doma pripravljala na izpit. Janezu Zoru želimo hitro okrevanje. — Andreja Puc je opravila testno bazo Cobissa in od februarja vnaša podatke v živo v vza</w:t>
      </w:r>
      <w:r>
        <w:t xml:space="preserve">jemni katalog. 9. marca praznuje Vladimir Osolnik pol stoletja starosti, 25. marca pa Helena Poláková 70-letnico. Obema iskrene čestitke. </w:t>
      </w:r>
    </w:p>
    <w:p w:rsidR="00000000" w:rsidRDefault="000317DD">
      <w:pPr>
        <w:jc w:val="both"/>
      </w:pPr>
    </w:p>
    <w:p w:rsidR="00000000" w:rsidRDefault="000317DD">
      <w:pPr>
        <w:pBdr>
          <w:bottom w:val="single" w:sz="6" w:space="1" w:color="auto"/>
        </w:pBdr>
        <w:jc w:val="both"/>
      </w:pPr>
      <w:r>
        <w:rPr>
          <w:b/>
        </w:rPr>
        <w:t>Center</w:t>
      </w:r>
      <w:r>
        <w:t xml:space="preserve"> je natisnil lični slovensko-angleški brošuri o Celoletni šoli in o 17. poletni šoli. Na sestanku Centra 2. 3. je bilo sklenjeno, da preko dekanove avtoritete dosežemo sestanek z državnim sekretarjem Zgago, da končno uredi financiranje SSJLK. </w:t>
      </w:r>
      <w:r>
        <w:rPr>
          <w:b/>
          <w:i/>
        </w:rPr>
        <w:t>Razpisano</w:t>
      </w:r>
      <w:r>
        <w:t xml:space="preserve"> je tudi mesto Mance Perko, ki gre kmalu na porodniški dopust. Delo obsega skrb za Celoletno šolo in za Centrove p</w:t>
      </w:r>
      <w:r>
        <w:t>ublikacije, to je tehnično uredništvo in administracija: poenotenje, konvertiranje, lektoriranje, korigiranje besedil, komunikacija z avtorji, tiskarno in financerji, prodaja in ekspedit knjig. Marja Bešter in Erika Kržišnik sta pripravili generalni in letni načrt tiskov ter ponatisov.</w:t>
      </w:r>
    </w:p>
    <w:p w:rsidR="00000000" w:rsidRDefault="000317DD">
      <w:pPr>
        <w:jc w:val="both"/>
      </w:pPr>
    </w:p>
    <w:p w:rsidR="00000000" w:rsidRDefault="000317DD">
      <w:pPr>
        <w:pBdr>
          <w:bottom w:val="single" w:sz="6" w:space="1" w:color="auto"/>
        </w:pBdr>
        <w:jc w:val="both"/>
      </w:pPr>
      <w:r>
        <w:rPr>
          <w:b/>
        </w:rPr>
        <w:t>Objave in nastopi</w:t>
      </w:r>
      <w:r>
        <w:t xml:space="preserve">. V </w:t>
      </w:r>
      <w:r>
        <w:rPr>
          <w:i/>
        </w:rPr>
        <w:t>Delu</w:t>
      </w:r>
      <w:r>
        <w:t xml:space="preserve"> 2. 3. Velemir Gjurin polemizira z Jožkom Budinom o maturi, Jasna Kontler-Salomon pa poroča o uporu študentov FF proti predlogu zvišanja cen administrativnim storitvam, ki po višini postajajo "podobn</w:t>
      </w:r>
      <w:r>
        <w:t xml:space="preserve">e notarskim". S predlogom cenika je FF opozorila Univerzo, da zavzame stališče do podobno visokih cenikov drugih fakultet. — Olga Kunst-Gnamuš v 189. št. </w:t>
      </w:r>
      <w:r>
        <w:rPr>
          <w:i/>
        </w:rPr>
        <w:t>Nove revije</w:t>
      </w:r>
      <w:r>
        <w:t xml:space="preserve"> s svoje strani osvetljuje zaplete s FF oziroma z našim oddelkom. Če se še spominjate, smo se odpovedali kolegičinemu sodelovanju na dodiplomski in podiplomski stopnji, ker je zahtevala plačilo drugače, kot je bilo to v navadi, in ker študentom ni hotela zaključiti ocen. — Prispel je zbornik s simpozija </w:t>
      </w:r>
      <w:r>
        <w:rPr>
          <w:i/>
        </w:rPr>
        <w:t>Škrabčeva misel 2</w:t>
      </w:r>
      <w:r>
        <w:t>, ki jo je uredil Jože To</w:t>
      </w:r>
      <w:r>
        <w:t xml:space="preserve">porišič, izdal pa Frančiškanski samostan v Kostanjevici pri Novi Gorici 1997. V njem so med drugim prispevki Martine Orožen, Irene Orel, Martine Križaj-Ortar, Zinke Zorko in seveda Jožeta Toporišiča. — Miran Hladnik </w:t>
      </w:r>
      <w:r>
        <w:rPr>
          <w:i/>
        </w:rPr>
        <w:t>v Poročilu o delu komisije DS o slovenski nekomercialni periodiki</w:t>
      </w:r>
      <w:r>
        <w:t xml:space="preserve"> piše o financiranju revij s področja humanistike (v kratkem glej tudi http://www.ijs.si/lit/financ.html-l2). — V 3. letošnji št. JiS objavljata Igor Saksida in Albinca Lipovec. — V KL 5. 3. piše Andrej Rozman o Kocbeku pri Slovaki</w:t>
      </w:r>
      <w:r>
        <w:t xml:space="preserve">h. Napovedana je objava disertacije Toneta Pretnarja </w:t>
      </w:r>
      <w:r>
        <w:rPr>
          <w:i/>
        </w:rPr>
        <w:t>Prešeren in Mickiewicz: o slovenskem in poljskem romantičnem verzu</w:t>
      </w:r>
      <w:r>
        <w:t xml:space="preserve">, ki izide v prevodu Nika Ježa in Mladena Pavičića pri Slovenski matici. — V </w:t>
      </w:r>
      <w:r>
        <w:rPr>
          <w:i/>
        </w:rPr>
        <w:t>Delovih</w:t>
      </w:r>
      <w:r>
        <w:t xml:space="preserve"> Pismih bralcev je nekdo v imenu slovenske "razpoznavnosti" zelo proti vsem neslovenskim črkam v uradnem zapisovanju imen, zlasti proti ć in đ, drugi pa se v reviji </w:t>
      </w:r>
      <w:r>
        <w:rPr>
          <w:i/>
        </w:rPr>
        <w:t>Moj mikro</w:t>
      </w:r>
      <w:r>
        <w:t xml:space="preserve"> zavzema za uvedbo bohorichice (</w:t>
      </w:r>
      <w:r>
        <w:rPr>
          <w:i/>
        </w:rPr>
        <w:t>sic!</w:t>
      </w:r>
      <w:r>
        <w:t xml:space="preserve">). — Tipografsko zahtevni in lepi </w:t>
      </w:r>
      <w:r>
        <w:rPr>
          <w:i/>
        </w:rPr>
        <w:t>Slovar govorov Zadrečke doline med Gornjim Gradom in Nazarjami: P</w:t>
      </w:r>
      <w:r>
        <w:rPr>
          <w:i/>
        </w:rPr>
        <w:t>oskusni snopič A–H</w:t>
      </w:r>
      <w:r>
        <w:rPr>
          <w:b/>
        </w:rPr>
        <w:t xml:space="preserve"> </w:t>
      </w:r>
      <w:r>
        <w:t>Petra Weissa, ki ga je v celoti sam pripravil za tisk, je že na svetlem in naprodaj pri ZRC SAZU. — S prispevkom o Kanjošu Macedonoviću Stjepana Mitrova Ljubiše in Levstikovem Martinu Krpanu se je mednarodnega znanstvenega simpozija o delu srbskega in črnogorskega pisatelja Ljubiše v Budvi 26.–28. 2. udeležil Vladimir Osolnik in tudi predsedoval tretjemu delu posveta. Zbornik referatov izide do junija 1998. Organizatorji in nekateri udeleženci pozdravljajo prijatelje in znance na našem od</w:t>
      </w:r>
      <w:r>
        <w:t xml:space="preserve">delku. </w:t>
      </w:r>
    </w:p>
    <w:p w:rsidR="00000000" w:rsidRDefault="000317DD">
      <w:pPr>
        <w:jc w:val="both"/>
      </w:pPr>
    </w:p>
    <w:p w:rsidR="00000000" w:rsidRDefault="000317DD">
      <w:pPr>
        <w:pBdr>
          <w:bottom w:val="single" w:sz="6" w:space="1" w:color="auto"/>
        </w:pBdr>
        <w:jc w:val="both"/>
      </w:pPr>
      <w:bookmarkStart w:id="45" w:name="simp"/>
      <w:r>
        <w:rPr>
          <w:b/>
        </w:rPr>
        <w:t>Simpoziji</w:t>
      </w:r>
      <w:r>
        <w:t xml:space="preserve">. V torek, 3. 3., so se sestali Igor Grdina, Miran Hladnik, Niko Jež, Boris Paternu, </w:t>
      </w:r>
      <w:bookmarkEnd w:id="45"/>
      <w:r>
        <w:t xml:space="preserve">Aleksander Skaza in Ada Vidovič-Muha, da bi se pogovorili o bodočih Prešernovih simpozijih in proslavah. Najprej bo 1. dec. letos na vrsti praznovanje 200-letnice Mickiewiczevega rojstva, ki bo pri nas obeleženo z razstavo v NUK-u in z luksuzno izdajo </w:t>
      </w:r>
      <w:r>
        <w:rPr>
          <w:i/>
        </w:rPr>
        <w:t>Gospoda Tadeja</w:t>
      </w:r>
      <w:r>
        <w:t>. Spremni dogodek naj bi bil nova izdaja Prešerna v poljščini. Poljski slovenisti bodo povabljeni na Prešernove prireditve v Ljubljano in Kranj</w:t>
      </w:r>
      <w:r>
        <w:t>. — Kranjski Prešernovi dnevi (organizator Paternu) bodo od 2. do 5. feb. 1999 z nekako 15 referati interpretativne narave ali na recepcijske oz. komparativne teme – 6. 2. je Boris Paternu projekt predstavil v Kranju; ob tej priložnosti bo tudi začela izhajati serija prevodov Prešerna v zbirki Prešernova pot v svet, kamor bi se dalo uvrstiti napovedanega poljskega Prešerna. — Slovenistični simpozij z naslovom Prešeren in njegov čas (vodja Grdina) bo decembra 2000. Koncept bo podoben kranjskemu, povabljeni p</w:t>
      </w:r>
      <w:r>
        <w:t>a bodo vsaj s področja kulture drugi referenti, dan bo tudi večji poudarek jezikoslovju. — Prav tako leta 2000 bo simpozij o Prešernu v Moskvi (organizator na naši strani rusisti, društvo Slovenija-Rusija in SAZU), kjer bodo referenti primerjali Prešernov in Puškinov romantizem. Zbornik s simpozija bi objavili v Ljubljani s pomočjo MZT-ja. Predvideni so okrogla miza, dve razstavi in izid brošure o vplivu Prešerna na simbolizem, mogoče tudi knjiga Prešerna v ruščini, ki bi jo lahko sprejeli v kranjsko serijo</w:t>
      </w:r>
      <w:r>
        <w:t>. — Ob koncu redakcije smo izvedeli, da menda svoj simpozij pripravlja tudi SAZU.</w:t>
      </w:r>
    </w:p>
    <w:p w:rsidR="00000000" w:rsidRDefault="000317DD">
      <w:pPr>
        <w:jc w:val="both"/>
      </w:pPr>
    </w:p>
    <w:p w:rsidR="00000000" w:rsidRDefault="000317DD">
      <w:pPr>
        <w:pBdr>
          <w:bottom w:val="single" w:sz="6" w:space="1" w:color="auto"/>
        </w:pBdr>
        <w:jc w:val="both"/>
      </w:pPr>
      <w:bookmarkStart w:id="46" w:name="gostje"/>
      <w:r>
        <w:rPr>
          <w:b/>
        </w:rPr>
        <w:t>Gostje</w:t>
      </w:r>
      <w:r>
        <w:t xml:space="preserve">. Podiplomska študentka Karolina Habětínová iz Prage preko Ceepusa študira pod </w:t>
      </w:r>
      <w:bookmarkEnd w:id="46"/>
      <w:r>
        <w:t>vodstvom Martine Križaj. — Pozabil sem napisati, da je bil pred mesecem na obisku na oddelku finski prevajalec Kari Klemelä, ki zdaj od doma poroča o prevajanju detektivske zgodbe Maje Novak in o drugih zanimivih podrobnostih slovensko-finskih kulturnih stikov.</w:t>
      </w:r>
    </w:p>
    <w:p w:rsidR="00000000" w:rsidRDefault="000317DD">
      <w:pPr>
        <w:jc w:val="both"/>
      </w:pPr>
    </w:p>
    <w:p w:rsidR="00000000" w:rsidRDefault="000317DD">
      <w:pPr>
        <w:pBdr>
          <w:bottom w:val="single" w:sz="6" w:space="1" w:color="auto"/>
        </w:pBdr>
        <w:jc w:val="both"/>
      </w:pPr>
      <w:r>
        <w:rPr>
          <w:b/>
        </w:rPr>
        <w:t>Denar</w:t>
      </w:r>
      <w:r>
        <w:t>. Pregled naših ur na dekanatu je pokazal, da slavistika fakulteti ne povzro</w:t>
      </w:r>
      <w:r>
        <w:t xml:space="preserve">ča stroškov, za katerimi ne bi stalo ministrstvo. — Zoltan Jan poziva vse k plačilu članarine SDS. Lansko leto je za zainteresirane pri nas to poravnal oddelek, letos pa hočemo preveriti, če je v nas toliko stanovske zavesti, da 3000 sit nakažemo iz lastnega žepa. Če to zmorejo ob svojih plačah srednješolski profesorji ... Žiroračun SDS je 50100-678-45265. Seznam domačih članov SDS bomo objavili v Novicah. SDS se zahvaljuje Tinetu Logarju st. za donacijo. Iz 4. št. </w:t>
      </w:r>
      <w:r>
        <w:rPr>
          <w:i/>
        </w:rPr>
        <w:t>Kronike</w:t>
      </w:r>
      <w:r>
        <w:t xml:space="preserve"> </w:t>
      </w:r>
      <w:r>
        <w:rPr>
          <w:i/>
        </w:rPr>
        <w:t xml:space="preserve">SDS </w:t>
      </w:r>
      <w:r>
        <w:t>razbiramo, da se je država odl</w:t>
      </w:r>
      <w:r>
        <w:t>očila nakloniti slavističnemu zborovanju v Krakovu nekaj denarja. Zoltan Jan kritizira uredništvo JiS-a, ker ne ponudi popusta članom SDS, tako kot sta to storila SR in Slovenščina v šoli.</w:t>
      </w:r>
    </w:p>
    <w:p w:rsidR="00000000" w:rsidRDefault="000317DD">
      <w:pPr>
        <w:jc w:val="both"/>
      </w:pPr>
    </w:p>
    <w:p w:rsidR="00000000" w:rsidRDefault="000317DD">
      <w:pPr>
        <w:pBdr>
          <w:bottom w:val="single" w:sz="6" w:space="1" w:color="auto"/>
        </w:pBdr>
        <w:jc w:val="both"/>
      </w:pPr>
      <w:r>
        <w:rPr>
          <w:b/>
        </w:rPr>
        <w:t>Razpisi</w:t>
      </w:r>
      <w:r>
        <w:t>. Rektor praške univerze Karel Malý ob slavjih za 650-letnico univerze razpisuje študentski natečaj za najboljši spis, vizijo (10–25 str.) o značaju prihodnjega univerzitetnega sistema. Nagrade so 15.000–30.000 kron, rok 31. avgust. Izzvani zlasti podiplomski študentje. — Organizacijski komite Pleteršnikovih dni v</w:t>
      </w:r>
      <w:r>
        <w:t xml:space="preserve"> Pišecah nas opominja, da jim še nismo sporočili imena oddelčnega predstavnika; odločitev smo ponovno poverili Adi Vidovič-Muhi. Rok 10. 3.</w:t>
      </w:r>
    </w:p>
    <w:p w:rsidR="00000000" w:rsidRDefault="000317DD">
      <w:pPr>
        <w:jc w:val="both"/>
      </w:pPr>
    </w:p>
    <w:p w:rsidR="00000000" w:rsidRDefault="000317DD">
      <w:pPr>
        <w:pBdr>
          <w:bottom w:val="double" w:sz="6" w:space="1" w:color="auto"/>
        </w:pBdr>
        <w:jc w:val="both"/>
      </w:pPr>
      <w:r>
        <w:rPr>
          <w:b/>
        </w:rPr>
        <w:t>Podiplomski študij</w:t>
      </w:r>
      <w:r>
        <w:t>. Marja Bešter je v komisiji za oceno pedagoške disertacije Milene Ivanuš-Grmke o kurikularnem načrtovanju na višji stopnji obvezne osnovne šole. Komisija za podiplomski študij je sprejela študijske programe slavistk Bojane Maltarić, Mateje Stražar, Metke Zobec in Melite Zemljak. — Navodila za sestavljalce individualnih podiplomskih študijskih program</w:t>
      </w:r>
      <w:r>
        <w:t>ov: vsaj dva predmeta naj bosta skupna. Predmetnik ne sme imeti več kot 6 predmetov. Pisci poročil o primernosti doktorske teme naj upoštevaajo zlasti: kandidat mora v biografiji nujno navesti datum diplome, začetek magistrskega in/ali doktorskega študija in razloge za morebitne premore v študiju. Naslov naj bo do 160 znakov (dve vrstici) dolg in jedrnat, tematizira problem ali metodo, naj ima čim manj tujk in odvečnih besed kot raziskovanje, študij ipd. Enoodstavčni izvleček naj predstavi problematiko in r</w:t>
      </w:r>
      <w:r>
        <w:t>azloge za raziskavo, manjkajoče znanje, tezo, metodo in pričakovane rezultate ter pomen le-teh za stroko. Magisterij ima le eno tezo oz. se osredinja na dokazovanje uporabljene metodologije, doktorat ima več tez. Zadnji stavek ocene je "Predvidevamo, da bo omenjena disertacija pomenila ... pripsevek k ... znanosti."</w:t>
      </w:r>
    </w:p>
    <w:p w:rsidR="00000000" w:rsidRDefault="000317DD">
      <w:pPr>
        <w:pStyle w:val="Naslov2"/>
        <w:spacing w:before="600" w:after="0"/>
      </w:pPr>
      <w:r>
        <w:br w:type="page"/>
        <w:t xml:space="preserve"># 32 (16. marca 1998) </w:t>
      </w:r>
    </w:p>
    <w:p w:rsidR="00000000" w:rsidRDefault="000317DD"/>
    <w:p w:rsidR="00000000" w:rsidRDefault="000317DD">
      <w:pPr>
        <w:pBdr>
          <w:bottom w:val="single" w:sz="6" w:space="1" w:color="auto"/>
        </w:pBdr>
        <w:jc w:val="both"/>
      </w:pPr>
      <w:r>
        <w:rPr>
          <w:b/>
        </w:rPr>
        <w:t>Gostje</w:t>
      </w:r>
      <w:r>
        <w:t>. Od 23. do 28. marca bo gost oddelka Peter Scherber iz Göttingena. Predaval bo v naslednjih dnevih: sreda, 25. 3. 98, 17.10--18.50, #116: Opazke k slovenski črtic</w:t>
      </w:r>
      <w:r>
        <w:t>i (diplomski seminar Irene Novak-Popov za 4. letnik slovenistov), četrtek, 26. 3. 98, 9.40--11.20, #2: Novo in poznano v literarnem delu (Grdinova ura Novejše slovenske književnosti III za 3. letnik) in petek, 27. 3. 98, 10.30--11.20, #2 oz. računaln. učilnica #013: Standardi pri digitaliziranju in prezentaciji elektronskih besedil (Bjelčevičeva ura za 1. letnik enopredmetnih slovenistov, Uvod v študij slov. književnosti). — Elisabeth Seitz iz Tübingena bo predavala v okviru ur Igorja Grdine 18. in 19. marc</w:t>
      </w:r>
      <w:r>
        <w:t>a, — V ponedeljek, 16. 3., je ob 10.00 v predavalnici 5 predavala gostja iz Makedonije Liljana Minova Gjurkova o makedonskem jeziku v zadnjih 50 letih in 17. 3. ob 18.00 v predavalnici 4 o spremembah v slovanskih jezikih v zadnjih 50 letih.</w:t>
      </w:r>
    </w:p>
    <w:p w:rsidR="00000000" w:rsidRDefault="000317DD">
      <w:pPr>
        <w:jc w:val="both"/>
      </w:pPr>
    </w:p>
    <w:p w:rsidR="00000000" w:rsidRDefault="000317DD">
      <w:pPr>
        <w:jc w:val="both"/>
      </w:pPr>
      <w:r>
        <w:rPr>
          <w:b/>
        </w:rPr>
        <w:t>Računalniki</w:t>
      </w:r>
      <w:r>
        <w:t xml:space="preserve">. Pri nakupu računalnikov ni hotel, to se še spominjate, čakati nihče. Zato bi bilo zelo neodgovorno, ko bi zdaj strojev ne uporabljali kar se da intenzivno. Zavedati se je treba, da zastarijo v dobrih treh letih in da boste takrat hoteli nove. </w:t>
      </w:r>
    </w:p>
    <w:p w:rsidR="00000000" w:rsidRDefault="000317DD">
      <w:pPr>
        <w:jc w:val="both"/>
      </w:pPr>
    </w:p>
    <w:p w:rsidR="00000000" w:rsidRDefault="000317DD">
      <w:pPr>
        <w:jc w:val="both"/>
      </w:pPr>
      <w:r>
        <w:t>V Outlooku s</w:t>
      </w:r>
      <w:r>
        <w:t xml:space="preserve">i lahko nastavimo tudi iskanje po menda okrog 16.000 e-konferencah na najrazličnejše teme. Poiščite v menijih opcijo </w:t>
      </w:r>
      <w:r>
        <w:rPr>
          <w:b/>
          <w:i/>
        </w:rPr>
        <w:t>News</w:t>
      </w:r>
      <w:r>
        <w:t xml:space="preserve">, sledite navodilom in ko vas vpraša za naslov novičarskega strežnika, vtipkajte news.uni-lj.si. Slovenske konference se začenjajo s si; sam sem naročen npr. na </w:t>
      </w:r>
      <w:r>
        <w:rPr>
          <w:i/>
        </w:rPr>
        <w:t>si.rec.mountains</w:t>
      </w:r>
      <w:r>
        <w:t>, seveda pa se najde tudi marsikaj o kulturi, literaturi in jeziku.</w:t>
      </w:r>
    </w:p>
    <w:p w:rsidR="00000000" w:rsidRDefault="000317DD">
      <w:pPr>
        <w:jc w:val="both"/>
      </w:pPr>
    </w:p>
    <w:p w:rsidR="00000000" w:rsidRDefault="000317DD">
      <w:pPr>
        <w:jc w:val="both"/>
      </w:pPr>
      <w:r>
        <w:rPr>
          <w:b/>
          <w:i/>
        </w:rPr>
        <w:t>Kje objavimo svoj e-naslov</w:t>
      </w:r>
      <w:r>
        <w:t xml:space="preserve">, da nas bodo po svetu našli? Odrpimo internetni brkljalnik in tam stran http://afna.telekom.si, tj. imenik slovenskih </w:t>
      </w:r>
      <w:r>
        <w:t>e-naslovov, ali začetno slovensko stran http://www.ijs.si/slo ter sledimo navodilom. Drugi imeniki, v katere vpišemo svojo e-dentiteto, so dostopni z začetnih strani svetovnih iskalnikov AltaVista, Yahoo itd. V iskalnik vpišite four11 ali se sprehodite po menijih.</w:t>
      </w:r>
    </w:p>
    <w:p w:rsidR="00000000" w:rsidRDefault="000317DD">
      <w:pPr>
        <w:jc w:val="both"/>
        <w:rPr>
          <w:b/>
          <w:i/>
        </w:rPr>
      </w:pPr>
    </w:p>
    <w:p w:rsidR="00000000" w:rsidRDefault="000317DD">
      <w:pPr>
        <w:jc w:val="both"/>
      </w:pPr>
      <w:r>
        <w:rPr>
          <w:b/>
          <w:i/>
        </w:rPr>
        <w:t>Stiskanje</w:t>
      </w:r>
      <w:r>
        <w:t xml:space="preserve"> datotek in ekspanzija. Z medmrežja snemamo zastonj programčke, ki so pogosto v komprimirani obliki, da bi bil njihov prenos čim hitrejši. Prepoznamo jih po končnici. Ena najpogostejših je </w:t>
      </w:r>
      <w:r>
        <w:rPr>
          <w:i/>
        </w:rPr>
        <w:t>*.zip</w:t>
      </w:r>
      <w:r>
        <w:t xml:space="preserve">. Da vam ne bo treba kupovati revije </w:t>
      </w:r>
      <w:r>
        <w:rPr>
          <w:i/>
        </w:rPr>
        <w:t>PC &amp;me</w:t>
      </w:r>
      <w:r>
        <w:rPr>
          <w:i/>
        </w:rPr>
        <w:t>diji</w:t>
      </w:r>
      <w:r>
        <w:t>, kjer je na priloženi cedejki obilje programov za komprimiranje in dekomprimiranje, snemite enega iz mape Izmenjava na FFS1/Ws-Hladnik v fakultetnem omrežju. Njegovo ime je Pkzws201.exe. Pri montaži in uporabi sledite navodilom ali preberite Pomoč (Help).</w:t>
      </w:r>
    </w:p>
    <w:p w:rsidR="00000000" w:rsidRDefault="000317DD">
      <w:pPr>
        <w:jc w:val="both"/>
      </w:pPr>
    </w:p>
    <w:p w:rsidR="00000000" w:rsidRDefault="000317DD">
      <w:pPr>
        <w:jc w:val="both"/>
      </w:pPr>
      <w:r>
        <w:rPr>
          <w:b/>
          <w:i/>
        </w:rPr>
        <w:t>Outlook</w:t>
      </w:r>
      <w:r>
        <w:t xml:space="preserve"> ima všečno orodje Power Point za izdelavo prosojnic, izročkov in podobnih prezentacijskih lepot. Poiščite ikono programa v menijih in se navadušite. Naša predavanja bodo od zdaj naprej za študente čisti užitek. Bi bil spodbuden natečaj za naj</w:t>
      </w:r>
      <w:r>
        <w:t>lepše tehnično podprto predavanje? — Zadnjič smo neuspešno iskali koledar za leto 1999 za orientacijo po datumih predavanj in se nismo spomnili, da je Koledar na razpolago v Outlooku. Drugi njegovi prijazni orodji sta Opombe (za zapiske) in Stiki (adresar).</w:t>
      </w:r>
    </w:p>
    <w:p w:rsidR="00000000" w:rsidRDefault="000317DD">
      <w:pPr>
        <w:jc w:val="both"/>
      </w:pPr>
    </w:p>
    <w:p w:rsidR="00000000" w:rsidRDefault="000317DD">
      <w:pPr>
        <w:jc w:val="both"/>
      </w:pPr>
      <w:r>
        <w:t xml:space="preserve">Kako dobimo na ekran </w:t>
      </w:r>
      <w:r>
        <w:rPr>
          <w:b/>
          <w:i/>
        </w:rPr>
        <w:t>akcente</w:t>
      </w:r>
      <w:r>
        <w:t>, ki jih v CE-fontih ni, npr. e s krativcem? V desnem spodnjem kotu zaslona klikni kratico Sl, ki označuje slovensko tipkovnico, in preklopi na italijansko ali francosko. Če še ni montirana, klikni kratico z desno tipko in po</w:t>
      </w:r>
      <w:r>
        <w:t>tem Dodaj (Add) itd., kakor nas program usmerja. Zahteval bo, da vstavimo zgoščenko Win95, zato naj bo pri roki in ne doma! Ko je zdaj desno spodaj It ali Fr, pokličemo v orodni vrstici zgoraj font brez končnice CE, npr. Times New Roman, potem sprožimo programček charmap.exe (glej prejšnje Novice), tudi tam izberemo font brez CE, kliknemo e s krativcem in ga skopiramo v besedilo. Komplicirano, res, in tudi deluje le takrat, ko je rač</w:t>
      </w:r>
      <w:r>
        <w:rPr>
          <w:lang w:val="it-IT"/>
        </w:rPr>
        <w:t xml:space="preserve">unalnik </w:t>
      </w:r>
      <w:r>
        <w:rPr>
          <w:lang w:val="it-IT"/>
        </w:rPr>
        <w:t>razpoložen. Fonetični nabor dobite po želji pri meni, za dialektolo</w:t>
      </w:r>
      <w:r>
        <w:rPr>
          <w:lang w:val="it-IT"/>
        </w:rPr>
        <w:t>ške potrebe pa bo treba presedlati na Jakopinovo Evo ali iti v stroške.</w:t>
      </w:r>
      <w:r>
        <w:t xml:space="preserve"> </w:t>
      </w:r>
    </w:p>
    <w:p w:rsidR="00000000" w:rsidRDefault="000317DD">
      <w:pPr>
        <w:jc w:val="both"/>
      </w:pPr>
    </w:p>
    <w:p w:rsidR="00000000" w:rsidRDefault="000317DD">
      <w:pPr>
        <w:jc w:val="both"/>
      </w:pPr>
      <w:r>
        <w:t xml:space="preserve">Fakultetnemu </w:t>
      </w:r>
      <w:r>
        <w:rPr>
          <w:b/>
          <w:i/>
        </w:rPr>
        <w:t>adresarju</w:t>
      </w:r>
      <w:r>
        <w:t xml:space="preserve"> dodajte seznam svojih dopisovalcev. Odprite novo mapo PAB (Personal Address Book) in vanjo vtipkajte naslovnike. Če jih že imate v kakem drugem poštnem programu, potem jih lahko uvozite (za Outlook so spravljeni v datoteki mailbox.pab, ki se nahaja v direktoriju Exchange). </w:t>
      </w:r>
    </w:p>
    <w:p w:rsidR="00000000" w:rsidRDefault="000317DD">
      <w:pPr>
        <w:jc w:val="both"/>
      </w:pPr>
    </w:p>
    <w:p w:rsidR="00000000" w:rsidRDefault="000317DD">
      <w:pPr>
        <w:jc w:val="both"/>
      </w:pPr>
      <w:r>
        <w:rPr>
          <w:b/>
          <w:i/>
        </w:rPr>
        <w:t>Spletni naslovi</w:t>
      </w:r>
      <w:r>
        <w:rPr>
          <w:i/>
        </w:rPr>
        <w:t xml:space="preserve">. </w:t>
      </w:r>
      <w:r>
        <w:t>Veliko koristnih naslovov je bilo objavljeno v Novicah, glej Novice1-31.doc v Outlooku, mapa Public folders/Slavistika. Do</w:t>
      </w:r>
      <w:r>
        <w:t xml:space="preserve"> drugih je pot preko </w:t>
      </w:r>
      <w:r>
        <w:rPr>
          <w:spacing w:val="-4"/>
        </w:rPr>
        <w:t>spletne strani http://www.ijs.si/lit/zveze.html-l2. Za danes le trije novi naslovi</w:t>
      </w:r>
      <w:r>
        <w:t xml:space="preserve">: http://www.indiana.edu/~rugs/respol/intprop.html je sporazum o avtorskih pravicah med </w:t>
      </w:r>
      <w:r>
        <w:rPr>
          <w:spacing w:val="-6"/>
        </w:rPr>
        <w:t>učitelji in Univerzo v Indiani. Http://lcweb.loc.gov/copyright/circs/circ1.html#wnp je prijazen in praktičen priročnik o avtorskih pravicah. Http://www.encyclopedia.com je zastonj splošna enciklopedija</w:t>
      </w:r>
      <w:r>
        <w:t xml:space="preserve">. </w:t>
      </w:r>
    </w:p>
    <w:p w:rsidR="00000000" w:rsidRDefault="000317DD">
      <w:pPr>
        <w:jc w:val="both"/>
      </w:pPr>
    </w:p>
    <w:p w:rsidR="00000000" w:rsidRDefault="000317DD">
      <w:pPr>
        <w:jc w:val="both"/>
      </w:pPr>
      <w:r>
        <w:rPr>
          <w:b/>
          <w:i/>
        </w:rPr>
        <w:t>Izmenjava Wordovih datotek</w:t>
      </w:r>
      <w:r>
        <w:t>. Zgodi se, da se po prenosu na zaslonu pojavijo hieroglifi namesto oblikovanega besedila.</w:t>
      </w:r>
      <w:r>
        <w:t xml:space="preserve"> Očitno je bilo besedilo napisano z Wordom 97 (iz zbirke Office 97), ki ga starejši Word 7.0 (popularno Word 95) ne zna prav prebrati. Najenostavnejša rešitev je, če v Wordu 97 izberemo možnost Shrani kot in tam pokažemo na format Word 95. Druga možnost je zamenjava starega Worda z novo licenčno kopijo Worda 97. Tretja možnost je programski dodatek za Word 95, ki pa vsaj na mojem stroju ne deluje. — Do težav pride tudi v primeru, ko je bilo besedilo natipkano z naborom, ki ga drugi računalnik nima. Rešitve:</w:t>
      </w:r>
      <w:r>
        <w:t xml:space="preserve"> 1. shrani besedilo skupaj z naborom (med Možnostmi odkljukaj pri jezičku Shrani ustrezno okence), 2. piši v standardnih fontih, 3. na drugem računalniku zamenjaj izvirni font z lastnim po postopku: Ctrl in </w:t>
      </w:r>
      <w:r>
        <w:rPr>
          <w:i/>
        </w:rPr>
        <w:t>a,</w:t>
      </w:r>
      <w:r>
        <w:t xml:space="preserve">v orodni vrstici zgoraj izberi kakšen Times New Roman CE ali kaj podobnega in hieroglifi so nadomeščeni. Če namesto šumevcev še vedno vidimo oklepaje, poženi program konvert.exe (glej prejšnje Novice). </w:t>
      </w:r>
    </w:p>
    <w:p w:rsidR="00000000" w:rsidRDefault="000317DD">
      <w:pPr>
        <w:jc w:val="both"/>
      </w:pPr>
    </w:p>
    <w:p w:rsidR="00000000" w:rsidRDefault="000317DD">
      <w:pPr>
        <w:jc w:val="both"/>
        <w:rPr>
          <w:b/>
        </w:rPr>
      </w:pPr>
      <w:bookmarkStart w:id="47" w:name="navodila"/>
      <w:r>
        <w:rPr>
          <w:b/>
        </w:rPr>
        <w:br w:type="page"/>
        <w:t>Navodila za delo v računalniški sobi 210</w:t>
      </w:r>
      <w:bookmarkEnd w:id="47"/>
    </w:p>
    <w:p w:rsidR="00000000" w:rsidRDefault="000317DD">
      <w:pPr>
        <w:jc w:val="both"/>
        <w:rPr>
          <w:b/>
        </w:rPr>
      </w:pPr>
    </w:p>
    <w:p w:rsidR="00000000" w:rsidRDefault="000317DD" w:rsidP="00470516">
      <w:pPr>
        <w:numPr>
          <w:ilvl w:val="0"/>
          <w:numId w:val="4"/>
        </w:numPr>
        <w:jc w:val="both"/>
      </w:pPr>
      <w:r>
        <w:t xml:space="preserve">Računalnik in tiskalnik </w:t>
      </w:r>
      <w:r>
        <w:rPr>
          <w:rFonts w:ascii="Courier New" w:hAnsi="Courier New"/>
          <w:b/>
        </w:rPr>
        <w:t>sta vedno prižgana</w:t>
      </w:r>
      <w:r>
        <w:t>. Ko končaš, n</w:t>
      </w:r>
      <w:r>
        <w:t xml:space="preserve">e izklapljaj ničesar. Zaslon gre v varčevalni način delovanja po 10 minutah nedelavnosti, ko premakneš miško, se sam zbudi iz spanja. Če je treba zaradi napake računalnik ugasniti in znova pognati, v začetno pogovorno okno vpišite uprabniško ime (Username) </w:t>
      </w:r>
      <w:r>
        <w:rPr>
          <w:i/>
        </w:rPr>
        <w:t xml:space="preserve">slavistika </w:t>
      </w:r>
      <w:r>
        <w:t xml:space="preserve">in prav tako geslo (Password). Zgodi se, da kdo zaklene varčevalnik zaslona. Tudi tam deluje šifra </w:t>
      </w:r>
      <w:r>
        <w:rPr>
          <w:i/>
        </w:rPr>
        <w:t>slavistika</w:t>
      </w:r>
      <w:r>
        <w:t>.</w:t>
      </w:r>
    </w:p>
    <w:p w:rsidR="00000000" w:rsidRDefault="000317DD" w:rsidP="00470516">
      <w:pPr>
        <w:numPr>
          <w:ilvl w:val="0"/>
          <w:numId w:val="4"/>
        </w:numPr>
        <w:jc w:val="both"/>
      </w:pPr>
      <w:r>
        <w:t>Ključ za sobo se dobi pri vratarju ob oddaji izkaznice. Uporabnik se vpiše v knjigo ob stroju in vanjo vpisuje tudi pripombe o delova</w:t>
      </w:r>
      <w:r>
        <w:t xml:space="preserve">nju stroja. Težave takoj sporoči v oddelčno tajništvo. </w:t>
      </w:r>
    </w:p>
    <w:p w:rsidR="00000000" w:rsidRDefault="000317DD" w:rsidP="00470516">
      <w:pPr>
        <w:numPr>
          <w:ilvl w:val="0"/>
          <w:numId w:val="4"/>
        </w:numPr>
        <w:jc w:val="both"/>
      </w:pPr>
      <w:r>
        <w:t xml:space="preserve">Novi uporabniki se javijo v tajništvu oddelka in vpišejo svoje podatke na seznam uporabnikov. Prvič naj bo ob njih kdo od izkušenih študentov (študentsko svetovanje) in jim pokaže osnovne poteze. </w:t>
      </w:r>
    </w:p>
    <w:p w:rsidR="00000000" w:rsidRDefault="000317DD" w:rsidP="00470516">
      <w:pPr>
        <w:numPr>
          <w:ilvl w:val="0"/>
          <w:numId w:val="4"/>
        </w:numPr>
        <w:jc w:val="both"/>
      </w:pPr>
      <w:r>
        <w:t>Čeprav je delo z računalnikom razburljivo, naj vaša komunikacija ne moti učiteljev v sosednjih kabinetih.</w:t>
      </w:r>
    </w:p>
    <w:p w:rsidR="00000000" w:rsidRDefault="000317DD" w:rsidP="00470516">
      <w:pPr>
        <w:numPr>
          <w:ilvl w:val="0"/>
          <w:numId w:val="4"/>
        </w:numPr>
        <w:jc w:val="both"/>
      </w:pPr>
      <w:r>
        <w:t xml:space="preserve">Papir za </w:t>
      </w:r>
      <w:r>
        <w:rPr>
          <w:rFonts w:ascii="Courier New" w:hAnsi="Courier New"/>
          <w:b/>
        </w:rPr>
        <w:t>tiskalnik</w:t>
      </w:r>
      <w:r>
        <w:t xml:space="preserve"> je treba prinesti s seboj in ga vložiti vsega naenkrat, najraje pa vsak list posebej v prvi predalček. Če se papir zabaše, naj pomagaj</w:t>
      </w:r>
      <w:r>
        <w:t>o izkušeni. Nič na silo! Preberi navodila za uporabo in ravnanje v težavah – nahajajo se na polici. Po iztise bodo prihajali tudi uporabniki iz drugih kabinetov, ki bodo natis naročili s svojega stroja.</w:t>
      </w:r>
    </w:p>
    <w:p w:rsidR="00000000" w:rsidRDefault="000317DD" w:rsidP="00470516">
      <w:pPr>
        <w:numPr>
          <w:ilvl w:val="0"/>
          <w:numId w:val="4"/>
        </w:numPr>
        <w:jc w:val="both"/>
      </w:pPr>
      <w:r>
        <w:t xml:space="preserve">Če imate na FF svoj </w:t>
      </w:r>
      <w:r>
        <w:rPr>
          <w:rFonts w:ascii="Courier New" w:hAnsi="Courier New"/>
          <w:b/>
        </w:rPr>
        <w:t>e-poštni predal</w:t>
      </w:r>
      <w:r>
        <w:t xml:space="preserve"> in hočete na stroju pokukati vanj, potem ga seveda morate resetirati (tipka Reset) in se prijaviti s svojim fakultetnim uporabniškim imenom in geslom. </w:t>
      </w:r>
    </w:p>
    <w:p w:rsidR="00000000" w:rsidRDefault="000317DD" w:rsidP="00470516">
      <w:pPr>
        <w:numPr>
          <w:ilvl w:val="0"/>
          <w:numId w:val="4"/>
        </w:numPr>
        <w:jc w:val="both"/>
      </w:pPr>
      <w:r>
        <w:t xml:space="preserve">Tekstna sporočila lahko prejemate na svoj e-naslov tudi pod internim uporabniškim imenom </w:t>
      </w:r>
      <w:r>
        <w:rPr>
          <w:i/>
        </w:rPr>
        <w:t>slavistika</w:t>
      </w:r>
      <w:r>
        <w:t>, če poženete terminal</w:t>
      </w:r>
      <w:r>
        <w:t xml:space="preserve">ski program telnet (ikona z računalnikom na namizju) in tam vzpostavite zvezo s strežnikom, na katerem imate odprt poštni predal: npr. rcul.uni-lj.si ali razor.arnes.si ali ff.uni-lj.si ipd. </w:t>
      </w:r>
    </w:p>
    <w:p w:rsidR="00000000" w:rsidRDefault="000317DD" w:rsidP="00470516">
      <w:pPr>
        <w:numPr>
          <w:ilvl w:val="0"/>
          <w:numId w:val="4"/>
        </w:numPr>
        <w:jc w:val="both"/>
      </w:pPr>
      <w:r>
        <w:t xml:space="preserve">Uporabniška imena za univerzitetni računalnik (rcul) daje knjižničar Matjaž Rebolj na zgodovini v 1. nadstropju FF. </w:t>
      </w:r>
    </w:p>
    <w:p w:rsidR="00000000" w:rsidRDefault="000317DD" w:rsidP="00470516">
      <w:pPr>
        <w:numPr>
          <w:ilvl w:val="0"/>
          <w:numId w:val="4"/>
        </w:numPr>
        <w:jc w:val="both"/>
      </w:pPr>
      <w:r>
        <w:t xml:space="preserve">Za </w:t>
      </w:r>
      <w:r>
        <w:rPr>
          <w:rFonts w:ascii="Courier New" w:hAnsi="Courier New"/>
          <w:b/>
        </w:rPr>
        <w:t>preseljevanje datotek</w:t>
      </w:r>
      <w:r>
        <w:t xml:space="preserve"> z računalnika na oddaljeni strežnik ali z javnega strežnika na računalnik pride prav okenski program ftp (ikono najdeš na namizju).</w:t>
      </w:r>
    </w:p>
    <w:p w:rsidR="00000000" w:rsidRDefault="000317DD" w:rsidP="00470516">
      <w:pPr>
        <w:numPr>
          <w:ilvl w:val="0"/>
          <w:numId w:val="4"/>
        </w:numPr>
        <w:jc w:val="both"/>
      </w:pPr>
      <w:r>
        <w:t xml:space="preserve"> Za deskanje po internetu sproži ikono Interne</w:t>
      </w:r>
      <w:r>
        <w:t>t explorer.</w:t>
      </w:r>
    </w:p>
    <w:p w:rsidR="00000000" w:rsidRDefault="000317DD" w:rsidP="00470516">
      <w:pPr>
        <w:numPr>
          <w:ilvl w:val="0"/>
          <w:numId w:val="4"/>
        </w:numPr>
        <w:jc w:val="both"/>
      </w:pPr>
      <w:r>
        <w:t xml:space="preserve"> Outlook za manipulacijo z e-pošto za splošnega uporabnika (študenta) ne dela. </w:t>
      </w:r>
    </w:p>
    <w:p w:rsidR="00000000" w:rsidRDefault="000317DD" w:rsidP="00470516">
      <w:pPr>
        <w:numPr>
          <w:ilvl w:val="0"/>
          <w:numId w:val="4"/>
        </w:numPr>
        <w:jc w:val="both"/>
      </w:pPr>
      <w:r>
        <w:t xml:space="preserve"> </w:t>
      </w:r>
      <w:r>
        <w:rPr>
          <w:rFonts w:ascii="Courier New" w:hAnsi="Courier New"/>
          <w:b/>
        </w:rPr>
        <w:t>Tipkovnica</w:t>
      </w:r>
      <w:r>
        <w:t xml:space="preserve"> je slovenska, v desnem spodnjem kotu pa lahko s pritiskom na Sl izberete tudi med drugimi tipkovnicami (rusko, poljsko ...). Za ustrezno črkovje je treba izbrati tudi med nabori v urejevalniku Word. Črke </w:t>
      </w:r>
      <w:r>
        <w:rPr>
          <w:i/>
        </w:rPr>
        <w:t>e</w:t>
      </w:r>
      <w:r>
        <w:t xml:space="preserve"> s krativcem npr. v fontu Times New Roman CE, ki je privzeta pisava, ne dobimo, izbrati moramo Times New Roman brez krajšave CE in med jeziki desno spodaj na ekranu kakšno italijanščino, pa bomo dobili </w:t>
      </w:r>
      <w:r>
        <w:rPr>
          <w:lang w:val="it-IT"/>
        </w:rPr>
        <w:t>è</w:t>
      </w:r>
      <w:r>
        <w:rPr>
          <w:lang w:val="it-IT"/>
        </w:rPr>
        <w:t xml:space="preserve"> </w:t>
      </w:r>
      <w:r>
        <w:t>s pritiskom na črko č. Izberemo si jo lahko tudi s pritiskom na ikono tipke (charmap.exe), kjer najprej najdemo pravi nabor, potem ustrezno črko in jo spravimo v tekst s tipkami Izberi, Kopiraj in v urejevalniku Prilepi. Ne pozabi potem spet nastaviti slovenske tipkovnice in CE-nabora. Včasih pomaga le postopek zamenjave (Ctrl in h), potem k v pogovornem oknu določimo vse zgoraj naštete pogoje in odtipkamo znak s pritiskom na Alt in kodno zaporedje 0232. Komplicirano.</w:t>
      </w:r>
    </w:p>
    <w:p w:rsidR="00000000" w:rsidRDefault="000317DD" w:rsidP="00470516">
      <w:pPr>
        <w:numPr>
          <w:ilvl w:val="0"/>
          <w:numId w:val="4"/>
        </w:numPr>
        <w:jc w:val="both"/>
      </w:pPr>
      <w:r>
        <w:t xml:space="preserve"> V </w:t>
      </w:r>
      <w:r>
        <w:rPr>
          <w:rFonts w:ascii="Courier New" w:hAnsi="Courier New"/>
          <w:b/>
        </w:rPr>
        <w:t>omrežni soseščini</w:t>
      </w:r>
      <w:r>
        <w:t xml:space="preserve"> pod FFS1 lahko po</w:t>
      </w:r>
      <w:r>
        <w:t>gledate, kateri stroji so trenutno priklopljeni. Prepoznali jih boste po imenih uporabnikov: Ws_Hladnik je v predstojništvu, Ws_slav je v 210 itd. V mapi Izmenjava na prvem se dobi kakšen zanimiv spis ali program. V FFS1 so še fascikli Centra za slovenščino (center-slo), fakultetnih učbenikov (Učbeniki), slovenističnega jezikoslovja (slovjez), JiS itd. Na strežniku FFS2 pa je zanimiva mapa Public, kjer so predloge spletnih dokumentov z glavo FF, seznam predavanj, telefonski imenik FF ipd.</w:t>
      </w:r>
    </w:p>
    <w:p w:rsidR="00000000" w:rsidRDefault="000317DD" w:rsidP="00470516">
      <w:pPr>
        <w:numPr>
          <w:ilvl w:val="0"/>
          <w:numId w:val="4"/>
        </w:numPr>
        <w:jc w:val="both"/>
      </w:pPr>
      <w:r>
        <w:t xml:space="preserve"> Nič ne bo narobe,</w:t>
      </w:r>
      <w:r>
        <w:t xml:space="preserve"> če svoje izkušnje in navodila dopisujete v tale dokument (njegovo ime je </w:t>
      </w:r>
      <w:r>
        <w:rPr>
          <w:rFonts w:ascii="Courier New" w:hAnsi="Courier New"/>
          <w:b/>
        </w:rPr>
        <w:t>navodila.doc</w:t>
      </w:r>
      <w:r>
        <w:t xml:space="preserve"> in se nahaja v mapi Izmenjava na stroju v sobi 210). Pripombe, namigi, recepti za nemoteno, učinkovito in uspešno delo na stroju in v omrežju so več kot zaželeni.</w:t>
      </w:r>
    </w:p>
    <w:p w:rsidR="00000000" w:rsidRDefault="000317DD" w:rsidP="00470516">
      <w:pPr>
        <w:numPr>
          <w:ilvl w:val="0"/>
          <w:numId w:val="4"/>
        </w:numPr>
        <w:pBdr>
          <w:bottom w:val="single" w:sz="6" w:space="1" w:color="auto"/>
        </w:pBdr>
        <w:ind w:left="346"/>
        <w:jc w:val="both"/>
      </w:pPr>
      <w:r>
        <w:t xml:space="preserve"> Spodbujam študente, da izdelajo svoje predstavitvene strani v spletnem formatu.</w:t>
      </w:r>
    </w:p>
    <w:p w:rsidR="00000000" w:rsidRDefault="000317DD">
      <w:pPr>
        <w:jc w:val="both"/>
      </w:pPr>
    </w:p>
    <w:p w:rsidR="00000000" w:rsidRDefault="000317DD">
      <w:pPr>
        <w:pBdr>
          <w:bottom w:val="single" w:sz="6" w:space="1" w:color="auto"/>
        </w:pBdr>
        <w:jc w:val="both"/>
      </w:pPr>
      <w:r>
        <w:rPr>
          <w:b/>
        </w:rPr>
        <w:t>Objave in nastopi</w:t>
      </w:r>
      <w:r>
        <w:t xml:space="preserve">. V </w:t>
      </w:r>
      <w:r>
        <w:rPr>
          <w:i/>
        </w:rPr>
        <w:t>Delu</w:t>
      </w:r>
      <w:r>
        <w:t xml:space="preserve"> 9. marca Jožko Budin in Republiška predmetna komisija za slovenščino odgovarjata Velemirju Gjurinu na temo matura, Marko Juvan pa Matjažu Kmeclu v zvezi s</w:t>
      </w:r>
      <w:r>
        <w:t xml:space="preserve"> prenovo slovenščine. — Peter Svetina bo zagovarjal magisterij Silabični verz v starejši slovenski poeziji v torek, 17. 3., ob 11.00 v sejni sobi FF. — Martina Križaj-Ortar bo 25. 3. ob 9.00 v sejni sobi FF imela preizkusno predavanje z naslovom Premo in nepremo poročanje o prvotnem govornem dogodku. — Habent sua fata libelli: osem let in pol po dogodku so izšle </w:t>
      </w:r>
      <w:r>
        <w:rPr>
          <w:i/>
        </w:rPr>
        <w:t>Jezikoslovne in literarnovedne raziskave</w:t>
      </w:r>
      <w:r>
        <w:t xml:space="preserve"> s srečanja ljubljanskih in celovških slavistov leta 1989 v nezmerni nakladi 1000 izvodov. Ocena malomarno </w:t>
      </w:r>
      <w:r>
        <w:t xml:space="preserve">opravljenega urednišega dela Brede Pogorelec sledi v dnevnem tisku. — Knjigo izbranih pesmi Filipa Riharja </w:t>
      </w:r>
      <w:r>
        <w:rPr>
          <w:i/>
        </w:rPr>
        <w:t>Volterski vzdihi</w:t>
      </w:r>
      <w:r>
        <w:t>, ki sta jo izdali borovniška in vrhniška občina, sta uredili Anka Sollner-Perdih in Irena Novak-Popov s sodelavko; Irena ji je napisala tudi spremno besedo. — Igor Grdina bo 8. 4. nastopil na oni strani meje v tinjski seriji predavanj 1848 "pomlad narodov"? z referatom Revolucija 1848 med nacionalnim in razrednim. — V petek, 13. marca, je bila v Tržiču v knjižnici Toneta Pretnarja simp</w:t>
      </w:r>
      <w:r>
        <w:t xml:space="preserve">atična predstavitev makedonsko-slovenskega in slovensko-makedonskega slovarja. Spregovorili so D. Stefanija, E. Kržišnik in mekedonski veleposlanik. — Na Primorskih slovenističnih dnevih v Špetru 2. in 3. 4. bosta nastopili tudi Zinka Zorko in Breda Pogorelec; Drugi udeleženci se prijavite po faksu 0432-0039432 na Zavod za slovensko izobraževanje. Predvideni so skupno kosilo, večerja in eksurzija. </w:t>
      </w:r>
    </w:p>
    <w:p w:rsidR="00000000" w:rsidRDefault="000317DD">
      <w:pPr>
        <w:jc w:val="both"/>
      </w:pPr>
    </w:p>
    <w:p w:rsidR="00000000" w:rsidRDefault="000317DD">
      <w:pPr>
        <w:pBdr>
          <w:bottom w:val="single" w:sz="6" w:space="1" w:color="auto"/>
        </w:pBdr>
        <w:jc w:val="both"/>
      </w:pPr>
      <w:r>
        <w:rPr>
          <w:b/>
        </w:rPr>
        <w:t>Študijski programi</w:t>
      </w:r>
      <w:r>
        <w:t>. 13. marca je izšel razpis za stalno strokovno izpopolnjevanje. Prosimo Ireno Novak-Popov,</w:t>
      </w:r>
      <w:r>
        <w:t xml:space="preserve"> da tudi v prihodnje koordinira slovenistično ponudbo. Rok konca meseca. — Katedra za SKJ je imela 10. 3. kolegij v zvezi z napovedmi za prihodnje leto. Čakam na zapisnik. — </w:t>
      </w:r>
    </w:p>
    <w:p w:rsidR="00000000" w:rsidRDefault="000317DD">
      <w:pPr>
        <w:pBdr>
          <w:bottom w:val="single" w:sz="6" w:space="1" w:color="auto"/>
        </w:pBdr>
        <w:shd w:val="pct20" w:color="auto" w:fill="auto"/>
        <w:jc w:val="both"/>
      </w:pPr>
      <w:r>
        <w:t>Rok za dopolnila študijskega programa za doizobraževanje komparativistov je bil do konca februarja – držal se ga ni nobeden od kolegov, ki jim je bila naloga zaupana! Če ne spravimo skupaj tistih nekaj vrstic do konca marca, sporočim ministrstvu in zainteresiranim, da za tak program nimamo volje in moči – pa naj ga sestavijo v Mariboru</w:t>
      </w:r>
      <w:r>
        <w:t>. Pisci si olajšajte delo tako, da vzamete kose besedila iz Omrežne soseščine --&gt; FFS1 --&gt; Ws_Hladnik --&gt; Izmenjava --&gt; Študijski program 97.</w:t>
      </w:r>
    </w:p>
    <w:p w:rsidR="00000000" w:rsidRDefault="000317DD">
      <w:pPr>
        <w:jc w:val="both"/>
      </w:pPr>
    </w:p>
    <w:p w:rsidR="00000000" w:rsidRDefault="000317DD">
      <w:pPr>
        <w:pBdr>
          <w:bottom w:val="single" w:sz="6" w:space="1" w:color="auto"/>
        </w:pBdr>
        <w:jc w:val="both"/>
      </w:pPr>
      <w:r>
        <w:rPr>
          <w:b/>
        </w:rPr>
        <w:t>Dogodki</w:t>
      </w:r>
      <w:r>
        <w:t xml:space="preserve">. 2. del Celoletne šole slovenske jezika se je slovesno zaključil v petek, 13. 3. ob 10.00 v KUD France Prešeren. </w:t>
      </w:r>
    </w:p>
    <w:p w:rsidR="00000000" w:rsidRDefault="000317DD">
      <w:pPr>
        <w:jc w:val="both"/>
      </w:pPr>
    </w:p>
    <w:p w:rsidR="00000000" w:rsidRDefault="000317DD">
      <w:pPr>
        <w:pBdr>
          <w:bottom w:val="single" w:sz="6" w:space="1" w:color="auto"/>
        </w:pBdr>
        <w:jc w:val="both"/>
      </w:pPr>
      <w:bookmarkStart w:id="48" w:name="potovanja"/>
      <w:r>
        <w:rPr>
          <w:b/>
        </w:rPr>
        <w:t>Potovanja</w:t>
      </w:r>
      <w:bookmarkEnd w:id="48"/>
      <w:r>
        <w:t>. Študentka Bojana Todorović, ki je s štipendijo potovala na Slovaško, je bila na avstrijsko-slovaški meji zadržana pod sumom terorizma! Andrej Rozman je profesionalno pomagal razrešiti nesporazum. — Dragi Stefanija bo med 20. 3. in 1. 4</w:t>
      </w:r>
      <w:r>
        <w:t>. na Poljskem v zvezi s pripravami na makedonsko-poljski slovar.</w:t>
      </w:r>
    </w:p>
    <w:p w:rsidR="00000000" w:rsidRDefault="000317DD">
      <w:pPr>
        <w:jc w:val="both"/>
      </w:pPr>
    </w:p>
    <w:p w:rsidR="00000000" w:rsidRDefault="000317DD">
      <w:pPr>
        <w:shd w:val="pct20" w:color="auto" w:fill="auto"/>
        <w:jc w:val="both"/>
      </w:pPr>
      <w:bookmarkStart w:id="49" w:name="seja"/>
      <w:r>
        <w:rPr>
          <w:b/>
        </w:rPr>
        <w:t>Oddelčna seja</w:t>
      </w:r>
      <w:r>
        <w:t xml:space="preserve"> </w:t>
      </w:r>
      <w:bookmarkEnd w:id="49"/>
      <w:r>
        <w:t>bo v sredo, 25. 3., ob 12.00 v sobi 209. Poziv za evidentiranje kandidatov za novega prestojnika in njegovega namestnika so Novice že objavile, zdaj prihaja še z dekanata. Ker odziva ni bilo, so bili za predloge do 18. marca zaprošene katedre. S tem datumom bo evidentiranje zaključeno in kasneje ali na oddelčnem sestanku ne bomo sprejemali novih predlogov, zato zainteresirani pohitite. Najave oddajete v tajništvo do 18. 3. Za za</w:t>
      </w:r>
      <w:r>
        <w:t xml:space="preserve">poslovanje honorarnih sodelavcev bomo morali v prihodnjem letu objaviti razspis, če bomo hoteli, da nam bo MŠŠ te ure financiralo. </w:t>
      </w:r>
    </w:p>
    <w:p w:rsidR="00000000" w:rsidRDefault="000317DD">
      <w:pPr>
        <w:pBdr>
          <w:bottom w:val="single" w:sz="6" w:space="1" w:color="auto"/>
        </w:pBdr>
        <w:tabs>
          <w:tab w:val="left" w:pos="567"/>
        </w:tabs>
        <w:jc w:val="both"/>
      </w:pPr>
      <w:r>
        <w:t xml:space="preserve">— Čeprav uvaja predstojništvo drugačno rabo, se ne dajte zavesti: rodilnik množine od katedra je še vedno kateder (glej obvestilo iz prejšnjega tedna). </w:t>
      </w:r>
    </w:p>
    <w:p w:rsidR="00000000" w:rsidRDefault="000317DD">
      <w:pPr>
        <w:jc w:val="both"/>
      </w:pPr>
    </w:p>
    <w:p w:rsidR="00000000" w:rsidRDefault="000317DD">
      <w:pPr>
        <w:pBdr>
          <w:bottom w:val="single" w:sz="6" w:space="1" w:color="auto"/>
        </w:pBdr>
        <w:jc w:val="both"/>
      </w:pPr>
      <w:r>
        <w:rPr>
          <w:b/>
        </w:rPr>
        <w:t>Fakultetne reči</w:t>
      </w:r>
      <w:r>
        <w:t>. Ker se zavedam, da je tale rubrika hudo občutljiva, se že vnaprej opravičujem za morebitne napake pri povzemanju zaključnega poročila FF za 1997 in obljubljam napake popraviti v prihodnjih Novicah. V preteklem</w:t>
      </w:r>
      <w:r>
        <w:t xml:space="preserve"> letu je imela FF 4480 študentov in 478 zaposlenih. Uspešnost študija je bila nekako 36 % ali 6 % bolje kot leta 1996. Večino denarja je dobila FF od države (MŠŠ, MZT 14,5 %), nekaj pa ga je zaslužila sama (13,4 %). Finančno smo bili za 20 % na boljšem kot leta 1996 ob povečanju števila študentov in učiteljev za 7 %. Na slavistiki imamo 75 zaposlenih (verjetno skupaj z našimi lektorji po svetu). Neugodne so številke pri Centru (SSJLK), ki je dobil 76 % manj sredstev kot prej. Pač pa ga je več na podiplomske</w:t>
      </w:r>
      <w:r>
        <w:t>m študiju, pa tudi za osebne dohodke smo ga potrošili 21 % več! Za 33 % so na boljšem tudi lektorati slovenščine po svetu. — FF je bila prisiljena ukiniti 12-odstotno stimulacijo, s katero so spodbujali učitelje, da so napovedali svojo upokojitev. Pogodbe s honorarnimi predavatelji, ki jih bomo izbrali na javnem razpisu in se bo MŠŠ z njimi strinjalo, se bo dalo sklepati šele v poletnem semestru 1998/99. — Upravni odbor naj bi 16. marca sprejel predlog, da se neporabljena sredstva za raziskave iz preklega l</w:t>
      </w:r>
      <w:r>
        <w:t>eta prenesejo v leto 1998. Moj komentar je, da je to je vendar samoumevno in da je bil pred leti na pritisk ministrstva tak sklep že sprejet – kako bi sicer uresničili večje nakupe, če ne bi akumulirali sredstev skozi več let. Zato sem tudi proti temu, da bi lanski denar morali porabiti do julija, septembra pa se zaradi pomanjkanja sredstev na računu odpovedati udeležbi na mednarodnem simpoziju. — Na Kongresnem trgu 12 je gostom na voljo garsonjera za 35 DM na noč ali 450 DM na mesec. Prijave na romana.grom</w:t>
      </w:r>
      <w:r>
        <w:t>@uni-lj.si ali renata.bogataj@uni-lj.si. — Končno bo izveden odpis dotrajanih sredstev (na slavistiki v višini 168.000 sit) in nam ob inventurah v bodoče ne bo treba več popisovati reči, ki jih že 10 let nimamo več.</w:t>
      </w:r>
    </w:p>
    <w:p w:rsidR="00000000" w:rsidRDefault="000317DD">
      <w:pPr>
        <w:jc w:val="both"/>
        <w:rPr>
          <w:vanish/>
        </w:rPr>
      </w:pPr>
    </w:p>
    <w:p w:rsidR="00000000" w:rsidRDefault="000317DD">
      <w:pPr>
        <w:pBdr>
          <w:bottom w:val="double" w:sz="6" w:space="1" w:color="auto"/>
        </w:pBdr>
        <w:jc w:val="both"/>
      </w:pPr>
      <w:r>
        <w:rPr>
          <w:b/>
        </w:rPr>
        <w:t>Razno</w:t>
      </w:r>
      <w:r>
        <w:t>. Sindikat poziva na opozorilno stavko 31. marca, ki naj med drugim ukine varčevanje na visokih šolah in v znanosti ter nam priskrbi večje plače. Eni smo obkrožili za, drugi smo obkrožili proti. Prazne predavalnice na FF v času, ko sicer ni nobene stavke in ko bi morala biti v njih predava</w:t>
      </w:r>
      <w:r>
        <w:t>nja, vzbujajo skrb, da morebitne stavke nihče niti opazil ne bo.</w:t>
      </w:r>
    </w:p>
    <w:p w:rsidR="00000000" w:rsidRDefault="000317DD">
      <w:pPr>
        <w:pStyle w:val="Naslov2"/>
        <w:spacing w:before="600" w:after="0"/>
      </w:pPr>
      <w:r>
        <w:br w:type="page"/>
        <w:t># 33 (23. marca 1998)</w:t>
      </w:r>
      <w:bookmarkStart w:id="50" w:name="avtorske"/>
      <w:r>
        <w:t xml:space="preserve"> </w:t>
      </w:r>
    </w:p>
    <w:p w:rsidR="00000000" w:rsidRDefault="000317DD"/>
    <w:p w:rsidR="00000000" w:rsidRDefault="000317DD">
      <w:pPr>
        <w:pBdr>
          <w:bottom w:val="single" w:sz="6" w:space="1" w:color="auto"/>
        </w:pBdr>
        <w:jc w:val="both"/>
        <w:rPr>
          <w:spacing w:val="-6"/>
        </w:rPr>
      </w:pPr>
      <w:r>
        <w:rPr>
          <w:b/>
        </w:rPr>
        <w:t>O avtorskih pravicah</w:t>
      </w:r>
      <w:r>
        <w:t xml:space="preserve">. Avtorske pravice ščitijo izvirna avtorska dela, fiksirana v katerem </w:t>
      </w:r>
      <w:bookmarkEnd w:id="50"/>
      <w:r>
        <w:t>koli mediju: literarna (sem sodijo npr. tudi računalniški programi), glasbena, dramska, filmska, arhitekturna itd. Izvirno delo znači vsaj minimalna količina kreativnosti. (Ali je vsaka fotografija kreativna in torej predmet avtorske zaščite?) Ni pa verjetno, da bi bile predmet zaščite ledene skulpture, ki jih bo vzel topel veter,</w:t>
      </w:r>
      <w:r>
        <w:t xml:space="preserve"> peščene skulpture na plaži ali nezapisani verzi, ki jih govori pesnik. Tudi niso zaščiteni ideje, koncepti, principi, odkritja in druga dejstva. Kraja ideje za knjigo je neetično dejanje, ni pa kaznivo. Bibliografski podatki niso zaščiteni, lahko pa je zaščitena njihova posebna ureditev. Mirno lahko kopiramo koledarje, merske tabele, cenike ipd. Kadar gre za izdelke, ki jih je naročila vlada ali podobna javna inštitucija, so lahko zunaj avtorske zaščite, ni pa to nujno. Ni nujno, da je na delo opremljeno z</w:t>
      </w:r>
      <w:r>
        <w:t xml:space="preserve"> znakom avtorske zaščite © – zaščita velja tudi za tista dela, ki kopiranja izrecno ne prepovedujejo. — Zaščita traja za časa življenja tvorca plus 70 let. Za anonimna in psevdonimna dela velja, da so v javni lasti, če so nastala pred več kot 75 leti, torej pred letom 1923. Neobjavljena dela (dnevniki, fotografije, rokopisi) so zaščitena enako kot objavljena. Kršitev avtorskih pravic je, če učitelj objavi seminarsko nalogo učenca na spletnih straneh brez učenčevega izrecnega dovoljenja – izobraževalni namen</w:t>
      </w:r>
      <w:r>
        <w:t xml:space="preserve"> ni zadostno opravičilo za objavo. — Lastnik avtorskih pravic je običajno avtor, lahko pa jih seveda proda. Če delo ustvari nekdo v okviru svojih službenih obveznosti, lastništvo pripada inštituciji. Lastništvo takega "naročenega dela" se običajno potrdi v pogodbi (za članek zaposlenega novinarja v časopisu, za računalniški program za domačo firmo itd.). Če je delo naročeno pri neodvisnem pogodbenem partnerju, potem ostanejo pravice njemu za čas 75 let po njegovi smrti ali za 100 let od nastanka. — Skupinsk</w:t>
      </w:r>
      <w:r>
        <w:t>o delo (težavno poglavje avtorskega prava!) je tisto, pri katerem je sodelovalo več avtorjev z namero, da ga predstavi kot neločljivo celoto. Običajno se partnerji zavežejo v pogodbi. Vsak od avtorjev lahko uporablja celo delo po svojih željah, vendar polaga račune tudi solastnikom. Z morebitno objavo se morajo strinjati vsi avtorji skupinskega dela. — Javne predstavitve in razstave (branje besedila, projiciranje na steno, ogled teksta na zaslonih v računalniški učilnici) so pogost način uporabe intelektual</w:t>
      </w:r>
      <w:r>
        <w:t>nih izdelkov v visokem šolstvu. Za vse to ni treba prositi dovoljenja, dokler se javna prezentacija odvija v prostorih zakonitega lastnika kopije avtorskega dela in dokler je recipient fizično prisoten (</w:t>
      </w:r>
      <w:r>
        <w:rPr>
          <w:i/>
        </w:rPr>
        <w:t>face to face</w:t>
      </w:r>
      <w:r>
        <w:t>), dovoljenje pa je potrebno pri učenju na daljavo. — Najtežji problem v avtorskem pravu so izvedena dela, npr. film po romanu, elektronska verzija knjige, učbenika, kazalo knjige, skrajšana verzija romana, prevod. Izvedeno delo, če je nastalo z dovoljenjem lastnika avtorskih pravic prvotnega del</w:t>
      </w:r>
      <w:r>
        <w:t xml:space="preserve">a, ima status originalnega in avtorsko zaščitenega dela. — Med avtorske pravice gre pravica razmnoževanja in razpečavanja. Delo razmnožujemo s tiskanjem, fotokopiranjem, prepisovanjem, citiranjem, digitaliziranjem, nalaganjem s strežnika na svoj računalnik. Distribucija je, kadar delo damo na razpolago v razredu, na spletni strani, ko posodimo komu knjigo. Vse to je dovoljeno početi, tudi če </w:t>
      </w:r>
      <w:r>
        <w:rPr>
          <w:spacing w:val="-10"/>
        </w:rPr>
        <w:t xml:space="preserve">nismo lastniki avtorskih pravic, dokler gre za "korektno rabo" (ne poznam slovenskega izraza za </w:t>
      </w:r>
      <w:r>
        <w:rPr>
          <w:i/>
          <w:spacing w:val="-10"/>
        </w:rPr>
        <w:t>fair use</w:t>
      </w:r>
      <w:r>
        <w:rPr>
          <w:spacing w:val="-10"/>
        </w:rPr>
        <w:t>). — Nadaljev</w:t>
      </w:r>
      <w:r>
        <w:rPr>
          <w:spacing w:val="-10"/>
        </w:rPr>
        <w:t>anje v Novicah # 34. Glej tudi http://www.ihets.org/IPSE/fdhandbook/copyrt.html – o avtorskih pravicah pri izvedenih delih</w:t>
      </w:r>
      <w:r>
        <w:rPr>
          <w:spacing w:val="-6"/>
        </w:rPr>
        <w:t>.</w:t>
      </w:r>
    </w:p>
    <w:p w:rsidR="00000000" w:rsidRDefault="000317DD">
      <w:pPr>
        <w:jc w:val="both"/>
      </w:pPr>
    </w:p>
    <w:p w:rsidR="00000000" w:rsidRDefault="000317DD">
      <w:pPr>
        <w:pBdr>
          <w:bottom w:val="single" w:sz="6" w:space="1" w:color="auto"/>
        </w:pBdr>
        <w:jc w:val="both"/>
      </w:pPr>
      <w:bookmarkStart w:id="51" w:name="uo"/>
      <w:r>
        <w:rPr>
          <w:b/>
        </w:rPr>
        <w:t>UO</w:t>
      </w:r>
      <w:r>
        <w:t xml:space="preserve"> FF 16. 3. Cenik Centra je bil deležen intenzivne pozornosti prisotnih. Pripombe so se </w:t>
      </w:r>
      <w:bookmarkEnd w:id="51"/>
      <w:r>
        <w:t>tikale manjkajočih pik za dr in mag, navajanju cen v DEM namesto v SIT in podobnih reči; so bile sporočene naprej in bodo popravljene. — Kritike je bila deležna računalniška služba na FF. Dekan je pozval vse prizadete, da v pisni obliki izrazijo svoje izkušnje, da bo lahko sprožil disciplinski pos</w:t>
      </w:r>
      <w:r>
        <w:t>topek. Firma Jerovšek je ponudila FF reklamno opremo računalniške učilnice z najnovejšimi stroji. Zavrnjen je bil predlog bibliotekarjev, da bi podiplomski študij na njihovem oddelku člani drugih oddelkov plačevali; FF vztraja pri tradiciji, po kateri je študij za domače ljudi na FF zastonj, pač pa bo stimulirala izvajalce z veliko kandidati. — Povzetek zaključnega poročila FF v prejšnjih Novicah moram dopolniti z naslednjima podatkoma: 1. izvirnih prihodkov je za 14,5 % in ne sredstev MŠŠ in MZT, 2. na zap</w:t>
      </w:r>
      <w:r>
        <w:t>oslenega je bilo 1997 denarja objektivno manj kot 1996, če upoštevamo vse parametre. Nacionalni program financira MŠŠ zgolj z 69 %, 5 % pa da za projekte in dejavnosti zunaj tega. — Marsikdo na FF nima raziskovalne šifre in ne prosi za materialna sredstva, ki mu pripadajo, ali jih ne porabi, ko mu jih MŠŠ nakaže. Taki naj na ZIFF-u zaprosijo za številko raziskovalca in denar porabijo vsaj do 30. junija naslednje leto, ker ga FF dlje ne sme akumulirati, in bo nakazan na stroškovno mesto oddelkov ali FF, kako</w:t>
      </w:r>
      <w:r>
        <w:t xml:space="preserve">r bo sklenil ZIFF. — Študentje FF so 16. 3. zaradi povišanih postavk v ceniku storitev FF za študente, ki jim je potekel status, izvedli protest, ki je imel opazno medijsko spremljavo – v </w:t>
      </w:r>
      <w:r>
        <w:rPr>
          <w:i/>
        </w:rPr>
        <w:t>Slovenskih novicah</w:t>
      </w:r>
      <w:r>
        <w:t xml:space="preserve"> karikatura </w:t>
      </w:r>
      <w:r>
        <w:rPr>
          <w:i/>
        </w:rPr>
        <w:t>krivično</w:t>
      </w:r>
      <w:r>
        <w:t xml:space="preserve"> predstavlja FF kot damo, ki si služi denar z najstarejšo obrtjo. Predavanja kasneje žal niso odpadla.</w:t>
      </w:r>
    </w:p>
    <w:p w:rsidR="00000000" w:rsidRDefault="000317DD">
      <w:pPr>
        <w:jc w:val="both"/>
      </w:pPr>
    </w:p>
    <w:p w:rsidR="00000000" w:rsidRDefault="000317DD">
      <w:pPr>
        <w:pBdr>
          <w:bottom w:val="single" w:sz="6" w:space="1" w:color="auto"/>
        </w:pBdr>
        <w:jc w:val="both"/>
      </w:pPr>
      <w:r>
        <w:rPr>
          <w:b/>
        </w:rPr>
        <w:t>Center</w:t>
      </w:r>
      <w:r>
        <w:t>. Zapisnik seje SSJLK 19. 2. izpričuje med sklepi povečanje nekaterih postavk v ceniku, odločitev, da gre ekskurzija na Kozjansko in v Celje in da se na seje seminarja vabijo p</w:t>
      </w:r>
      <w:r>
        <w:t xml:space="preserve">redstavniki vseh kateder. Naslednji sestanek je bil 20. 3. — Šolarji celoletnega tečaja slovenščine so v novinarski delavnici pod tehničnim uredništvom Mance Perko natisnili </w:t>
      </w:r>
      <w:r>
        <w:rPr>
          <w:i/>
        </w:rPr>
        <w:t>Okno celoletne šole</w:t>
      </w:r>
      <w:r>
        <w:t xml:space="preserve"> z rubrikami Kronika, Intervjuji, Literatura, Kritika, Turizem, Zanimivosti in Humor.</w:t>
      </w:r>
    </w:p>
    <w:p w:rsidR="00000000" w:rsidRDefault="000317DD">
      <w:pPr>
        <w:jc w:val="both"/>
      </w:pPr>
    </w:p>
    <w:p w:rsidR="00000000" w:rsidRDefault="000317DD">
      <w:pPr>
        <w:pBdr>
          <w:bottom w:val="single" w:sz="6" w:space="1" w:color="auto"/>
        </w:pBdr>
        <w:jc w:val="both"/>
      </w:pPr>
      <w:bookmarkStart w:id="52" w:name="dis"/>
      <w:r>
        <w:rPr>
          <w:b/>
        </w:rPr>
        <w:t>Disertacije</w:t>
      </w:r>
      <w:r>
        <w:t xml:space="preserve">. Na FF je postala priljubljena zabava kazati na tipkarske napake v dokumentih, </w:t>
      </w:r>
      <w:bookmarkEnd w:id="52"/>
      <w:r>
        <w:t>ki prihajajo z našega oddelka, in pri tem omenjati kovačevo kobilo – ena taka nagajiva pripomba, izrečena na seji komisije za podiplomski štu</w:t>
      </w:r>
      <w:r>
        <w:t xml:space="preserve">dij 26. 2., se je tikala dvakrat zatipkane besede </w:t>
      </w:r>
      <w:r>
        <w:rPr>
          <w:i/>
        </w:rPr>
        <w:t>slovanski</w:t>
      </w:r>
      <w:r>
        <w:t xml:space="preserve"> namesto </w:t>
      </w:r>
      <w:r>
        <w:rPr>
          <w:i/>
        </w:rPr>
        <w:t>slovenski</w:t>
      </w:r>
      <w:r>
        <w:t xml:space="preserve"> v naslovu predlaganega doktorata Alenke Jenstrle-Doležal in predloženega doktorata Bernarda Rajha ter izpuščene črke </w:t>
      </w:r>
      <w:r>
        <w:rPr>
          <w:i/>
        </w:rPr>
        <w:t>t</w:t>
      </w:r>
      <w:r>
        <w:t xml:space="preserve"> v eni drugi besedi naslova. Pazimo, da nam ne vzamejo licence! Naslov Rajhove disertacije je </w:t>
      </w:r>
      <w:r>
        <w:rPr>
          <w:i/>
        </w:rPr>
        <w:t>Književno-jezikovno delo Petra Dajnka kot poskus standardizacije vzhodnoslovenskega narečja</w:t>
      </w:r>
      <w:r>
        <w:t>.</w:t>
      </w:r>
    </w:p>
    <w:p w:rsidR="00000000" w:rsidRDefault="000317DD">
      <w:pPr>
        <w:jc w:val="both"/>
      </w:pPr>
    </w:p>
    <w:p w:rsidR="00000000" w:rsidRDefault="000317DD">
      <w:pPr>
        <w:pBdr>
          <w:bottom w:val="single" w:sz="6" w:space="1" w:color="auto"/>
        </w:pBdr>
        <w:jc w:val="both"/>
      </w:pPr>
      <w:r>
        <w:rPr>
          <w:b/>
        </w:rPr>
        <w:t>Mednarodno</w:t>
      </w:r>
      <w:r>
        <w:t>. Center za evropske integracijske raziskave v Bonnu ponuja 1–6 mesečno raziskovalno štipendijo s spremljajočimi ugodn</w:t>
      </w:r>
      <w:r>
        <w:t>ostmi za mlajše znanstvenike na temo Izzivi sprememb v Evropi iz perspektive evropskih držav in narodov. Razpis v pisarni. — Obeta se meddržavni sporazum s Finsko in s Švedsko. MZZ prosi za predloge do konca marca. — Srcinfo, glasilo mreže Študentskega informacijskega centra SRCe, v 48. številki objavlja vrsto vabljivih štipendij (dveletne japonske – prijave do 15. aprila, za jezikovni tečaji v Mehiki, za evropsko poletno akademijo v Bonnu na temo združevanja Evrope, Soroseve štipendije, triletni podoktorsk</w:t>
      </w:r>
      <w:r>
        <w:t>i program teoretične lingvistike na budimpeštanski univerzi). Na študentski e-tednik se naročiš na naslov masa@ljudmila.org ali s spletne strani http://www.ljudmila.org/srce/srcframe.htm. — Katedra za češčino na Masarykovi univerzi v Brnu vabi na slavnostno podelitev naziva doctor honoris causa prof. Alojzu Jedlički 26. 3. ob 10.00 na pravni fakulteti, Veveři 70, zvečer pa na koncert pevskega zbora univerze, v začetku junija pa na slavnosti ob 150-letnici slavistike. — Elisabeth Seitz iz Tübingena je 18. in</w:t>
      </w:r>
      <w:r>
        <w:t xml:space="preserve"> 19. 3. predavala o stavčni zgradbi Trubarjevih slovenskih in nemških predgovorov v primerjavi z besedili Martina Luthra in njunih sodobnikov ter o "Digital Corpora and Databeses – New Horizons in Slavic Linguistics". — Elena Tomova je sestavila predlog osemdnevne ekskurzije (1. 6. – 12. 6.) v Bolgarijo. Peljali bi se z letalom, cena pa je 400 $. Pripombe, prijave ... do 23. marca. — 17. marca so gostja Liljana Minova Gjurkina, Dragi Stefanija in prestojnik obiskali makedonskega veleposlanika Dimitra Minčev</w:t>
      </w:r>
      <w:r>
        <w:t>a in se pogovarjali o bodočem sodelovanju.</w:t>
      </w:r>
    </w:p>
    <w:p w:rsidR="00000000" w:rsidRDefault="000317DD">
      <w:pPr>
        <w:jc w:val="both"/>
      </w:pPr>
    </w:p>
    <w:p w:rsidR="00000000" w:rsidRDefault="000317DD">
      <w:pPr>
        <w:pBdr>
          <w:bottom w:val="single" w:sz="6" w:space="1" w:color="auto"/>
        </w:pBdr>
        <w:jc w:val="both"/>
      </w:pPr>
      <w:r>
        <w:rPr>
          <w:b/>
        </w:rPr>
        <w:t>Objave, nastopi</w:t>
      </w:r>
      <w:r>
        <w:t xml:space="preserve">. 24. marca ob 11.00 bo na SAZU Taras Kermauner predstavljal svojo novo knjigo </w:t>
      </w:r>
      <w:r>
        <w:rPr>
          <w:i/>
        </w:rPr>
        <w:t>Slovenski plemenski junaki – Črtomir, 1.</w:t>
      </w:r>
    </w:p>
    <w:p w:rsidR="00000000" w:rsidRDefault="000317DD">
      <w:pPr>
        <w:jc w:val="both"/>
      </w:pPr>
    </w:p>
    <w:p w:rsidR="00000000" w:rsidRDefault="000317DD">
      <w:pPr>
        <w:pBdr>
          <w:bottom w:val="single" w:sz="6" w:space="1" w:color="auto"/>
        </w:pBdr>
        <w:jc w:val="both"/>
      </w:pPr>
      <w:r>
        <w:rPr>
          <w:b/>
        </w:rPr>
        <w:t>Računalniki</w:t>
      </w:r>
      <w:r>
        <w:t>. Preprosta navodila za težave: ko gre vse narobe (s tiskalnikom, programom ipd.), ugasni zver, počakaj minuto, da si ohladi jezo, in ponovno poženi. Tako je treba storiti tudi z računalnikom v 210, na katerega je priklopljen omrežni tiskalnik. Včasih se kakšna datoteka noče natisniti in potem čaka ter preprečuje drugim</w:t>
      </w:r>
      <w:r>
        <w:t>, da se tudi ne morejo natisniti. Konverter za Word 95 in Word 6.0, ki bo poskrbel, da bodo datoteke berljive tudi v Wordu 97, dobite v mapi Izmenjava na stroju Ws_Hladnik v Omrežni soseščini. Poženite, kadar bo stroj v predstojniški pisarni prižgan. — Vaš poštni nabiralnik je poln in ne morete odposlati pošte, dokler ga ne izpraznite. Pobrisati je treba tudi mapo Deleted (Izbrisano), kjer za vsak slučaj še vedno čakajo izbrisana sporočila!</w:t>
      </w:r>
    </w:p>
    <w:p w:rsidR="00000000" w:rsidRDefault="000317DD">
      <w:pPr>
        <w:jc w:val="both"/>
      </w:pPr>
    </w:p>
    <w:p w:rsidR="00000000" w:rsidRDefault="000317DD">
      <w:pPr>
        <w:pBdr>
          <w:bottom w:val="single" w:sz="6" w:space="1" w:color="auto"/>
        </w:pBdr>
        <w:jc w:val="both"/>
      </w:pPr>
      <w:r>
        <w:rPr>
          <w:b/>
        </w:rPr>
        <w:t>Komparativisti</w:t>
      </w:r>
      <w:r>
        <w:t>. Program doizobraževanja za komparativiste je že do</w:t>
      </w:r>
      <w:r>
        <w:t xml:space="preserve">bil dopolnilo za predmete SKJ 1–4 in Zgodovina SKJ ter NSK 1–4. Manjka torej le še program za Sodobno slovensko književnost 1–2 (Novak-Popov) in seznam literature pri SKJ. </w:t>
      </w:r>
    </w:p>
    <w:p w:rsidR="00000000" w:rsidRDefault="000317DD">
      <w:pPr>
        <w:jc w:val="both"/>
      </w:pPr>
    </w:p>
    <w:p w:rsidR="00000000" w:rsidRDefault="000317DD">
      <w:pPr>
        <w:pBdr>
          <w:bottom w:val="single" w:sz="6" w:space="1" w:color="auto"/>
        </w:pBdr>
        <w:jc w:val="both"/>
      </w:pPr>
      <w:r>
        <w:rPr>
          <w:b/>
        </w:rPr>
        <w:t>Splet</w:t>
      </w:r>
      <w:r>
        <w:t xml:space="preserve">. Na slovenskih literarnih straneh je spet nekaj novosti: Linhartova </w:t>
      </w:r>
      <w:r>
        <w:rPr>
          <w:i/>
        </w:rPr>
        <w:t>Županova Micka</w:t>
      </w:r>
      <w:r>
        <w:t xml:space="preserve"> (http://www.ijs.si/lit/linhart.html-l2), Vodnikove pesmi (http://www.ijs.si/lit/vodnik.html-l2), popravljena "novela" </w:t>
      </w:r>
      <w:r>
        <w:rPr>
          <w:i/>
        </w:rPr>
        <w:t>Janez Sonce</w:t>
      </w:r>
      <w:r>
        <w:t xml:space="preserve"> Ivana Tavčarja (http://www.ijs.si/lit/janezson.html-l2), prgišče Hladnikovih člančičev (izhodišče na http://www.ijs.si/</w:t>
      </w:r>
      <w:r>
        <w:t>lit/hlad_bib.html-l2), veliko novih fotografij članov oddelka (http://www.ijs.si/lit/ucitelji.html-l2), Hladnikov zasebni album (http://www.ijs.si/lit/galerija.html-l2 itd.). — Http://www.as-asistent.si/html/aktualno2.html – jezikovni tečaji, tudi zastonj. — Navodila za postavitev svoje spletne strani je objavil Primož Jakopin na http://www.ff.uni-lj.si/hp/pj/seminar/pred-stran.html. — Miha Mazzini za snemanje programov z interneta priporoča naslednje lokacije: http://www.hotfiles.com, http://www.filepile.c</w:t>
      </w:r>
      <w:r>
        <w:t>om, http://search.shareware.com, http://www.jumbo.com, http://www. windows95.com, http://sss.tucows.com. Za pozabljive: fonte dobite na http://www.ora.com/ homepages/comp.fonts/ifa/index.htm.</w:t>
      </w:r>
    </w:p>
    <w:p w:rsidR="00000000" w:rsidRDefault="000317DD">
      <w:pPr>
        <w:jc w:val="both"/>
      </w:pPr>
    </w:p>
    <w:p w:rsidR="00000000" w:rsidRDefault="000317DD">
      <w:pPr>
        <w:jc w:val="both"/>
      </w:pPr>
    </w:p>
    <w:p w:rsidR="00000000" w:rsidRDefault="000317DD">
      <w:pPr>
        <w:pBdr>
          <w:bottom w:val="single" w:sz="6" w:space="1" w:color="auto"/>
        </w:pBdr>
        <w:jc w:val="both"/>
      </w:pPr>
      <w:bookmarkStart w:id="53" w:name="predstoj"/>
      <w:r>
        <w:rPr>
          <w:b/>
        </w:rPr>
        <w:t>Predstojništvo</w:t>
      </w:r>
      <w:r>
        <w:t xml:space="preserve">. Za novega predstojnika so bili s strani kateder in </w:t>
      </w:r>
      <w:bookmarkEnd w:id="53"/>
      <w:r>
        <w:t>posameznikov predlagani naslednji kolegi: Osolnik ali Derganc (dvakrat), Derganc (dvakrat), Šivic-Dular, Hladnik in Krakar-Vogel. Ada Vidovič-Muha je v imenu katedre postavila pripombo oz. vprašanje, na kateri pravni akt se sklicuje predstojniško "spr</w:t>
      </w:r>
      <w:r>
        <w:t xml:space="preserve">eminjanje volilnih pogojev". Krakar-Vogel in Hladnik sva ji odgovarila, da je volitve brez evidentiranja težko izvesti in da za dva ločena sestanka v tej zvezi nimamo časa. Kandidati morajo imeti čas, da se odločijo, izberejno namestnika in premislijo o svojem programu, zato kakšne drugačne demokratične možnosti, kot sva jo predlagala, ne vidiva. Predlogi za kandidate so pokazali, da se na oddelku ravnamo po tradiciji, po kateri so najprej nagovorjeni za predstojnika tisti kolegi z najvišjim nazivom, ki te </w:t>
      </w:r>
      <w:r>
        <w:t>funkcije še niso imeli. Ada Vidovič-Muha bo na sestanku razložila svoje dvome v zvezi z volilnim postopkom.</w:t>
      </w:r>
    </w:p>
    <w:p w:rsidR="00000000" w:rsidRDefault="000317DD">
      <w:pPr>
        <w:jc w:val="both"/>
      </w:pPr>
    </w:p>
    <w:p w:rsidR="00000000" w:rsidRDefault="000317DD">
      <w:pPr>
        <w:pBdr>
          <w:bottom w:val="single" w:sz="6" w:space="1" w:color="auto"/>
        </w:pBdr>
        <w:jc w:val="both"/>
      </w:pPr>
      <w:bookmarkStart w:id="54" w:name="napovedi"/>
      <w:r>
        <w:rPr>
          <w:b/>
        </w:rPr>
        <w:t>Napovedi</w:t>
      </w:r>
      <w:r>
        <w:t xml:space="preserve">. Iz napovedi za prihodnje leto je mogoče razbrati, da je odhod Marje Bešter in </w:t>
      </w:r>
      <w:bookmarkEnd w:id="54"/>
      <w:r>
        <w:t>Martine Križaj-Ortar, ki je bil v zraku v preteklih mesecih, zdaj potrjen. Skupaj z Matejo Gregorič-Hočevar, ki je tudi dala odpoved, je to velika kadrovska izguba za slovenistično jezikoslovje in zahteva poglobljeno analizo. Za razlago smo, tako kot smo to storili lani ob podobnem sklepu Igorja Sakside, prosili v</w:t>
      </w:r>
      <w:r>
        <w:t>se prizadete. Z odhodom Martine Križaj-Ortar in s Stabejevo zasedbo učiteljskega mesta je na SKJ ostalo nezasedenih 10 ur asistentskih vaj. Zdelo bi se logično, da vaje na slovenistiki najprej pokrijemo z domačimi ljudmi (Vojko Gorjanc), ki pa so jih na katedri raje predvideli za uresničevanje študijskega programa na germanistiki in prevajalstvu, čeprav gre za predavanja, ki jih naš asistent brez predavateljske licence ne bi smel izvajati. Ado Vidovič-Muho smo prosili za utemeljitev take kadrovske strategij</w:t>
      </w:r>
      <w:r>
        <w:t>e. — Glede zaključka študija ni razvidno, ali bo načrtovani diplomski izpit pri jeziku dodatek trenutnemu skupnemu številu izpitov na jeziku ali bo to, tako kot pri književnosti, zadnji od trenutnega števila izpitov. Prvi primer pomeni otežitev študijskih pogojev, v drugem primeru pa gre le za prekvalifikacijo obstoječega izpitnega seznama. Otežitve programa se sprejemajo za generacijo, ki se šele bo vpisala na slovenščino, olajšave v programu, kamor sodi prekvalifikacija dosedanjih diplomskih izpitov v nav</w:t>
      </w:r>
      <w:r>
        <w:t>adne, pa stopa po tradiciji v veljavo takoj za vse generacije študentov.</w:t>
      </w:r>
    </w:p>
    <w:p w:rsidR="00000000" w:rsidRDefault="000317DD">
      <w:pPr>
        <w:jc w:val="both"/>
      </w:pPr>
    </w:p>
    <w:p w:rsidR="00000000" w:rsidRDefault="000317DD">
      <w:pPr>
        <w:pBdr>
          <w:bottom w:val="double" w:sz="6" w:space="1" w:color="auto"/>
        </w:pBdr>
        <w:jc w:val="both"/>
      </w:pPr>
      <w:r>
        <w:t xml:space="preserve">Na komisiji za dodiplomski študij smo 18. marca ponovno razpravljali o </w:t>
      </w:r>
      <w:r>
        <w:rPr>
          <w:b/>
        </w:rPr>
        <w:t>nabirnem sistemu</w:t>
      </w:r>
      <w:r>
        <w:t>. Do aprila naj bi oddelki pripravili okvirni koncept takega študijskega programa. Predstojnik se z njim kljub stalnim pozivom katedram in kolegom za sodelovanje muči sam (glej zlasti Novice 26, 27, 29) in ga navdaja zla slutnja, da bo do kritičnih pripomb na račun njegovega strokovnega terorizma prišlo šele tedaj, ko bo treba program že oddati. Pro</w:t>
      </w:r>
      <w:r>
        <w:t>sijo nas za seznam predmetov, ki bi jih ponudili drugim oddelkom, in za seznam predmetov, brez katerih kandidat ne bo mogel pridobiti naše diplome. S številom ur seveda. Predstojniki kateder, tudi rusisti, srbohrvatisti in primerjalni slovanski jezikoslovci, rok je podaljšan do 10. aprila!</w:t>
      </w:r>
    </w:p>
    <w:p w:rsidR="00000000" w:rsidRDefault="000317DD">
      <w:pPr>
        <w:pStyle w:val="Naslov2"/>
        <w:spacing w:before="600" w:after="0"/>
      </w:pPr>
      <w:r>
        <w:br w:type="page"/>
        <w:t xml:space="preserve"># 34 (na 1. aprila 1998, pa vendar brez šale) </w:t>
      </w:r>
    </w:p>
    <w:p w:rsidR="00000000" w:rsidRDefault="000317DD"/>
    <w:p w:rsidR="00000000" w:rsidRDefault="000317DD">
      <w:pPr>
        <w:pBdr>
          <w:bottom w:val="single" w:sz="6" w:space="1" w:color="auto"/>
        </w:pBdr>
        <w:jc w:val="both"/>
      </w:pPr>
      <w:r>
        <w:t xml:space="preserve">MZT bo konec meseca marca razpisalo 136 prostih mest za </w:t>
      </w:r>
      <w:r>
        <w:rPr>
          <w:b/>
        </w:rPr>
        <w:t>mlade raziskovalce</w:t>
      </w:r>
      <w:r>
        <w:t>. Dobili jih bodo le tisti mentorji, ki so se pri dosedanjem usposabljanju izkazali uspešne. Na FF</w:t>
      </w:r>
      <w:r>
        <w:t xml:space="preserve"> bosta po teh kriterijih za MR kandidirala dva mentorja, s področja jezika in literature nihče. Tudi jaz bi rad postal uspešen vzgojitelj mladih raziskovalcev, zato sprašujem MZT, kako se lahko kvalificiram.</w:t>
      </w:r>
    </w:p>
    <w:p w:rsidR="00000000" w:rsidRDefault="000317DD">
      <w:pPr>
        <w:jc w:val="both"/>
      </w:pPr>
    </w:p>
    <w:p w:rsidR="00000000" w:rsidRDefault="000317DD">
      <w:pPr>
        <w:pBdr>
          <w:bottom w:val="single" w:sz="6" w:space="1" w:color="auto"/>
        </w:pBdr>
        <w:jc w:val="both"/>
      </w:pPr>
      <w:r>
        <w:rPr>
          <w:b/>
        </w:rPr>
        <w:t>Podiplomski študij</w:t>
      </w:r>
      <w:r>
        <w:t>. Vprašanje: štipendije SZF trajajo 2 leti in pol, status podiplomskega študenta pa 2 leti. Po preteku dveh let se študent s štipendijo zaposliti ne more, usahne pa mu zavarovanje. Kako urediti njegov socialni status v tej polovici leta?</w:t>
      </w:r>
    </w:p>
    <w:p w:rsidR="00000000" w:rsidRDefault="000317DD">
      <w:pPr>
        <w:jc w:val="both"/>
      </w:pPr>
    </w:p>
    <w:p w:rsidR="00000000" w:rsidRDefault="000317DD">
      <w:pPr>
        <w:jc w:val="both"/>
      </w:pPr>
      <w:bookmarkStart w:id="55" w:name="študij"/>
      <w:r>
        <w:rPr>
          <w:b/>
        </w:rPr>
        <w:t>Študijski programi</w:t>
      </w:r>
      <w:r>
        <w:t>. Iz Kopra je prišel visokoš</w:t>
      </w:r>
      <w:r>
        <w:t xml:space="preserve">olski program Evropske študije, oblikovan po </w:t>
      </w:r>
      <w:bookmarkEnd w:id="55"/>
      <w:r>
        <w:t>zgledu kreditnega sistema, interdisciplinarno in medkulturno usmerjen ter zavzet za uporabo sodobnih tehnologij za prenos znanja. Študentova tedenska oobveznost je 20 ur (pri nas 25 ur!), 20 dodatnih ur pa je predvidenih za njegovo samostojno delo.V drugem letu je predviden predmet Govorništvo na znanstveni smeri in Teorija jezika na pedagoški smeri, v tretjem letniku pa Mediteranske podobe umetnosti (književnost ...) in Izbrane vsebine družbenega jezikoslovja. P</w:t>
      </w:r>
      <w:r>
        <w:t>rosijo nas za presojo predmetnika in morebitne predloge za sodelovanje. — Glede priznavanja dokončanega B-študija po več kot sedemletni prekinitvi smo dodiplomski komisiji ponovno sporočili, da je na slavistiki praksa, da od prosilcev ne zahtevamo dodatnih obveznosti, izhajajočih iz trenutno veljavnega študijskega programa. Pač pa zahtevamo izpite iz trenutno izvajanih predmetov na nedokončani A-smeri.</w:t>
      </w:r>
    </w:p>
    <w:p w:rsidR="00000000" w:rsidRDefault="000317DD">
      <w:pPr>
        <w:pBdr>
          <w:bottom w:val="single" w:sz="6" w:space="1" w:color="auto"/>
        </w:pBdr>
        <w:shd w:val="pct12" w:color="auto" w:fill="auto"/>
        <w:jc w:val="both"/>
      </w:pPr>
      <w:r>
        <w:t xml:space="preserve">Vodje kateder, za oblikovanje konkretnih predlogov študijskega programa za vsako študijsko smer posebej v </w:t>
      </w:r>
      <w:r>
        <w:t xml:space="preserve">okviru bodočega nabirnega sistema je ostalo le še 10 dni. </w:t>
      </w:r>
    </w:p>
    <w:p w:rsidR="00000000" w:rsidRDefault="000317DD">
      <w:pPr>
        <w:jc w:val="both"/>
      </w:pPr>
    </w:p>
    <w:p w:rsidR="00000000" w:rsidRDefault="000317DD">
      <w:pPr>
        <w:pBdr>
          <w:bottom w:val="single" w:sz="6" w:space="1" w:color="auto"/>
        </w:pBdr>
        <w:jc w:val="both"/>
      </w:pPr>
      <w:r>
        <w:rPr>
          <w:b/>
        </w:rPr>
        <w:t>O avtorskih pravicah, nadaljevanje</w:t>
      </w:r>
      <w:r>
        <w:t>. Lastnik avtorskih pravic je v principu avtor dela, ki pa te pravice lahko odstopi ali proda, seveda v pisni obliki. Ločiti je treba prodajo dela od prodaje avtorskih pravic. Nekateri časopisi npr. izrecno zahtevajo, da jim avtor poleg članka proda tudi pravico do razmnoževanja prispevka (copyright). Med avtorske pravice sodi pravica do razmnoževanja in razpečavanja dela, izdelave izvedenih del, razstavljanja in j</w:t>
      </w:r>
      <w:r>
        <w:t>avne izvedbe dela. Pogosto se govori o moralnih pravicah, ki pa ne zadevajo besedil, ampak le tista dela likovne umetnosti, ki so izdelana v manj kot 200 izvodih (npr. grafike) in pomenijo pravico avtorja, da odloči, ali je njegovo ime vidno na vsakem izdelku ali ne, in mu nudijo omejeno pravico preprečiti uničenje lastnega dela. — Kaj je to "korektna uporaba" (</w:t>
      </w:r>
      <w:r>
        <w:rPr>
          <w:i/>
        </w:rPr>
        <w:t>fair use</w:t>
      </w:r>
      <w:r>
        <w:t>) del, ki sodijo pod avtorsko zaščito? To je omejena pravica razmnoževanja, razpečavanja dela itd. brez izrecnega avtorjevega dovoljenja ozi</w:t>
      </w:r>
      <w:r>
        <w:t>roma brez kompenzacije. O tem privilegiju odločajo namen uporabe (ne sme biti profitna, pridobitna, tak je npr. izobraževalni namen), značaj zaščitenega dela, količina uporabljenega (citiranega) dela in posledice uporabe dela za trg oziroma vpliv na vrednost originalnega dela. Dovoljeni so npr. kratki citati tujih del v znanstveni razpravi, niso pa več samoumevni obsežni citati. Dela v izobraževanju in raziskavah običajno niso predmet avtorskih tožb, ker je citiranje predhodnih raziskav tu nekaj običajnega.</w:t>
      </w:r>
      <w:r>
        <w:t xml:space="preserve"> Sicer pa zakon ne daje jasnih navodil, kako ravnati v posameznih primerih. Samoumevno je kopiranje tujega dela za kritiko, komentar, poročilo, poučevanje in raziskovanje. Ni pa dovoljena nekaznovana uporaba tujega dela, s katero se služi denar, četudi v izobraževalne namene. Zakon spodbuja rabo tujih del v spremenjeni obliki (kot povzetek, parafraza ...). V razredu je dovoljena celo uporaba več kopij izvirnika. Posebno je treba biti previden pri prvi objavi nepubliciranih del. Bolj je treba paziti pri umet</w:t>
      </w:r>
      <w:r>
        <w:t>niških kot znanstvenih ali publicističnih besedilih, prav tako pri berilih in delovnih zvezkih. Relativno je tudi kriterij dolžine citiranega besedila. Sliko skoraj vedno citiramo v celoti, pogosto tudi kratko pesem, citat celega članka pa že ni več samoumeven. Citat je lahko celo zelo kratek, vendar ni zavarovan v okviru korektne rabe, če zadeva "bistvo" izvirnika. Težko je merljiv tudi zadnji nujni element korektne rabe, tj. zahteva, da ne vpliva na komercialno vrednost originala.</w:t>
      </w:r>
    </w:p>
    <w:p w:rsidR="00000000" w:rsidRDefault="000317DD">
      <w:pPr>
        <w:jc w:val="both"/>
      </w:pPr>
    </w:p>
    <w:p w:rsidR="00000000" w:rsidRDefault="000317DD">
      <w:pPr>
        <w:pBdr>
          <w:bottom w:val="single" w:sz="6" w:space="1" w:color="auto"/>
        </w:pBdr>
        <w:jc w:val="both"/>
      </w:pPr>
      <w:bookmarkStart w:id="56" w:name="raèunalniki"/>
      <w:r>
        <w:rPr>
          <w:b/>
        </w:rPr>
        <w:t>Računalniki</w:t>
      </w:r>
      <w:r>
        <w:t>. Http://gwi</w:t>
      </w:r>
      <w:r>
        <w:t xml:space="preserve">s2.circ.gwu.edu/~scottlib/ – viri za literarno vedo. — Popravljam: </w:t>
      </w:r>
      <w:bookmarkEnd w:id="56"/>
      <w:r>
        <w:t xml:space="preserve">Jakopinova navodila za oblikovanje predstavitvene strani na spletu so na naslovu http://www.zrc-sazu.si/frisj/pj/ff/pred_stran.html ali na http://www.ff.uni-lj.si/hp/pj/seminar/pred_stran.html. — </w:t>
      </w:r>
      <w:r>
        <w:rPr>
          <w:b/>
          <w:i/>
        </w:rPr>
        <w:t>Tipkovnica</w:t>
      </w:r>
      <w:r>
        <w:rPr>
          <w:b/>
        </w:rPr>
        <w:t xml:space="preserve">. </w:t>
      </w:r>
      <w:r>
        <w:t>Med ikonami orodij v Wordu je tudi ena s simbolom za paragraf. Če pritisnemo nanjo, se namesto presledkov v besedilu pojavijo sredinske pike, pritisk na tabulator naredi puščico, odstavki pa so označeni z zankom za paragraf. Na prvi pogl</w:t>
      </w:r>
      <w:r>
        <w:t xml:space="preserve">ed so ti znaki nepotrebni, saj jih tiskalnih ne natisne, vendar jih je dobro imeti na zaslonu, ker nas opominjajo na obliko dokumenta. Diletantsko in neracionalno je namreč odstavke oblikovati tako kot na mehaničnem pisalnem stroju, to je z večkratnim pritiskom na preslednico ali z udarcem na tabulator. Tip odstavka določimo z enim ukazom, potem ko označimo besedilo s Ctrl in </w:t>
      </w:r>
      <w:r>
        <w:rPr>
          <w:i/>
        </w:rPr>
        <w:t>a</w:t>
      </w:r>
      <w:r>
        <w:t xml:space="preserve"> in ga po želji spremenimo v celotnem besedilu. V meniju Oblika --&gt; Odstavek izbiramo med umikom, razmikom, visečim odstavkom itd. Z</w:t>
      </w:r>
      <w:r>
        <w:t>ačetniška napaka je ločevanje med "šibkim" in "krepkim" odstavkom, česar slovenski pravopis ne pozna. Začetnik rahlo segmentira besedilo s prehodom v novo vrsto, odločno pa s prazno vrstico. Poenotimo tako, da odstavek zaznamujemo enolično zgolj s prazno vrsto ali zgolj z umikom po udarcu na tipko Enter (povratnico). — Težave nam dela tudi ločevanje med vezajem, pomišljajem in dolgim pomišljajem, za kar je na mehaničnem pisalnem stroju obstajal en sam znak. Vezaj (-) brez težav dobimo na tipkovnici, pomišlj</w:t>
      </w:r>
      <w:r>
        <w:t>aj (–) dobimo z udarcem na - na števičnem delu tipkovnice, medtem ko držimo tipko Ctrl, dolgi pomišljaj za segmentacijo znotraj odstavka ali za angleška besedila (—) pa tako kot prej, le da držimo skupaj tipki Ctrl in Shift (dvigovalko). — Tretja pogosta težava je, da ne najdemo slovenskih narekovajev in se zadovoljimo kar z narekovaji po angleškem pravopisu. Rešitev je več. Prvo uporabljam tukaj s simulacijo narekovajev mehaničnega pisalnega stroja. Črkovanje, zlasti angleško, je treba seveda pred tem izkl</w:t>
      </w:r>
      <w:r>
        <w:t>opiti (Orodja --&gt; Možnosti --&gt; Črkovanje -- Samodejno preverjanje črkovanja). Druga možnost so knjižni narekovaji » in «. Med Orodji --&gt; Možnosti izberemo Samooblikovanje --&gt; Zamenjava ravnih narekovajev s srednjimi. Dobimo jih s pritiskom na dvigovalko in tipko 2 levo zgoraj. Najbolj elegantna možnost so slovenski narekovaji „ na začetku (držimo tipko Alt, na številčnem delu tipkovnice pa odtipkamo kodo 0132) in “ na koncu (Alt in 0147). Kdo izdela makro za enopotezno poslovenjenje angleških narekovajev “x</w:t>
      </w:r>
      <w:r>
        <w:t>xxx” v celem besedilu? Nemški Word dela to samodejno, slovenskega ni tega, žal, učil nihče. — Na zaslonu se neneadoma pojavijo vijugaste raznobarvne podčrtave. Ker vas motijo, izključite črkovalnik (glej nekaj vrstic prej). — Knjižnica je naročila SSKJ na zgoščenki. Naložen bo na računalniku v kabinetu 210; kopiranje zgoščenke za morebitno domačo rabo ne bo mogoče.</w:t>
      </w:r>
    </w:p>
    <w:p w:rsidR="00000000" w:rsidRDefault="000317DD">
      <w:pPr>
        <w:jc w:val="both"/>
      </w:pPr>
    </w:p>
    <w:p w:rsidR="00000000" w:rsidRDefault="000317DD">
      <w:pPr>
        <w:pBdr>
          <w:bottom w:val="single" w:sz="6" w:space="1" w:color="auto"/>
        </w:pBdr>
        <w:jc w:val="both"/>
      </w:pPr>
      <w:r>
        <w:rPr>
          <w:b/>
        </w:rPr>
        <w:t>Objave in nastopi</w:t>
      </w:r>
      <w:r>
        <w:t xml:space="preserve">. Boža Krakar-Vogel v Šolski tribuni </w:t>
      </w:r>
      <w:r>
        <w:rPr>
          <w:i/>
        </w:rPr>
        <w:t>Dela</w:t>
      </w:r>
      <w:r>
        <w:t xml:space="preserve"> 30. marca v treh točkah odgovarja na javno pismo o učnem načrtu za slovenščino, ki g</w:t>
      </w:r>
      <w:r>
        <w:t xml:space="preserve">a je v svojstvu podpredsednika Društva za primerjalno književnost podpisal Marko Juvan. — Peter Svetina je 23. 3. pri Slavi govoril o improvizaciji; slavjanov je prišlo obilo. — 25. marca je bila na SAZU tiskovna konferenca ob izidu nekaterih knjig, med njimi Kermaunerjeve o Črtomirju, druge knjige Ramovševega ZD v uredništvu Jožeta Toporišiča, </w:t>
      </w:r>
      <w:r>
        <w:rPr>
          <w:i/>
        </w:rPr>
        <w:t>Traditiones</w:t>
      </w:r>
      <w:r>
        <w:t xml:space="preserve"> v uredništvu Marije Stanonik in </w:t>
      </w:r>
      <w:r>
        <w:rPr>
          <w:i/>
        </w:rPr>
        <w:t>Razprav</w:t>
      </w:r>
      <w:r>
        <w:t xml:space="preserve"> s članki naših kolegov. Novinar Slavko Pezdir poroča tudi o diskusiji Borisa Paternuja, ki je pohvalil T. Kermaun</w:t>
      </w:r>
      <w:r>
        <w:t xml:space="preserve">erja. — Nina Mečkovska je v reviji </w:t>
      </w:r>
      <w:r>
        <w:rPr>
          <w:i/>
        </w:rPr>
        <w:t>Slavjanovedenije</w:t>
      </w:r>
      <w:r>
        <w:t xml:space="preserve"> zelo ugodno ocenila zbornik </w:t>
      </w:r>
      <w:r>
        <w:rPr>
          <w:i/>
        </w:rPr>
        <w:t>Jezik in čas</w:t>
      </w:r>
      <w:r>
        <w:t xml:space="preserve"> v uredništvu Ade Vidovič-Muhe. — V Delu 25. marca je Marko Mihajlović poročal o lektoratu slovenščine v Beogradu, ki ga vodi Maja Đukanović, pod naslovom Prešeren, družinske vezi in naložba za prihodnost. — Vele Gjurin v Šolski tribuni </w:t>
      </w:r>
      <w:r>
        <w:rPr>
          <w:i/>
        </w:rPr>
        <w:t>Dela</w:t>
      </w:r>
      <w:r>
        <w:t xml:space="preserve"> razkriva nesmiselnost maturitetnega vprašanja o tvorjenem predlogu proti, uredništvo pa debato z njim zaključuje. Naša podiplomka Anja Štefan je v sosednji rubriki omenjena kot p</w:t>
      </w:r>
      <w:r>
        <w:t>ravljičarka, ki bo nastopila na Pravljičnem maratonu v klubu Lili Novy 2. aprila. —Doktorska kandidatka Alenka Jenstrle v KL 26. 3. poroča o prevodu esejev Czesława Miłosza, ki so izšli pri Beletrini.</w:t>
      </w:r>
    </w:p>
    <w:p w:rsidR="00000000" w:rsidRDefault="000317DD">
      <w:pPr>
        <w:jc w:val="both"/>
      </w:pPr>
    </w:p>
    <w:p w:rsidR="00000000" w:rsidRDefault="000317DD">
      <w:pPr>
        <w:pBdr>
          <w:bottom w:val="single" w:sz="6" w:space="1" w:color="auto"/>
        </w:pBdr>
        <w:jc w:val="both"/>
      </w:pPr>
      <w:r>
        <w:rPr>
          <w:b/>
        </w:rPr>
        <w:t>Gostje</w:t>
      </w:r>
      <w:r>
        <w:t>. Petra Scherberja je sprejel dekan Ludvik Horvat, Jure Zupan s KIS-a pa ga je peljal tudi na kosilo. Predavatelja smo prosili, da predavanja pripravi za objavo. Predavanje o sodobnih standardnih formatih zapisa besedilnih dokumentov bo v kratkem dostopno na naslovu http://www.gwdg.de/~pscherb. — V pone</w:t>
      </w:r>
      <w:r>
        <w:t>deljek, 6. aprila, bo od 10.30 do 12.00 v seminarju pri ZSD (Orel, Smole) predstavil svoj dialektološki slovar Peter Weiss.</w:t>
      </w:r>
    </w:p>
    <w:p w:rsidR="00000000" w:rsidRDefault="000317DD">
      <w:pPr>
        <w:jc w:val="both"/>
      </w:pPr>
    </w:p>
    <w:p w:rsidR="00000000" w:rsidRDefault="000317DD">
      <w:pPr>
        <w:pBdr>
          <w:bottom w:val="single" w:sz="6" w:space="1" w:color="auto"/>
        </w:pBdr>
        <w:jc w:val="both"/>
      </w:pPr>
      <w:r>
        <w:rPr>
          <w:b/>
        </w:rPr>
        <w:t>Predstojništvo</w:t>
      </w:r>
      <w:r>
        <w:t>. Kakor ste že bili obveščeni, kljub zavzetemu prepričevanju nobeden od predlaganih (Osolnik, Derganc, Šivic-Dular, Hladnik, Krakar-Vogel) vsaj za prihodnji dve leti ni hotel sprejeti kandidature. V drugem krogu so bili predlagani Stefanija, Jež, Kržišnik, Grdina, Stabej, Novak-Popov, Orel, Požgaj-Hadži in Javornik. Stefanija (zaradi upokojitve) in Jež (zaradi akademskeg</w:t>
      </w:r>
      <w:r>
        <w:t xml:space="preserve">a statusa) ne moreta kandidirati, Kržišnik, Orel in Požgaj-Hadži nočejo kandidirati oz. jih trenutno ni (Javornik), izbirali bomo torej med Igorjem Grdino, Ireno Novak-Popov in Markom Stabejem, na sestanku sveta oddelka v ponedeljek, 6. aprila, ob 13.00 v predavalnici 209 A, po njihovi kratki predstavitvi. </w:t>
      </w:r>
    </w:p>
    <w:p w:rsidR="00000000" w:rsidRDefault="000317DD">
      <w:pPr>
        <w:jc w:val="both"/>
      </w:pPr>
    </w:p>
    <w:p w:rsidR="00000000" w:rsidRDefault="000317DD">
      <w:pPr>
        <w:pBdr>
          <w:bottom w:val="single" w:sz="6" w:space="1" w:color="auto"/>
        </w:pBdr>
        <w:jc w:val="both"/>
      </w:pPr>
      <w:bookmarkStart w:id="57" w:name="skj"/>
      <w:r>
        <w:rPr>
          <w:b/>
        </w:rPr>
        <w:t>SKJ</w:t>
      </w:r>
      <w:r>
        <w:t xml:space="preserve">. V ponedeljek, 23. marca, smo se sestali Ada Vidovič-Muha, Boža Krakar-Vogel in Miran </w:t>
      </w:r>
      <w:bookmarkEnd w:id="57"/>
      <w:r>
        <w:t>Hladnik, da bi se pogovorili o kadrovskem stanju na oddelku po napovedanem odhodu Marje Bešter in Martine Križaj</w:t>
      </w:r>
      <w:r>
        <w:t>. Ada Vidovič-Muha je kolegicama sicer ponudila dovolj osrednjih ur, da letos ne bi bili v stiski za polno obremenitev, vendar je prišla ponudba žal v času, ko sta se kolegici že prijavili na razpis Pedagoške fakultete. Z odhodom Marje Bešter se je dokončno podrla katedra slovenščine za tujce in jo imamo zdaj le še na papirju. Jezikoslovce smo pozvali, da najdejo optimalne rešitve. — Mateja Hočevar v pismu pojasnjuje, da je razlog za njeno odpoved zasebne narave; tudi po zaslugi mentorja Jožeta Toporišiča j</w:t>
      </w:r>
      <w:r>
        <w:t xml:space="preserve">e bilo vzdušje v kabinetu pozitivno in ni krivo za odločitev. — Glede zaključka študija na slovenistiki smo se strinjali, da bi bil v vmesnem obdobju, torej v času petih let od 1998/99 dalje, ko bo po oteženem režimu diplomiral prvi slovenist, tudi pri jeziku zadnji izpit iz SKJ 4 imel status diplomskega izpita. — Marja Bešter je pedantno poročala o vseh urah, ki jih je nadomestila po prihodu z dopusta – lepo bi bilo, ko bi bila takšna vestnost na oddelku in na FF nekaj samoumevnega. </w:t>
      </w:r>
    </w:p>
    <w:p w:rsidR="00000000" w:rsidRDefault="000317DD">
      <w:pPr>
        <w:jc w:val="both"/>
      </w:pPr>
    </w:p>
    <w:p w:rsidR="00000000" w:rsidRDefault="000317DD">
      <w:pPr>
        <w:pBdr>
          <w:bottom w:val="single" w:sz="6" w:space="1" w:color="auto"/>
        </w:pBdr>
        <w:jc w:val="both"/>
      </w:pPr>
      <w:bookmarkStart w:id="58" w:name="slavist"/>
      <w:r>
        <w:rPr>
          <w:b/>
        </w:rPr>
        <w:t>Slavistično zborovanj</w:t>
      </w:r>
      <w:r>
        <w:rPr>
          <w:b/>
        </w:rPr>
        <w:t>e 1998</w:t>
      </w:r>
      <w:r>
        <w:t xml:space="preserve">. Marko Juvan za zborovanje slavistov v Murski Soboti predlaga </w:t>
      </w:r>
      <w:bookmarkEnd w:id="58"/>
      <w:r>
        <w:t>literarnim zgodovinarjem 11 tem (več kot dovolj za naše skromno število), med njimi razmerje med specialnostmi in sintezo, mednarodna odmevnost slovenske literarne vede, razmerje med slovenističnim in komparativističnim, javne naloge literarnega zgodovinarja, razmerje med znanstvenostjo in šolsko uporabnostjo literarne zgodovine, kaj je z "ljubljansko šolo", razmerje med literarno vedo in literarno prakso, vprašanje tradicije, novi koncept</w:t>
      </w:r>
      <w:r>
        <w:t xml:space="preserve"> historičnosti v literarni vedi.</w:t>
      </w:r>
    </w:p>
    <w:p w:rsidR="00000000" w:rsidRDefault="000317DD">
      <w:pPr>
        <w:jc w:val="both"/>
      </w:pPr>
    </w:p>
    <w:p w:rsidR="00000000" w:rsidRDefault="000317DD">
      <w:pPr>
        <w:pBdr>
          <w:bottom w:val="single" w:sz="6" w:space="1" w:color="auto"/>
        </w:pBdr>
        <w:jc w:val="both"/>
        <w:rPr>
          <w:vanish/>
        </w:rPr>
      </w:pPr>
      <w:r>
        <w:rPr>
          <w:b/>
        </w:rPr>
        <w:t>Osebno</w:t>
      </w:r>
      <w:r>
        <w:t>. Branka Kotnik je bila 4 dni na študijskem dopustu in je uspešno napravila izpit, ta teden je na študijskem dopustu Lea Nardoni-Grah. Vojko Gorjanc bo na študijskem dopustu od 1. do 22. 4. Helena Poláková je 30. marca na oddelku praznovala 70 let in se razveselila čipkastega darila iz Idrije. Predstojnik in namestnica sta bila žal zdravstveno in službeno zadržana in ji bosta osebno čestitala posebej. — Na habilitacijski seji 24. 2. so bili obravnavani nazivi naslednj</w:t>
      </w:r>
      <w:r>
        <w:t xml:space="preserve">ih naših kolegov: Albince Lipovec, Vladimirja Osolnika, Janje Urbas, Vande Babič, Vojka Gorjanca in Mateje Hočevar. — Dosje Pogorelec se je okrepil še z enim zapisom. Nekdanja kolegica je tokrat povzročila materialno škodo v višini 6800 DM. Toliko namreč znaša šolnina za magistrski študij, ki ga je kandidatka prekinila, potem ko je Breda Pogorelec pripravila do odstopa mentorico Marjo Bešter. Da o moralni škodi ne govorimo. — </w:t>
      </w:r>
      <w:r>
        <w:rPr>
          <w:b/>
        </w:rPr>
        <w:t>Razno</w:t>
      </w:r>
      <w:r>
        <w:t>: Oddelek se lahko pobaha z novo stensko uro.</w:t>
      </w:r>
    </w:p>
    <w:p w:rsidR="00000000" w:rsidRDefault="000317DD">
      <w:pPr>
        <w:jc w:val="both"/>
      </w:pPr>
    </w:p>
    <w:p w:rsidR="00000000" w:rsidRDefault="000317DD">
      <w:pPr>
        <w:pBdr>
          <w:bottom w:val="single" w:sz="6" w:space="1" w:color="auto"/>
        </w:pBdr>
        <w:jc w:val="both"/>
      </w:pPr>
      <w:r>
        <w:rPr>
          <w:b/>
        </w:rPr>
        <w:t>Center</w:t>
      </w:r>
      <w:r>
        <w:t>. Z zamudo poročam o vrn</w:t>
      </w:r>
      <w:r>
        <w:t>itvi Mojce Nidorfer-Šiškovič s porodniškega dopusta in o razpisu mesta urednika Centrovih publikacij po odhodu Mance Perko na porodniški dopust. Centru za slovenščino smo posredovali pobudo, da bi iz denarja na IC krili obnovo oken v našem traktu drugega nadstropja. — 1. aprila bo sestanek Centrovega odbora.</w:t>
      </w:r>
    </w:p>
    <w:p w:rsidR="00000000" w:rsidRDefault="000317DD">
      <w:pPr>
        <w:jc w:val="both"/>
      </w:pPr>
    </w:p>
    <w:p w:rsidR="00000000" w:rsidRDefault="000317DD">
      <w:pPr>
        <w:pBdr>
          <w:bottom w:val="single" w:sz="6" w:space="1" w:color="auto"/>
        </w:pBdr>
        <w:jc w:val="both"/>
      </w:pPr>
      <w:bookmarkStart w:id="59" w:name="pozivi"/>
      <w:r>
        <w:rPr>
          <w:b/>
        </w:rPr>
        <w:t>Pozivi</w:t>
      </w:r>
      <w:r>
        <w:t xml:space="preserve">. Irena Novak-Popov nas prosi za sodelovanje pri stalnem strokovnem spopolnjevanju v </w:t>
      </w:r>
      <w:bookmarkEnd w:id="59"/>
      <w:r>
        <w:t>naslednjem študijskem letu. Ob sobotah, zaželene delavnice, napovedati do 30. marca. — Sledi njeno poročilo za</w:t>
      </w:r>
      <w:r>
        <w:t xml:space="preserve"> preteklo leto: "14. 3. smo zaključili letošnji seminar stalnega strokovnega izpopolnjevanja za "strokovne delavce v vzgoji in izobraževanju" Novejši tokovi v slovenistiki, ki ga je organiziral Oddelek in koordinirala Irena Novak-Popov. Prijavilo se je rekordnih 37 učiteljev in profesorjev slovenščine iz vse Slovenije, do konca jih je zdržalo 26. Od 58 predvidenih ur predavanj in delavnic smo jih izpeljali 56 in v glavnem poželi zahvale slušateljev in visoko zapisane ocene za kvaliteto, nove teme, organizac</w:t>
      </w:r>
      <w:r>
        <w:t>ijo, pozitiven odnos do udeležencev (zapisane v evalvacijskih vprašalnikih bodo šle na MŠŠ). Predavali in vodili delavnice so oddelčni kolegi M. Javornik, N. Jež, I. Saksida, M. Stabej, V. Požgaj-Hadži, B. Krakar-Vogel, N. Pirih, T. Sajovic, E. Kržišnik, V. Gorjanc (po vrstnem redu nastopanja), pritegnili pa smo tudi sodelavce z drugih oddelkov/institucij in posameznike M. Blažič, M. Zobec, T. Virka, G. Kocijana, D. Poniža, M. Benjak (Pula), I. Runtić (Zagreb). Vsem imenovanim se kot koordinatorka najtoplej</w:t>
      </w:r>
      <w:r>
        <w:t xml:space="preserve">e zahvaljujem in prosim za sodelovnaje tudi v naslednjih letih." </w:t>
      </w:r>
    </w:p>
    <w:p w:rsidR="00000000" w:rsidRDefault="000317DD">
      <w:pPr>
        <w:jc w:val="both"/>
      </w:pPr>
    </w:p>
    <w:p w:rsidR="00000000" w:rsidRDefault="000317DD">
      <w:pPr>
        <w:pBdr>
          <w:bottom w:val="single" w:sz="6" w:space="1" w:color="auto"/>
        </w:pBdr>
        <w:jc w:val="both"/>
      </w:pPr>
      <w:bookmarkStart w:id="60" w:name="cobiss"/>
      <w:r>
        <w:rPr>
          <w:b/>
        </w:rPr>
        <w:t>Cobiss</w:t>
      </w:r>
      <w:r>
        <w:t xml:space="preserve">. Anka Sollner-Perdih nas poziva, da do konca marca prinesemo v knjižnico objave iz </w:t>
      </w:r>
      <w:bookmarkEnd w:id="60"/>
      <w:r>
        <w:t xml:space="preserve">1997, da jih bodo vnesli v Cobiss. Ker je to neobhodno potrebno za raziskovalne in habilitacijske potrebe, sem fakultetnim organom sem predlagal, da vnašanje v Cobiss za te namene plača ZIFF knjižničarjem, ki niso vključeni v raziskovalne teme. Če te možnosti ne bo mogoče izpeljati, bom zase vnos poravnal iz lastnih individualnih raziskovalnih sredstev </w:t>
      </w:r>
      <w:r>
        <w:t>in bom priporočil kolegom, da storijo podobno.</w:t>
      </w:r>
    </w:p>
    <w:p w:rsidR="00000000" w:rsidRDefault="000317DD">
      <w:pPr>
        <w:jc w:val="both"/>
      </w:pPr>
    </w:p>
    <w:p w:rsidR="00000000" w:rsidRDefault="000317DD">
      <w:pPr>
        <w:pBdr>
          <w:bottom w:val="double" w:sz="6" w:space="1" w:color="auto"/>
        </w:pBdr>
        <w:jc w:val="both"/>
      </w:pPr>
      <w:r>
        <w:rPr>
          <w:b/>
        </w:rPr>
        <w:t>Mednarodno</w:t>
      </w:r>
      <w:r>
        <w:t xml:space="preserve">. Hana Gladkova s slovanske filologije v Pragi nas vabi na konferenco ob150-letnici študijske smeri. Konferenca bo med 8. in 10. junijem. Ado Vidovič-Muho, ki je bila na konferenco osebno povabljena, smo prosili, da tam zastopa tudi oddelek. — </w:t>
      </w:r>
      <w:r>
        <w:rPr>
          <w:i/>
        </w:rPr>
        <w:t>Srcinfo</w:t>
      </w:r>
      <w:r>
        <w:t xml:space="preserve"> v 50. številki daje v javnost, da Italija razpisuje podiplomske štipendije. — Hanna Trojanowska-Rovšnik prosi za nostrfikacijo diplome Varšavske univerze; v komisiji so naši srbohrvatisti in makedonist.</w:t>
      </w:r>
      <w:r>
        <w:t xml:space="preserve"> —Finski prijatelj Kari Klemelä poroča, da se trudi najti založnika za objavo prevoda kriminalke </w:t>
      </w:r>
      <w:r>
        <w:rPr>
          <w:i/>
        </w:rPr>
        <w:t>Izza kongresa</w:t>
      </w:r>
      <w:r>
        <w:t xml:space="preserve"> Maje Novak. V prevajanju so tudi </w:t>
      </w:r>
      <w:r>
        <w:rPr>
          <w:i/>
        </w:rPr>
        <w:t>Gorenjski kankan</w:t>
      </w:r>
      <w:r>
        <w:t xml:space="preserve"> Marijana Pušavca in Pugljev </w:t>
      </w:r>
      <w:r>
        <w:rPr>
          <w:i/>
        </w:rPr>
        <w:t>Pokojnik</w:t>
      </w:r>
      <w:r>
        <w:t xml:space="preserve">, medtem ko je </w:t>
      </w:r>
      <w:r>
        <w:rPr>
          <w:i/>
        </w:rPr>
        <w:t>Božiček</w:t>
      </w:r>
      <w:r>
        <w:t xml:space="preserve"> Bogdana Novaka že preveden in se dogovarajajo za objavo. </w:t>
      </w:r>
    </w:p>
    <w:p w:rsidR="00000000" w:rsidRDefault="000317DD">
      <w:pPr>
        <w:pStyle w:val="Naslov2"/>
        <w:spacing w:before="600" w:after="0"/>
      </w:pPr>
      <w:r>
        <w:br w:type="page"/>
        <w:t xml:space="preserve"># 35 (10. aprila 1998) </w:t>
      </w:r>
    </w:p>
    <w:p w:rsidR="00000000" w:rsidRDefault="000317DD"/>
    <w:p w:rsidR="00000000" w:rsidRDefault="000317DD">
      <w:pPr>
        <w:pBdr>
          <w:bottom w:val="single" w:sz="6" w:space="1" w:color="auto"/>
        </w:pBdr>
        <w:jc w:val="both"/>
      </w:pPr>
      <w:r>
        <w:rPr>
          <w:b/>
        </w:rPr>
        <w:t>Zlata knjiga</w:t>
      </w:r>
      <w:r>
        <w:t>. Aleš Bjelčevič zapisuje vanjo Aleša Mavra zaradi izvrstnega referata o Merčevem Galiljevem lestencu (vredno objave), Matjaža Zaplotnika za referat o Tauferju, Barbaro Janežič za referat o Almi K</w:t>
      </w:r>
      <w:r>
        <w:t>arlin ter Sašo Cimperman za referat o namenih poezije. Drugi učitelji nimamo študentov, ki bi jih radi javno odlikovali? — 10. in 17. 4. bo diplome prejelo naslednjih 10 slovenistov: Tatjana Novak-Cvetko, Andreja Lampič, Nataša Mahnič, Viktorija Osolnik-Kunc, Marija Peternel, Vesna Slana, Božislava Starešinič, Vera Šeško, Ivanka Učakar-Koželj in Barbara Vrečko. Čestitamo.</w:t>
      </w:r>
    </w:p>
    <w:p w:rsidR="00000000" w:rsidRDefault="000317DD">
      <w:pPr>
        <w:jc w:val="both"/>
      </w:pPr>
    </w:p>
    <w:p w:rsidR="00000000" w:rsidRDefault="000317DD">
      <w:pPr>
        <w:pBdr>
          <w:bottom w:val="single" w:sz="6" w:space="1" w:color="auto"/>
        </w:pBdr>
        <w:jc w:val="both"/>
      </w:pPr>
      <w:bookmarkStart w:id="61" w:name="ceniki"/>
      <w:r>
        <w:rPr>
          <w:b/>
        </w:rPr>
        <w:t>Ceniki</w:t>
      </w:r>
      <w:r>
        <w:t xml:space="preserve">. Uprava UL je 19. 3. sprejela cenik, iz katerega povzemam naslednje: vpisnina </w:t>
      </w:r>
      <w:bookmarkEnd w:id="61"/>
      <w:r>
        <w:t>bo 1374 sit. Materialnih stroškov za potrošni mater</w:t>
      </w:r>
      <w:r>
        <w:t>ial, literaturo ipd. fakultete študentom ne smejo zaračunavati, nadstandardne storitve pa zaračunavajo v dogovoru s študenti. Bruto cena pedagoške ure je od 1000 sit za študenta, 2500 sit za diplomanta, 5000 za dr. in 7500 za habilitiranega. Izvolitev v učiteljski naziv stane 300.000, v asistenta 100.000, izpiti so po 5000, šolnina na podiplomskem in izrednem študiju 218.000 na semester, mentor dobi za magisterij (40 ur) ali doktorat 200.000, komisija za oceno teme pa 50.000 (predsednik) in 25.000 sit (član</w:t>
      </w:r>
      <w:r>
        <w:t xml:space="preserve">i), za oceno disertacije 100.000 (predsednik) in 25.000 (člani), za zagovor pa po 5000. — Cenik FF, ki ga je 6. 4. sprejel UO, se okvirno ravna po naštetih tarifah, sicer pa v skladu z inflacijo rahlo modificira postavke iz prejšnjih let – na ogled je v oddelčni pisarni. </w:t>
      </w:r>
    </w:p>
    <w:p w:rsidR="00000000" w:rsidRDefault="000317DD">
      <w:pPr>
        <w:jc w:val="both"/>
      </w:pPr>
    </w:p>
    <w:p w:rsidR="00000000" w:rsidRDefault="000317DD">
      <w:pPr>
        <w:pBdr>
          <w:bottom w:val="single" w:sz="6" w:space="1" w:color="auto"/>
        </w:pBdr>
        <w:jc w:val="both"/>
      </w:pPr>
      <w:r>
        <w:rPr>
          <w:b/>
        </w:rPr>
        <w:t>Senat FF</w:t>
      </w:r>
      <w:r>
        <w:t>. Diani Greblički ni bila izdana odločba o nostrifikaciji, ker je kandidatka ob prekinitvi delovnega razmerja odnesla dokumentacijo. Albinca Lipovec je bila ponovno izvoljena v naziv lektorice. — Ena tretjina zaposlenih na FF niso</w:t>
      </w:r>
      <w:r>
        <w:t xml:space="preserve"> raziskovalci! Oddelki naj bi preverili, kdo vse nima tega statusa. Pripominjam, da predstojniki oddelkov ne razpolagajo s seznamom raziskovalcev, zato lahko natančne podatke posreduje le ZIFF. Pobudo za takojšnjo vključitev asistentov in mladih učiteljev na raziskovalne projekte sem ZIFF-u in vodjem skupinskih raziskav na FF poslal že pred meseci, vendar še nisem dobil odgovora. — Dekan je opozoril na izjemni pojav starih asistentov na FF. Moj komentar je, da je treba klasične asistente z 10-urno pedagoško</w:t>
      </w:r>
      <w:r>
        <w:t xml:space="preserve"> obveznostjo nadomestiti s stažisti asistenti, ki so ob najmanj 3-urni pedagoški zaposlitvi dolžni v 5 letih napisati doktorat in prepustiti potem mesto novi generaciji aspirantov. Le tako lahko poskrbimo za ustrezni strokovni podmladek, ki bo ob odhodu učitelja konkuriral za njegovo mesto. Konkretni predlog se torej glasi: ob izpraznitvi asistentskega mesta le-tega pri sistemizaciji nadomestiti z vsaj dvema mestoma za stažista-asistenta.</w:t>
      </w:r>
    </w:p>
    <w:p w:rsidR="00000000" w:rsidRDefault="000317DD">
      <w:pPr>
        <w:jc w:val="both"/>
      </w:pPr>
    </w:p>
    <w:p w:rsidR="00000000" w:rsidRDefault="000317DD">
      <w:pPr>
        <w:pBdr>
          <w:bottom w:val="single" w:sz="6" w:space="1" w:color="auto"/>
        </w:pBdr>
        <w:jc w:val="both"/>
      </w:pPr>
      <w:r>
        <w:rPr>
          <w:b/>
        </w:rPr>
        <w:t>Upravni odbor</w:t>
      </w:r>
      <w:r>
        <w:t xml:space="preserve"> 6. 4. Informacije na informativnem dnevu so prispevale</w:t>
      </w:r>
      <w:r>
        <w:t xml:space="preserve"> svoje k navalu na slovenistični študij. S prvo prijavo sta se za dvopredmetni študij slovenščine odločila 102 dijaka (na drugem mestu pa je slovenščino zapisalo kar 199 dijakov), kar je 28 % nad razpisom in bo MŠŠ vpis tu moralo omejiti. Za E-slovenščino je kandidatov 47 ali 117 %, za ruščino 46 ali 115 %, za primerjalno slovansko jezikoslovje trije ali 10 %, za južnoslovansko filologijo 8 ali 13 %. Ker so vse smeri dijaki v obilici vpisovali na drugo mesto, se bodo tudi trenutno nezasedene smeri z drugo p</w:t>
      </w:r>
      <w:r>
        <w:t>rijavo gotovo zapolnile. Interes je tudi za izredni študij in kaže, da bomo jeseni vsaj za E sln predavanja morali organizirati posebej. Največji interes je na FF za psihologijo in pedagogiko (300 %), najmanjši za primerjalno jezikoslovje (8 %). — Dekan je poročal o velikem denarju, ki ga FF iz svojega plačuje pedagoškim delavcem, ker fakultetne službe niso ustrezno poskrbele za ta denar na MŠŠ. Ponovno je obljubil radikalne kadrovske poteze. — Državni sekretar Franci Demšar z MZT pošilja rektorju Jožetu Me</w:t>
      </w:r>
      <w:r>
        <w:t>ncingerju, ta pa naprej nam, Napotke za oblikovanje programskih raziskovalnih skupin. Zainteresirani si jih lahko ogledajo v oddelčni pisarni; o novi raziskovalni organizaciji smo v Novicah poročali že pred časom.</w:t>
      </w:r>
    </w:p>
    <w:p w:rsidR="00000000" w:rsidRDefault="000317DD">
      <w:pPr>
        <w:jc w:val="both"/>
      </w:pPr>
    </w:p>
    <w:p w:rsidR="00000000" w:rsidRDefault="000317DD">
      <w:pPr>
        <w:pBdr>
          <w:bottom w:val="single" w:sz="6" w:space="1" w:color="auto"/>
        </w:pBdr>
        <w:jc w:val="both"/>
      </w:pPr>
      <w:bookmarkStart w:id="62" w:name="režija"/>
      <w:r>
        <w:t xml:space="preserve">Sestanka UO nismo pripeljali do konca. V nadaljevanju naslednji teden bo na </w:t>
      </w:r>
      <w:bookmarkEnd w:id="62"/>
      <w:r>
        <w:t xml:space="preserve">dnevnem redu problematični predlog novih </w:t>
      </w:r>
      <w:r>
        <w:rPr>
          <w:b/>
        </w:rPr>
        <w:t>režijskih stopenj</w:t>
      </w:r>
      <w:r>
        <w:t xml:space="preserve"> v višini 29 %, s katerimi naj bi dofinancirali plače pedagoških delavcev ipd. Kakor smo argumentirano protestirali že natanko pred enim letom, tako se predlogu up</w:t>
      </w:r>
      <w:r>
        <w:t xml:space="preserve">iramo tudi danes. Na slavistiki smo s strogim, včasih celo zoprnim upoštevanjem normativov in drugih pravil obnašanja poskrbeli, da nam MŠŠ pokriva vse naše ure in pričakujemo, da tako storijo tudi na drugih oddelkih. Bilo bi skrajno nepravično, ko bi primanjkljaj nekaterih oddelkov socializirali skozi povečano režijo vsi na FF. Posebej prizadeti so pri tem tisti oddelki, ki prinašajo v hišo največ denarja, med njimi na vrhu slavisti. Ker je velik del denarja, ki ga pridobivamo zunaj nacionalnega programa, </w:t>
      </w:r>
      <w:r>
        <w:t>ministrskega, si ne predstavljam, da bi naši predračuni z vpisano 29-odstotno fakultetno režijo tam naleteli na razumevanje. Kljub obljubam, da bomo do prihodnjega leta ukinili razloge, ki nas silijo v povečanje režije, se zgodba vsako pomlad ponovi. Naša lanska prepričljiva argumentacija proti povečani režiji bi morala biti fakultetnemu vodstvu še v spominu. Ker se v zadnjih dveh letih očitno ni veliko spremenilo na bolje, nimam zaupanja, da bi pristanek na enoletno povečanje režije trajno saniral fakultet</w:t>
      </w:r>
      <w:r>
        <w:t>ne razmere, ampak sem prepričan, da bi pomenil le potuho za ohranjanje nevzdržne situacije. Zato se bom glasno zavzel proti predlogu.</w:t>
      </w:r>
    </w:p>
    <w:p w:rsidR="00000000" w:rsidRDefault="000317DD">
      <w:pPr>
        <w:jc w:val="both"/>
      </w:pPr>
    </w:p>
    <w:p w:rsidR="00000000" w:rsidRDefault="000317DD">
      <w:pPr>
        <w:pBdr>
          <w:bottom w:val="single" w:sz="6" w:space="1" w:color="auto"/>
        </w:pBdr>
        <w:jc w:val="both"/>
      </w:pPr>
      <w:bookmarkStart w:id="63" w:name="odd"/>
      <w:r>
        <w:rPr>
          <w:b/>
        </w:rPr>
        <w:t>Oddelek.</w:t>
      </w:r>
      <w:r>
        <w:t xml:space="preserve"> Sestanek 6. 4. Za predstojnika sta kandidirala Irena Novak-Popov in Igor </w:t>
      </w:r>
      <w:bookmarkEnd w:id="63"/>
      <w:r>
        <w:t>Grdina. Predstojnik je najprej prebral člene fakultetnih pravil in poslovnika, ki smiselno določajo tudi potek volitev na oddelku, če se člani sveta oddelka tako odločijo. Glasovali so lahko člani sveta oddelka, ki jih je skupaj 45: učitelji, asistenti in lektorji v rednem delovnem razmerju ter</w:t>
      </w:r>
      <w:r>
        <w:t xml:space="preserve"> zaslužni profesorji; v svetu ni administrativnih, strokovnih in knjižničnih delavcev ter mladih raziskovalcev brez asistentskega naziva; T. Sajovic se ni strinjal s tako sestavo sveta. Kandidata sta najprej predstavila svoje videnje oddelčnih potreb (če se bo le dalo, bomo njuna govora tule objavili), potem pa smo tajno glasovali. Za sklepčnost in za izvolitev smo potrebovali absolutno večino, to je 23 glasov. V prvem krogu je dobila Novak-Popov 20 glasov, Igor Grdina 3, trije listki pa so bili prazni. Ker</w:t>
      </w:r>
      <w:r>
        <w:t xml:space="preserve"> 20 glasov ni zadoščalo za izvolitev, smo glasovanje ponovili, tokrat samo z uspešnejšim kandidatom, ki je zdaj dobil 24 glasov. Krakar-Vogel in Hladnik sta si oddahnila, ker bosta jeseni lahko mirno sestopila z oblasti, in oddelek se je rešil nevarnosti, da bi nam predstojnika določil dekan. Irena Novak-Popov se je zahvalila za zaupanje in povedala, da si je za namestnika izbrala Marka Stabeja. Čestitamo. </w:t>
      </w:r>
    </w:p>
    <w:p w:rsidR="00000000" w:rsidRDefault="000317DD">
      <w:pPr>
        <w:pBdr>
          <w:bottom w:val="single" w:sz="6" w:space="1" w:color="auto"/>
        </w:pBdr>
        <w:jc w:val="both"/>
      </w:pPr>
    </w:p>
    <w:p w:rsidR="00000000" w:rsidRDefault="000317DD">
      <w:pPr>
        <w:pBdr>
          <w:bottom w:val="single" w:sz="6" w:space="1" w:color="auto"/>
        </w:pBdr>
        <w:jc w:val="both"/>
      </w:pPr>
      <w:r>
        <w:t>Pod točko Razno smo opozorili na nekatere prekoračene roke (oddaja člankov za celovški zbornik, za s</w:t>
      </w:r>
      <w:r>
        <w:t>lavistično zborovanje v Krakovu in prijav za referate na slavističnem zborovanju v Murski Soboti). Do 15. aprila bi morali oddati koncepte kreditnih študijskih programov, vendar bi se kolegi prej želeli srečati s prodekanko Nevo Šlibar, ker jim Hladnikove informacije v Novicah in na zadnjem oddelčnem sestanku ne zadoščajo. Zaprosili smo jo za sestanek. — Izrazili smo veselje nad dejstvom, da se je zaključek študija na slovenistiki vendarle administrativno poenostavil (glej prejšnje Novice). Dotaknili smo se</w:t>
      </w:r>
      <w:r>
        <w:t xml:space="preserve"> še financ Centra in sprejeli načrt porabe sredstev za obnovo Centrove pisarne, opremo na oddelku, za tisk učbenikov, za študijska bivanja v tujini vključno s strokovno ekskurzijo, izobraževanje sodelavcev Centra in za razvojno-raziskovalne naloge. O večjih vsotah bo slej ko prej odločal odbor Centra, zato je strah pred morebitno poletno študijsko selitvijo oddelka na eksotična otočja odveč. Rok za pripombe na dosedanje neuresničene predloge oddelčnih ekskurzij (Bolgarija, Bela Krajina, Dunaj) je bil podalj</w:t>
      </w:r>
      <w:r>
        <w:t xml:space="preserve">šan. Predlagajte ustreznejše termine. Seveda po koncu predavanj. </w:t>
      </w:r>
    </w:p>
    <w:p w:rsidR="00000000" w:rsidRDefault="000317DD">
      <w:pPr>
        <w:pBdr>
          <w:bottom w:val="single" w:sz="6" w:space="1" w:color="auto"/>
        </w:pBdr>
        <w:jc w:val="both"/>
      </w:pPr>
    </w:p>
    <w:p w:rsidR="00000000" w:rsidRDefault="000317DD">
      <w:pPr>
        <w:pBdr>
          <w:bottom w:val="single" w:sz="6" w:space="1" w:color="auto"/>
        </w:pBdr>
        <w:jc w:val="both"/>
      </w:pPr>
      <w:r>
        <w:t>Kakor je znano, si fakultetno vodstvo prizadeva uveljaviti prakso, da bi oddelčno predstojništvo prevzel dotedanji namestnik. Boža Krakar-Vogel, ki bi jo jeseni doletela ta čast, se je mehanizmu uprla z argumentom, da v tem primeru svet oddelka ne odloča o bodočem predstojniku, ampak v najboljšem primeru le o njegovem namestniku in da so štiri zaporedna leta administrativnih nalog preveliko breme in ovira na kandidatovi znanstveni in pedagoš</w:t>
      </w:r>
      <w:r>
        <w:t>ki poti. — Stanje na oddelčnem računu je pozitivno, največ smo (če pustimo ob strani denarje Izpitnega centra) zaslužili z izrednim študijem.</w:t>
      </w:r>
    </w:p>
    <w:p w:rsidR="00000000" w:rsidRDefault="000317DD">
      <w:pPr>
        <w:jc w:val="both"/>
      </w:pPr>
    </w:p>
    <w:p w:rsidR="00000000" w:rsidRDefault="000317DD">
      <w:pPr>
        <w:pBdr>
          <w:bottom w:val="single" w:sz="6" w:space="1" w:color="auto"/>
        </w:pBdr>
        <w:jc w:val="both"/>
      </w:pPr>
      <w:r>
        <w:rPr>
          <w:b/>
        </w:rPr>
        <w:t>Knjižnica</w:t>
      </w:r>
      <w:r>
        <w:t>. Na dekanat smo naslovili poziv za takojšnjo zaposlitev pete knjižničarke Anke Polajnar na nedoločen čas. S prenehanjem pripravništva se ji namreč taka zaposlitev ne obeta samodejno, kakor smo naivno pričakovali, kar pomeni nedopustno poslabšanje kadrovske situacije v oddelčni knjižnici. Ker peto delovno mesto v knjižnici nikoli ni bilo uradno degradirano n</w:t>
      </w:r>
      <w:r>
        <w:t>a status delovnega mesta za določen čas, se nadejamo, da fakultetnemu vodstvu prošnje ne bo težko uslišati. — Tajništvo FF opozarja knjižnice, da FF ni registrirana za prodajo knjig in naj se ta dejavnost iz knjižnic preseli v antikvariat v pritličju.</w:t>
      </w:r>
    </w:p>
    <w:p w:rsidR="00000000" w:rsidRDefault="000317DD">
      <w:pPr>
        <w:jc w:val="both"/>
      </w:pPr>
    </w:p>
    <w:p w:rsidR="00000000" w:rsidRDefault="000317DD">
      <w:pPr>
        <w:pBdr>
          <w:bottom w:val="single" w:sz="6" w:space="1" w:color="auto"/>
        </w:pBdr>
        <w:jc w:val="both"/>
      </w:pPr>
      <w:r>
        <w:rPr>
          <w:b/>
        </w:rPr>
        <w:t>Center</w:t>
      </w:r>
      <w:r>
        <w:t>. 2. 4. je bil sestanek Centrovega odbora, na katerem smo med drugim govorili o kandidatih za strokovnega tajnika (urednika publikacij) in o Centrovih financah. Predstojnik je pogorel s predlogom za obnovo oken v našem traktu. Prisotne bi si namesto obn</w:t>
      </w:r>
      <w:r>
        <w:t>ove oken (okna naj se obnovijo iz fakultetnih sredstev!), ki zaradi prepiha povzročajo bolniške odsotnosti naših knjižničark in v južnih predavalnicah ne ščitijo pred hrupom s ceste, želeli plačanih strokovnih poti v eksotično tujino. Dovolimo si pripomniti, da se za nedavno predlagano oddelčno ekskurzijo v Bolgarijo, ki jo je z veliko truda in požrtvovalnosti pripravila Elena Tomova, začuda ni prijavil nihče.</w:t>
      </w:r>
    </w:p>
    <w:p w:rsidR="00000000" w:rsidRDefault="000317DD">
      <w:pPr>
        <w:jc w:val="both"/>
      </w:pPr>
    </w:p>
    <w:p w:rsidR="00000000" w:rsidRDefault="000317DD">
      <w:pPr>
        <w:pBdr>
          <w:bottom w:val="single" w:sz="6" w:space="1" w:color="auto"/>
        </w:pBdr>
        <w:jc w:val="both"/>
      </w:pPr>
      <w:r>
        <w:rPr>
          <w:b/>
        </w:rPr>
        <w:t>Objave in nastopi.</w:t>
      </w:r>
      <w:r>
        <w:t xml:space="preserve"> Če je P. K. v </w:t>
      </w:r>
      <w:r>
        <w:rPr>
          <w:i/>
        </w:rPr>
        <w:t>Delovi</w:t>
      </w:r>
      <w:r>
        <w:t xml:space="preserve"> notici 2. aprila Peter Kolšek, potem se moramo slavjani z</w:t>
      </w:r>
      <w:r>
        <w:t xml:space="preserve">akopati v pepel, ker ga v svoji nespameti nismo uvrstili na seznam stalnih prejemnikov </w:t>
      </w:r>
      <w:r>
        <w:rPr>
          <w:i/>
        </w:rPr>
        <w:t>Slave</w:t>
      </w:r>
      <w:r>
        <w:t xml:space="preserve">. Zato pa zdaj lahko hudomušno natolcuje o tem, kako nereden organ je </w:t>
      </w:r>
      <w:r>
        <w:rPr>
          <w:i/>
        </w:rPr>
        <w:t>Slava,</w:t>
      </w:r>
      <w:r>
        <w:t xml:space="preserve"> in ji pripisuje šele 7. rojstni dan. Urednikoma </w:t>
      </w:r>
      <w:r>
        <w:rPr>
          <w:i/>
        </w:rPr>
        <w:t xml:space="preserve">Amarilisa </w:t>
      </w:r>
      <w:r>
        <w:t xml:space="preserve">ukor, ker sta pozabila označiti, da gre za prvo številko že XI. letnika </w:t>
      </w:r>
      <w:r>
        <w:rPr>
          <w:i/>
        </w:rPr>
        <w:t xml:space="preserve">Slave. </w:t>
      </w:r>
      <w:r>
        <w:t xml:space="preserve">Sicer pa je </w:t>
      </w:r>
      <w:r>
        <w:rPr>
          <w:i/>
        </w:rPr>
        <w:t>Amarilis</w:t>
      </w:r>
      <w:r>
        <w:t xml:space="preserve"> preko založnice Suemori, ki je dobrohotno dovolila prevajanje, na poti na sam japonski cesarski dvor, kar ukor nadomešča s pohvalo. Časopis izide vsaj v dveh številkah letno in nima man</w:t>
      </w:r>
      <w:r>
        <w:t xml:space="preserve">jkajočih letnikov. — V lingvističnem krožku bo 6. aprila ob 17.30 (# 526) predavala Chikako Shigemori Bučar o japonsko-slovenski kontrastivni analizi. </w:t>
      </w:r>
    </w:p>
    <w:p w:rsidR="00000000" w:rsidRDefault="000317DD">
      <w:pPr>
        <w:jc w:val="both"/>
      </w:pPr>
    </w:p>
    <w:p w:rsidR="00000000" w:rsidRDefault="000317DD">
      <w:pPr>
        <w:jc w:val="both"/>
      </w:pPr>
      <w:bookmarkStart w:id="64" w:name="raèun"/>
      <w:r>
        <w:rPr>
          <w:b/>
        </w:rPr>
        <w:t>Računalniki</w:t>
      </w:r>
      <w:r>
        <w:t xml:space="preserve">. Članek Brskanje v koraku s časom Miha Amona v aprilski števili revije </w:t>
      </w:r>
      <w:bookmarkEnd w:id="64"/>
      <w:r>
        <w:rPr>
          <w:i/>
        </w:rPr>
        <w:t>PC &amp; mediji</w:t>
      </w:r>
      <w:r>
        <w:t xml:space="preserve"> bo v pomoč vsem internetnim začetnikom. — Nekaj naslovov za iskanje telefonskih številk in naslovov ljudi po celem svetu: http://in-100.infospace.com/_1_32191372_info.iplex/people.htm, http://members.theglobe.com/menunnc/find.htm, http://www.globalyp.com/world.htm</w:t>
      </w:r>
      <w:r>
        <w:t xml:space="preserve">. Hrvaški imenik: http://imenik.tel.hr/imenik-asp/imenik6.asp, nemški: http://www.teleauskunft.de/, slovaški: http://www.iarelative.com/sk_pb.htm. — Slovenistične novosti na spletu: Trubarjev </w:t>
      </w:r>
      <w:r>
        <w:rPr>
          <w:i/>
        </w:rPr>
        <w:t>Ena dolga predguvor</w:t>
      </w:r>
      <w:r>
        <w:t xml:space="preserve"> iz 1557 (darilo Elisabeth Seitz, http://www.ijs.si/lit/trubar57.html), Trdinove </w:t>
      </w:r>
      <w:r>
        <w:rPr>
          <w:i/>
        </w:rPr>
        <w:t>Bajke in povesti o Gorajancih</w:t>
      </w:r>
      <w:r>
        <w:t xml:space="preserve"> (tudi precej dolgo, http://www.ijs.si/lit/trdina.html-l2) in Hladnikov članek za celovško-ljubljanski zbornik o dilemah slovenistike (http://www.ijs.si/lit/razpotja.html-l2) – vse troje dose</w:t>
      </w:r>
      <w:r>
        <w:t xml:space="preserve">gljivo čez dan ali dva. David Stermole je na splet postavil Megiserjev slovar iz 1774, po katerem lahko iščemo – http://www.panglot.com/searchmeg.html — Iz zadnje številke domače revije </w:t>
      </w:r>
      <w:r>
        <w:rPr>
          <w:i/>
        </w:rPr>
        <w:t xml:space="preserve">Internet </w:t>
      </w:r>
      <w:r>
        <w:t xml:space="preserve">prepisujem in modificiram še nekaj "ircovskih" (za razlago glej Praktični spisovnik) emotikonov: </w:t>
      </w:r>
    </w:p>
    <w:p w:rsidR="00000000" w:rsidRDefault="000317DD">
      <w:pPr>
        <w:jc w:val="both"/>
      </w:pPr>
      <w:r>
        <w:rPr>
          <w:b/>
        </w:rPr>
        <w:t>:-(</w:t>
      </w:r>
      <w:r>
        <w:t xml:space="preserve"> žalosten, </w:t>
      </w:r>
      <w:r>
        <w:rPr>
          <w:rFonts w:ascii="Courier New" w:hAnsi="Courier New"/>
          <w:b/>
        </w:rPr>
        <w:t>;-&lt;</w:t>
      </w:r>
      <w:r>
        <w:rPr>
          <w:rFonts w:ascii="Courier New" w:hAnsi="Courier New"/>
        </w:rPr>
        <w:t xml:space="preserve"> </w:t>
      </w:r>
      <w:r>
        <w:t>jokajoč</w:t>
      </w:r>
    </w:p>
    <w:p w:rsidR="00000000" w:rsidRDefault="000317DD">
      <w:pPr>
        <w:jc w:val="both"/>
      </w:pPr>
      <w:r>
        <w:rPr>
          <w:b/>
        </w:rPr>
        <w:t>:-||</w:t>
      </w:r>
      <w:r>
        <w:t xml:space="preserve"> jezen</w:t>
      </w:r>
    </w:p>
    <w:p w:rsidR="00000000" w:rsidRDefault="000317DD">
      <w:pPr>
        <w:jc w:val="both"/>
      </w:pPr>
      <w:r>
        <w:rPr>
          <w:rFonts w:ascii="Courier New" w:hAnsi="Courier New"/>
          <w:b/>
        </w:rPr>
        <w:t>:-/</w:t>
      </w:r>
      <w:r>
        <w:t xml:space="preserve"> neodločen</w:t>
      </w:r>
    </w:p>
    <w:p w:rsidR="00000000" w:rsidRDefault="000317DD">
      <w:pPr>
        <w:jc w:val="both"/>
      </w:pPr>
      <w:r>
        <w:rPr>
          <w:b/>
        </w:rPr>
        <w:t>:-o</w:t>
      </w:r>
      <w:r>
        <w:t xml:space="preserve"> zgrožen, </w:t>
      </w:r>
      <w:r>
        <w:rPr>
          <w:rFonts w:ascii="Courier New" w:hAnsi="Courier New"/>
        </w:rPr>
        <w:t>:</w:t>
      </w:r>
      <w:r>
        <w:rPr>
          <w:rFonts w:ascii="Courier New" w:hAnsi="Courier New"/>
          <w:b/>
        </w:rPr>
        <w:t>-O</w:t>
      </w:r>
      <w:r>
        <w:t xml:space="preserve"> ogorčen</w:t>
      </w:r>
    </w:p>
    <w:p w:rsidR="00000000" w:rsidRDefault="000317DD">
      <w:pPr>
        <w:pBdr>
          <w:bottom w:val="single" w:sz="6" w:space="1" w:color="auto"/>
        </w:pBdr>
        <w:jc w:val="both"/>
      </w:pPr>
      <w:r>
        <w:rPr>
          <w:b/>
        </w:rPr>
        <w:t>:-x</w:t>
      </w:r>
      <w:r>
        <w:t xml:space="preserve"> molčeč, </w:t>
      </w:r>
      <w:r>
        <w:rPr>
          <w:rFonts w:ascii="Courier New" w:hAnsi="Courier New"/>
          <w:b/>
        </w:rPr>
        <w:t>:-X</w:t>
      </w:r>
      <w:r>
        <w:t xml:space="preserve"> molčim kot grob</w:t>
      </w:r>
    </w:p>
    <w:p w:rsidR="00000000" w:rsidRDefault="000317DD">
      <w:pPr>
        <w:jc w:val="both"/>
      </w:pPr>
    </w:p>
    <w:p w:rsidR="00000000" w:rsidRDefault="000317DD">
      <w:pPr>
        <w:pBdr>
          <w:bottom w:val="single" w:sz="6" w:space="1" w:color="auto"/>
        </w:pBdr>
        <w:jc w:val="both"/>
      </w:pPr>
      <w:bookmarkStart w:id="65" w:name="avtor"/>
      <w:r>
        <w:rPr>
          <w:b/>
        </w:rPr>
        <w:t>Avtorske pravice</w:t>
      </w:r>
      <w:r>
        <w:t xml:space="preserve">. Razmnoževanje gradiva iz učbenikov in strokovnih knjig za </w:t>
      </w:r>
      <w:bookmarkEnd w:id="65"/>
      <w:r>
        <w:t xml:space="preserve">potrebe študentov brez dovoljenja </w:t>
      </w:r>
      <w:r>
        <w:t>avtorja je kršenje avtorskih pravic, četudi gre za majhno količino izvirnika, recimo samo 5 %. Uporaba kolegovega učnega materiala v razredu brez njegovega dovoljenja je prav tako kršitev avtorskih pravic.</w:t>
      </w:r>
    </w:p>
    <w:p w:rsidR="00000000" w:rsidRDefault="000317DD">
      <w:pPr>
        <w:jc w:val="both"/>
      </w:pPr>
    </w:p>
    <w:p w:rsidR="00000000" w:rsidRDefault="000317DD">
      <w:pPr>
        <w:pBdr>
          <w:bottom w:val="double" w:sz="6" w:space="1" w:color="auto"/>
        </w:pBdr>
        <w:jc w:val="both"/>
      </w:pPr>
      <w:r>
        <w:rPr>
          <w:b/>
        </w:rPr>
        <w:t>Razno</w:t>
      </w:r>
      <w:r>
        <w:t>. Zavod za zdravstveno zavarovanje Slovenije ponuja zavarovanje v tujini (Tujina z medicinsko asistenco). Informacije na epz@zzzs.si in v tajništvu.</w:t>
      </w:r>
    </w:p>
    <w:p w:rsidR="00000000" w:rsidRDefault="000317DD">
      <w:pPr>
        <w:pStyle w:val="Naslov2"/>
        <w:spacing w:before="600" w:after="0"/>
      </w:pPr>
      <w:r>
        <w:br w:type="page"/>
        <w:t># 36 (17. aprila 1998)</w:t>
      </w:r>
      <w:bookmarkStart w:id="66" w:name="javor"/>
      <w:r>
        <w:t xml:space="preserve"> </w:t>
      </w:r>
    </w:p>
    <w:p w:rsidR="00000000" w:rsidRDefault="000317DD"/>
    <w:p w:rsidR="00000000" w:rsidRDefault="000317DD">
      <w:pPr>
        <w:pBdr>
          <w:bottom w:val="single" w:sz="6" w:space="1" w:color="auto"/>
        </w:pBdr>
        <w:jc w:val="both"/>
      </w:pPr>
      <w:r>
        <w:rPr>
          <w:b/>
        </w:rPr>
        <w:t>Miha Javornik</w:t>
      </w:r>
      <w:r>
        <w:t xml:space="preserve"> </w:t>
      </w:r>
      <w:bookmarkEnd w:id="66"/>
      <w:r>
        <w:t>"se je od 9. marca do 1. aprila mudil v Pragi, kjer se je ob dodeljeni mu štipendiji CEEPUS-a seznanjal z organ</w:t>
      </w:r>
      <w:r>
        <w:t>izacijo študija na slavistiki. Opravil je nekaj bolj ali manj konstruktivnih pogovorov na Katedri za rusko literaturo, se dogovoril za gostovanje profesorja Sergeja Magida v Ljubljani maja še tega leta (predaval bo o sodobnih tokovih v ruski literaturi 70.–80. let s posebnim poudarkom na literaturi St. Peterburškega okraja). V Slovanski knjižnici se je zavzeto seznanjal z knjižnimi pridobitvami in posledica tega je, da bomo nekaj bibl. enot naročili tudi za našo knjižnico. Popoldne in zvečer je popil veliko</w:t>
      </w:r>
      <w:r>
        <w:t xml:space="preserve"> tamovega (? – op. ur.) piva. — Od 15. do 22. aprila se bo M. Javornik na povabilo Univerze Western Ontario iz Kanade udeležil mednarodnega simpozija Histories of Theory z referatom Kibernetski subjekt kot predvidljiva etapa v razvoju kulture (k vprašanju psihogeneze kulturnih junakov)." — Miha pošilja Centru tudi predlog za oddelčno ekskurzijo v Peterburg; "na začetku naslednjega študijskega leta (oktober). Društvo Slovenija-Rusija namreč organizira tedaj dan slovenske kulture v Peterburgu, za katerega ima</w:t>
      </w:r>
      <w:r>
        <w:t>mo že skorajda vse pripravljeno (APZ Tone Tomšič, Društvo slovenskih pisateljev, IRWIN), tega izleta, za katerega bomo najeli poseben čarter, pa naj bi se udeležili člani društva – od pomembnih znanstvenih in kulturnih delavcev, umetnikov do vplivnih gospodarstvenikov. Poleg štiridnevnega izleta bomo organizirali tudi obisk Filološke fakultete in peterburške slovenistike ..."</w:t>
      </w:r>
    </w:p>
    <w:p w:rsidR="00000000" w:rsidRDefault="000317DD">
      <w:pPr>
        <w:jc w:val="both"/>
      </w:pPr>
    </w:p>
    <w:p w:rsidR="00000000" w:rsidRDefault="000317DD">
      <w:pPr>
        <w:pBdr>
          <w:bottom w:val="single" w:sz="6" w:space="1" w:color="auto"/>
        </w:pBdr>
        <w:jc w:val="both"/>
      </w:pPr>
      <w:bookmarkStart w:id="67" w:name="nabir"/>
      <w:r>
        <w:rPr>
          <w:b/>
        </w:rPr>
        <w:t>Nabirni sistem</w:t>
      </w:r>
      <w:r>
        <w:t xml:space="preserve">. </w:t>
      </w:r>
      <w:bookmarkEnd w:id="67"/>
      <w:r>
        <w:t>Rusisti so na sestanku 8. 4. družno oblikovali obsežen seznam vsebin, ki so jih pripravljeni ponuditi morebitnim ner</w:t>
      </w:r>
      <w:r>
        <w:t>usističnim interesentom med študenti in zajemajo predmete trenutnega študijskega programa. Novost so tečaji iz prevajanja, stilistike in poslovne korespondence. Že zdaj vsako leto ponuja lektorat za nerusiste in za nefilologe, predavanja iz novejše ruske literature za komparativiste. Če prav razumemo, bi bili tudi v prihodnje v enakem obsegu kot doslej za pridobitev rusistične diplome potrebni predmeti v okviru trenutnega dvopredmetnega študijskega programa, tj. nekaj nad 50 % vseh študentovih ur. — Nekolik</w:t>
      </w:r>
      <w:r>
        <w:t>o bolj zapletena bo odločitev za kreditni sistem pri slovenistih, kjer bi pristanek na delovni predlog, po katerem bi bil za slovenistično diplomo v grobem potreben seznam predmetov v okviru dvopredmetnega študija, pomenil, da bi del plače (pri ZSD kar velik del) učitelji zaslužili z omejeno izbirnimi in čisto izbirnimi predmeti in bo torej njihova eksistenca do neke mere odvisna od števila študentov, ki jih bodo uspeli pritegniti. Jezikoslovci in literati naj torej v tej luči presodijo predlog, objavljen v</w:t>
      </w:r>
      <w:r>
        <w:t xml:space="preserve"> 29. številki </w:t>
      </w:r>
      <w:r>
        <w:rPr>
          <w:i/>
        </w:rPr>
        <w:t>Novic</w:t>
      </w:r>
      <w:r>
        <w:t>. Pregledno sta ure svojih predmetov razdelili med matične, omejeno in popolno izbirne Irena Orel in Vera Smole.</w:t>
      </w:r>
    </w:p>
    <w:p w:rsidR="00000000" w:rsidRDefault="000317DD">
      <w:pPr>
        <w:jc w:val="both"/>
      </w:pPr>
    </w:p>
    <w:p w:rsidR="00000000" w:rsidRDefault="000317DD">
      <w:pPr>
        <w:pBdr>
          <w:bottom w:val="single" w:sz="6" w:space="1" w:color="auto"/>
        </w:pBdr>
        <w:jc w:val="both"/>
      </w:pPr>
      <w:r>
        <w:rPr>
          <w:b/>
        </w:rPr>
        <w:t>Računala</w:t>
      </w:r>
      <w:r>
        <w:t xml:space="preserve">. Prosim dopisovalce, da v svojem poštnem programu (če je to Outolook, potem po poti Pogled --&gt; Jezik) nastavijo jezik na Central European Alphabet (ISO) – zdaj šele pridejo šumevci do izraza. — V aprilski številki </w:t>
      </w:r>
      <w:r>
        <w:rPr>
          <w:i/>
        </w:rPr>
        <w:t>Monitorja</w:t>
      </w:r>
      <w:r>
        <w:t xml:space="preserve"> so naštete tele lokacije imenikov e-poštnih naslovov: http://altavista.iname.com, http://www.hotmail.com, http://www.juno.com, http://www.mailcity</w:t>
      </w:r>
      <w:r>
        <w:t>.com, http://www.mailExite.com, http://www.usa.net, http://www.rocketmail.com, http://mail.yahoo.com, http://www.iname.com. Zastonj e-poštni naslov lahko dobimo na http://www.bigfoot.com, http://www.four11.com, http://www.switchboard.com, http://www.infospace.com, http://www.verisign.com, http://www.whowhere.com. — Z naslova http://altavista.digital.com/av/content/searchpx.htm snamemo program za iskanje po lastnem disku, ki deluje na način internetnega iskalnika. Zelo hitro! — Http://www.geocities.com/~ober</w:t>
      </w:r>
      <w:r>
        <w:t>oi/language.html – informacije za študij tujih jezikov. Http://www.intstudy.com/ – informacije za študij v tujini. — Boris Poredoš je obljubil navodila za spremembo uporabniškega gesla.</w:t>
      </w:r>
    </w:p>
    <w:p w:rsidR="00000000" w:rsidRDefault="000317DD">
      <w:pPr>
        <w:jc w:val="both"/>
      </w:pPr>
    </w:p>
    <w:p w:rsidR="00000000" w:rsidRDefault="000317DD">
      <w:pPr>
        <w:pBdr>
          <w:bottom w:val="single" w:sz="6" w:space="1" w:color="auto"/>
        </w:pBdr>
        <w:jc w:val="both"/>
      </w:pPr>
      <w:r>
        <w:rPr>
          <w:b/>
        </w:rPr>
        <w:t>Center</w:t>
      </w:r>
      <w:r>
        <w:t>. Pozdravljamo novo kolegico v Centru, strokovno tajnico, zadolženo za tiske, Metko Lokar. — Marja Bešter vabi 22. aprila ob 17.00 (# 521) na predavanje v sklopu stalnega strokovnega izpopolnjevanja. Predavala bo Tanja Jaklič o uporabi novinarskih žanrov pri pouku slovenščine kot drugega/tujega jezika.</w:t>
      </w:r>
    </w:p>
    <w:p w:rsidR="00000000" w:rsidRDefault="000317DD">
      <w:pPr>
        <w:jc w:val="both"/>
      </w:pPr>
    </w:p>
    <w:p w:rsidR="00000000" w:rsidRDefault="000317DD">
      <w:pPr>
        <w:jc w:val="both"/>
      </w:pPr>
      <w:bookmarkStart w:id="68" w:name="volitve"/>
      <w:r>
        <w:rPr>
          <w:b/>
        </w:rPr>
        <w:t>Volitve</w:t>
      </w:r>
      <w:r>
        <w:t xml:space="preserve">. </w:t>
      </w:r>
      <w:bookmarkEnd w:id="68"/>
      <w:r>
        <w:t>V zad</w:t>
      </w:r>
      <w:r>
        <w:t xml:space="preserve">ovoljstvo ob izvolitvi novega predstojnika je padla kaplja grenčine. Naknadno smo namreč ugotovili, da je v drugem krogu 24 prisotnih volilnih upravičencev oddalo 26 glasov, kar ne kaže le na nepotrebno strastno razmerje enega od prisotnih do volilnega izida, ampak na obžalovanja vredno pripravljenost enega od naših kolegov za goljufije. Zatreti ga bo mogoče le z doslednim upoštevanjem demokratičnih form javnega obnašanja, pa četudi na račun očitkov formalizma. — Obljubili smo objavo predvolilinih govorov. </w:t>
      </w:r>
      <w:r>
        <w:t>Tukaj sta, najprej Grdinov:</w:t>
      </w:r>
    </w:p>
    <w:p w:rsidR="00000000" w:rsidRDefault="000317DD">
      <w:pPr>
        <w:jc w:val="both"/>
        <w:rPr>
          <w:i/>
        </w:rPr>
      </w:pPr>
      <w:r>
        <w:rPr>
          <w:i/>
        </w:rPr>
        <w:t>"Ljudje odhajajo, ideje pa ostanejo.</w:t>
      </w:r>
    </w:p>
    <w:p w:rsidR="00000000" w:rsidRDefault="000317DD">
      <w:pPr>
        <w:ind w:firstLine="567"/>
        <w:jc w:val="both"/>
        <w:rPr>
          <w:i/>
        </w:rPr>
      </w:pPr>
      <w:r>
        <w:rPr>
          <w:i/>
        </w:rPr>
        <w:t>Paul baron Gautsch, 1906</w:t>
      </w:r>
    </w:p>
    <w:p w:rsidR="00000000" w:rsidRDefault="000317DD">
      <w:pPr>
        <w:ind w:firstLine="567"/>
        <w:jc w:val="both"/>
      </w:pPr>
      <w:r>
        <w:t>Spoštovani, nikoli nisem želel postati predstojnik, toda če po Vaši volji to bom, hočem biti stoodstotno. Samo skrajna sila oddelka me je pripravila do kandidiranja; naš položaj je zaradi "človeških izgub" v zadnjem času izjemno težak; če ne bomo ukrepali pametno, hitro in odločno, bodo posledice nepopravljive. Zato mislim, da mora biti največja skrb bodočega predstojnika namenjena naši kadrovski okrepitvi; vse drugo j</w:t>
      </w:r>
      <w:r>
        <w:t xml:space="preserve">e trenutno sekundarnega pomena. </w:t>
      </w:r>
    </w:p>
    <w:p w:rsidR="00000000" w:rsidRDefault="000317DD">
      <w:pPr>
        <w:ind w:firstLine="567"/>
        <w:jc w:val="both"/>
      </w:pPr>
      <w:r>
        <w:t xml:space="preserve">Slovenistiko je Fran Ramovš v soglasju z duhom svoje dobe označil za "najbolj nacionalno vedo"; njeno najpomembnejše univerzitetno -- pa tudi siceršnje -- središče je bilo od leta 1919 pri nas. To zavezuje. Predvsem v smislu razvoja vélike tradicije. </w:t>
      </w:r>
    </w:p>
    <w:p w:rsidR="00000000" w:rsidRDefault="000317DD">
      <w:pPr>
        <w:ind w:firstLine="567"/>
        <w:jc w:val="both"/>
      </w:pPr>
      <w:r>
        <w:t>Dandanes bi našo stroko lahko definirali kot najbolj univerzalno vedo o Slovencih. To terja odprtost v prostor in čas. A toliko poudarjana interdisciplinarnost ima svoj smisel le na ravni nenehnega soočanja rezultatov raziskav,</w:t>
      </w:r>
      <w:r>
        <w:t xml:space="preserve"> nikakor pa ne gre mešati tem, pristopov in metodologij različnih disciplin. Od tod je le korak do sklepa, da je prizadevanje za samostojnost slovenistike v skladu z razumom. Problemi, s katerimi se srečujejo posamezni deli sedanje slavistike na ljubljanski univerzi, so -- preprosto povedano -- preveč različni, da bi se z njimi mogel učinkovito soočati en(ovit) oddelek. Tu ne gre za čustveno, temveč za povsem praktično organizacijsko vprašanje. Naša slovenistika ima v razmerah pospešenega evropskega združev</w:t>
      </w:r>
      <w:r>
        <w:t>anja in povečanega mednarodnega sodelovanja povsem drugačno vlogo kot doslej; ker je vsaj po tradiciji matično središče neke znanstvene discipline, se v novih razmerah silovito -- do samih robov usodnosti -- povečuje njena odgovornost. Noben drug segment naše slavistike nima takega pomena, saj ni planetarno središče svoje stroke. Na tem mestu seveda ne izražam nikakršne vrednostne sodbe, temveč zgolj povzemam -- čeprav nekoliko patetično -- lastno (kajpak docela nesentimentalno) refleksijo o položaju. Če bo</w:t>
      </w:r>
      <w:r>
        <w:t>m izvoljen za predstojnika, si bom vsekakor prizadeval za organizacijsko osamosvojitev slovenistike, preostala slavistika pa naj ne bo njen privesek. Rusistika, srbohrvatistika, makedonistika, bohemistika, polonistika itd. imajo v Sloveniji čisto svoje poslanstvo, ki je drugačno od slovenističnega. Časi panslavizma so mimo.</w:t>
      </w:r>
    </w:p>
    <w:p w:rsidR="00000000" w:rsidRDefault="000317DD">
      <w:pPr>
        <w:ind w:firstLine="567"/>
        <w:jc w:val="both"/>
      </w:pPr>
      <w:r>
        <w:t>Pred nedavnim je prof. Skaza v imenu rusistike z nemajhno čustveno vehemenco nasprotoval delitvi dosedanjega oddelka, v svojem imenu pa je skušal debato o tem speljati v problematiziranj</w:t>
      </w:r>
      <w:r>
        <w:t>e "tistih, ki so s srcem drugje, ne na slavistiki". Neodziv na njegov "glas iz davnine" je bil ohrabrujoče znamenje; z realsocialistično diferenciacijsko ihto iskanja "notranjega sovražnika" in podobno zgodovinsko šaro res nimamo česa početi. Sam sem ustvarjalno sodeloval z zgodovinarji, muzikologi, germanisti, komparativisti, sociologi, muzealci, medikohistoriki, glasbeniki, založniki in gledališčniki; predaval in objavljal sem v Nemčiji, Avstriji, Italiji, na Madžarskem in Češkem. Zato se mi zdi samoumevn</w:t>
      </w:r>
      <w:r>
        <w:t xml:space="preserve">o poudariti, da bom v primeru izvolitve za predstojnika namenil posebno skrb utrjevanju vezi z drugimi znanstvenimi disciplinami ter stikom z različnimi raziskovalnimi ustanovami doma in v tujini. Prešernov simpozij leta 2000 bo še posebej lepa priložnost za to. </w:t>
      </w:r>
    </w:p>
    <w:p w:rsidR="00000000" w:rsidRDefault="000317DD">
      <w:pPr>
        <w:ind w:firstLine="567"/>
        <w:jc w:val="both"/>
      </w:pPr>
      <w:r>
        <w:t>Če bom izvoljen, si bom prizadeval za spoštovanje pravnega reda; mislim, da je treba kar najbolj energično nadaljevati z usmeritvijo dosedanjega predstojnika Mirana Hladnika. To v prvi vrsti pomeni nasprotovanje preobremenitvi študentov, profesorje</w:t>
      </w:r>
      <w:r>
        <w:t xml:space="preserve">v, docentov in asistentov. </w:t>
      </w:r>
    </w:p>
    <w:p w:rsidR="00000000" w:rsidRDefault="000317DD">
      <w:pPr>
        <w:ind w:firstLine="567"/>
        <w:jc w:val="both"/>
      </w:pPr>
      <w:r>
        <w:t xml:space="preserve">Glede razmerja med poukom književnosti in jezika, pravim: treba je začeti spreminjati dosedanjo neevropsko prakso pri nas; študij književnosti, ki je že sam po sebi tudi študij njenega jezika (te "enačbe" seveda ni mogoče obrniti!) -- je pa seveda še mnogo več, ker je v pravem pomenu besede "vzgoja srca" --, mora dobiti večji poudarek. Tudi sedanje stanje v slovenski srednji šoli (50% proti 50%) je na dolgi rok nevzdržno. Literarna veda je doslej lingvistiki preveč popuščala; to </w:t>
      </w:r>
      <w:r>
        <w:t>ni bilo prav in ni bilo dobro. Nasprotno: bilo je vir prenekaterega zla.</w:t>
      </w:r>
    </w:p>
    <w:p w:rsidR="00000000" w:rsidRDefault="000317DD">
      <w:pPr>
        <w:ind w:firstLine="567"/>
        <w:jc w:val="both"/>
      </w:pPr>
      <w:r>
        <w:t xml:space="preserve">Moja kandidatura je torej v znamenju radikalne reforme, za katero sodim, da je neizogibna. Kdor ne verjame v njeno nujnost in zanjo ni pripravljen zastaviti svojih najboljših moči, naj nikar ne glasujte zame. </w:t>
      </w:r>
    </w:p>
    <w:p w:rsidR="00000000" w:rsidRDefault="000317DD">
      <w:pPr>
        <w:pBdr>
          <w:bottom w:val="single" w:sz="6" w:space="1" w:color="auto"/>
        </w:pBdr>
        <w:ind w:firstLine="567"/>
        <w:jc w:val="both"/>
      </w:pPr>
      <w:r>
        <w:t>Ne skušam Vas prevarati in tudi Vi se ne slepite; zelo odkritosrčno pravim: dela bo veliko in ga bo za vse. Hvala."</w:t>
      </w:r>
    </w:p>
    <w:p w:rsidR="00000000" w:rsidRDefault="000317DD">
      <w:pPr>
        <w:ind w:firstLine="567"/>
        <w:jc w:val="both"/>
      </w:pPr>
    </w:p>
    <w:p w:rsidR="00000000" w:rsidRDefault="000317DD">
      <w:pPr>
        <w:ind w:firstLine="567"/>
        <w:jc w:val="both"/>
      </w:pPr>
      <w:r>
        <w:t>In še Irene Novak-Popov:</w:t>
      </w:r>
    </w:p>
    <w:p w:rsidR="00000000" w:rsidRDefault="000317DD">
      <w:pPr>
        <w:ind w:firstLine="567"/>
        <w:jc w:val="both"/>
      </w:pPr>
      <w:r>
        <w:t xml:space="preserve">"Zaslišanje ali volitve kandidatinje za predstojnico oddelka? </w:t>
      </w:r>
    </w:p>
    <w:p w:rsidR="00000000" w:rsidRDefault="000317DD">
      <w:pPr>
        <w:ind w:firstLine="567"/>
        <w:jc w:val="both"/>
      </w:pPr>
      <w:r>
        <w:t>Novi predstojnik bo od p</w:t>
      </w:r>
      <w:r>
        <w:t>redhodnika nasledil pogumno, nenežno urejanje stihijskih con oddelka, ki ga zahteva demokracija kot odgovorno samoomejevanje poljubnosti in spoštovanje dogovorjenih pravil: notranja skladnost študijskega programa z dejanskim uresničevanjem, krmarjenje med mogočim, razpoložljivim in zahtevanim (spričo diskrepance med skrčenimi študijskimi in nespremenjenimi predavateljskimi obveznostmi ter neujemanja med znanstvenimi interesi posameznikov in pedagoškimi potrebami na oddelku). Kar je bilo ob goli aritmetiki v</w:t>
      </w:r>
      <w:r>
        <w:t>ideti manjkanje splošnejših konceptualnih premislekov, bo najbž še naprej zadeva strokovnega in pedagoškega etosa vsakega posameznega člana oddelka – v razmerah omejenih kadrovskih možnosti, ki smo jih reševali s honorarnimi in prostovoljnimi upokojenimi predavatelji.</w:t>
      </w:r>
    </w:p>
    <w:p w:rsidR="00000000" w:rsidRDefault="000317DD">
      <w:pPr>
        <w:ind w:firstLine="567"/>
        <w:jc w:val="both"/>
      </w:pPr>
      <w:r>
        <w:t>Nujni delež predstojnikove vloge je, da deluje v položaju med finančnim kladivom MŠŠ, netransparentnostjo fakultetnih finančnih služb in nakovalom naših potreb, zahtev, ambicij in načrtov. Tudi prihodnji prihaja v čas kadrovske tranzicije: odh</w:t>
      </w:r>
      <w:r>
        <w:t>ajajočih rednih profesorjev, praznino izrednih, navidez močno generacijo docentov, ki morajo prekmalu in nepripravljeni nositi organizacijske naloge, skromno obnovo z že nastavljenimi asistenti-raziskovalci in napovedanimi varčevalnimi ukrepi, ki hočejo prekiniti nadaljnje pomlajevanje.</w:t>
      </w:r>
    </w:p>
    <w:p w:rsidR="00000000" w:rsidRDefault="000317DD">
      <w:pPr>
        <w:ind w:firstLine="567"/>
        <w:jc w:val="both"/>
      </w:pPr>
      <w:r>
        <w:t>Reševati bo moral nekatere že načete dileme: zavezanost tradiciji, preteklosti in odzivanje na pobude, od katerih je odvisna naša prihodnost, (ne)razdelitev oddelka, nove srednje- in zahodnoevropske znanstveno-študijske pove</w:t>
      </w:r>
      <w:r>
        <w:t>zave, kvaliteta in uspešnost vpisujočih se študentov in diplomantov, kreditni sistem študija, vsebine in količina študijskega programa.</w:t>
      </w:r>
    </w:p>
    <w:p w:rsidR="00000000" w:rsidRDefault="000317DD">
      <w:pPr>
        <w:ind w:firstLine="567"/>
        <w:jc w:val="both"/>
      </w:pPr>
      <w:r>
        <w:t xml:space="preserve">Moja izkušnja je, da smo strokovno, znanstveno in pedagoško vsi preobremenjeni, zato raztreščeni, nervozni, površni, nezadovoljni izgubljamo občutek kolegialne povezanosti in dopuščamo nepotrebne konflikte. </w:t>
      </w:r>
    </w:p>
    <w:p w:rsidR="00000000" w:rsidRDefault="000317DD">
      <w:pPr>
        <w:ind w:firstLine="567"/>
        <w:jc w:val="both"/>
      </w:pPr>
      <w:r>
        <w:t>Predstojnika si ne zamišljam kot menedžerja, policaja ali preroka, ampak kot prevodnika in organizatorja s posluhom za predloge, konstruktivnim delovanjem in mišljenjem</w:t>
      </w:r>
      <w:r>
        <w:t xml:space="preserve"> v korist celote. Zato od kolegov pričakujem transparentnost problemov in skupno reševanje, sodelovanje, pomoč in prijazno sporazumevanje. </w:t>
      </w:r>
    </w:p>
    <w:p w:rsidR="00000000" w:rsidRDefault="000317DD">
      <w:pPr>
        <w:ind w:firstLine="567"/>
        <w:jc w:val="both"/>
      </w:pPr>
      <w:r>
        <w:t>Zavzemala se bom za rast in uveljavitev strok, ki jih gojimo, za domače in mednarodno uveljavljanje oddelka, za kvaliteten in študentom prijazen študij, za materialno krepitev oddelka. Pri tem bom nadaljevala tisto, kar nam je bilo novega ali obnovljenega všeč, zlasti meduniverzitetno sodelovanje, človeško druženje in kvalitetno obveščanje.</w:t>
      </w:r>
    </w:p>
    <w:p w:rsidR="00000000" w:rsidRDefault="000317DD">
      <w:pPr>
        <w:pBdr>
          <w:bottom w:val="single" w:sz="6" w:space="1" w:color="auto"/>
        </w:pBdr>
        <w:ind w:firstLine="567"/>
        <w:jc w:val="both"/>
      </w:pPr>
      <w:r>
        <w:t>Za namestnika predstojnika bi</w:t>
      </w:r>
      <w:r>
        <w:t xml:space="preserve"> želela doc. dr. Marka Stabeja.</w:t>
      </w:r>
    </w:p>
    <w:p w:rsidR="00000000" w:rsidRDefault="000317DD">
      <w:pPr>
        <w:jc w:val="both"/>
      </w:pPr>
    </w:p>
    <w:p w:rsidR="00000000" w:rsidRDefault="000317DD">
      <w:pPr>
        <w:pBdr>
          <w:bottom w:val="single" w:sz="6" w:space="1" w:color="auto"/>
        </w:pBdr>
        <w:jc w:val="both"/>
      </w:pPr>
      <w:r>
        <w:rPr>
          <w:b/>
        </w:rPr>
        <w:t>Zlata knjiga študentov.</w:t>
      </w:r>
      <w:r>
        <w:t xml:space="preserve"> Aleš Bjelčevič piše: "Vanjo grejo (pri Uvodu): Katja Paladin za profesionalen referat o Möderndorferjevi drami Štirje letni časi; Tadeja Rozman za komentar k eseju Braneta Senegačnika Pesem in oseba; Tatjana Užnik za doživeto predstavitev eseja Šaman od Uroša Zupana."</w:t>
      </w:r>
    </w:p>
    <w:p w:rsidR="00000000" w:rsidRDefault="000317DD">
      <w:pPr>
        <w:jc w:val="both"/>
      </w:pPr>
    </w:p>
    <w:p w:rsidR="00000000" w:rsidRDefault="000317DD">
      <w:pPr>
        <w:pBdr>
          <w:bottom w:val="single" w:sz="6" w:space="1" w:color="auto"/>
        </w:pBdr>
        <w:jc w:val="both"/>
      </w:pPr>
      <w:r>
        <w:rPr>
          <w:b/>
        </w:rPr>
        <w:t>Vabila</w:t>
      </w:r>
      <w:r>
        <w:t>. Marko Jesenšek organizira v okviru SDS Maribor in Univerze v Mariboru Murkov simpozij, ki bo od 26. do 28. novembra 1998 v Hočah pri Mariboru, in vabi k sodelovanju. Predviden j</w:t>
      </w:r>
      <w:r>
        <w:t xml:space="preserve">e izid zbornika, prijaviti se je treba do10. 5., povzetek pa poslati do 15. 9. — Aleš Bjelčevič bo imel preizkusno predavanje z naslovom Začetki slovenskega svobodnega verza v torek, 21. aprila, ob 10.30 v predavalnici 209 B. </w:t>
      </w:r>
    </w:p>
    <w:p w:rsidR="00000000" w:rsidRDefault="000317DD">
      <w:pPr>
        <w:jc w:val="both"/>
      </w:pPr>
    </w:p>
    <w:p w:rsidR="00000000" w:rsidRDefault="000317DD">
      <w:pPr>
        <w:pBdr>
          <w:bottom w:val="single" w:sz="6" w:space="1" w:color="auto"/>
        </w:pBdr>
        <w:jc w:val="both"/>
      </w:pPr>
      <w:r>
        <w:rPr>
          <w:b/>
        </w:rPr>
        <w:t>Objave</w:t>
      </w:r>
      <w:r>
        <w:t xml:space="preserve">. Naslovi novih treh knjig Tarasa Kermaunerja v seriji Rekonstrukcija in/ali reinterpretacija slovenske dramatike slove: </w:t>
      </w:r>
      <w:r>
        <w:rPr>
          <w:i/>
        </w:rPr>
        <w:t>Sveta vojna (Dramatika slovenske politične emigracije, 1), Naša sveta stvar (leva) (Dramatika narodno osvobodilnega boja, 1)</w:t>
      </w:r>
      <w:r>
        <w:t xml:space="preserve"> in </w:t>
      </w:r>
      <w:r>
        <w:rPr>
          <w:i/>
        </w:rPr>
        <w:t>Rabelj-žrtev (Blodnja, 3. knj</w:t>
      </w:r>
      <w:r>
        <w:rPr>
          <w:i/>
        </w:rPr>
        <w:t>iga)</w:t>
      </w:r>
      <w:r>
        <w:t xml:space="preserve">; vse je izdal Slovenski gledališki muzej (1997, 1998). — Anka Sollner-Perdih je uredila prvo letošnjo številko Seznama novosti oddelčne knjižnice. Marija Stanonik v KL Dela poroča o knjigi Filipa Riharja </w:t>
      </w:r>
      <w:r>
        <w:rPr>
          <w:i/>
        </w:rPr>
        <w:t>Volterski vzdihi</w:t>
      </w:r>
      <w:r>
        <w:t>, ki sta jo uredili Irena Novak-Popov in Anka Sollner-Perdih. Prav tam je tudi odlomek iz Gombrowiczevega dnevnika v prevodu Mladena Pavičića in zapis Slava Šerca o sodobnem nemškem pisatelju Robertu Schneiderju.</w:t>
      </w:r>
    </w:p>
    <w:p w:rsidR="00000000" w:rsidRDefault="000317DD">
      <w:pPr>
        <w:jc w:val="both"/>
      </w:pPr>
    </w:p>
    <w:p w:rsidR="00000000" w:rsidRDefault="000317DD">
      <w:pPr>
        <w:pBdr>
          <w:bottom w:val="double" w:sz="6" w:space="1" w:color="auto"/>
        </w:pBdr>
        <w:jc w:val="both"/>
      </w:pPr>
      <w:r>
        <w:rPr>
          <w:b/>
        </w:rPr>
        <w:t>Razno</w:t>
      </w:r>
      <w:r>
        <w:t>. V tajništvu oddelka se obetajo obsežne spremembe na bolje. Napoved</w:t>
      </w:r>
      <w:r>
        <w:t xml:space="preserve">uje jih Breda Pogorelec, ki se od volitev dalje (vendar le v trenutkih predstojnikove odsotnosti) pogosteje pojavlja v oddelčni pisarni.  </w:t>
      </w:r>
    </w:p>
    <w:p w:rsidR="00000000" w:rsidRDefault="000317DD">
      <w:pPr>
        <w:pStyle w:val="Naslov2"/>
        <w:spacing w:before="600" w:after="0"/>
      </w:pPr>
      <w:r>
        <w:br w:type="page"/>
        <w:t xml:space="preserve"># 37 (29. aprila 1998) </w:t>
      </w:r>
    </w:p>
    <w:p w:rsidR="00000000" w:rsidRDefault="000317DD"/>
    <w:p w:rsidR="00000000" w:rsidRDefault="000317DD">
      <w:pPr>
        <w:pBdr>
          <w:bottom w:val="single" w:sz="6" w:space="1" w:color="auto"/>
        </w:pBdr>
        <w:jc w:val="both"/>
      </w:pPr>
      <w:r>
        <w:rPr>
          <w:b/>
        </w:rPr>
        <w:t>Raziskave</w:t>
      </w:r>
      <w:r>
        <w:t>. Pregled ur, prijavljenih pri MZT na področju literatura, je pokazal, da od julija dalje na slovenski literarni vedi na našem oddelku ne bomo imeli nobenih raziskovalnih ur. Slabo je tudi s slovensko literaturo na PF v Mariboru. Na drugih inštitucijah in z neslovensko literaturo je sicer bolje, vendar kljub temu v grobem 50 % literarni</w:t>
      </w:r>
      <w:r>
        <w:t>h zgodovinarjev na Slovenskem nima raziskovalnega projekta. Ker do leta 2000 ni na ponujo nobenih prostih ur, se nam udarniško raziskovalno delo za božji lon in za narodov blagor obeta tudi v prihodnje. Na pozive po reorganizaciji petletnih projektov, zlasti na ZIFF-u, da bi lahko sprejeli nove raziskovalce in nadomestili upokojene, nisem dobil nobenega odgovora. Pismo z žalostno statistiko sem poslal na svet za humanistiko pri MZT.</w:t>
      </w:r>
    </w:p>
    <w:p w:rsidR="00000000" w:rsidRDefault="000317DD">
      <w:pPr>
        <w:jc w:val="both"/>
      </w:pPr>
    </w:p>
    <w:p w:rsidR="00000000" w:rsidRDefault="000317DD">
      <w:pPr>
        <w:pBdr>
          <w:bottom w:val="single" w:sz="6" w:space="1" w:color="auto"/>
        </w:pBdr>
        <w:jc w:val="both"/>
      </w:pPr>
      <w:r>
        <w:rPr>
          <w:b/>
        </w:rPr>
        <w:t>Dogodki</w:t>
      </w:r>
      <w:r>
        <w:t>. 17. aprila zvečer je bila v Tržiču prijetna predstavitev knjige T</w:t>
      </w:r>
      <w:r>
        <w:t>oneta Pretnarja o verzu Prešerna in Mickiewicza. O njej sta poleg drugih spregovorila njena prevajalca Niko Jež in Mladen Pavičić. — 22. 4. je FF obiskal dekan skopske FF Trajan Gocevski. Na oddelku sta ga sprejela Dragi Stefanija in predstojnik.</w:t>
      </w:r>
    </w:p>
    <w:p w:rsidR="00000000" w:rsidRDefault="000317DD">
      <w:pPr>
        <w:jc w:val="both"/>
      </w:pPr>
    </w:p>
    <w:p w:rsidR="00000000" w:rsidRDefault="000317DD">
      <w:pPr>
        <w:pBdr>
          <w:bottom w:val="single" w:sz="6" w:space="1" w:color="auto"/>
        </w:pBdr>
        <w:jc w:val="both"/>
      </w:pPr>
      <w:r>
        <w:rPr>
          <w:b/>
        </w:rPr>
        <w:t>Razpisi</w:t>
      </w:r>
      <w:r>
        <w:t>. Igor Saksida je bil izbran na mesto učitelja na PF v Ljubljani. Njegova želja in želja kolegov na literaturi je, da pri nas po možnosti honorarno obdrži dve tedenski uri Mladinske književnosti za enopredmetne sloveniste. — Do 15. junija je treba oddati re</w:t>
      </w:r>
      <w:r>
        <w:t>ferat za omizje Jezikovne tehnologije za slovenski jezik, ki ji na mednarodni konferenci Informacijska družba IS'98 6.–9. 10. 98 v CD predseduje Tomaž Erjavec. Kotizacije je 6000 sit, info na http://turing.ijs.si/is/index.html. V programskem in organizacijskem odboru so poleg drugih tudi Vesna Požgaj-Hadži, Vojko Gorjanc in Marko Stabej. — Pet študentov zadnjega letnika (do 30 let), ki bo napisalo najboljši prispevek na temo Kaj mi pomeni članstvo moje države v Evropski uniji, bo za nagrado potovalo v Bruse</w:t>
      </w:r>
      <w:r>
        <w:t>lj z organizacijo TAIEX. Prijavnica v tajništvu. — Univerza v Trstu razpisuje enoletne podiplomske raziskovalne štipendije. Prijave (le za kandidate do 35 let) do konca julija na upravi Univerze v Ljubljani, podrobnosti v oddelčni pisarni. — MZT vabi na U.S. Science Information Day Workshop 30. 4. 98. Za slaviste na prvi pogled nič zanimivega, pa vendar preverite na http://www.mzt.si/mzt/events/index.html. — Humanistična sekcija Evropske znanstvene fondacije nudi štiri štipendije za evropsko raziskovalno de</w:t>
      </w:r>
      <w:r>
        <w:t>lavnico z najmanj 20 udeleženci. Projekte s poudarjeno evropsko dimenzijo (jezikovne, literarne ...) je treba prijaviti do 30. junija (mblumenroeder@esf.org). — Na razpis za štipendije Alpe-Jadran Univerze v Trstu (glej prejšnje Novice) se je treba prijaviti do 30. aprila. — Izšel je razpis za mlade raziskovalce oziroma za pomoč pri podiplomskem študiju. Prijavnica in informativno gradivo je na spletnih straneh MZT-ja (http://www.mzt.si). FF bo sprejela mlade raziskovalce le, če bodo priljučeni raziskovalne</w:t>
      </w:r>
      <w:r>
        <w:t>mu projektu, iz katerega bodo krite njihove morebitne izgube. Literati se bodo na razpis prijavili, čeprav so jim letošnji razpisni pogoji precej nenaklonjeni. Na razpis MŠŠ-ja za stažiste asistente še čakamo. Za ta mesta je zainteresiranih deset slavistov, nekateri so celo že skrbno izdelali predloge učnih načrtov oz. priprav: mag. Alojzija Zupan, mag. kandidatke Alenka Žbogar, Barbara Rebolj, Mihaela Jeriček in Aleksandra Belšak, diplomantke Irena Grčar, Mateja Pezdirc in Dragica Pušnik ter absolventa Kle</w:t>
      </w:r>
      <w:r>
        <w:t xml:space="preserve">men Lah in Marijan Dović. </w:t>
      </w:r>
    </w:p>
    <w:p w:rsidR="00000000" w:rsidRDefault="000317DD">
      <w:pPr>
        <w:jc w:val="both"/>
      </w:pPr>
    </w:p>
    <w:p w:rsidR="00000000" w:rsidRDefault="000317DD">
      <w:pPr>
        <w:pBdr>
          <w:bottom w:val="single" w:sz="6" w:space="1" w:color="auto"/>
        </w:pBdr>
        <w:jc w:val="both"/>
      </w:pPr>
      <w:r>
        <w:rPr>
          <w:b/>
        </w:rPr>
        <w:t>Objave in nastopi</w:t>
      </w:r>
      <w:r>
        <w:t xml:space="preserve">. Urednik Jože Lipnik je naši knjižnici podaril </w:t>
      </w:r>
      <w:r>
        <w:rPr>
          <w:i/>
        </w:rPr>
        <w:t>Volkmerjev zbornik</w:t>
      </w:r>
      <w:r>
        <w:t xml:space="preserve"> z referati s simpozija v Destrniku. — Ana Ryzkova bo 4. maja v lingvističnem krožku (17.30, #526) govorila o jezikovni politiki in jezikovni kulturi na Slovaškem. — V </w:t>
      </w:r>
      <w:r>
        <w:rPr>
          <w:i/>
        </w:rPr>
        <w:t>Traditiones</w:t>
      </w:r>
      <w:r>
        <w:t xml:space="preserve"> 26 (1997) je Alenka Šivic-Dular objavila razpravo z naslovom Na sledi (arhaičnih) predstav in uver (na slovenskih poimenovanjih za: 'Coccinella septempunctata'). — V 4. št. JiS-a je članek Petra Svetine o dvodelnosti Preš</w:t>
      </w:r>
      <w:r>
        <w:t>ernovega soneta.</w:t>
      </w:r>
    </w:p>
    <w:p w:rsidR="00000000" w:rsidRDefault="000317DD">
      <w:pPr>
        <w:jc w:val="both"/>
      </w:pPr>
    </w:p>
    <w:p w:rsidR="00000000" w:rsidRDefault="000317DD">
      <w:pPr>
        <w:pBdr>
          <w:bottom w:val="single" w:sz="6" w:space="1" w:color="auto"/>
        </w:pBdr>
        <w:jc w:val="both"/>
      </w:pPr>
      <w:r>
        <w:rPr>
          <w:b/>
        </w:rPr>
        <w:t>Osebno</w:t>
      </w:r>
      <w:r>
        <w:t>. Peter Svetina bo s Ceepusovo štipendijo na študijskem dopustu med 22. 4. in 20. 5. Branka Kotnik je študirala za izpit od 15. do 17. 4., Lea Nardoni-Grah pa med 20. in 22. 4. Dragi Stefanija bo med 4. in 14. 5. na Poljskem.</w:t>
      </w:r>
    </w:p>
    <w:p w:rsidR="00000000" w:rsidRDefault="000317DD">
      <w:pPr>
        <w:jc w:val="both"/>
      </w:pPr>
    </w:p>
    <w:p w:rsidR="00000000" w:rsidRDefault="000317DD">
      <w:pPr>
        <w:jc w:val="both"/>
      </w:pPr>
      <w:bookmarkStart w:id="69" w:name="lektor"/>
      <w:r>
        <w:rPr>
          <w:b/>
        </w:rPr>
        <w:t xml:space="preserve">Lektorati in </w:t>
      </w:r>
      <w:bookmarkEnd w:id="69"/>
      <w:r>
        <w:rPr>
          <w:b/>
        </w:rPr>
        <w:t>Center za slovenščino</w:t>
      </w:r>
      <w:r>
        <w:t>. 23. 4. je bila seja STU. Na dnevnem redu so bili pregled zapisnika zadnje seje iz maja lanskega leta, letno poročilo in aktualna vprašanja lektoratov. Pogrešali smo zlasti predstavnike ministrstva za zunanje zadeve. Ada Vidov</w:t>
      </w:r>
      <w:r>
        <w:t xml:space="preserve">ič-Muha je predstavila nov formular za lektorska letna poročila in nas obvestila o novih oziroma spremenjenih zasedbah lektoratov v Sofiji (Eva Šprager), Tübingenu (Ina Ferbežar), Nottinghamu (Sabina Grahek) in Bruslju (Katjuša Zakrajšek). Tudi v Vidmu in v Münchnu sta nova lektorja, v Tokiu Jelisava Dobovšek Sethna, v Londonu Apolonija Klančar(?), Rimu bo FF ponudila dva kandidata, Tejo Renče in Toneta Perčiča. Nekaj slovenščine so imeli tudi v Madridu (Dragica Novak-Štokelj). Prazna so še mesta v Padovi, </w:t>
      </w:r>
      <w:r>
        <w:t xml:space="preserve">Brnu in Permu in čakajo na našo ponudbo. V prvem tednu julija bodo imeli lektorji simpozij z devetimi vabljenimi referati na temo problematike lektoratov v tujini. Udeleženci seje STU bi želeli dobiti v roke seznam lektoratov s trenutno zasedbo, predstojnik pa, ki bi s sprotnim informiranjem hotel uzaveščati problematiko slovenskih lektoratov po svetu, bi rad dobil zapisnik seje kmalu in ne šele čez eno leto. </w:t>
      </w:r>
    </w:p>
    <w:p w:rsidR="00000000" w:rsidRDefault="000317DD">
      <w:pPr>
        <w:jc w:val="both"/>
      </w:pPr>
    </w:p>
    <w:p w:rsidR="00000000" w:rsidRDefault="000317DD">
      <w:pPr>
        <w:pBdr>
          <w:bottom w:val="single" w:sz="6" w:space="1" w:color="auto"/>
        </w:pBdr>
        <w:jc w:val="both"/>
      </w:pPr>
      <w:r>
        <w:t>Ker je uvodna slovesnost pri Poletni šoli dvojezična in pri SSJLK samo v slovenščini, bosta slove</w:t>
      </w:r>
      <w:r>
        <w:t>snosti najbrž morali biti organizirani posebej in ne skupaj, kakor smo se nazadnje dogovarjali. — Erika Kržišnik in Igor Saksida si živahno in tvorno dopisujeta na temo testov Izpitnega centra. Pridružujemo se želji, da bi bile recenzije novih testov pozitivne in da bi bili čim prej potrjeni na strokovnem svetu.</w:t>
      </w:r>
    </w:p>
    <w:p w:rsidR="00000000" w:rsidRDefault="000317DD">
      <w:pPr>
        <w:jc w:val="both"/>
      </w:pPr>
    </w:p>
    <w:p w:rsidR="00000000" w:rsidRDefault="000317DD">
      <w:pPr>
        <w:pBdr>
          <w:bottom w:val="single" w:sz="6" w:space="1" w:color="auto"/>
        </w:pBdr>
        <w:jc w:val="both"/>
      </w:pPr>
      <w:bookmarkStart w:id="70" w:name="ekdskur"/>
      <w:r>
        <w:rPr>
          <w:b/>
        </w:rPr>
        <w:t>Ekskurzije</w:t>
      </w:r>
      <w:bookmarkEnd w:id="70"/>
      <w:r>
        <w:t xml:space="preserve">. 23. 4. je šel 2. letnik pod vodstvom Irene Orel na Primorsko (Vipava, Vipavski Križ, Štanjel, Coljava pri Komnu, Tomaj, Vilenica), dialektološki seminar, pevski zbor in še nekaj drugih </w:t>
      </w:r>
      <w:r>
        <w:t xml:space="preserve">slavistov pa gre pod vodstvom Vere Smole v Rezijo. </w:t>
      </w:r>
    </w:p>
    <w:p w:rsidR="00000000" w:rsidRDefault="000317DD">
      <w:pPr>
        <w:jc w:val="both"/>
      </w:pPr>
    </w:p>
    <w:p w:rsidR="00000000" w:rsidRDefault="000317DD">
      <w:pPr>
        <w:pBdr>
          <w:bottom w:val="single" w:sz="6" w:space="1" w:color="auto"/>
        </w:pBdr>
        <w:jc w:val="both"/>
      </w:pPr>
      <w:r>
        <w:rPr>
          <w:b/>
        </w:rPr>
        <w:t>Računalniki</w:t>
      </w:r>
      <w:r>
        <w:t xml:space="preserve">. Pred meseci smo sicer naročili slovenski Office 97, dobili pa v več kot polovici primerov angleškega. Prosim, če pozovete Borisa Poredoša, da vam angleško različico zamenja s slovensko. Naslov za zgled slovenski besedilini zbirki: http://ota.ahds.ac.uk/ – oxfordski besedilni arhiv. </w:t>
      </w:r>
    </w:p>
    <w:p w:rsidR="00000000" w:rsidRDefault="000317DD">
      <w:pPr>
        <w:jc w:val="both"/>
      </w:pPr>
    </w:p>
    <w:p w:rsidR="00000000" w:rsidRDefault="000317DD">
      <w:pPr>
        <w:pBdr>
          <w:bottom w:val="single" w:sz="6" w:space="1" w:color="auto"/>
        </w:pBdr>
        <w:jc w:val="both"/>
      </w:pPr>
      <w:bookmarkStart w:id="71" w:name="diplome"/>
      <w:r>
        <w:rPr>
          <w:b/>
        </w:rPr>
        <w:t>Diplomske naloge</w:t>
      </w:r>
      <w:bookmarkEnd w:id="71"/>
      <w:r>
        <w:rPr>
          <w:b/>
        </w:rPr>
        <w:t xml:space="preserve">. </w:t>
      </w:r>
      <w:r>
        <w:t>Dodiplomska komisija bi rada uredila in poenostavila dokončanje študija na FF, zato nalaga oddelkom, da poročajo o tem, kako imajo urejeno prij</w:t>
      </w:r>
      <w:r>
        <w:t>avljanje diplomskih nalog. Na slovenistiki so postopki v zvezi z diplomo objavljeni v študijskem programu (1997, str. 10). Po univerzitetnem statutu je diplomska naloga zadnje in najpomembnejše dejanje študija. Ocena diplomske naloge se oblikuje po presoji predloženega in vezanega izdelka ter zagovora v diplomskem seminarju. Študent piše diplomo pri učitelju, pri katerem je zahajal v 4. letniku na izbirni diplomski seminar. Takih je na slovenistiki deset. Sprememba mentorstva se lahko zgodi smo v dogovoru m</w:t>
      </w:r>
      <w:r>
        <w:t>ed starim in novim mentorjem. Temo si študent izbere sam ali s seznama učiteljevih tem v seminarju. Tema, ki v dveh letih ni dokončana, se študentu odvzame in da na razpolago drugim. Do leta 1998 je vsak učitelj vodil pregled nad nalogami sam, kar je včasih pripeljalo do nekorektne menjave tem, od letos dalje pa bo vsak prevzem naloge registriran v oddelčni pisarni. Študent odda en vezan izvod učitelju, ta pa ga da v knjižnico. Tam se literarnozgodovinske naloge sproti katalogizirajo in je njihov z gesli op</w:t>
      </w:r>
      <w:r>
        <w:t>remljen seznam (1300 nalog) že nekaj let dostopen tudi na naslovu http://www.ijs.si/lit/diplome.html-l2. V zasičenih seminarjih se urnik zagovorov oz. predstavitev diplomskih nalog naredi že na začetku študijskega leta, v manj zasedenih pa se za datum zagovora dogovori študent sproti. Študent ima za predstavitev 45 minut, ostali čas zapolnijo vprašanja in komentarji seminaristov – o nalogi se mora izreči vsak od prisotnih. V praksi je tako, da marsikateri študent zagovarja nalogo, preden je ta v dokončni ob</w:t>
      </w:r>
      <w:r>
        <w:t xml:space="preserve">liki in preden je opravil vse izpite. Ko ima za sabo vse obveznosti, je mentor dolžan s pomočjo tajnice zaključiti študentovo diplomsko mapo. — Od 1998 dalje smo se po dolgotrajnih diskusijah dogovorili za poenostavitev študija v tem smislu, da si študent izbere diplomsko nalogo v jezikovnem seminarju, če je (bo) delal diplomski zpit iz literature, in narobe. Dvopredmetni slovenist mora v literarnem seminarju enako kot prej napisati seminarski referat, enopredmetnik pa seminarsko nalogo, ki se od diplomske </w:t>
      </w:r>
      <w:r>
        <w:t xml:space="preserve">razlikuje le v tem, da ni vezana. (V preteklih letih so enopredmetniki pomotoma delali dve diplomski nalogi, eno pri jeziku in eno pri literaturi.) Po obsegu naloge niso krajše od 30 strani in morajo ustrezati objavljenim kriterijem strokovnega pisanja v vsebinskem in tehničnem pogledu. Kandidati se jih lotijo običajno v obdobju absolventskega staža in jih predstavljajo leto ali dve mlajšim kolegom, neredko pa so kandidati tudi starejši. </w:t>
      </w:r>
    </w:p>
    <w:p w:rsidR="00000000" w:rsidRDefault="000317DD">
      <w:pPr>
        <w:jc w:val="both"/>
      </w:pPr>
    </w:p>
    <w:p w:rsidR="00000000" w:rsidRDefault="000317DD">
      <w:pPr>
        <w:pBdr>
          <w:bottom w:val="single" w:sz="6" w:space="1" w:color="auto"/>
        </w:pBdr>
        <w:jc w:val="both"/>
      </w:pPr>
      <w:bookmarkStart w:id="72" w:name="izbirni"/>
      <w:r>
        <w:rPr>
          <w:b/>
        </w:rPr>
        <w:t>Izbirni predmeti</w:t>
      </w:r>
      <w:r>
        <w:t xml:space="preserve">. </w:t>
      </w:r>
      <w:bookmarkEnd w:id="72"/>
      <w:r>
        <w:t>Pozvani smo tudi, da razširimo seznam izbirnih pre</w:t>
      </w:r>
      <w:r>
        <w:t xml:space="preserve">dmetov in da pomislimo, s čim bi se lahko pridružili ponudbi splošnih izbirnih predmetov na FF. V tej točki je prišlo do nesporazuma, ker kolegi slavisti ponujajo morebitnim interesentom s FF in zunaj nje kar vse svoje vsebine povrsti. V okviru splošnih skupnih predmetov bo izbirnost omejena, zato bi, če nimate jezikoslovci nič proti, slovenisti ponudbo za splošnega interesenta strateško omejili na </w:t>
      </w:r>
      <w:r>
        <w:rPr>
          <w:i/>
        </w:rPr>
        <w:t>Slovenski pravopis</w:t>
      </w:r>
      <w:r>
        <w:t xml:space="preserve"> in </w:t>
      </w:r>
      <w:r>
        <w:rPr>
          <w:i/>
        </w:rPr>
        <w:t>Tehniko strokovnega pisanja</w:t>
      </w:r>
      <w:r>
        <w:t>. Kolegom slavistom predlagam , da ponudijo lektorate tujih j</w:t>
      </w:r>
      <w:r>
        <w:t>ezikov.</w:t>
      </w:r>
    </w:p>
    <w:p w:rsidR="00000000" w:rsidRDefault="000317DD">
      <w:pPr>
        <w:jc w:val="both"/>
      </w:pPr>
    </w:p>
    <w:p w:rsidR="00000000" w:rsidRDefault="000317DD">
      <w:pPr>
        <w:jc w:val="both"/>
      </w:pPr>
      <w:bookmarkStart w:id="73" w:name="nabirni"/>
      <w:r>
        <w:t>Člane oddelka</w:t>
      </w:r>
      <w:bookmarkEnd w:id="73"/>
      <w:r>
        <w:t xml:space="preserve">, zlasti sloveniste, prosim za presojo naslednjega grobega predloga </w:t>
      </w:r>
      <w:r>
        <w:rPr>
          <w:b/>
        </w:rPr>
        <w:t>nabirnega študijskega programa za slovenščino</w:t>
      </w:r>
      <w:r>
        <w:t xml:space="preserve">. (Legenda: A so obvezni matični predmeti, B omejeno izbirni predmeti, C je poljubna izbirnost; 10 % ur ni zasedeno, ker so rezervirane za skupne fakultetne izbirne predmete.) Praktično gre za nekakšno kombinacijo trenutnega dvopredmetnega (identično z rubriko A) in enopredmetnega študija (identično s seštevkom rubrik A in B): </w:t>
      </w:r>
    </w:p>
    <w:p w:rsidR="00000000" w:rsidRDefault="000317DD">
      <w:pPr>
        <w:jc w:val="both"/>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292"/>
        <w:gridCol w:w="1134"/>
      </w:tblGrid>
      <w:tr w:rsidR="00000000">
        <w:tblPrEx>
          <w:tblCellMar>
            <w:top w:w="0" w:type="dxa"/>
            <w:bottom w:w="0" w:type="dxa"/>
          </w:tblCellMar>
        </w:tblPrEx>
        <w:tc>
          <w:tcPr>
            <w:tcW w:w="8292" w:type="dxa"/>
          </w:tcPr>
          <w:p w:rsidR="00000000" w:rsidRDefault="000317DD">
            <w:pPr>
              <w:jc w:val="both"/>
              <w:rPr>
                <w:i/>
              </w:rPr>
            </w:pPr>
            <w:r>
              <w:rPr>
                <w:i/>
              </w:rPr>
              <w:t>1. letnik</w:t>
            </w:r>
          </w:p>
        </w:tc>
        <w:tc>
          <w:tcPr>
            <w:tcW w:w="1134" w:type="dxa"/>
          </w:tcPr>
          <w:p w:rsidR="00000000" w:rsidRDefault="000317DD">
            <w:pPr>
              <w:jc w:val="both"/>
              <w:rPr>
                <w:b/>
              </w:rPr>
            </w:pPr>
            <w:r>
              <w:rPr>
                <w:b/>
              </w:rPr>
              <w:t>660 ur</w:t>
            </w:r>
          </w:p>
        </w:tc>
      </w:tr>
      <w:tr w:rsidR="00000000">
        <w:tblPrEx>
          <w:tblCellMar>
            <w:top w:w="0" w:type="dxa"/>
            <w:bottom w:w="0" w:type="dxa"/>
          </w:tblCellMar>
        </w:tblPrEx>
        <w:tc>
          <w:tcPr>
            <w:tcW w:w="8292" w:type="dxa"/>
          </w:tcPr>
          <w:p w:rsidR="00000000" w:rsidRDefault="000317DD">
            <w:pPr>
              <w:jc w:val="both"/>
            </w:pPr>
            <w:r>
              <w:rPr>
                <w:b/>
              </w:rPr>
              <w:t>A</w:t>
            </w:r>
            <w:r>
              <w:t xml:space="preserve"> Uvod v študij slov. knjiže</w:t>
            </w:r>
            <w:r>
              <w:t>vnosti 60 ur, Slovenska književnost 60 ur, SKJ 120 ur</w:t>
            </w:r>
          </w:p>
        </w:tc>
        <w:tc>
          <w:tcPr>
            <w:tcW w:w="1134" w:type="dxa"/>
          </w:tcPr>
          <w:p w:rsidR="00000000" w:rsidRDefault="000317DD">
            <w:pPr>
              <w:jc w:val="both"/>
            </w:pPr>
            <w:r>
              <w:t>240 ur</w:t>
            </w:r>
          </w:p>
        </w:tc>
      </w:tr>
      <w:tr w:rsidR="00000000">
        <w:tblPrEx>
          <w:tblCellMar>
            <w:top w:w="0" w:type="dxa"/>
            <w:bottom w:w="0" w:type="dxa"/>
          </w:tblCellMar>
        </w:tblPrEx>
        <w:tc>
          <w:tcPr>
            <w:tcW w:w="8292" w:type="dxa"/>
          </w:tcPr>
          <w:p w:rsidR="00000000" w:rsidRDefault="000317DD">
            <w:pPr>
              <w:jc w:val="both"/>
            </w:pPr>
            <w:r>
              <w:rPr>
                <w:b/>
              </w:rPr>
              <w:t>B</w:t>
            </w:r>
            <w:r>
              <w:t xml:space="preserve"> Računalništvo ali Uvod v sln. jezikosl. 30 ur, Uvod v sla. jezikosl. ali Stcsl. 30 ur, Svetovna književnost ali Primerjalna slovanska književnost 60 ur, Obdobja ali Kulturna zgodovina Slovencev 60 ur, Lektorat slovanskega ali svetovnega jezika 60 ur </w:t>
            </w:r>
          </w:p>
        </w:tc>
        <w:tc>
          <w:tcPr>
            <w:tcW w:w="1134" w:type="dxa"/>
          </w:tcPr>
          <w:p w:rsidR="00000000" w:rsidRDefault="000317DD">
            <w:pPr>
              <w:jc w:val="both"/>
            </w:pPr>
            <w:r>
              <w:t>240 ur</w:t>
            </w:r>
          </w:p>
        </w:tc>
      </w:tr>
    </w:tbl>
    <w:p w:rsidR="00000000" w:rsidRDefault="000317DD">
      <w:r>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8292"/>
        <w:gridCol w:w="1134"/>
      </w:tblGrid>
      <w:tr w:rsidR="00000000">
        <w:tblPrEx>
          <w:tblCellMar>
            <w:top w:w="0" w:type="dxa"/>
            <w:bottom w:w="0" w:type="dxa"/>
          </w:tblCellMar>
        </w:tblPrEx>
        <w:tc>
          <w:tcPr>
            <w:tcW w:w="8292" w:type="dxa"/>
            <w:tcBorders>
              <w:bottom w:val="nil"/>
            </w:tcBorders>
          </w:tcPr>
          <w:p w:rsidR="00000000" w:rsidRDefault="000317DD">
            <w:pPr>
              <w:jc w:val="both"/>
            </w:pPr>
            <w:r>
              <w:rPr>
                <w:b/>
              </w:rPr>
              <w:t>C</w:t>
            </w:r>
            <w:r>
              <w:t xml:space="preserve"> Vsi ostali predmeti iz splošne pondube na FF, vključno z neizbranimi možnostmi pod B</w:t>
            </w:r>
          </w:p>
        </w:tc>
        <w:tc>
          <w:tcPr>
            <w:tcW w:w="1134" w:type="dxa"/>
            <w:tcBorders>
              <w:bottom w:val="nil"/>
            </w:tcBorders>
          </w:tcPr>
          <w:p w:rsidR="00000000" w:rsidRDefault="000317DD">
            <w:pPr>
              <w:jc w:val="both"/>
            </w:pPr>
            <w:r>
              <w:t>180 ur</w:t>
            </w:r>
          </w:p>
        </w:tc>
      </w:tr>
      <w:tr w:rsidR="00000000">
        <w:tblPrEx>
          <w:tblCellMar>
            <w:top w:w="0" w:type="dxa"/>
            <w:bottom w:w="0" w:type="dxa"/>
          </w:tblCellMar>
        </w:tblPrEx>
        <w:tc>
          <w:tcPr>
            <w:tcW w:w="8292" w:type="dxa"/>
            <w:tcBorders>
              <w:top w:val="single" w:sz="18" w:space="0" w:color="auto"/>
            </w:tcBorders>
          </w:tcPr>
          <w:p w:rsidR="00000000" w:rsidRDefault="000317DD">
            <w:pPr>
              <w:jc w:val="both"/>
              <w:rPr>
                <w:i/>
              </w:rPr>
            </w:pPr>
            <w:r>
              <w:rPr>
                <w:i/>
              </w:rPr>
              <w:t>2. letnik</w:t>
            </w:r>
          </w:p>
        </w:tc>
        <w:tc>
          <w:tcPr>
            <w:tcW w:w="1134" w:type="dxa"/>
            <w:tcBorders>
              <w:top w:val="single" w:sz="18" w:space="0" w:color="auto"/>
            </w:tcBorders>
          </w:tcPr>
          <w:p w:rsidR="00000000" w:rsidRDefault="000317DD">
            <w:pPr>
              <w:jc w:val="both"/>
              <w:rPr>
                <w:i/>
              </w:rPr>
            </w:pPr>
            <w:r>
              <w:rPr>
                <w:b/>
              </w:rPr>
              <w:t>600 ur</w:t>
            </w:r>
          </w:p>
        </w:tc>
      </w:tr>
      <w:tr w:rsidR="00000000">
        <w:tblPrEx>
          <w:tblCellMar>
            <w:top w:w="0" w:type="dxa"/>
            <w:bottom w:w="0" w:type="dxa"/>
          </w:tblCellMar>
        </w:tblPrEx>
        <w:tc>
          <w:tcPr>
            <w:tcW w:w="8292" w:type="dxa"/>
          </w:tcPr>
          <w:p w:rsidR="00000000" w:rsidRDefault="000317DD">
            <w:pPr>
              <w:jc w:val="both"/>
            </w:pPr>
            <w:r>
              <w:rPr>
                <w:b/>
              </w:rPr>
              <w:t>A</w:t>
            </w:r>
            <w:r>
              <w:t xml:space="preserve"> Literarna teorija 60 ur, Slovenska književnost 120 ur, SKJ 120 ur, Zgodo</w:t>
            </w:r>
            <w:r>
              <w:t xml:space="preserve">vina jezika 60 ur = </w:t>
            </w:r>
          </w:p>
        </w:tc>
        <w:tc>
          <w:tcPr>
            <w:tcW w:w="1134" w:type="dxa"/>
          </w:tcPr>
          <w:p w:rsidR="00000000" w:rsidRDefault="000317DD">
            <w:pPr>
              <w:jc w:val="both"/>
            </w:pPr>
            <w:r>
              <w:t>240 ur</w:t>
            </w:r>
          </w:p>
        </w:tc>
      </w:tr>
      <w:tr w:rsidR="00000000">
        <w:tblPrEx>
          <w:tblCellMar>
            <w:top w:w="0" w:type="dxa"/>
            <w:bottom w:w="0" w:type="dxa"/>
          </w:tblCellMar>
        </w:tblPrEx>
        <w:tc>
          <w:tcPr>
            <w:tcW w:w="8292" w:type="dxa"/>
          </w:tcPr>
          <w:p w:rsidR="00000000" w:rsidRDefault="000317DD">
            <w:pPr>
              <w:jc w:val="both"/>
            </w:pPr>
            <w:r>
              <w:rPr>
                <w:b/>
              </w:rPr>
              <w:t>B</w:t>
            </w:r>
            <w:r>
              <w:t xml:space="preserve"> Slovenska književnost ali Literarna teorija 60 ur, Strokovno besedilo ali Zgodovina jezika 30 ur, Latinska in nemška knjiž. ali Svetovna književnost II 30 ur, Lektorat slovanskega ali svetovnega jezika 60 ur </w:t>
            </w:r>
          </w:p>
        </w:tc>
        <w:tc>
          <w:tcPr>
            <w:tcW w:w="1134" w:type="dxa"/>
          </w:tcPr>
          <w:p w:rsidR="00000000" w:rsidRDefault="000317DD">
            <w:pPr>
              <w:jc w:val="both"/>
            </w:pPr>
            <w:r>
              <w:t>180 ur</w:t>
            </w:r>
          </w:p>
        </w:tc>
      </w:tr>
      <w:tr w:rsidR="00000000">
        <w:tblPrEx>
          <w:tblCellMar>
            <w:top w:w="0" w:type="dxa"/>
            <w:bottom w:w="0" w:type="dxa"/>
          </w:tblCellMar>
        </w:tblPrEx>
        <w:tc>
          <w:tcPr>
            <w:tcW w:w="8292" w:type="dxa"/>
          </w:tcPr>
          <w:p w:rsidR="00000000" w:rsidRDefault="000317DD">
            <w:pPr>
              <w:jc w:val="both"/>
            </w:pPr>
            <w:r>
              <w:rPr>
                <w:b/>
              </w:rPr>
              <w:t>C</w:t>
            </w:r>
            <w:r>
              <w:t xml:space="preserve"> Vsi ostali predmeti iz splošne pondube na FF, vključno z neizbranimi možnostmi pod B</w:t>
            </w:r>
          </w:p>
        </w:tc>
        <w:tc>
          <w:tcPr>
            <w:tcW w:w="1134" w:type="dxa"/>
          </w:tcPr>
          <w:p w:rsidR="00000000" w:rsidRDefault="000317DD">
            <w:pPr>
              <w:jc w:val="both"/>
            </w:pPr>
            <w:r>
              <w:t>180 ur</w:t>
            </w:r>
          </w:p>
        </w:tc>
      </w:tr>
      <w:tr w:rsidR="00000000">
        <w:tblPrEx>
          <w:tblCellMar>
            <w:top w:w="0" w:type="dxa"/>
            <w:bottom w:w="0" w:type="dxa"/>
          </w:tblCellMar>
        </w:tblPrEx>
        <w:tc>
          <w:tcPr>
            <w:tcW w:w="8292" w:type="dxa"/>
          </w:tcPr>
          <w:p w:rsidR="00000000" w:rsidRDefault="000317DD">
            <w:pPr>
              <w:jc w:val="both"/>
              <w:rPr>
                <w:i/>
              </w:rPr>
            </w:pPr>
            <w:r>
              <w:rPr>
                <w:i/>
              </w:rPr>
              <w:t>3. letnik</w:t>
            </w:r>
          </w:p>
        </w:tc>
        <w:tc>
          <w:tcPr>
            <w:tcW w:w="1134" w:type="dxa"/>
          </w:tcPr>
          <w:p w:rsidR="00000000" w:rsidRDefault="000317DD">
            <w:pPr>
              <w:jc w:val="both"/>
              <w:rPr>
                <w:i/>
              </w:rPr>
            </w:pPr>
            <w:r>
              <w:rPr>
                <w:b/>
              </w:rPr>
              <w:t>705 ur</w:t>
            </w:r>
          </w:p>
        </w:tc>
      </w:tr>
      <w:tr w:rsidR="00000000">
        <w:tblPrEx>
          <w:tblCellMar>
            <w:top w:w="0" w:type="dxa"/>
            <w:bottom w:w="0" w:type="dxa"/>
          </w:tblCellMar>
        </w:tblPrEx>
        <w:tc>
          <w:tcPr>
            <w:tcW w:w="8292" w:type="dxa"/>
          </w:tcPr>
          <w:p w:rsidR="00000000" w:rsidRDefault="000317DD">
            <w:pPr>
              <w:jc w:val="both"/>
            </w:pPr>
            <w:r>
              <w:rPr>
                <w:b/>
              </w:rPr>
              <w:t>A</w:t>
            </w:r>
            <w:r>
              <w:t xml:space="preserve"> Slovenska književnost 120 ur, SKJ 120 ur, Zgodovina jezika 75 ur, Didaktika jezika in književnosti 90 ur </w:t>
            </w:r>
          </w:p>
        </w:tc>
        <w:tc>
          <w:tcPr>
            <w:tcW w:w="1134" w:type="dxa"/>
          </w:tcPr>
          <w:p w:rsidR="00000000" w:rsidRDefault="000317DD">
            <w:pPr>
              <w:jc w:val="both"/>
            </w:pPr>
            <w:r>
              <w:t>405 ur</w:t>
            </w:r>
          </w:p>
        </w:tc>
      </w:tr>
      <w:tr w:rsidR="00000000">
        <w:tblPrEx>
          <w:tblCellMar>
            <w:top w:w="0" w:type="dxa"/>
            <w:bottom w:w="0" w:type="dxa"/>
          </w:tblCellMar>
        </w:tblPrEx>
        <w:tc>
          <w:tcPr>
            <w:tcW w:w="8292" w:type="dxa"/>
          </w:tcPr>
          <w:p w:rsidR="00000000" w:rsidRDefault="000317DD">
            <w:pPr>
              <w:jc w:val="both"/>
            </w:pPr>
            <w:r>
              <w:rPr>
                <w:b/>
              </w:rPr>
              <w:t>B</w:t>
            </w:r>
            <w:r>
              <w:t xml:space="preserve"> Slovenska književnost (Proza ali </w:t>
            </w:r>
            <w:r>
              <w:t xml:space="preserve">Verz) 60 ur, Južnoslovanske književnosti ali Mladinska književnost 60 ur, ZSD ali SKJ 90 ur, Lektorat slovanskega ali svetovnega jezika 60 ur, Pravopis ali Lektoriranje 30 ur </w:t>
            </w:r>
          </w:p>
        </w:tc>
        <w:tc>
          <w:tcPr>
            <w:tcW w:w="1134" w:type="dxa"/>
          </w:tcPr>
          <w:p w:rsidR="00000000" w:rsidRDefault="000317DD">
            <w:pPr>
              <w:jc w:val="both"/>
            </w:pPr>
            <w:r>
              <w:t>300 ur</w:t>
            </w:r>
          </w:p>
        </w:tc>
      </w:tr>
      <w:tr w:rsidR="00000000">
        <w:tblPrEx>
          <w:tblCellMar>
            <w:top w:w="0" w:type="dxa"/>
            <w:bottom w:w="0" w:type="dxa"/>
          </w:tblCellMar>
        </w:tblPrEx>
        <w:tc>
          <w:tcPr>
            <w:tcW w:w="8292" w:type="dxa"/>
            <w:tcBorders>
              <w:bottom w:val="nil"/>
            </w:tcBorders>
          </w:tcPr>
          <w:p w:rsidR="00000000" w:rsidRDefault="000317DD">
            <w:pPr>
              <w:jc w:val="both"/>
            </w:pPr>
            <w:r>
              <w:rPr>
                <w:b/>
              </w:rPr>
              <w:t>C</w:t>
            </w:r>
            <w:r>
              <w:t xml:space="preserve"> </w:t>
            </w:r>
          </w:p>
        </w:tc>
        <w:tc>
          <w:tcPr>
            <w:tcW w:w="1134" w:type="dxa"/>
            <w:tcBorders>
              <w:bottom w:val="nil"/>
            </w:tcBorders>
          </w:tcPr>
          <w:p w:rsidR="00000000" w:rsidRDefault="000317DD">
            <w:pPr>
              <w:jc w:val="both"/>
            </w:pPr>
            <w:r>
              <w:t>0 ur</w:t>
            </w:r>
          </w:p>
        </w:tc>
      </w:tr>
      <w:tr w:rsidR="00000000">
        <w:tblPrEx>
          <w:tblCellMar>
            <w:top w:w="0" w:type="dxa"/>
            <w:bottom w:w="0" w:type="dxa"/>
          </w:tblCellMar>
        </w:tblPrEx>
        <w:tc>
          <w:tcPr>
            <w:tcW w:w="8292" w:type="dxa"/>
            <w:tcBorders>
              <w:top w:val="single" w:sz="18" w:space="0" w:color="auto"/>
            </w:tcBorders>
          </w:tcPr>
          <w:p w:rsidR="00000000" w:rsidRDefault="000317DD">
            <w:pPr>
              <w:jc w:val="both"/>
              <w:rPr>
                <w:i/>
              </w:rPr>
            </w:pPr>
            <w:r>
              <w:rPr>
                <w:i/>
              </w:rPr>
              <w:t>4. letnik</w:t>
            </w:r>
          </w:p>
        </w:tc>
        <w:tc>
          <w:tcPr>
            <w:tcW w:w="1134" w:type="dxa"/>
            <w:tcBorders>
              <w:top w:val="single" w:sz="18" w:space="0" w:color="auto"/>
            </w:tcBorders>
          </w:tcPr>
          <w:p w:rsidR="00000000" w:rsidRDefault="000317DD">
            <w:pPr>
              <w:jc w:val="both"/>
              <w:rPr>
                <w:b/>
              </w:rPr>
            </w:pPr>
            <w:r>
              <w:rPr>
                <w:b/>
              </w:rPr>
              <w:t>660 ur</w:t>
            </w:r>
          </w:p>
        </w:tc>
      </w:tr>
      <w:tr w:rsidR="00000000">
        <w:tblPrEx>
          <w:tblCellMar>
            <w:top w:w="0" w:type="dxa"/>
            <w:bottom w:w="0" w:type="dxa"/>
          </w:tblCellMar>
        </w:tblPrEx>
        <w:tc>
          <w:tcPr>
            <w:tcW w:w="8292" w:type="dxa"/>
          </w:tcPr>
          <w:p w:rsidR="00000000" w:rsidRDefault="000317DD">
            <w:pPr>
              <w:jc w:val="both"/>
            </w:pPr>
            <w:r>
              <w:rPr>
                <w:b/>
              </w:rPr>
              <w:t>A</w:t>
            </w:r>
            <w:r>
              <w:t xml:space="preserve"> Slovenska književnost 90 ur, SKJ 90 ur, Zgodovina jezika 90 ur, Diplomski seminar iz knjiž. 60 ur, Diplomski seminar iz jezika 60 ur </w:t>
            </w:r>
          </w:p>
        </w:tc>
        <w:tc>
          <w:tcPr>
            <w:tcW w:w="1134" w:type="dxa"/>
          </w:tcPr>
          <w:p w:rsidR="00000000" w:rsidRDefault="000317DD">
            <w:pPr>
              <w:jc w:val="both"/>
            </w:pPr>
            <w:r>
              <w:t>390 ur</w:t>
            </w:r>
          </w:p>
        </w:tc>
      </w:tr>
      <w:tr w:rsidR="00000000">
        <w:tblPrEx>
          <w:tblCellMar>
            <w:top w:w="0" w:type="dxa"/>
            <w:bottom w:w="0" w:type="dxa"/>
          </w:tblCellMar>
        </w:tblPrEx>
        <w:tc>
          <w:tcPr>
            <w:tcW w:w="8292" w:type="dxa"/>
          </w:tcPr>
          <w:p w:rsidR="00000000" w:rsidRDefault="000317DD">
            <w:pPr>
              <w:jc w:val="both"/>
            </w:pPr>
            <w:r>
              <w:rPr>
                <w:b/>
              </w:rPr>
              <w:t>B</w:t>
            </w:r>
            <w:r>
              <w:t xml:space="preserve"> Slovenska književnost (Ustno slovstvo ali Tipologija) 60 ur, SKJ (Teorija jezika ali Pomenoslovje) 60 ur, Lektorat slovanskega ali svetovnega jezika 60 ur,</w:t>
            </w:r>
            <w:r>
              <w:t xml:space="preserve"> Literarni ali jezikovni diplomski seminar 60 ur, Uvod v jezikoslovje ali Lektoriranje II 30 ur </w:t>
            </w:r>
          </w:p>
        </w:tc>
        <w:tc>
          <w:tcPr>
            <w:tcW w:w="1134" w:type="dxa"/>
          </w:tcPr>
          <w:p w:rsidR="00000000" w:rsidRDefault="000317DD">
            <w:pPr>
              <w:jc w:val="both"/>
            </w:pPr>
            <w:r>
              <w:t>270 ur</w:t>
            </w:r>
          </w:p>
        </w:tc>
      </w:tr>
      <w:tr w:rsidR="00000000">
        <w:tblPrEx>
          <w:tblCellMar>
            <w:top w:w="0" w:type="dxa"/>
            <w:bottom w:w="0" w:type="dxa"/>
          </w:tblCellMar>
        </w:tblPrEx>
        <w:tc>
          <w:tcPr>
            <w:tcW w:w="8292" w:type="dxa"/>
            <w:tcBorders>
              <w:bottom w:val="nil"/>
            </w:tcBorders>
          </w:tcPr>
          <w:p w:rsidR="00000000" w:rsidRDefault="000317DD">
            <w:pPr>
              <w:jc w:val="both"/>
            </w:pPr>
            <w:r>
              <w:rPr>
                <w:b/>
              </w:rPr>
              <w:t>C</w:t>
            </w:r>
            <w:r>
              <w:t xml:space="preserve"> </w:t>
            </w:r>
          </w:p>
        </w:tc>
        <w:tc>
          <w:tcPr>
            <w:tcW w:w="1134" w:type="dxa"/>
            <w:tcBorders>
              <w:bottom w:val="nil"/>
            </w:tcBorders>
          </w:tcPr>
          <w:p w:rsidR="00000000" w:rsidRDefault="000317DD">
            <w:pPr>
              <w:jc w:val="both"/>
            </w:pPr>
            <w:r>
              <w:t>0 ur</w:t>
            </w:r>
          </w:p>
        </w:tc>
      </w:tr>
      <w:tr w:rsidR="00000000">
        <w:tblPrEx>
          <w:tblCellMar>
            <w:top w:w="0" w:type="dxa"/>
            <w:bottom w:w="0" w:type="dxa"/>
          </w:tblCellMar>
        </w:tblPrEx>
        <w:tc>
          <w:tcPr>
            <w:tcW w:w="8292" w:type="dxa"/>
            <w:tcBorders>
              <w:top w:val="single" w:sz="18" w:space="0" w:color="auto"/>
            </w:tcBorders>
          </w:tcPr>
          <w:p w:rsidR="00000000" w:rsidRDefault="000317DD">
            <w:pPr>
              <w:jc w:val="both"/>
              <w:rPr>
                <w:b/>
              </w:rPr>
            </w:pPr>
            <w:r>
              <w:rPr>
                <w:b/>
              </w:rPr>
              <w:t>Skupaj</w:t>
            </w:r>
          </w:p>
        </w:tc>
        <w:tc>
          <w:tcPr>
            <w:tcW w:w="1134" w:type="dxa"/>
            <w:tcBorders>
              <w:top w:val="single" w:sz="18" w:space="0" w:color="auto"/>
            </w:tcBorders>
          </w:tcPr>
          <w:p w:rsidR="00000000" w:rsidRDefault="000317DD">
            <w:pPr>
              <w:jc w:val="both"/>
              <w:rPr>
                <w:b/>
              </w:rPr>
            </w:pPr>
            <w:r>
              <w:rPr>
                <w:b/>
              </w:rPr>
              <w:t>2625 ur</w:t>
            </w:r>
          </w:p>
        </w:tc>
      </w:tr>
    </w:tbl>
    <w:p w:rsidR="00000000" w:rsidRDefault="000317DD">
      <w:pPr>
        <w:pBdr>
          <w:bottom w:val="single" w:sz="6" w:space="1" w:color="auto"/>
        </w:pBdr>
        <w:jc w:val="both"/>
      </w:pPr>
    </w:p>
    <w:p w:rsidR="00000000" w:rsidRDefault="000317DD">
      <w:pPr>
        <w:pBdr>
          <w:bottom w:val="single" w:sz="6" w:space="1" w:color="auto"/>
        </w:pBdr>
        <w:jc w:val="both"/>
        <w:rPr>
          <w:sz w:val="23"/>
        </w:rPr>
      </w:pPr>
      <w:r>
        <w:rPr>
          <w:sz w:val="22"/>
        </w:rPr>
        <w:t xml:space="preserve">Skupaj obsega program brez skupnih fakultetnih predmetov 2625 ur. Obveznih (A – skoraj v celoti slovenističnih) je 1275 ur ali 46 %, delno izbirnih (med njimi je vsaj pol slovenističnih) je 990 ali 36 % in čisto izbirnih je 360 ali 13 %. Delež predmetov v kategoriji B je torej večji in delež predmetov v kategoriji C </w:t>
      </w:r>
      <w:r>
        <w:rPr>
          <w:sz w:val="23"/>
        </w:rPr>
        <w:t>manjši, kot smo sprva napamet predvidevali. — Na FF bomo razpra</w:t>
      </w:r>
      <w:r>
        <w:rPr>
          <w:sz w:val="23"/>
        </w:rPr>
        <w:t xml:space="preserve">vo o kreditnem študijskem sistemu nadaljevali čez en mesec, potem ko si bomo na spletu ogledali vzorno informacijo univerze v Leipzigu. </w:t>
      </w:r>
    </w:p>
    <w:p w:rsidR="00000000" w:rsidRDefault="000317DD">
      <w:pPr>
        <w:jc w:val="both"/>
        <w:rPr>
          <w:sz w:val="23"/>
        </w:rPr>
      </w:pPr>
    </w:p>
    <w:p w:rsidR="00000000" w:rsidRDefault="000317DD">
      <w:pPr>
        <w:pBdr>
          <w:bottom w:val="single" w:sz="6" w:space="1" w:color="auto"/>
        </w:pBdr>
        <w:jc w:val="both"/>
      </w:pPr>
      <w:r>
        <w:rPr>
          <w:sz w:val="23"/>
        </w:rPr>
        <w:t xml:space="preserve">Nadaljevanje sestanka </w:t>
      </w:r>
      <w:r>
        <w:rPr>
          <w:b/>
          <w:sz w:val="23"/>
        </w:rPr>
        <w:t>upravnega odbora</w:t>
      </w:r>
      <w:r>
        <w:rPr>
          <w:sz w:val="23"/>
        </w:rPr>
        <w:t xml:space="preserve"> FF. Hladnik je z argumentacijo, objavljeno v 35. št. Novic, ugovarjal predlogu 29-odstotne režije, tako da je bil predlog odložen do konca junija, ko bo UO ponovno presojal o njegovi potrebnosti. Morebitni finančni viški bodo šli na oddelke, ki so denar </w:t>
      </w:r>
      <w:r>
        <w:rPr>
          <w:spacing w:val="4"/>
          <w:sz w:val="23"/>
        </w:rPr>
        <w:t xml:space="preserve">zaslužili. Za potres bomo vsi, ki zaslužimo več kot 150.000 bruto, dali 1 % neto </w:t>
      </w:r>
      <w:r>
        <w:rPr>
          <w:spacing w:val="4"/>
          <w:sz w:val="23"/>
        </w:rPr>
        <w:t>dohodka. Zavrnjen je bil predlog arheologov, da bi se denar na FF delil med oddelke po drugačnih principih kot do zdaj. Do junija so na oddelkih zamrznjene investicije. — Člani UO so se pri predsedniku ZIFF-a Dušanu Nećaku pozanimali o bodoči organiziranosti raziskovalnih skupin, ki se bodo oblikovale do konca leta: vsaka stroka bo imela največ dve programski skupini, v eni skupini največ 30 ljudi, med njimi vsaj tri profesorje. Izražen je bil sum, da gre pri pobudi programskih skupin za poskus inštitutov p</w:t>
      </w:r>
      <w:r>
        <w:rPr>
          <w:spacing w:val="4"/>
          <w:sz w:val="23"/>
        </w:rPr>
        <w:t>revzeti večino raziskav na škodo univerze. Želji, da bi ZIFF o dogajanjih v raziskovalni sferi redno</w:t>
      </w:r>
      <w:r>
        <w:rPr>
          <w:spacing w:val="4"/>
        </w:rPr>
        <w:t xml:space="preserve"> informiral tudi tiste kolege, ki nimajo prijavljenih projektov, ZIFF ni pripravljen ugoditi. Brez odmeva je ostala tudi pobuda, da bi bil vsakokratni predstojnik oddelka </w:t>
      </w:r>
      <w:r>
        <w:rPr>
          <w:spacing w:val="4"/>
        </w:rPr>
        <w:br w:type="page"/>
      </w:r>
      <w:r>
        <w:t>vodja programske skupine. — Cenik FF, ki je v medijih dvigoval veliko prahu, je na UL dobil zeleno luč, vendar dekan želi, da z njim kljub dejstvu, da so bile sporne tarife namenjene predvsem neštudentom, študentje soglašali. — V začetku ma</w:t>
      </w:r>
      <w:r>
        <w:t>ja bo seminar za nove predstojnike, tema bodo napovedi. —FF je v stiski s plačami. Izgubo prideluje z izplačili po koeficientih, ki jih MŠŠ ne priznava: za predstojnike in namestnike, lektorje in bibliotekarje, tajnice in druge nepedagoške delavce. Začasni minus povzročajo pozna nakazila MŠŠ za 19 naših lektorjev v tujini; do maja jih iz svojega zalaga FF. Največ minusa prispevajo napake pri napovedi pedagoških delavcev (90 koef.), skupaj znaša izguba 150 koef. ali potem, ko del izgube pokrijemo s presežki,</w:t>
      </w:r>
      <w:r>
        <w:t xml:space="preserve"> okroglo 50 mio sit. Z ustreznimi napovedmi in s sistemizacijo nekaterih mest v začetku junija bi se ji v veliki meri dalo priti v okom. — Parkirna reforma pred FF je pred bankrotom: Mesto Ljubljana bo namreč tu uredilo zelenice in zaprlo del parkirišča vzhodno od vhodnega stopnišča. Kdor bo hotel parkirati, bo moral s kurami spat in vstajati sredi noči.</w:t>
      </w:r>
    </w:p>
    <w:p w:rsidR="00000000" w:rsidRDefault="000317DD">
      <w:pPr>
        <w:jc w:val="both"/>
      </w:pPr>
    </w:p>
    <w:p w:rsidR="00000000" w:rsidRDefault="000317DD">
      <w:pPr>
        <w:pBdr>
          <w:bottom w:val="single" w:sz="6" w:space="1" w:color="auto"/>
        </w:pBdr>
        <w:jc w:val="both"/>
      </w:pPr>
      <w:r>
        <w:t xml:space="preserve">Na komisiji za </w:t>
      </w:r>
      <w:r>
        <w:rPr>
          <w:b/>
        </w:rPr>
        <w:t>podiplomski študij</w:t>
      </w:r>
      <w:r>
        <w:t xml:space="preserve"> smo občudovali zgledno sestavljen predmetnik magistrskega študija na psihologiji: 22 vpisanih s 330 urami, z dvema skupn</w:t>
      </w:r>
      <w:r>
        <w:t>ima predmetoma in devetimi specialnimi predmeti, ki jih posluša od 4 do 12 študentov. — Komisija se ni strinjala, da bi pri prijavljenem doktoratu Alenke Jenstrle-Doležal bil mentor docent in je predlog vrnila slavistiki. — Breda Pogorelec se je na pritisk predstojnika vendarle podredila zahtevi univerzitetnega statuta, po katerem mora biti en član komisije za oceno disertacije z druge univerze, in je kot četrtega člana za kandidatko Simono Kranjc predlagala Zinko Zorko. Upokojena kolegica je poskusila svoj</w:t>
      </w:r>
      <w:r>
        <w:t>o voljo uveljaviti mimo oddelka in je pismo s predlogom naslovila neposredno na fakultetno komisijo. Predstojnik ni sprejel igre, v kateri je Breda Pogorelec vse tveganje zaradi zavlačevanja brezobzirno prenesla na Simono Kranjc, in je predlog mimo vrste potrdil, da bi mlada kolegica lahko v roku končala študij. — Na prejšnji seji je komisija sprejela magistrski študijski program za Agnežko Kočalkovo.</w:t>
      </w:r>
    </w:p>
    <w:p w:rsidR="00000000" w:rsidRDefault="000317DD">
      <w:pPr>
        <w:jc w:val="both"/>
      </w:pPr>
    </w:p>
    <w:p w:rsidR="00000000" w:rsidRDefault="000317DD">
      <w:pPr>
        <w:jc w:val="both"/>
      </w:pPr>
      <w:r>
        <w:t>Ustvarjalne počitnice vam želi</w:t>
      </w:r>
    </w:p>
    <w:p w:rsidR="00000000" w:rsidRDefault="000317DD">
      <w:pPr>
        <w:pBdr>
          <w:bottom w:val="double" w:sz="6" w:space="1" w:color="auto"/>
        </w:pBdr>
        <w:jc w:val="both"/>
      </w:pPr>
      <w:r>
        <w:t>Miran Hladnik</w:t>
      </w:r>
    </w:p>
    <w:p w:rsidR="00000000" w:rsidRDefault="000317DD">
      <w:pPr>
        <w:pStyle w:val="Naslov2"/>
        <w:spacing w:before="600" w:after="0"/>
      </w:pPr>
      <w:r>
        <w:br w:type="page"/>
        <w:t># 38 (7. maja 1998)</w:t>
      </w:r>
      <w:bookmarkStart w:id="74" w:name="tehn"/>
      <w:r>
        <w:t xml:space="preserve"> </w:t>
      </w:r>
    </w:p>
    <w:p w:rsidR="00000000" w:rsidRDefault="000317DD"/>
    <w:p w:rsidR="00000000" w:rsidRDefault="000317DD">
      <w:pPr>
        <w:pBdr>
          <w:bottom w:val="single" w:sz="6" w:space="1" w:color="auto"/>
        </w:pBdr>
        <w:jc w:val="both"/>
      </w:pPr>
      <w:r>
        <w:rPr>
          <w:b/>
        </w:rPr>
        <w:t>Tehnologija</w:t>
      </w:r>
      <w:bookmarkEnd w:id="74"/>
      <w:r>
        <w:t>. Nekaj vsakdanjih izrazov,</w:t>
      </w:r>
      <w:r>
        <w:t xml:space="preserve"> ki naj bi jih poznali tudi slavisti: večpredstavnost (multimedia), vmesnik (interface), strežnik (server), medmrežje (internet), splet (web), imenik (directory), podatkovna zbirka (data base), datoteka (file). — V zvezi z računalniki na oddelku se pojavljajo vprašanja, ki dokazujejo, 1. da so jih nekateri prižgali šele pet mesecev po nakupu in 2. da ne berejo </w:t>
      </w:r>
      <w:r>
        <w:rPr>
          <w:i/>
        </w:rPr>
        <w:t>Novic</w:t>
      </w:r>
      <w:r>
        <w:t>, kjer so bila objavljena osnovna navodila za delo z njimi. Da bi spodbudili njihovo nenehno in intenzivno uporabo (prižgani naj bi bili od jutr</w:t>
      </w:r>
      <w:r>
        <w:t>a do večera), za člane oddelka (z redkimi izjemami) ukinjam papirnato verzijo Novic: snemite si jo s fakultetnega omrežja in po potrebi iztisnite na tiskalnik v sobi 210. — Boljši vir za konferenco Jezikovne tehnologije za slovenski jezik kot oni, naveden zadnjič, je http://nl.ijs.si/isjt98; Primožu Peterlinu hvala za napotek.</w:t>
      </w:r>
    </w:p>
    <w:p w:rsidR="00000000" w:rsidRDefault="000317DD">
      <w:pPr>
        <w:jc w:val="both"/>
      </w:pPr>
    </w:p>
    <w:p w:rsidR="00000000" w:rsidRDefault="000317DD">
      <w:pPr>
        <w:pBdr>
          <w:bottom w:val="single" w:sz="6" w:space="1" w:color="auto"/>
        </w:pBdr>
        <w:jc w:val="both"/>
      </w:pPr>
      <w:bookmarkStart w:id="75" w:name="koledar"/>
      <w:r>
        <w:rPr>
          <w:b/>
        </w:rPr>
        <w:t>Študijski koledar</w:t>
      </w:r>
      <w:r>
        <w:t xml:space="preserve"> </w:t>
      </w:r>
      <w:bookmarkEnd w:id="75"/>
      <w:r>
        <w:t>za naslednje leto. Zimski semester od 1. okt. 1998 do 15. jan. 1999, poletni semester od 15. febr. do 4. jun., zimski izpitni čas od 18. jan. do 6. febr., poletni o</w:t>
      </w:r>
      <w:r>
        <w:t>d 7. jun. do 30. jun., jesenski od 1. sept. do 30. sept. 3. dec. 1998 je dan UL in je prost.</w:t>
      </w:r>
    </w:p>
    <w:p w:rsidR="00000000" w:rsidRDefault="000317DD">
      <w:pPr>
        <w:jc w:val="both"/>
      </w:pPr>
    </w:p>
    <w:p w:rsidR="00000000" w:rsidRDefault="000317DD">
      <w:pPr>
        <w:pBdr>
          <w:bottom w:val="single" w:sz="6" w:space="1" w:color="auto"/>
        </w:pBdr>
        <w:jc w:val="both"/>
      </w:pPr>
      <w:bookmarkStart w:id="76" w:name="vestnik"/>
      <w:r>
        <w:rPr>
          <w:b/>
        </w:rPr>
        <w:t>Vestnik UL</w:t>
      </w:r>
      <w:bookmarkEnd w:id="76"/>
      <w:r>
        <w:t>, 4. št., piše o zgodovinskem arhivu UL. Gradivo zanj imamo pripravljeno tudi slavisti, z izjemo oddelčnega arhiva iz leta 1989, ki si ga je izposodila Breda Pogorelec in ga kljub večkratnim pozivom še ni vrnila. — Na seminarju za programske svete Sokrat 3. 4. so Mariborčani poročali o pripravah na tečaje slovenščine kot drugega ali tujega jezika na tamkajšnji PF. Zadnji čas je, da nekaj podobnega ukrenej</w:t>
      </w:r>
      <w:r>
        <w:t>o tudi naši jezikoslovci – kakšna bo torej usoda naše katedre za slovenščino kot tuji ali drugi jezik? — Slavisti so bili menda ustrezno zastopani na seminarju iz visokošolske didaktike na temo ocenjevanja od 22. do 24. januarja. Zapomniti si velja pedagoško priporočilo s seminarja, naj izpit ne bo daljši od 15 minut.</w:t>
      </w:r>
    </w:p>
    <w:p w:rsidR="00000000" w:rsidRDefault="000317DD">
      <w:pPr>
        <w:jc w:val="both"/>
      </w:pPr>
    </w:p>
    <w:p w:rsidR="00000000" w:rsidRDefault="000317DD">
      <w:pPr>
        <w:jc w:val="both"/>
      </w:pPr>
      <w:bookmarkStart w:id="77" w:name="pogorel"/>
      <w:r>
        <w:rPr>
          <w:b/>
        </w:rPr>
        <w:t>Breda Pogorelec</w:t>
      </w:r>
      <w:bookmarkEnd w:id="77"/>
      <w:r>
        <w:t xml:space="preserve">. Med prazniki je prišlo na oddelek vabilo na tiskovno konferenco ob izidu treh knjig, ki jih je izdal ZIFF, s spremnim dopisom Marinke Šuštar slove: "Leja ali Branka! PROSIM, </w:t>
      </w:r>
      <w:r>
        <w:t xml:space="preserve">DA VABILO RAZDELITE VSEM NA ODDELKU RAZEN PROF. DR. HLADNIKU NE. TAKO JE NAROČILA prof. POGORELČEVA ! ! ! ! ! ! ! ! ! ! !", vse skupaj debelo podčrtano in opremljeno z velikim pripisom NUJNO! —. Hladnik bo 8. maja ob 11.00 v KIC na predstavitev knjig vendarle prišel; sme celo upati, da se mu vodstvo ZIFF-a za nerodnost tajnice opraviči? </w:t>
      </w:r>
    </w:p>
    <w:p w:rsidR="00000000" w:rsidRDefault="000317DD">
      <w:pPr>
        <w:jc w:val="both"/>
      </w:pPr>
    </w:p>
    <w:p w:rsidR="00000000" w:rsidRDefault="000317DD">
      <w:pPr>
        <w:pBdr>
          <w:bottom w:val="single" w:sz="6" w:space="1" w:color="auto"/>
        </w:pBdr>
        <w:jc w:val="both"/>
      </w:pPr>
      <w:r>
        <w:t>Simona Kranjc v pismu predstojniku ocenjuje, da noviško poročilo o zapletih v zvezi s komisijo za oceno njene naloge ni bilo popolnoma korektno; težave naj bi povzročala l</w:t>
      </w:r>
      <w:r>
        <w:t>e predstojnikova nekorektna interpretacija univerzitetnega statuta. Bredi Pogorelec sem na podobne očitke že odgovoril, pa mi ni težko argumentov ponoviti, če jih sama Simoni Kranjc ni hotela sporočiti: v statutu piše, da je "en član komisije praviloma visokošolski učitelj druge univerze". Na predvideno izjemno odstopanje od univerzitetnega statuta sem pristal že pri prejšnjem doktoratu pod mentorstvom Brede Pogorelec. Ker je bila izjemna možnost tako konzumirana, je bilo tokrat treba poskrbeti za uresničit</w:t>
      </w:r>
      <w:r>
        <w:t xml:space="preserve">ev regularne variante. Pravilo pač ne more biti iz samih izjem in Breda Pogorelec pač nima nobene ekskluzivne pravice vedno znova zahtevati izjemno obravnavo. Omenjeni člen univerzitetnega statuta tu ni zato, da bi nagajal doktorskim materam in očetom ter njihovim varovancem, ampak vidim njegov smisel in potrebnost v tem, da se kandidatova kompetenca potrdi tudi zunaj varnega zavetja domače univerze. Za tako potrdilo bi morali biti življenjsko zainteresirani tako mentorji kot kandidati, če nočemo utoniti v </w:t>
      </w:r>
      <w:r>
        <w:t xml:space="preserve">samozadostnosti in se izpostaviti očitkom strokovne incestoidnosti. Na izraženi dvom o smiselnosti poročanja o teh rečeh odgovarjam, da sem globoko prepričan, kako nam vse take in podobne informacije koristijo – usmerjajo nas namreč k pravilnejšim odločitvam kdaj kasneje in nam branijo, da bi napake vedno znova ponavljali. </w:t>
      </w:r>
    </w:p>
    <w:p w:rsidR="00000000" w:rsidRDefault="000317DD">
      <w:pPr>
        <w:jc w:val="both"/>
      </w:pPr>
    </w:p>
    <w:p w:rsidR="00000000" w:rsidRDefault="000317DD">
      <w:pPr>
        <w:pBdr>
          <w:bottom w:val="single" w:sz="6" w:space="1" w:color="auto"/>
        </w:pBdr>
        <w:jc w:val="both"/>
      </w:pPr>
      <w:r>
        <w:rPr>
          <w:b/>
        </w:rPr>
        <w:t>Objave in vabila</w:t>
      </w:r>
      <w:r>
        <w:t xml:space="preserve">. Mladen Pavičić neumorno objavlja, tokrat v </w:t>
      </w:r>
      <w:r>
        <w:rPr>
          <w:i/>
        </w:rPr>
        <w:t xml:space="preserve">Delu </w:t>
      </w:r>
      <w:r>
        <w:t>29. 4. poroča o izkušnjah pri prevajanju Pretnarjevega Prešerna in Mickiewicza iz poljščine v slovenščino. — Narodni mu</w:t>
      </w:r>
      <w:r>
        <w:t>zej vabi od 5. do 31. maja na ogled restavrirane podobe Franca Miklošiča slikarja Romana Fekonje. — Peter Weiss bo 6. maja ob 17.00 v SM predaval o vrzelih v slovenskem pravopisu. — Predsednik organizacijskega odbora Škrabčevih dnevov gvardijan p. Matej Papež iz Frančiškanskega samostana v Kostanjevici vabi na 3. simpozij o delu Stanislava Škrabca 15. in 16. oktobra letos. Seznam tem je pripravil Jože Toporišič in si jih oglejte v oddelčni pisarni, prijavite pa se do 30. maja na Frančiškanski samostan Kosta</w:t>
      </w:r>
      <w:r>
        <w:t>njevica, Škrabčeva ulica 1, p. o. 303, 5001 Nova Gorica; povzetek pričakujejo do 30. junija. — Helena Poláková in Bojana Maltarić bosta 14. maja ob 17.00 na Komenskega 4 predavali zdravnikom o zgodovini Karlove univerze; sestanek bo pod pokroviteljstvom češkega veleposlaništva.</w:t>
      </w:r>
    </w:p>
    <w:p w:rsidR="00000000" w:rsidRDefault="000317DD">
      <w:pPr>
        <w:jc w:val="both"/>
      </w:pPr>
    </w:p>
    <w:p w:rsidR="00000000" w:rsidRDefault="000317DD">
      <w:pPr>
        <w:pBdr>
          <w:bottom w:val="single" w:sz="6" w:space="1" w:color="auto"/>
        </w:pBdr>
        <w:jc w:val="both"/>
      </w:pPr>
      <w:bookmarkStart w:id="78" w:name="copy"/>
      <w:r>
        <w:rPr>
          <w:b/>
        </w:rPr>
        <w:t>Copyright</w:t>
      </w:r>
      <w:bookmarkEnd w:id="78"/>
      <w:r>
        <w:t>. Pod avtorsko zaščito je praktično vse, kar najdemo na internetu, in kopiranje za javno uporabo ali prodajo zato ni dovoljeno brez avtorjevega pristanka.</w:t>
      </w:r>
    </w:p>
    <w:p w:rsidR="00000000" w:rsidRDefault="000317DD">
      <w:pPr>
        <w:jc w:val="both"/>
        <w:rPr>
          <w:b/>
        </w:rPr>
      </w:pPr>
    </w:p>
    <w:p w:rsidR="00000000" w:rsidRDefault="000317DD">
      <w:pPr>
        <w:pBdr>
          <w:bottom w:val="single" w:sz="6" w:space="1" w:color="auto"/>
        </w:pBdr>
        <w:jc w:val="both"/>
      </w:pPr>
      <w:r>
        <w:rPr>
          <w:b/>
        </w:rPr>
        <w:t>Slavistično društvo Slovenije</w:t>
      </w:r>
      <w:r>
        <w:t xml:space="preserve"> ima tudi svojo spletno stran, kjer Zo</w:t>
      </w:r>
      <w:r>
        <w:t xml:space="preserve">ltan Jan objavlja </w:t>
      </w:r>
      <w:r>
        <w:rPr>
          <w:i/>
        </w:rPr>
        <w:t>Kroniko</w:t>
      </w:r>
      <w:r>
        <w:t xml:space="preserve">: http://www.neticom.si/kronika. Čestitamo za medijski prodor. Iz zadnje številke </w:t>
      </w:r>
      <w:r>
        <w:rPr>
          <w:i/>
        </w:rPr>
        <w:t>Kronike</w:t>
      </w:r>
      <w:r>
        <w:t xml:space="preserve"> povzemam, da je 13. 3. Boris Paternu predaval na pedagoškem liceju Simon Gregorčič v Gorici, o čemer sta poročala </w:t>
      </w:r>
      <w:r>
        <w:rPr>
          <w:i/>
        </w:rPr>
        <w:t>Primorski dnevnik</w:t>
      </w:r>
      <w:r>
        <w:t xml:space="preserve"> in </w:t>
      </w:r>
      <w:r>
        <w:rPr>
          <w:i/>
        </w:rPr>
        <w:t>Novi glas</w:t>
      </w:r>
      <w:r>
        <w:t xml:space="preserve">, da Tomaž Sajovic spet ni pravočasno prijavil </w:t>
      </w:r>
      <w:r>
        <w:rPr>
          <w:i/>
        </w:rPr>
        <w:t>Jezika in slovstva</w:t>
      </w:r>
      <w:r>
        <w:t xml:space="preserve"> pri MZT in mu zato nočejo dati denarja. Ireni Novak-Popov predsednik čestita za izvolitev za novo oddelčno predstojnico, vošči Hladniku uspešno strokovno delo, ki se mu bo od jeseni dalje</w:t>
      </w:r>
      <w:r>
        <w:t xml:space="preserve"> lahko intenzivneje posvetil, bodočemu namestniku predstojnice Marku Stabeju pa želi več sreče kot pri delu za Slavistično društvo. </w:t>
      </w:r>
      <w:r>
        <w:rPr>
          <w:i/>
        </w:rPr>
        <w:t>Novicam</w:t>
      </w:r>
      <w:r>
        <w:t xml:space="preserve"> želi, da bi izhajale tudi naprej. — Alenka Šivic-Dular je sporočila Mednarodnemu slavističnemu komiteju, da Slovenija kandidira za gostiteljico naslednjega svetovnega slavističnega kongresa. — Alenka Šivic-Dular je med neodprto pošto iz lanskega decembra našla ovojnico z anketo za udeležence krakovskega slavističnega kongresa. Ker si bomo večinoma prenočišče in prehrano</w:t>
      </w:r>
      <w:r>
        <w:t xml:space="preserve"> v Krakovu organizirali sami, za odgovore na anketo na srečo še ni prepozno. Ker faks organizacijskega komiteja 00-48-12-422-7882 večinoma ne dela, priporočam običajno pošto. Hotel po želji najdete tako, da v spletnem brkljalniku odtipkate izraza +hotel +krakow. Organizatorjem je treba poslati tudi potrdilo o vplačani kotizaciji v višini 100 $. — V prihodnji številki objavimo imena tistih redkih članov oddelka, ki so plačali članarino SDS za letošnje leto; račun in naslov SDS sta 50100-678-45265, Cankarjeva</w:t>
      </w:r>
      <w:r>
        <w:t xml:space="preserve"> 84, 5000 Nova Gorica. — Predsednik komisije za Pleteršnikove dneve v Pišecah bo Jože Toporišič, tajnica pa Irena Orel.</w:t>
      </w:r>
    </w:p>
    <w:p w:rsidR="00000000" w:rsidRDefault="000317DD">
      <w:pPr>
        <w:jc w:val="both"/>
      </w:pPr>
    </w:p>
    <w:p w:rsidR="00000000" w:rsidRDefault="000317DD">
      <w:pPr>
        <w:pBdr>
          <w:bottom w:val="single" w:sz="6" w:space="1" w:color="auto"/>
        </w:pBdr>
        <w:jc w:val="both"/>
      </w:pPr>
      <w:bookmarkStart w:id="79" w:name="poprav"/>
      <w:r>
        <w:rPr>
          <w:b/>
        </w:rPr>
        <w:t>Popravki</w:t>
      </w:r>
      <w:r>
        <w:t xml:space="preserve">. </w:t>
      </w:r>
      <w:bookmarkEnd w:id="79"/>
      <w:r>
        <w:t>Martina Križaj-Ortar se (še) ni prijavila na razpis PF, to sta pred mesecem in več storila za zdaj le Marja Bešter in Igor Saksida. — Mirjana Petković piše, da univerzitetni cenik resda predvideva vpisnino v višini 1.374 SIT, toda naši študentje dobijo na lastno zahtevo poleg standardnih dokumentov še Izpitni red, Pravilnik o reševanju študentskih prošenj, več izvodov potrdil it</w:t>
      </w:r>
      <w:r>
        <w:t>d., zato smo se že lani ob soglasju Študentskega sveta FF dogovorili za višjo vpisnino, in sicer za 1. letnik 5.000 sit, za višje letnike 4.000 sit in za absolvente 4.800 sit, s podrobno specifikacijo</w:t>
      </w:r>
      <w:r>
        <w:rPr>
          <w:b/>
        </w:rPr>
        <w:t xml:space="preserve"> </w:t>
      </w:r>
      <w:r>
        <w:t>tega, kaj vse vpisnina vsebuje. Cenik administrativnih storitev FF je bil v prvih dveh točkah potrjen na univerzi kot izključno fakultetna reč. Točke III., IV. in V. zadevajo redne študente</w:t>
      </w:r>
      <w:r>
        <w:rPr>
          <w:i/>
        </w:rPr>
        <w:t xml:space="preserve"> in le za te storitve bo dekan skušal doseči soglasje študentov</w:t>
      </w:r>
      <w:r>
        <w:rPr>
          <w:b/>
        </w:rPr>
        <w:t xml:space="preserve">. — </w:t>
      </w:r>
      <w:r>
        <w:t xml:space="preserve">Tudi Miha Javornik je že oddal članek za Krakov, ne le </w:t>
      </w:r>
      <w:r>
        <w:t xml:space="preserve">Hladnik; menda celo pred njim, hm. — V prejšnjih </w:t>
      </w:r>
      <w:r>
        <w:rPr>
          <w:i/>
        </w:rPr>
        <w:t>Novicah</w:t>
      </w:r>
      <w:r>
        <w:t xml:space="preserve"> sem narobe zapisal ime slovenskega lektorja v Vidmu – pravilno se piše Robert Petaros. — Dopolnilo informaciji o zaključku študija. Diplomsko nalogo iz književnosti dela študent lahko seveda tudi pri učiteljih, ki nimajo razpisanega diplomskega seminarja; seveda ga to ne odvezuje obiskovanja diplomskega seminarja.</w:t>
      </w:r>
    </w:p>
    <w:p w:rsidR="00000000" w:rsidRDefault="000317DD">
      <w:pPr>
        <w:jc w:val="both"/>
      </w:pPr>
    </w:p>
    <w:p w:rsidR="00000000" w:rsidRDefault="000317DD">
      <w:pPr>
        <w:pBdr>
          <w:bottom w:val="single" w:sz="6" w:space="1" w:color="auto"/>
        </w:pBdr>
        <w:jc w:val="both"/>
      </w:pPr>
      <w:bookmarkStart w:id="80" w:name="razpi"/>
      <w:r>
        <w:rPr>
          <w:b/>
        </w:rPr>
        <w:t>Razpisi</w:t>
      </w:r>
      <w:bookmarkEnd w:id="80"/>
      <w:r>
        <w:t>. Zavod za odprto družbo razpisuje enoletne štipendije za kandidate, mlajše od 35 let. Prijavnice morajo vsebovati opis raziskovaln</w:t>
      </w:r>
      <w:r>
        <w:t xml:space="preserve">ega projekta. Nadaljnje informacije na http://www.osi.hu/ifp. Zanimive štipendije so popisane tudi v zadnji, 54. številki </w:t>
      </w:r>
      <w:r>
        <w:rPr>
          <w:i/>
        </w:rPr>
        <w:t>Srcinfo</w:t>
      </w:r>
      <w:r>
        <w:t xml:space="preserve">. Glej http://www.ljudmila.org/srce. </w:t>
      </w:r>
    </w:p>
    <w:p w:rsidR="00000000" w:rsidRDefault="000317DD">
      <w:pPr>
        <w:jc w:val="both"/>
      </w:pPr>
    </w:p>
    <w:p w:rsidR="00000000" w:rsidRDefault="000317DD">
      <w:pPr>
        <w:pBdr>
          <w:bottom w:val="single" w:sz="6" w:space="1" w:color="auto"/>
        </w:pBdr>
        <w:jc w:val="both"/>
      </w:pPr>
      <w:r>
        <w:rPr>
          <w:b/>
        </w:rPr>
        <w:t>Razno</w:t>
      </w:r>
      <w:r>
        <w:t>. Anka Polajnar bo na študijskem dopustu med 25. 5. in 4. 6, Branka Kotnik pa med 6. in 8. 5. — Meta Kušar snuje ustanovitev Ljubljanske mestne knjigarne in prosi za podporo oddelka – podtrudili se bomo sestaviti prepričljivo spodbudno besedilo. — Peter Svetina je pisal kartico iz zlate Prage. — Oddelek je obiskala Ursula Doleschal, asis</w:t>
      </w:r>
      <w:r>
        <w:t>tentka na inštitutu za slovanske jezike na Gospodarski univerzi na Dunaju in nam podarila zgledno oblikovano poročilo o delu inštituta v preteklih dveh letih.</w:t>
      </w:r>
    </w:p>
    <w:p w:rsidR="00000000" w:rsidRDefault="000317DD">
      <w:pPr>
        <w:jc w:val="both"/>
      </w:pPr>
    </w:p>
    <w:p w:rsidR="00000000" w:rsidRDefault="000317DD">
      <w:pPr>
        <w:pBdr>
          <w:bottom w:val="double" w:sz="6" w:space="1" w:color="auto"/>
        </w:pBdr>
        <w:jc w:val="both"/>
      </w:pPr>
      <w:bookmarkStart w:id="81" w:name="sajni"/>
      <w:r>
        <w:rPr>
          <w:b/>
        </w:rPr>
        <w:t>Saj ni res pa je</w:t>
      </w:r>
      <w:bookmarkEnd w:id="81"/>
      <w:r>
        <w:t>. FF je najela naročilnico za radiostezista, ki bo izmeril negativne energije v ustanovi in predlagal rešitve. Priporočam, da v interesu pozitivnih rezultatov meritve opravi v soboto ali še bolje v nedeljo, ko negativna žarčenja odnesejo zaposleni s seboj nazaj domov. Sicer pa ni nič čudnega, če po faksu gospodarijo mračne sile: ali j</w:t>
      </w:r>
      <w:r>
        <w:t>e bila stavba sploh kdaj blagoslovljena? Sam bi najprej predlagal, da posežemo po teh uradnih metodah duhovnega zdravljenja in šele potem, če res ne bo bolje, pokličemo eksorciste. — Petek popoldne in soboto (8. in 9. 5.) bo prva skupina starih in novih predstojnikov, vodij smeri in oddelčnih tajnic preživela v Termah Čatež na seminarju, kjer nas bo modro fakultetno vodstvo naučilo končno enkrat pravilno napovedati predavanja. Smoter je visok in vreden žrtev. Po napornem sejanju nam bo izmučena telesa okrep</w:t>
      </w:r>
      <w:r>
        <w:t>ila tečna večerja, utrujeni duh pa se bo razvedril v večernem zabavnem programu (šepeta se o karaokah in table dance). Zagotovili so nam, da stroški seminarja ne bodo prispevali k povečanju fakultetne režije.</w:t>
      </w:r>
    </w:p>
    <w:p w:rsidR="00000000" w:rsidRDefault="000317DD">
      <w:pPr>
        <w:pStyle w:val="Naslov2"/>
        <w:spacing w:before="600" w:after="0"/>
      </w:pPr>
      <w:r>
        <w:br w:type="page"/>
        <w:t># 39 (18. maja 1998)</w:t>
      </w:r>
      <w:bookmarkStart w:id="82" w:name="obiski"/>
      <w:r>
        <w:t xml:space="preserve"> </w:t>
      </w:r>
    </w:p>
    <w:p w:rsidR="00000000" w:rsidRDefault="000317DD"/>
    <w:p w:rsidR="00000000" w:rsidRDefault="000317DD">
      <w:pPr>
        <w:pBdr>
          <w:bottom w:val="single" w:sz="6" w:space="1" w:color="auto"/>
        </w:pBdr>
        <w:jc w:val="both"/>
        <w:rPr>
          <w:color w:val="000000"/>
        </w:rPr>
      </w:pPr>
      <w:r>
        <w:rPr>
          <w:b/>
          <w:color w:val="000000"/>
        </w:rPr>
        <w:t>Obiski, domači in tuji</w:t>
      </w:r>
      <w:bookmarkEnd w:id="82"/>
      <w:r>
        <w:rPr>
          <w:color w:val="000000"/>
        </w:rPr>
        <w:t>. 7. maja sta bila na slovenističnem dnevu v Trstu Vera Smole in Igor Saksida. Organizirala ga je Rada Cossutta. — Igor Saksida je bil od 13. do 17. maja na evropskem simpoziju o mladinski književnosti, kjer je predstavljal slovensko mladinsko književnost i</w:t>
      </w:r>
      <w:r>
        <w:rPr>
          <w:color w:val="000000"/>
        </w:rPr>
        <w:t xml:space="preserve">n njeno vedo. V </w:t>
      </w:r>
      <w:r>
        <w:rPr>
          <w:i/>
          <w:color w:val="000000"/>
        </w:rPr>
        <w:t>Nedelu</w:t>
      </w:r>
      <w:r>
        <w:rPr>
          <w:color w:val="000000"/>
        </w:rPr>
        <w:t xml:space="preserve"> 10. maja je pod naslovom On, ki kriv moritve je velike objavil strokovni pastiš o stranpoteh slovenske pedagogike. — 2. letnik pošilja razposajeno kartico z ekskurzije po Primorski. Na sliki je Štanjel. — Pisatelj prof. Sergej Magid iz Prage, poznavalec peterburške literature 80. let, bo na obisku na oddelku od 18. do 22. maja. Miha Javornik vabi na njegova predavanja, ki se bodo začela v ponedeljek ob 10.30 v predavalnici 1. — Igor Grdina nastopa 28. 5. na mednarodnem simpoziju o Cel</w:t>
      </w:r>
      <w:r>
        <w:rPr>
          <w:color w:val="000000"/>
        </w:rPr>
        <w:t>jskih grofih z referatom o Novačanu, Anton Janko pa o minezengerju Žovneškem. Simpozij organizira Pokrajinski muzej Celje. — MŠŠ nam sporoča, da se bolgarska stran strinja, da lektorica Elena Tomova ostane pri nas še eno leto. Čestitamo. — Iz hotela Lapad v Dubrovniku je prišel faks z naslovom Poročilo o poteku strokovne ekskurzije srbohrvatistvo in makedonistov (ter njihovih gostov) v Dubrovniku, slove: "PROGRAM IZPOLNJEN V CELOTI STOP JUTRI ODKRIVAMO STEČKE IN RAZLIKE MED DUBROVNIŠKIM IN KONAVELSKIM GOVOR</w:t>
      </w:r>
      <w:r>
        <w:rPr>
          <w:color w:val="000000"/>
        </w:rPr>
        <w:t xml:space="preserve">OM STOP LEP POZDRAV STOP P. S. Sklep: odkrivamo, tj. odpiramo trajno podružnico v Duborvniku – računi pridejo po pošti!" Podpisane so Vesna Hadži, Đurđa Strsoglavec in Nataša Pirih. </w:t>
      </w:r>
    </w:p>
    <w:p w:rsidR="00000000" w:rsidRDefault="000317DD">
      <w:pPr>
        <w:jc w:val="both"/>
        <w:rPr>
          <w:color w:val="000000"/>
        </w:rPr>
      </w:pPr>
    </w:p>
    <w:p w:rsidR="00000000" w:rsidRDefault="000317DD">
      <w:pPr>
        <w:pBdr>
          <w:bottom w:val="single" w:sz="6" w:space="1" w:color="auto"/>
        </w:pBdr>
        <w:jc w:val="both"/>
        <w:rPr>
          <w:color w:val="000000"/>
        </w:rPr>
      </w:pPr>
      <w:bookmarkStart w:id="83" w:name="papirji"/>
      <w:r>
        <w:rPr>
          <w:b/>
          <w:color w:val="000000"/>
        </w:rPr>
        <w:t>Papirji</w:t>
      </w:r>
      <w:bookmarkEnd w:id="83"/>
      <w:r>
        <w:rPr>
          <w:color w:val="000000"/>
        </w:rPr>
        <w:t>. Za Małgorzato Bryk Prusnik, ki je v postopku za nostrifikacijo diplome, predlaga komisija naziv diplomirane srbohrvatistke. Ker takih naslovov FF ne podeljuje, Dragi Stefanija nasprotno predlaga, da z dvema diferencialnima izpitoma kandidatka doseže naziv diplomirana srbohrvatistka in makedonistka. — Habilitacijska ko</w:t>
      </w:r>
      <w:r>
        <w:rPr>
          <w:color w:val="000000"/>
        </w:rPr>
        <w:t xml:space="preserve">misija UL je zavrnila predlog FF za komisijo, v kateri je bil kot zunanji član upokojeni učitelj, z opozorilom, da tudi izjemoma v prihodnje to ne bo mogoče početi. Obvestilo je predstojnika potrdilo v prepričanju, da je bilo njegovo nedavno vztrajanje pri regularni sestavi komisije za sprejem teze Simone Kranjc modro in da je pripomoglo h gladki obravnavi primera; bralci </w:t>
      </w:r>
      <w:r>
        <w:rPr>
          <w:i/>
          <w:color w:val="000000"/>
        </w:rPr>
        <w:t>Novic</w:t>
      </w:r>
      <w:r>
        <w:rPr>
          <w:color w:val="000000"/>
        </w:rPr>
        <w:t xml:space="preserve"> se bodo spomnili, da je bilo Hladniku slepo očitano, da zavlačuje postopek. </w:t>
      </w:r>
    </w:p>
    <w:p w:rsidR="00000000" w:rsidRDefault="000317DD">
      <w:pPr>
        <w:jc w:val="both"/>
        <w:rPr>
          <w:color w:val="000000"/>
        </w:rPr>
      </w:pPr>
    </w:p>
    <w:p w:rsidR="00000000" w:rsidRDefault="000317DD">
      <w:pPr>
        <w:pBdr>
          <w:bottom w:val="single" w:sz="6" w:space="1" w:color="auto"/>
        </w:pBdr>
        <w:jc w:val="both"/>
        <w:rPr>
          <w:color w:val="000000"/>
        </w:rPr>
      </w:pPr>
      <w:r>
        <w:rPr>
          <w:b/>
          <w:color w:val="000000"/>
        </w:rPr>
        <w:t>Copyright</w:t>
      </w:r>
      <w:r>
        <w:rPr>
          <w:color w:val="000000"/>
        </w:rPr>
        <w:t>. Najbolje bomo prepričani, da korektno kopi</w:t>
      </w:r>
      <w:r>
        <w:rPr>
          <w:color w:val="000000"/>
        </w:rPr>
        <w:t xml:space="preserve">ramo, citiramo in razmnožujemo tuje avtorske izdelke, če vse to počnemo informirani v avtorski zakonodaji in v dobri veri, z dobrim namenom. To velja tudi za knjižničarje in učitelje, ki imajo pri ravnanju s tujimi avtorskimi izdelki določene večje svoboščine. </w:t>
      </w:r>
    </w:p>
    <w:p w:rsidR="00000000" w:rsidRDefault="000317DD">
      <w:pPr>
        <w:jc w:val="both"/>
        <w:rPr>
          <w:color w:val="000000"/>
        </w:rPr>
      </w:pPr>
    </w:p>
    <w:p w:rsidR="00000000" w:rsidRDefault="000317DD">
      <w:pPr>
        <w:pBdr>
          <w:bottom w:val="single" w:sz="6" w:space="1" w:color="auto"/>
        </w:pBdr>
        <w:jc w:val="both"/>
        <w:rPr>
          <w:color w:val="000000"/>
        </w:rPr>
      </w:pPr>
      <w:r>
        <w:rPr>
          <w:b/>
          <w:color w:val="000000"/>
        </w:rPr>
        <w:t>Osebno</w:t>
      </w:r>
      <w:r>
        <w:rPr>
          <w:color w:val="000000"/>
        </w:rPr>
        <w:t>. Branka Kotnik si je dala podaljšati študijski dopust še za tri dni (11.–13. 5.) — Manci Perko ob rojstvu fantka Bora iskrene čestitke. — Dragiju Stefaniji ob smrti mame iskreno sožalje.</w:t>
      </w:r>
    </w:p>
    <w:p w:rsidR="00000000" w:rsidRDefault="000317DD">
      <w:pPr>
        <w:jc w:val="both"/>
        <w:rPr>
          <w:color w:val="000000"/>
        </w:rPr>
      </w:pPr>
    </w:p>
    <w:p w:rsidR="00000000" w:rsidRDefault="000317DD">
      <w:pPr>
        <w:pBdr>
          <w:bottom w:val="single" w:sz="6" w:space="1" w:color="auto"/>
        </w:pBdr>
        <w:jc w:val="both"/>
      </w:pPr>
      <w:r>
        <w:rPr>
          <w:b/>
        </w:rPr>
        <w:t>Razpisi</w:t>
      </w:r>
      <w:r>
        <w:t>. Zavod za odprto družbo razpisuje štipendijo (</w:t>
      </w:r>
      <w:r>
        <w:t>do 700 $ mesečno) za projekt Trends in research in the social sciences and humanities in CEE 1992–1996. Pozor, starost raziskovalcev do 45 let! Povzetke poslati v Prago do 30. junija. Informacije na http://stipendije.ljudmila.org/tujina/894280325. — MZT razpisuje nakup raziskovalne opreme (prijaviti do 10. 6.), podiplomski študij MR (prijave do 1. 6.), slovensko-makedonsko in slovensko-madžarsko in slovensko-grško znanstveno sodelovanje za prihodnji dve leti (rok 30. 6.), projekte nacionalnega raziskovalneg</w:t>
      </w:r>
      <w:r>
        <w:t xml:space="preserve">a programa za 1999 (prijave do 29. 5.). — Združenje raziskovalcev Slovenije z lično zapakirano disketno pošto vabi k pristopu. Prijave na  http://www.zdr-raziskovalcev. si. </w:t>
      </w:r>
    </w:p>
    <w:p w:rsidR="00000000" w:rsidRDefault="000317DD">
      <w:pPr>
        <w:jc w:val="both"/>
        <w:rPr>
          <w:color w:val="000000"/>
        </w:rPr>
      </w:pPr>
    </w:p>
    <w:p w:rsidR="00000000" w:rsidRDefault="000317DD">
      <w:pPr>
        <w:pBdr>
          <w:bottom w:val="single" w:sz="6" w:space="1" w:color="auto"/>
        </w:pBdr>
        <w:jc w:val="both"/>
        <w:rPr>
          <w:color w:val="000000"/>
        </w:rPr>
      </w:pPr>
      <w:bookmarkStart w:id="84" w:name="priredit"/>
      <w:r>
        <w:rPr>
          <w:b/>
          <w:color w:val="000000"/>
        </w:rPr>
        <w:t>Prireditve</w:t>
      </w:r>
      <w:bookmarkEnd w:id="84"/>
      <w:r>
        <w:rPr>
          <w:color w:val="000000"/>
        </w:rPr>
        <w:t>. Slovenska knjiga 17. 6. ob 18.00 v Murski Soboti organizira okroglo mizo ob 490-letnici rojstva Primoža Trubarja, zraven pa odpira diskusijo na naslovu http://www.slo-knjiga.si/knjigarna. — H</w:t>
      </w:r>
      <w:r>
        <w:t>ttp://ro.zrsss.si/borut/piran/piranvab.html – Mednarodna izobraževalna računalniška konferenca, MIRK '98, 20.–22. maja 1998, Osnovna š</w:t>
      </w:r>
      <w:r>
        <w:t xml:space="preserve">ola Cirila Kosmača, Piran. — </w:t>
      </w:r>
      <w:r>
        <w:rPr>
          <w:color w:val="000000"/>
        </w:rPr>
        <w:t xml:space="preserve">Center za pedagoško izobraževanje na FF organizira 7. poletno šolo za razvoj visokošolskega poučevanja z naslovom Študijske strategije, gradiva, tehnologija. Seminar bo med 15. in 18. 6. v Radovljici. Info in prijave (za člane FF zastonj, za druge 23.500 sit) na http://www.fe.uni-lj.si/sdvd. </w:t>
      </w:r>
    </w:p>
    <w:p w:rsidR="00000000" w:rsidRDefault="000317DD">
      <w:pPr>
        <w:jc w:val="both"/>
        <w:rPr>
          <w:color w:val="000000"/>
        </w:rPr>
      </w:pPr>
    </w:p>
    <w:p w:rsidR="00000000" w:rsidRDefault="000317DD">
      <w:pPr>
        <w:pBdr>
          <w:bottom w:val="single" w:sz="6" w:space="1" w:color="auto"/>
        </w:pBdr>
        <w:jc w:val="both"/>
        <w:rPr>
          <w:color w:val="000000"/>
        </w:rPr>
      </w:pPr>
      <w:r>
        <w:rPr>
          <w:b/>
          <w:color w:val="000000"/>
        </w:rPr>
        <w:t>UO</w:t>
      </w:r>
      <w:r>
        <w:rPr>
          <w:color w:val="000000"/>
        </w:rPr>
        <w:t xml:space="preserve">. UO FF je 6. 4. sprejel sklep, da se od MŠŠ zahteva omejitev vpisa na smereh, kjer se je s prvo prijavo zapolnilo več kot 120 % razpisanih mest. MŠŠ omejitve ni sprejelo. </w:t>
      </w:r>
    </w:p>
    <w:p w:rsidR="00000000" w:rsidRDefault="000317DD">
      <w:pPr>
        <w:jc w:val="both"/>
        <w:rPr>
          <w:color w:val="000000"/>
        </w:rPr>
      </w:pPr>
    </w:p>
    <w:p w:rsidR="00000000" w:rsidRDefault="000317DD">
      <w:pPr>
        <w:pBdr>
          <w:bottom w:val="single" w:sz="6" w:space="1" w:color="auto"/>
        </w:pBdr>
        <w:jc w:val="both"/>
        <w:rPr>
          <w:color w:val="000000"/>
        </w:rPr>
      </w:pPr>
      <w:bookmarkStart w:id="85" w:name="dogodek"/>
      <w:r>
        <w:rPr>
          <w:b/>
          <w:color w:val="000000"/>
        </w:rPr>
        <w:t>Dogodek v Ča</w:t>
      </w:r>
      <w:r>
        <w:rPr>
          <w:b/>
          <w:color w:val="000000"/>
        </w:rPr>
        <w:t>težu</w:t>
      </w:r>
      <w:bookmarkEnd w:id="85"/>
      <w:r>
        <w:rPr>
          <w:color w:val="000000"/>
        </w:rPr>
        <w:t>. Seminarja o pripravi napovedi za prihodnje študijsko leto smo se z oddelka udeležili Irena Novak-Popov, Alenka Šivic-Dular, Lea Nardoni-Grah, Vladimir Osolnik in Miran Hladnik, rusistov žal ni zastopal nihče. Proti pričakovanju smo bili slavisti kar nekajkrat vzeti za zgled, kako je treba oblikovati napovedi predavanj in načrtovati kadre. Alenka Šivic-Dular se je v imenu oddelka vodstvu FF zahvalila za koristen seminar, ki je popravil vtis, ki ga je dobila na oddelku, da namreč FF oddelku ni naklonjen</w:t>
      </w:r>
      <w:r>
        <w:rPr>
          <w:color w:val="000000"/>
        </w:rPr>
        <w:t xml:space="preserve">a. Obravnavali smo naslednje teme: problem lektoratov, izbirnosti, enotni zaključek študija, kadrovska obnova, kreditni sistem, mednarodna izmenjava študentov ipd. Na slavistiki akutnih težav z izjemo nenadnega velikega odtoka mladih učiteljev na druge fakultete ni. Napovedi je treba oblikovati za vsako študijsko smer posebej (če je le skupina dovolj velika), združevati skupine ali predavanja izvajati ciklično, če je v posamezni premalo študentov, vsako leto znova prositi ministrstvo, naj plača izvedbo pri </w:t>
      </w:r>
      <w:r>
        <w:rPr>
          <w:color w:val="000000"/>
        </w:rPr>
        <w:t>smereh z majhnim vpisom, ki ne zadošča normativom (če se soroden program izvaja še kje v Sloveniji, manjše skupine ne bodo dovoljene). — Nekaj poudarkov. Napovedi predavanj pod imeni, ki jih ni v bazi MŠŠ, je tvegano. Prijavljena pedagoška nadobremenjenost omejuje možnosti učitelja, da na MZT prijavi raziskovalno nalogo. Nove sistemizacije se oblikujejo iz nadobremenjenosti starejših kolegov. Za vsako spremembo vaj v predavanja in narobe je treba posebej in argumentirano zaprositi. Lektorji na filoloških od</w:t>
      </w:r>
      <w:r>
        <w:rPr>
          <w:color w:val="000000"/>
        </w:rPr>
        <w:t>delkih imajo 9-urno obveznost, lektorji, ki učijo nefilologe, pa 30 ur. V bodoče bodo tuji lektorji pri nas in naši na tujem prejemali plačo in plačevali davke samo v eni državi. Kjer izvajalec nima pravice izpraševanja, zaprosimo za spremembo izpitov v kolokvije. MŠŠ lektorjem ne priznava stroškov dodatnega izobraževanja. Izvajanje vaj v več skupinah se plača optimalno, če so izvajalci različni; če jih ima skupine samo en asistent, se financirajo slabše. Obeta se vključitev organiziranega podiplomskega štu</w:t>
      </w:r>
      <w:r>
        <w:rPr>
          <w:color w:val="000000"/>
        </w:rPr>
        <w:t>dija v nacionalni program, torej tudi njegovo delno (70-odstotno) financiranje. — Napovedi in sistemizacije bomo oddali do konca maja, število študentov bomo dodali vanje po 15. oktobru, ko bomo imeli podatke o vpisu. — Naslednjih pet vrstic ni mišljenih čisto zares (posebno opozorilo za vse, ki imajo težave s preklapljanjem med zvrstmi). S karaokami in striptizom pod točko večernega reda z naslovom Presenečenje ni bilo nič in smo razočaranje poplaknili z Isteničevim šampanjcem. Voda v Termah dokazano zdrav</w:t>
      </w:r>
      <w:r>
        <w:rPr>
          <w:color w:val="000000"/>
        </w:rPr>
        <w:t>ilno odplavlja puščobne akademske misli in skrbi v zvezi z napovedmi.</w:t>
      </w:r>
    </w:p>
    <w:p w:rsidR="00000000" w:rsidRDefault="000317DD">
      <w:pPr>
        <w:jc w:val="both"/>
        <w:rPr>
          <w:color w:val="000000"/>
        </w:rPr>
      </w:pPr>
    </w:p>
    <w:p w:rsidR="00000000" w:rsidRDefault="000317DD">
      <w:pPr>
        <w:pBdr>
          <w:bottom w:val="single" w:sz="6" w:space="1" w:color="auto"/>
        </w:pBdr>
        <w:jc w:val="both"/>
        <w:rPr>
          <w:color w:val="000000"/>
        </w:rPr>
      </w:pPr>
      <w:bookmarkStart w:id="86" w:name="sestanek"/>
      <w:r>
        <w:rPr>
          <w:b/>
          <w:color w:val="000000"/>
        </w:rPr>
        <w:t>Oddelčni sestanek</w:t>
      </w:r>
      <w:r>
        <w:rPr>
          <w:color w:val="000000"/>
        </w:rPr>
        <w:t xml:space="preserve"> </w:t>
      </w:r>
      <w:bookmarkEnd w:id="86"/>
      <w:r>
        <w:rPr>
          <w:color w:val="000000"/>
        </w:rPr>
        <w:t xml:space="preserve">z dvema točkama dnevnega reda bo v ponedeljek, 25. maja, ob 11.00. Po dveh letih bomo volili funkcije za tri programe Centra: Lektorati, Tečaji slovenščine, Izpitni center. Prosimo, da evidentirate kandidate v skladu s pravilnikom Centra. Druga točka dnevnega reda bo presoja kadrovskega odtoka v zadnjem času, tretja pa spomladanska študentska abstitnenca na predavanjih in seminarjih. </w:t>
      </w:r>
    </w:p>
    <w:p w:rsidR="00000000" w:rsidRDefault="000317DD">
      <w:pPr>
        <w:jc w:val="both"/>
        <w:rPr>
          <w:color w:val="000000"/>
        </w:rPr>
      </w:pPr>
    </w:p>
    <w:p w:rsidR="00000000" w:rsidRDefault="000317DD">
      <w:pPr>
        <w:pBdr>
          <w:bottom w:val="single" w:sz="6" w:space="1" w:color="auto"/>
        </w:pBdr>
        <w:jc w:val="both"/>
        <w:rPr>
          <w:color w:val="000000"/>
        </w:rPr>
      </w:pPr>
      <w:r>
        <w:rPr>
          <w:b/>
          <w:color w:val="000000"/>
        </w:rPr>
        <w:t>Center</w:t>
      </w:r>
      <w:r>
        <w:rPr>
          <w:color w:val="000000"/>
        </w:rPr>
        <w:t>. Erika Kržišnik spodbuja vs</w:t>
      </w:r>
      <w:r>
        <w:rPr>
          <w:color w:val="000000"/>
        </w:rPr>
        <w:t>e, ki še nis(m)o oddali besedil predavanj za letošnji SSLK, da to storimo najkasneje do ponedeljka, 18. 5 – "če ga seveda želi(mo) objaviti". Ga želimo in bomo napisali.</w:t>
      </w:r>
    </w:p>
    <w:p w:rsidR="00000000" w:rsidRDefault="000317DD">
      <w:pPr>
        <w:jc w:val="both"/>
        <w:rPr>
          <w:color w:val="000000"/>
        </w:rPr>
      </w:pPr>
    </w:p>
    <w:p w:rsidR="00000000" w:rsidRDefault="000317DD">
      <w:pPr>
        <w:pBdr>
          <w:bottom w:val="single" w:sz="6" w:space="1" w:color="auto"/>
        </w:pBdr>
        <w:jc w:val="both"/>
        <w:rPr>
          <w:color w:val="000000"/>
        </w:rPr>
      </w:pPr>
      <w:r>
        <w:rPr>
          <w:b/>
          <w:color w:val="000000"/>
        </w:rPr>
        <w:t>Študij</w:t>
      </w:r>
      <w:r>
        <w:rPr>
          <w:color w:val="000000"/>
        </w:rPr>
        <w:t xml:space="preserve">. Študente sem povprašal, kako rešiti problem spomladanske abstinence na predavanjih in seminarjih. Sklicevanje na dolgočasnost predavanj ni prepričljivo, ker predavalnice ostanejo prazne tudi tedaj, ko pride gostovat kakšna znana in potrjeno zanimiva avtoriteta. Uvedba prisotnostnih seznamov, selektivnost pri vpisovanju frekvence v </w:t>
      </w:r>
      <w:r>
        <w:rPr>
          <w:color w:val="000000"/>
        </w:rPr>
        <w:t>indeks ipd. so nesimpatične poteze in ob dejstvu, da v univerzitetnem statutu obiskovanje predavanj in vaj ni označeno kot obvezno, tudi napačne. Ob potrebi trdih ukrepov bi morali predavanja kot obvezna najprej označiti v našem študijskem programu. Študentje si želijo, da bi tudi učitelji, kadar ne pridejo, predavanja pravočasno odpovedali – menda ure kar pogosto odpadajo. Izražena je bila izkušnja, da se redna prisotnost na predavanjih ne izplača, ker učitelj zvestega obiskovanja na izpitu ne upošteva, na</w:t>
      </w:r>
      <w:r>
        <w:rPr>
          <w:color w:val="000000"/>
        </w:rPr>
        <w:t xml:space="preserve">uči pa se lahko več oni, ki medtem samostojno študira. Seznami za izpite naj bi bili opremljeni s časom izpita za vsakega študenta posebej, da študentu ne bi bilo treba ure in ure čakati pred kabinetom. S temi učiteljskimi izboljšavami bi se tudi študentje čutili bolj zavezane rednemu obisku predavanj in izpolnjevanju drugih obveznosti. — Katedra za SKJ je oblikovala seznam literature za diferencialno izobraževanje za v šoli zaposlene komparativiste. Popravljeni študijski program smo tako lahko končno dali </w:t>
      </w:r>
      <w:r>
        <w:rPr>
          <w:color w:val="000000"/>
        </w:rPr>
        <w:t xml:space="preserve">nazaj v ministrsko presojo. — Katedra za SKJ je na seji 5. 5. potrdila dogovor o zaključku študija v bodoče. Sporno ostaja obdobje naslednjih dveh let, za katero predlagajo, da se izpitni pogoji pri SKJ ne spreminjajo in da SKJ 3 torej v prehodnem obdobju ostane diplomski izpit. Ker se FF pripravlja na poenotenje zaključka študija z diplomsko nalogo brez diplomskih izpitov in ker je na preimenovanje iz diplomskih v običajne izpite pristalo ostalih pet slovenističnih diplomskih predmetov, je izjema za SKJ 3 </w:t>
      </w:r>
      <w:r>
        <w:rPr>
          <w:color w:val="000000"/>
        </w:rPr>
        <w:t>nesmiselna. Izpit iz tretjega letnika kot diplomski izpit povrhu ni v skladu s statutom UL, ki zahteva, da študent pristopi k diplomskemu izpitu šele potem, ko je opravil vse druge obveznosti. Če pa se s tem hoče doseči, da študent z izpitom iz SKJ 3 odlaša do absolventskega staža, to je dve leti, je to v nasprotju z našo skupno in večkrat jasno izraženo željo, da bi se izpitne obveznosti opravljale kolikor mogoče sproti in tako prispevale k čim hitrejšemu uspešnemu zaključku študija. Z dvema diplomskima iz</w:t>
      </w:r>
      <w:r>
        <w:rPr>
          <w:color w:val="000000"/>
        </w:rPr>
        <w:t xml:space="preserve">pitoma iz jezika proti enemu iz literature bi se tudi porušilo krhko in z naporom vzdrževano ravnotežje med literaturo in jezikom na slovenistiki. Iz navedenih razlogov predloga katedre za SKJ ni mogoče sprejeti. </w:t>
      </w:r>
    </w:p>
    <w:p w:rsidR="00000000" w:rsidRDefault="000317DD">
      <w:pPr>
        <w:jc w:val="both"/>
        <w:rPr>
          <w:color w:val="000000"/>
        </w:rPr>
      </w:pPr>
    </w:p>
    <w:p w:rsidR="00000000" w:rsidRDefault="000317DD">
      <w:pPr>
        <w:pBdr>
          <w:bottom w:val="single" w:sz="6" w:space="1" w:color="auto"/>
        </w:pBdr>
        <w:jc w:val="both"/>
        <w:rPr>
          <w:color w:val="000000"/>
        </w:rPr>
      </w:pPr>
      <w:r>
        <w:rPr>
          <w:b/>
          <w:color w:val="000000"/>
        </w:rPr>
        <w:t>Pogorelec</w:t>
      </w:r>
      <w:r>
        <w:rPr>
          <w:color w:val="000000"/>
        </w:rPr>
        <w:t xml:space="preserve">. Uredniško plat </w:t>
      </w:r>
      <w:r>
        <w:rPr>
          <w:i/>
          <w:color w:val="000000"/>
        </w:rPr>
        <w:t>Jezikoslovnih in literarnovednih raziskav</w:t>
      </w:r>
      <w:r>
        <w:rPr>
          <w:color w:val="000000"/>
        </w:rPr>
        <w:t xml:space="preserve">, zbornika referatov s 6. srečanja slavistov, ki ga je po devetih letih obelodanila Breda Pogorelec, je 7. 5. v KL </w:t>
      </w:r>
      <w:r>
        <w:rPr>
          <w:i/>
          <w:color w:val="000000"/>
        </w:rPr>
        <w:t xml:space="preserve">Dela </w:t>
      </w:r>
      <w:r>
        <w:rPr>
          <w:color w:val="000000"/>
        </w:rPr>
        <w:t>strogo ocenil Miran Hladnik. Na tiskovno konferenco v Križankah 8. 5. je Hladnik, čeprav izrecno nezaželen, ve</w:t>
      </w:r>
      <w:r>
        <w:rPr>
          <w:color w:val="000000"/>
        </w:rPr>
        <w:t xml:space="preserve">ndarle prišel. Preganjali ga niso, opravičil pa se mu za nezaslišano potezo tajnice tudi ni nihče na ZIFF-u. Ker je B. P. hotela zbornik ponujati kot oddelčno knjigo, je bilo treba povedati, da se je oddelek že pred tremi leti njenemu uredništvu nedvoumno odpovedal. </w:t>
      </w:r>
    </w:p>
    <w:p w:rsidR="00000000" w:rsidRDefault="000317DD">
      <w:pPr>
        <w:jc w:val="both"/>
        <w:rPr>
          <w:color w:val="000000"/>
        </w:rPr>
      </w:pPr>
    </w:p>
    <w:p w:rsidR="00000000" w:rsidRDefault="000317DD">
      <w:pPr>
        <w:pBdr>
          <w:bottom w:val="single" w:sz="6" w:space="1" w:color="auto"/>
        </w:pBdr>
        <w:jc w:val="both"/>
        <w:rPr>
          <w:color w:val="000000"/>
        </w:rPr>
      </w:pPr>
      <w:bookmarkStart w:id="87" w:name="mediji"/>
      <w:r>
        <w:rPr>
          <w:b/>
          <w:color w:val="000000"/>
        </w:rPr>
        <w:t>Novi mediji</w:t>
      </w:r>
      <w:bookmarkEnd w:id="87"/>
      <w:r>
        <w:rPr>
          <w:color w:val="000000"/>
        </w:rPr>
        <w:t xml:space="preserve">. Franci Savenc piše: "Ker vidim, da je na začetku </w:t>
      </w:r>
      <w:r>
        <w:rPr>
          <w:i/>
          <w:color w:val="000000"/>
        </w:rPr>
        <w:t>Novic</w:t>
      </w:r>
      <w:r>
        <w:rPr>
          <w:color w:val="000000"/>
        </w:rPr>
        <w:t xml:space="preserve"> kazalo s povezavami, bi morda veljalo tiste, ki uporabljajo Word 97, opozoriti, da z vstavitvijo presledka za internetnim naslovom v tekstu le-ta postane aktiven in lahko stra</w:t>
      </w:r>
      <w:r>
        <w:rPr>
          <w:color w:val="000000"/>
        </w:rPr>
        <w:t xml:space="preserve">n takoj pogledajo." — Kreslinova besedila dobite na http://www.si21.com/kreslin. — Na naslovu http://www.bell-labs.com/project/tts/voices.html nam stroj izgovori stavke, ki mu jih natipkamo (s pristnim angleškim akcentom seveda). </w:t>
      </w:r>
    </w:p>
    <w:p w:rsidR="00000000" w:rsidRDefault="000317DD">
      <w:pPr>
        <w:jc w:val="both"/>
        <w:rPr>
          <w:color w:val="000000"/>
        </w:rPr>
      </w:pPr>
    </w:p>
    <w:p w:rsidR="00000000" w:rsidRDefault="000317DD">
      <w:pPr>
        <w:pBdr>
          <w:bottom w:val="single" w:sz="6" w:space="1" w:color="auto"/>
        </w:pBdr>
        <w:jc w:val="both"/>
        <w:rPr>
          <w:i/>
          <w:color w:val="000000"/>
        </w:rPr>
      </w:pPr>
      <w:r>
        <w:rPr>
          <w:b/>
          <w:color w:val="000000"/>
        </w:rPr>
        <w:t>Objave</w:t>
      </w:r>
      <w:r>
        <w:rPr>
          <w:color w:val="000000"/>
        </w:rPr>
        <w:t xml:space="preserve">. Taras Kermauner ima novi dve knjigi o slovenski dramatiki: </w:t>
      </w:r>
      <w:r>
        <w:rPr>
          <w:i/>
          <w:color w:val="000000"/>
        </w:rPr>
        <w:t xml:space="preserve">Klerikalizem in liberalizem: Duhovniki, meščani, delavci, </w:t>
      </w:r>
      <w:r>
        <w:rPr>
          <w:color w:val="000000"/>
        </w:rPr>
        <w:t xml:space="preserve">ki obravnava Govekarjevo </w:t>
      </w:r>
      <w:r>
        <w:rPr>
          <w:i/>
          <w:color w:val="000000"/>
        </w:rPr>
        <w:t>Grčo</w:t>
      </w:r>
      <w:r>
        <w:rPr>
          <w:color w:val="000000"/>
        </w:rPr>
        <w:t xml:space="preserve"> in Medvedovo </w:t>
      </w:r>
      <w:r>
        <w:rPr>
          <w:i/>
          <w:color w:val="000000"/>
        </w:rPr>
        <w:t>Sreče kolo</w:t>
      </w:r>
      <w:r>
        <w:rPr>
          <w:color w:val="000000"/>
        </w:rPr>
        <w:t>. Bere se lepo, v opombah so zelo odkritosrčno, vendar verjetno ne vsem všečno obravnavane znane osebn</w:t>
      </w:r>
      <w:r>
        <w:rPr>
          <w:color w:val="000000"/>
        </w:rPr>
        <w:t xml:space="preserve">osti naše literarnozgodovinske, literarne in politične scene. Druga knjiga, </w:t>
      </w:r>
      <w:r>
        <w:rPr>
          <w:i/>
          <w:color w:val="000000"/>
        </w:rPr>
        <w:t xml:space="preserve">Slovenska dramatika: modeli </w:t>
      </w:r>
      <w:r>
        <w:rPr>
          <w:i/>
        </w:rPr>
        <w:t>(aksiološke in metodološke teme</w:t>
      </w:r>
      <w:r>
        <w:t xml:space="preserve">, je učbenik za naše študente in nekakšna sinteza avtorjevega dosedanjega dela. Na prodaj je v antikvariatu v pritličju za 17000 sit. Letos, če bo sreča, izide kar 12 Kermaunerjevih knjig o slovenski dramatiki. — </w:t>
      </w:r>
      <w:r>
        <w:rPr>
          <w:color w:val="000000"/>
        </w:rPr>
        <w:t xml:space="preserve">Izšla je številka revije </w:t>
      </w:r>
      <w:r>
        <w:rPr>
          <w:i/>
          <w:color w:val="000000"/>
        </w:rPr>
        <w:t>Slovene Studies</w:t>
      </w:r>
      <w:r>
        <w:rPr>
          <w:color w:val="000000"/>
        </w:rPr>
        <w:t xml:space="preserve"> (1994, št. 2) pod novim urednikom Timom Pogačarjem.</w:t>
      </w:r>
    </w:p>
    <w:p w:rsidR="00000000" w:rsidRDefault="000317DD">
      <w:pPr>
        <w:jc w:val="both"/>
        <w:rPr>
          <w:color w:val="000000"/>
        </w:rPr>
      </w:pPr>
    </w:p>
    <w:p w:rsidR="00000000" w:rsidRDefault="000317DD">
      <w:pPr>
        <w:pBdr>
          <w:bottom w:val="double" w:sz="6" w:space="1" w:color="auto"/>
        </w:pBdr>
        <w:jc w:val="both"/>
        <w:rPr>
          <w:color w:val="000000"/>
        </w:rPr>
      </w:pPr>
      <w:r>
        <w:rPr>
          <w:b/>
          <w:color w:val="000000"/>
        </w:rPr>
        <w:t>Razno</w:t>
      </w:r>
      <w:r>
        <w:rPr>
          <w:color w:val="000000"/>
        </w:rPr>
        <w:t xml:space="preserve">. V četrtek, 21. maja, je dekanov in šole prost dan. Zato nimamo </w:t>
      </w:r>
      <w:r>
        <w:rPr>
          <w:color w:val="000000"/>
        </w:rPr>
        <w:t>nobenega izgovora, da ne bi šli na športni dan na Ratitovec. Prijave sprejemajo študentje v kleti (učitelji za prevoz, hrano na vrhu in bazen v Železnikih prispevajo po 300 sit). Odhod iz Ljubljane ob 7.00.</w:t>
      </w:r>
    </w:p>
    <w:p w:rsidR="00000000" w:rsidRDefault="000317DD">
      <w:pPr>
        <w:pStyle w:val="Naslov2"/>
        <w:spacing w:before="600" w:after="0"/>
      </w:pPr>
      <w:r>
        <w:br w:type="page"/>
        <w:t xml:space="preserve"># 40 (26. maja 1998) </w:t>
      </w:r>
    </w:p>
    <w:p w:rsidR="00000000" w:rsidRDefault="000317DD"/>
    <w:p w:rsidR="00000000" w:rsidRDefault="000317DD">
      <w:pPr>
        <w:pBdr>
          <w:bottom w:val="single" w:sz="6" w:space="1" w:color="auto"/>
        </w:pBdr>
        <w:jc w:val="both"/>
        <w:rPr>
          <w:color w:val="000000"/>
        </w:rPr>
      </w:pPr>
      <w:r>
        <w:rPr>
          <w:color w:val="000000"/>
        </w:rPr>
        <w:t xml:space="preserve">Rad bi vedel, koliko naročnikov prebira </w:t>
      </w:r>
      <w:r>
        <w:rPr>
          <w:i/>
          <w:color w:val="000000"/>
        </w:rPr>
        <w:t xml:space="preserve">Novice </w:t>
      </w:r>
      <w:r>
        <w:rPr>
          <w:color w:val="000000"/>
        </w:rPr>
        <w:t>v fakultetnem omrežju, zato prosim, da v obvestilu o tejle številki kliknete ikono Reply oz. Odgovori pošiljatelju, in napišete nekaj takega kot Novice pregledane ali Hvala za Novice ipd. — Aha, še nekaj: Novice si čestitajo k okrogli</w:t>
      </w:r>
      <w:r>
        <w:rPr>
          <w:color w:val="000000"/>
        </w:rPr>
        <w:t xml:space="preserve"> številki!</w:t>
      </w:r>
    </w:p>
    <w:p w:rsidR="00000000" w:rsidRDefault="000317DD">
      <w:pPr>
        <w:jc w:val="both"/>
        <w:rPr>
          <w:color w:val="000000"/>
        </w:rPr>
      </w:pPr>
    </w:p>
    <w:p w:rsidR="00000000" w:rsidRDefault="000317DD">
      <w:pPr>
        <w:pBdr>
          <w:bottom w:val="single" w:sz="6" w:space="1" w:color="auto"/>
        </w:pBdr>
        <w:jc w:val="both"/>
      </w:pPr>
      <w:bookmarkStart w:id="88" w:name="eviri"/>
      <w:r>
        <w:rPr>
          <w:b/>
          <w:color w:val="000000"/>
        </w:rPr>
        <w:t>E-viri</w:t>
      </w:r>
      <w:bookmarkEnd w:id="88"/>
      <w:r>
        <w:rPr>
          <w:color w:val="000000"/>
        </w:rPr>
        <w:t>. Http://www.tivoli.zip.com.au/ – zdi se mi, da sem tole lokacijo v eni od zadnjih številk Novic pomotoma izpustil: gre za računalniški program za učenje slovenščine Metke Čuk. H</w:t>
      </w:r>
      <w:r>
        <w:t>ttp://www.mq.edu.au/MDLang/Slavonic/slovenian.htm – študijski program slovenščine Metke Čuk na univerzi v Sidneyju. Kar osem tečajev! — Http://germanistik.uibk.ac.at/hr/ – izvrsten vir za nemški zgodovinski roman. — V fakultetnem omrežju dobite v mapi Slavistika slike z nedavne ekskurzije po Reziji.</w:t>
      </w:r>
    </w:p>
    <w:p w:rsidR="00000000" w:rsidRDefault="000317DD">
      <w:pPr>
        <w:jc w:val="both"/>
      </w:pPr>
    </w:p>
    <w:p w:rsidR="00000000" w:rsidRDefault="000317DD">
      <w:pPr>
        <w:pBdr>
          <w:bottom w:val="single" w:sz="6" w:space="1" w:color="auto"/>
        </w:pBdr>
        <w:jc w:val="both"/>
      </w:pPr>
      <w:r>
        <w:rPr>
          <w:b/>
        </w:rPr>
        <w:t>Povečana fakul</w:t>
      </w:r>
      <w:r>
        <w:rPr>
          <w:b/>
        </w:rPr>
        <w:t>tetna režija</w:t>
      </w:r>
      <w:r>
        <w:t>. Dekanov kolegij je nenadoma povečal fakultetno režijo na 20 %. Ker tako povečanje pomeni smrt Centrovim programom, bodisi samoplačniškim, ki jim je bila cena že določena z upoštevanjem dvakrat nižje režije, bodisi tistim, ki jih plačuje MŠŠ in bo ponorelo, če izve, da se njihov denar ne porablja namensko, smo na vodstvo naslovili pismo z zahtevo, da za Tečaje slovenščine, Simpozij, SSJLK, Lektorate po svetu ta odločitev ne velja. Argumentacijo, zakaj na te programe ni mogoče določati tako veli</w:t>
      </w:r>
      <w:r>
        <w:t>ke režije, smo ponovili že tolikokrat, da nam je zmanjkalo celo izrazov ogorčenja.</w:t>
      </w:r>
    </w:p>
    <w:p w:rsidR="00000000" w:rsidRDefault="000317DD">
      <w:pPr>
        <w:jc w:val="both"/>
      </w:pPr>
    </w:p>
    <w:p w:rsidR="00000000" w:rsidRDefault="000317DD">
      <w:pPr>
        <w:jc w:val="both"/>
      </w:pPr>
      <w:bookmarkStart w:id="89" w:name="razgled"/>
      <w:r>
        <w:rPr>
          <w:b/>
        </w:rPr>
        <w:t>Razglednic</w:t>
      </w:r>
      <w:bookmarkEnd w:id="89"/>
      <w:r>
        <w:rPr>
          <w:b/>
        </w:rPr>
        <w:t>e</w:t>
      </w:r>
      <w:r>
        <w:t>. Iz Maribora je prišla na oddelek naslednja razglednica:</w:t>
      </w:r>
    </w:p>
    <w:p w:rsidR="00000000" w:rsidRDefault="000317DD">
      <w:pPr>
        <w:jc w:val="both"/>
      </w:pPr>
      <w:r>
        <w:t>&lt;html&gt;&lt;head&gt;&lt;title&gt;.hr/.yu&lt;/title&gt;&lt;/head&gt;&lt;body&gt;&lt;br&gt;&lt;br&gt;&lt;center&gt;Lijepi pozdravi iz Maribora!&lt;p&gt;</w:t>
      </w:r>
    </w:p>
    <w:p w:rsidR="00000000" w:rsidRDefault="000317DD">
      <w:pPr>
        <w:jc w:val="both"/>
      </w:pPr>
      <w:r>
        <w:rPr>
          <w:rFonts w:ascii="Makedonski Tajms" w:hAnsi="Makedonski Tajms"/>
        </w:rPr>
        <w:t>lepi  pozdravi iz maribora</w:t>
      </w:r>
      <w:r>
        <w:t>&lt;p&gt;</w:t>
      </w:r>
    </w:p>
    <w:p w:rsidR="00000000" w:rsidRDefault="000317DD">
      <w:pPr>
        <w:jc w:val="both"/>
      </w:pPr>
      <w:r>
        <w:t>&lt;a href="http://www.kiss.uni-lj.si/~k4ff0047"&gt;Jaka Železnikar&lt;/a&gt;&lt;br&gt;&lt;/center&gt;&lt;/body&gt;&lt;/html&gt;</w:t>
      </w:r>
    </w:p>
    <w:p w:rsidR="00000000" w:rsidRDefault="000317DD">
      <w:pPr>
        <w:pBdr>
          <w:bottom w:val="single" w:sz="6" w:space="1" w:color="auto"/>
        </w:pBdr>
        <w:jc w:val="both"/>
      </w:pPr>
      <w:r>
        <w:t>— Iz Dubrovnika še kar dežujejo razglednice razposajenih ekskurzijcev. Razbiramo podpise Vesne, Đurđe, Saše, Olge.</w:t>
      </w:r>
    </w:p>
    <w:p w:rsidR="00000000" w:rsidRDefault="000317DD">
      <w:pPr>
        <w:jc w:val="both"/>
      </w:pPr>
    </w:p>
    <w:p w:rsidR="00000000" w:rsidRDefault="000317DD">
      <w:pPr>
        <w:pBdr>
          <w:bottom w:val="single" w:sz="6" w:space="1" w:color="auto"/>
        </w:pBdr>
        <w:jc w:val="both"/>
      </w:pPr>
      <w:bookmarkStart w:id="90" w:name="geslo"/>
      <w:r>
        <w:rPr>
          <w:b/>
        </w:rPr>
        <w:t>Spremenite geslo</w:t>
      </w:r>
      <w:bookmarkEnd w:id="90"/>
      <w:r>
        <w:t xml:space="preserve">. Gesla, </w:t>
      </w:r>
      <w:r>
        <w:t>ki ste jih dobili za vstop v računalnike na FF, so narejena po enem kopitu in je vaše pisanje tako izpostavljeno morebitnim nezaželenim radovednežem. Geslo spremenite takole: Odprete Nadzorno ploščo (preko menija Start), klikni ikono Spremeni geslo za Win, odkljukaj MS Networking, potrdi, vpiši staro geslo in potem v dvakrat novo. Si ga dobro zapomni. Opravljeno.</w:t>
      </w:r>
    </w:p>
    <w:p w:rsidR="00000000" w:rsidRDefault="000317DD">
      <w:pPr>
        <w:jc w:val="both"/>
      </w:pPr>
    </w:p>
    <w:p w:rsidR="00000000" w:rsidRDefault="000317DD">
      <w:pPr>
        <w:pBdr>
          <w:bottom w:val="single" w:sz="6" w:space="1" w:color="auto"/>
        </w:pBdr>
        <w:jc w:val="both"/>
        <w:rPr>
          <w:vanish/>
          <w:color w:val="000000"/>
        </w:rPr>
      </w:pPr>
      <w:r>
        <w:rPr>
          <w:b/>
        </w:rPr>
        <w:t>Razno</w:t>
      </w:r>
      <w:r>
        <w:t>. Družina Marca L. Greenberga išče v Ljubljani ali okolici  stanovanje za poletna dva meseca, med 10. junijem in 5. avgustom. Prosim, sporoč</w:t>
      </w:r>
      <w:r>
        <w:t xml:space="preserve">ite ponudbo v oddelčno pisarno ali v knjižnico. — </w:t>
      </w:r>
      <w:r>
        <w:rPr>
          <w:color w:val="000000"/>
        </w:rPr>
        <w:t xml:space="preserve">Frančiškanski samostan v Kostanjevici je oddelku podaril 4. knjigo Škrabčevih </w:t>
      </w:r>
      <w:r>
        <w:rPr>
          <w:i/>
          <w:color w:val="000000"/>
        </w:rPr>
        <w:t>Jezikoslovnih del</w:t>
      </w:r>
      <w:r>
        <w:rPr>
          <w:color w:val="000000"/>
        </w:rPr>
        <w:t xml:space="preserve">. </w:t>
      </w:r>
    </w:p>
    <w:p w:rsidR="00000000" w:rsidRDefault="000317DD">
      <w:pPr>
        <w:jc w:val="both"/>
        <w:rPr>
          <w:color w:val="000000"/>
        </w:rPr>
      </w:pPr>
    </w:p>
    <w:p w:rsidR="00000000" w:rsidRDefault="000317DD">
      <w:pPr>
        <w:pBdr>
          <w:bottom w:val="single" w:sz="6" w:space="1" w:color="auto"/>
        </w:pBdr>
        <w:jc w:val="both"/>
      </w:pPr>
      <w:bookmarkStart w:id="91" w:name="iztujine"/>
      <w:r>
        <w:rPr>
          <w:b/>
          <w:color w:val="000000"/>
        </w:rPr>
        <w:t>Iz tujine</w:t>
      </w:r>
      <w:bookmarkEnd w:id="91"/>
      <w:r>
        <w:rPr>
          <w:color w:val="000000"/>
        </w:rPr>
        <w:t>. Maja prihodnjega leta bo Přemisl Hauser iz Brna, prof. češčine in soavtor učbenika češčine za Slovence, gostoval na našem oddelku. — Slavic Research Center Univerze Hokkaidu v japonskem Sapporu razpisuje 3–5-mesečne štipendije za gostovanje v letu 1999/2000. Informacije in prijave do 30. sept. na http://src-h.slav.hokudai.ac.jp/.</w:t>
      </w:r>
    </w:p>
    <w:p w:rsidR="00000000" w:rsidRDefault="000317DD">
      <w:pPr>
        <w:jc w:val="both"/>
      </w:pPr>
    </w:p>
    <w:p w:rsidR="00000000" w:rsidRDefault="000317DD">
      <w:pPr>
        <w:pBdr>
          <w:bottom w:val="single" w:sz="6" w:space="1" w:color="auto"/>
        </w:pBdr>
        <w:jc w:val="both"/>
      </w:pPr>
      <w:r>
        <w:rPr>
          <w:b/>
        </w:rPr>
        <w:t>Vabila</w:t>
      </w:r>
      <w:r>
        <w:t>. Oddelčni pi</w:t>
      </w:r>
      <w:r>
        <w:t>knik (brez samoprispevka!) bo 4. 6. ob 13.00 v Športnem in rekreacijskem centru Mostec pod Rožnikom. Prijavite se v pisarni. — Jure Zupan bo predaval o nevronskih mrežah in njihovi uporabnosti za določanje avtorstva besedilom v sredo, 3. junija, ob 11.20 v predavalnici 2. Vabljeni. — 27. 5. bo ob 17.00 v 521 Ljuba Črnivec vodila delavnico z naslovom Priprava in izvedba učnih enot na začetniški stopnji (Uporaba Slikovnega gradiva v 14-dnevnih oz. 40-urnih tečajih). Vabi Marja Bešter kot organizatorka 6. sreč</w:t>
      </w:r>
      <w:r>
        <w:t>anja v sklopu stalnega izobraževanja učiteljev slovenščine kot drugega/tujega jezika. — Ekskurzija v Moskvo bo v nerodnem času slavističnega zborovanja v začetku oktobra. Prijavite se v tajništvu, natančnejše informacije slede. — 28. maja bo na gradu Dobrovo v Brdih v soorganizaciji Avstrijskega inštituta posvetovanje o uveljavljanju regionalnih in nacionalnih interesov v EU – koristno tudi za referente na letošnjem SSJLK-ju s podobno "regionalistično" tematiko. — Čez en mesec bo tradicionalna planinsko-lit</w:t>
      </w:r>
      <w:r>
        <w:t>erarna ekskurzija Po Kekčevih sledeh. Aleš Bjelčevič jo bo vodil na Lepo Špičje nad Triglavskimi jezeri; prijave pri njem.</w:t>
      </w:r>
    </w:p>
    <w:p w:rsidR="00000000" w:rsidRDefault="000317DD">
      <w:pPr>
        <w:jc w:val="both"/>
      </w:pPr>
    </w:p>
    <w:p w:rsidR="00000000" w:rsidRDefault="000317DD">
      <w:pPr>
        <w:pBdr>
          <w:bottom w:val="single" w:sz="6" w:space="1" w:color="auto"/>
        </w:pBdr>
        <w:jc w:val="both"/>
      </w:pPr>
      <w:bookmarkStart w:id="92" w:name="žemimo"/>
      <w:r>
        <w:rPr>
          <w:b/>
        </w:rPr>
        <w:t>Že mimo</w:t>
      </w:r>
      <w:bookmarkEnd w:id="92"/>
      <w:r>
        <w:rPr>
          <w:b/>
        </w:rPr>
        <w:t xml:space="preserve">. </w:t>
      </w:r>
      <w:r>
        <w:t xml:space="preserve">Na športnem dnevu na Ratitovcu 21. maja ni bilo menda nobenega študenta s slavistike – škoda, dan je bil lep in hoja s Soriške planine do vrha prijetna, v koči smo dobili čaj, joto in krofe, znoj pa sprali s sebe v bazenu v Železnikih. — Zanimanje za ekskurzijo v Rezijo 22. maja je bilo veliko in je zato moral avtobusu pomagati še fakultetni kombi. Odlično jo je vodil Roberto </w:t>
      </w:r>
      <w:r>
        <w:t>Dapit. V Rozojanski kulturski hiši nam je ob slikah predstavila dolino Luigia, ob citiri in bunkuli sta zaplesala in zapela domačinka Cirila in Roberto, prepeval pa je tudi slavistični zborček Odmevanja. Za razpoloženje in za obilno večerjo za potnike v kombiju je poskrbela delegacija s tržaške univerze pod vodstvom Rade Cossutte, pogrešali pa smo kolege s Koroške in seveda Igorja Saksido. — 25. 5. so sestankovali najprej literati slovenisti, nato pa še cel oddelek. Na literarnem sestanku smo na novo kombin</w:t>
      </w:r>
      <w:r>
        <w:t xml:space="preserve">irali napovedi, potem ko je Igor Grdina nakazal delno sprostitev svojih ur, in se pripravili na prijavo novega raziskovalnega projekta Slovenska literarna zgodovina, ki bo vključeval (skoraj) vse oddelčne slovenistične literarne zgodovinarje. — Na </w:t>
      </w:r>
      <w:r>
        <w:rPr>
          <w:b/>
          <w:i/>
        </w:rPr>
        <w:t>oddelčnem sestanku</w:t>
      </w:r>
      <w:r>
        <w:t xml:space="preserve"> nismo bili sklepčni, zato bomo kolege, ki smo jih z aklamacijo izvolili, potrdili naslednji teden, če ne dobimo nobenih pismenih pripomb manjkajočih članov. Po predlogih Erike Kržišnik, Marje Bešter in Vojka Gorjanca bo lektorate po svetu še dve</w:t>
      </w:r>
      <w:r>
        <w:t xml:space="preserve"> leti vodila Ada Vidovič-Muha, ki je ob tej priložnosti poročala o svojem nedavnem obisku v Rimu ter možnostih za nove lektorate v Padovi, Brnu, Permu in Skopju. Tečaje slovenščine bo od Marje Bešter prevzel Marko Stabej, Izpitni center pa od Igorja Sakside Vera Smole. — Presoja kadrovskega odtoka (pet ljudi gre drugam, eden v pokoj) ni prinesla nobenega recepta za izboljšanje stanja v prihodnje. Govorili smo tudi o razpisu nasledniškega mesta za Dragija Stefanijo (kolega je evidentiral tri možne interesent</w:t>
      </w:r>
      <w:r>
        <w:t>e: Kosto Oruša, Nauma Radičevskega in Marka Kiteskega) in razpisu izpraznjenih asistentskih mest na jeziku. Na vprašanje o prihodnosti katedre slovenščina za tujce jezikoslovci spet niso dali nobene konkretne pobude – izgovorili so si še 14 dni za izdelavo načrta njene revitalizacije. — Glede študentske spomladanske odsotnosti na predavanjih in seminarjih smo razvili paleto predlogov. Strnemo jih lahko v napotek, da študente spodbujamo k sprotnemu in uspešnemu študiju tudi z osveženo opombo v študijskih pro</w:t>
      </w:r>
      <w:r>
        <w:t>gramih, da so predavanja, vaje in seminarji v načelu obvezni in da seminarske teme vključimo med izpitna vprašanja. V seminarjih je osip večji kot pri predavanjih, zato bi bila kontrola prisotnosti najprej smiselna tam. — Pod točko Razno je Vesna Požgaj-Hadži od Irene Novak-Popov sprejela članstvo v komisiji za reševanje študentskih prošenj in pritožb, naslednje leto štafetno palico prevzame Aleš Bjelčevič. Podan je bil predlog za zmanjšanje števila demonstratorjev, ki jih imamo precej več kot drugi oddelki</w:t>
      </w:r>
      <w:r>
        <w:t xml:space="preserve">. Igor Saksida je pozval oddelek, da enotno nastopi pri problematiki slovenske mature in zaključnih izpitov. </w:t>
      </w:r>
    </w:p>
    <w:p w:rsidR="00000000" w:rsidRDefault="000317DD">
      <w:pPr>
        <w:jc w:val="both"/>
      </w:pPr>
    </w:p>
    <w:p w:rsidR="00000000" w:rsidRDefault="000317DD">
      <w:pPr>
        <w:pBdr>
          <w:bottom w:val="single" w:sz="6" w:space="1" w:color="auto"/>
        </w:pBdr>
        <w:jc w:val="both"/>
      </w:pPr>
      <w:bookmarkStart w:id="93" w:name="knjiga"/>
      <w:r>
        <w:rPr>
          <w:b/>
        </w:rPr>
        <w:t>Nova knjiga</w:t>
      </w:r>
      <w:bookmarkEnd w:id="93"/>
      <w:r>
        <w:t xml:space="preserve">. S prijaznim posvetilom je dobil predstojnik v dar knjigo novega slovenskega mladinskega pesnika Igorja Sakside. Naslov ji je </w:t>
      </w:r>
      <w:r>
        <w:rPr>
          <w:i/>
        </w:rPr>
        <w:t>Švigazajec</w:t>
      </w:r>
      <w:r>
        <w:t xml:space="preserve"> in jo je lepo ilustriral Andrej Berlot. Čestitke.</w:t>
      </w:r>
    </w:p>
    <w:p w:rsidR="00000000" w:rsidRDefault="000317DD">
      <w:pPr>
        <w:jc w:val="both"/>
      </w:pPr>
    </w:p>
    <w:p w:rsidR="00000000" w:rsidRDefault="000317DD">
      <w:pPr>
        <w:pBdr>
          <w:bottom w:val="single" w:sz="6" w:space="1" w:color="auto"/>
        </w:pBdr>
        <w:jc w:val="both"/>
      </w:pPr>
      <w:r>
        <w:rPr>
          <w:b/>
        </w:rPr>
        <w:t>Diplomanti</w:t>
      </w:r>
      <w:r>
        <w:t>. 27. in 28. 5. bo dekan med 81 drugimi podelil diplome naslednjim petim slavistkam: Mirki Pestelj, por. Braniselj, Monji Gričar, Damjani Osterc, Mateji Pezdirc in Evi Šprager. Čeprav smo dru</w:t>
      </w:r>
      <w:r>
        <w:t>gi največji oddelek, je naših med diplomanti FF le 6 %!</w:t>
      </w:r>
    </w:p>
    <w:p w:rsidR="00000000" w:rsidRDefault="000317DD">
      <w:pPr>
        <w:jc w:val="both"/>
      </w:pPr>
    </w:p>
    <w:p w:rsidR="00000000" w:rsidRDefault="000317DD">
      <w:pPr>
        <w:pBdr>
          <w:bottom w:val="single" w:sz="6" w:space="1" w:color="auto"/>
        </w:pBdr>
        <w:jc w:val="both"/>
      </w:pPr>
      <w:bookmarkStart w:id="94" w:name="ssjlk"/>
      <w:r>
        <w:rPr>
          <w:b/>
        </w:rPr>
        <w:t>SSJLK</w:t>
      </w:r>
      <w:bookmarkEnd w:id="94"/>
      <w:r>
        <w:t xml:space="preserve"> in mednarodno sodelovanje. Piše Niko Jež: "Kot kaže, je letošnje slovenistično vodstvo Seminarja SJLK vede ali nevede povzročilo kršitev meddržavne pogodbe s Poljsko. Od 1. januarja tega leta so veljavna določila iz delovnega zapisnika k meddržavni pogodbi o znanstvenem in kulturnem sodelovanju med Slovenijo in Poljsko (besedilo sporazuma je Oddelek prejel, saj je bil povzetek celo objavljen v oddelčnih Novicah). Po tem sporazumu državi izmenjat</w:t>
      </w:r>
      <w:r>
        <w:t>a pet štipendij za poletne jezikovne tečaje. Poljska stran se je sporazuma držala, slovenska pa ne, zaradi česar lahko pričakujemo prihodnje leto povračilni ukrep s strani Poljske, čez dve leti pa seveda tudi povračilni ukrep slovenske države, ki se bo izrazil v tem, da bo SSJLK dobil pet štipendij manj (ali kako naj bi o tem drugače logično razmišljali?). Pri tem pa je zanimivo predvsem to, da je SSJLK Poljski odobril dvakrat več štipendij, kot jih zahteva sporazum, a bile so podeljene mimo ministrske inst</w:t>
      </w:r>
      <w:r>
        <w:t xml:space="preserve">ance, torej podarjene brez pričakovanja reprocitete. Mislim, da mora SSJLK poznati svojo vlogo v mednarodnih povezavah ali pa vsaj razmisliti o načinu štipendiranja ter na Oddelku za mednarodno sodelovanje MZZ (Gregorčičeva 25, Ljubljana) doseči smiselno in trajno rešitev vprašanja, ki ob novi vlogi nacionalne vede verjetno ne postaja nepomembno." </w:t>
      </w:r>
    </w:p>
    <w:p w:rsidR="00000000" w:rsidRDefault="000317DD">
      <w:pPr>
        <w:jc w:val="both"/>
      </w:pPr>
    </w:p>
    <w:p w:rsidR="00000000" w:rsidRDefault="000317DD">
      <w:pPr>
        <w:jc w:val="both"/>
      </w:pPr>
      <w:bookmarkStart w:id="95" w:name="ceepus"/>
      <w:r>
        <w:rPr>
          <w:b/>
        </w:rPr>
        <w:t>CEEPUS</w:t>
      </w:r>
      <w:bookmarkEnd w:id="95"/>
      <w:r>
        <w:rPr>
          <w:b/>
        </w:rPr>
        <w:t xml:space="preserve"> </w:t>
      </w:r>
      <w:r>
        <w:t>za šolsko leto 1998/99. Piše Niko Jež: "Od slovenskega urada CEEPUS smo dobili poročilo o sklepih mednarodne komisije, ki je tudi za prihodnje šolsko let</w:t>
      </w:r>
      <w:r>
        <w:t xml:space="preserve">o potrdila našo partnersko mrežo (SI-009), katere glavni koordinator še naprej ostaja naš oddelek. Kot je razvidno iz spodnje razpredelnice, so za prihodnje leto vsi nacionalni uradi CEEPUSA zmanjšali število mesečnih štipendij, pridružila pa se je kot nova partnerica Unvierza Veliko Turnovo (Bolgarija). Presenetljivo je, da si za sodelovanje z nami zagreta slavistika na Karlovi univerzi v Pragi letos pri svojih oblasteh ni pridobila nobene štipendije. </w:t>
      </w:r>
      <w:r>
        <w:rPr>
          <w:u w:val="single"/>
        </w:rPr>
        <w:t>Kandidati naj prijavnice oddajo do 15. junija 1998 za š</w:t>
      </w:r>
      <w:r>
        <w:rPr>
          <w:u w:val="single"/>
        </w:rPr>
        <w:t>tudijsko bivanje v zimskem in do 15. novembra 1998 za poletni semester</w:t>
      </w:r>
      <w:r>
        <w:t xml:space="preserve">. </w:t>
      </w:r>
    </w:p>
    <w:p w:rsidR="00000000" w:rsidRDefault="000317DD">
      <w:pPr>
        <w:jc w:val="both"/>
      </w:pPr>
    </w:p>
    <w:p w:rsidR="00000000" w:rsidRDefault="000317DD">
      <w:pPr>
        <w:pBdr>
          <w:bottom w:val="single" w:sz="6" w:space="1" w:color="auto"/>
        </w:pBdr>
        <w:jc w:val="both"/>
        <w:rPr>
          <w:b/>
        </w:rPr>
      </w:pPr>
      <w:r>
        <w:rPr>
          <w:b/>
        </w:rPr>
        <w:t>Partner: Fakulteta, Oddelek</w:t>
      </w:r>
      <w:r>
        <w:rPr>
          <w:b/>
        </w:rPr>
        <w:tab/>
      </w:r>
      <w:r>
        <w:rPr>
          <w:b/>
        </w:rPr>
        <w:tab/>
      </w:r>
      <w:r>
        <w:rPr>
          <w:b/>
        </w:rPr>
        <w:tab/>
      </w:r>
      <w:r>
        <w:rPr>
          <w:b/>
        </w:rPr>
        <w:tab/>
        <w:t>Študentov</w:t>
      </w:r>
      <w:r>
        <w:rPr>
          <w:b/>
        </w:rPr>
        <w:tab/>
        <w:t>Učiteljev</w:t>
      </w:r>
    </w:p>
    <w:p w:rsidR="00000000" w:rsidRDefault="000317DD">
      <w:pPr>
        <w:jc w:val="both"/>
      </w:pPr>
      <w:r>
        <w:t>Univerza Veliko Turnovo, Filološka fakulteta, Slavistika</w:t>
      </w:r>
      <w:r>
        <w:tab/>
        <w:t>5</w:t>
      </w:r>
      <w:r>
        <w:tab/>
      </w:r>
      <w:r>
        <w:tab/>
        <w:t>1</w:t>
      </w:r>
    </w:p>
    <w:p w:rsidR="00000000" w:rsidRDefault="000317DD">
      <w:pPr>
        <w:jc w:val="both"/>
      </w:pPr>
      <w:r>
        <w:t>Karlova univerza, Filozofska fakulteta, Filološki inštitut</w:t>
      </w:r>
      <w:r>
        <w:tab/>
        <w:t>0</w:t>
      </w:r>
      <w:r>
        <w:tab/>
      </w:r>
      <w:r>
        <w:tab/>
        <w:t>0</w:t>
      </w:r>
    </w:p>
    <w:p w:rsidR="00000000" w:rsidRDefault="000317DD">
      <w:pPr>
        <w:jc w:val="both"/>
      </w:pPr>
      <w:r>
        <w:t>Šlezijska univerza, Filološka fak., Inštit. za slovan. filolog.</w:t>
      </w:r>
      <w:r>
        <w:tab/>
        <w:t>3</w:t>
      </w:r>
      <w:r>
        <w:tab/>
      </w:r>
      <w:r>
        <w:tab/>
        <w:t>0</w:t>
      </w:r>
    </w:p>
    <w:p w:rsidR="00000000" w:rsidRDefault="000317DD">
      <w:pPr>
        <w:jc w:val="both"/>
      </w:pPr>
      <w:r>
        <w:t>Varšavska univerza, Polonistika, Inštit. za slavistiko</w:t>
      </w:r>
      <w:r>
        <w:tab/>
      </w:r>
      <w:r>
        <w:tab/>
        <w:t>3</w:t>
      </w:r>
      <w:r>
        <w:tab/>
      </w:r>
      <w:r>
        <w:tab/>
        <w:t>0</w:t>
      </w:r>
    </w:p>
    <w:p w:rsidR="00000000" w:rsidRDefault="000317DD">
      <w:pPr>
        <w:pBdr>
          <w:bottom w:val="double" w:sz="6" w:space="1" w:color="auto"/>
        </w:pBdr>
        <w:jc w:val="both"/>
      </w:pPr>
      <w:r>
        <w:t>Univerza Komenskega, Fil. fak., Inštit. za slavistiko</w:t>
      </w:r>
      <w:r>
        <w:tab/>
      </w:r>
      <w:r>
        <w:tab/>
        <w:t>6</w:t>
      </w:r>
      <w:r>
        <w:tab/>
      </w:r>
      <w:r>
        <w:tab/>
        <w:t>2</w:t>
      </w:r>
    </w:p>
    <w:p w:rsidR="00000000" w:rsidRDefault="000317DD">
      <w:pPr>
        <w:pStyle w:val="Naslov2"/>
        <w:spacing w:before="600" w:after="0"/>
      </w:pPr>
      <w:r>
        <w:br w:type="page"/>
        <w:t># 41 (3. junija 1998)</w:t>
      </w:r>
      <w:bookmarkStart w:id="96" w:name="anketa"/>
      <w:r>
        <w:t xml:space="preserve"> </w:t>
      </w:r>
    </w:p>
    <w:p w:rsidR="00000000" w:rsidRDefault="000317DD"/>
    <w:p w:rsidR="00000000" w:rsidRDefault="000317DD">
      <w:pPr>
        <w:pBdr>
          <w:bottom w:val="single" w:sz="6" w:space="1" w:color="auto"/>
        </w:pBdr>
        <w:jc w:val="both"/>
        <w:rPr>
          <w:color w:val="000000"/>
          <w:sz w:val="23"/>
        </w:rPr>
      </w:pPr>
      <w:r>
        <w:rPr>
          <w:b/>
          <w:color w:val="000000"/>
          <w:sz w:val="23"/>
        </w:rPr>
        <w:t>Anketa</w:t>
      </w:r>
      <w:r>
        <w:rPr>
          <w:color w:val="000000"/>
          <w:sz w:val="23"/>
        </w:rPr>
        <w:t xml:space="preserve"> </w:t>
      </w:r>
      <w:bookmarkEnd w:id="96"/>
      <w:r>
        <w:rPr>
          <w:color w:val="000000"/>
          <w:sz w:val="23"/>
        </w:rPr>
        <w:t>o branosti e-verzije Novic. Vse kaže, d</w:t>
      </w:r>
      <w:r>
        <w:rPr>
          <w:color w:val="000000"/>
          <w:sz w:val="23"/>
        </w:rPr>
        <w:t xml:space="preserve">a kolegi ne uporabljajo interne e-pošte in da pred pol leta kupljeni računalniki niso optimalno izrabljeni, kar vzbuja sume v upravičenost želja po nakupu dodatnih strojev. Na poziv v zadnjih Novicah so namreč od onih, vključenih v fakulteteno omrežje, odgovorili le štirje slavisti in pet drugih članov fakultete, ostalih 18 respondentov pa je prebralo Novice na domačem e-naslovu. </w:t>
      </w:r>
    </w:p>
    <w:p w:rsidR="00000000" w:rsidRDefault="000317DD">
      <w:pPr>
        <w:jc w:val="both"/>
        <w:rPr>
          <w:color w:val="000000"/>
          <w:sz w:val="23"/>
        </w:rPr>
      </w:pPr>
    </w:p>
    <w:p w:rsidR="00000000" w:rsidRDefault="000317DD">
      <w:pPr>
        <w:pBdr>
          <w:bottom w:val="single" w:sz="6" w:space="1" w:color="auto"/>
        </w:pBdr>
        <w:jc w:val="both"/>
        <w:rPr>
          <w:sz w:val="23"/>
        </w:rPr>
      </w:pPr>
      <w:bookmarkStart w:id="97" w:name="rusistika"/>
      <w:r>
        <w:rPr>
          <w:b/>
          <w:sz w:val="23"/>
        </w:rPr>
        <w:t>Rusistika</w:t>
      </w:r>
      <w:bookmarkEnd w:id="97"/>
      <w:r>
        <w:rPr>
          <w:sz w:val="23"/>
        </w:rPr>
        <w:t>. Miha Javornik piše: "Kot vedno doslej sem tudi danes še pred časnikom za samostojno Slovenijo prebral Novice! Naj ni</w:t>
      </w:r>
      <w:r>
        <w:rPr>
          <w:sz w:val="23"/>
        </w:rPr>
        <w:t>kar ne obmolknejo, saj je enkraten informacijski bilten!!! Še obvestilo: Na katedri za rusko književnost je od 18. 5. do 23. 5. predaval prof. Sergej Magid iz Prage o sodobni ruski literaturi. Predavanja so bila prijetna popestritev, kar se je poznalo tudi pri udeležbi študentov, saj jih je bilo na vsakem predavanju najmanj 35. Temu bi se verjetno reklo – ob zanimivih predavanjih tudi obisk ni problem! Še v zvezi z izletom oktobra v Peterburg oz. Moskvo. Tvoja novica je bila kar nekam preskopa, zato bi jo b</w:t>
      </w:r>
      <w:r>
        <w:rPr>
          <w:sz w:val="23"/>
        </w:rPr>
        <w:t xml:space="preserve">ilo dobro ponoviti: od 2.–5.10.98 Društvo Slovenija organizira ekskurzijo v Moskvo in Peterburg za slabih 600 DEM. Cena je zelo ugodna, saj bo delno subvencionirana. Vključuje pa letalsko karto, spalnik v Piter in nazaj, polpenzion in vodene oglede. V Peterburgu bo Dan slovenske kulture – pel bo APZ, Dušan Mandič bo predaval o skupini IRWIN, predstavilo se bo Društvo slovenskih pisateljev, predstavili bodo </w:t>
      </w:r>
      <w:r>
        <w:rPr>
          <w:i/>
          <w:sz w:val="23"/>
        </w:rPr>
        <w:t>Literae Slovenicae</w:t>
      </w:r>
      <w:r>
        <w:rPr>
          <w:sz w:val="23"/>
        </w:rPr>
        <w:t>, številko, ki bo posvečena prevodom slovenskega leposlovja v ruščino, predvajali bo</w:t>
      </w:r>
      <w:r>
        <w:rPr>
          <w:sz w:val="23"/>
        </w:rPr>
        <w:t>mo dokumentarno-umetniški film študentov rusistike o življenju v Peterburgu ..." — Aleksander Skaza dopolnjuje informacijo o odsotnosti rusistov v Čatežu s podatkom, da sam o seminarju ni bil obveščen.</w:t>
      </w:r>
    </w:p>
    <w:p w:rsidR="00000000" w:rsidRDefault="000317DD">
      <w:pPr>
        <w:jc w:val="both"/>
        <w:rPr>
          <w:sz w:val="23"/>
        </w:rPr>
      </w:pPr>
    </w:p>
    <w:p w:rsidR="00000000" w:rsidRDefault="000317DD">
      <w:pPr>
        <w:pBdr>
          <w:bottom w:val="single" w:sz="6" w:space="1" w:color="auto"/>
        </w:pBdr>
        <w:jc w:val="both"/>
        <w:rPr>
          <w:sz w:val="23"/>
        </w:rPr>
      </w:pPr>
      <w:bookmarkStart w:id="98" w:name="objave"/>
      <w:r>
        <w:rPr>
          <w:b/>
          <w:sz w:val="23"/>
        </w:rPr>
        <w:t>Objave</w:t>
      </w:r>
      <w:bookmarkEnd w:id="98"/>
      <w:r>
        <w:rPr>
          <w:sz w:val="23"/>
        </w:rPr>
        <w:t>. V KL 28. maja je bil objavljen referat Borisa Paternuja z okrogle mize ob Župančičevi stoletnici. Sodelovali so še Franc Zadravec, Matjaž Kmecl, Jože Toporišič in še kdo. Prav tam se Gerhard Neweklowsky odziva na Hladnikovo oceno uredništva B. Pogorelec z naslovom Kaj pa je tebe treba bilo ... (http:</w:t>
      </w:r>
      <w:r>
        <w:rPr>
          <w:sz w:val="23"/>
        </w:rPr>
        <w:t xml:space="preserve">//www.ijs.si/lit/breda.html-l2) 7. maja in pravilno ugotavlja, da se kritika ne loteva kakovosti prispevkov, ampak le uredniške plati knjige. Tradicionalna simpozijska srečanja sosednjih slavistov so po letu 1989 sicer zamrla, občasnih stikov pa slavistiki nista prekinili. — V </w:t>
      </w:r>
      <w:r>
        <w:rPr>
          <w:i/>
          <w:sz w:val="23"/>
        </w:rPr>
        <w:t>Razgledih</w:t>
      </w:r>
      <w:r>
        <w:rPr>
          <w:sz w:val="23"/>
        </w:rPr>
        <w:t xml:space="preserve"> 27. maja piše Miran Hladnik o računalniški slovenščini (tudi na http://www.ijs.si/lit/računal.html-l2). — </w:t>
      </w:r>
      <w:r>
        <w:rPr>
          <w:i/>
          <w:sz w:val="23"/>
        </w:rPr>
        <w:t>SSS Letter</w:t>
      </w:r>
      <w:r>
        <w:rPr>
          <w:sz w:val="23"/>
        </w:rPr>
        <w:t xml:space="preserve"> napoveduje slovenistično omizje o prevajanju na letni konvenciji AAASS v Boca Raton na Floridi. Organiziral</w:t>
      </w:r>
      <w:r>
        <w:rPr>
          <w:sz w:val="23"/>
        </w:rPr>
        <w:t xml:space="preserve"> in vodil ga bo Peter Scherber, sodelovali pa Tatjana Žarova, Klaus-Detlef Olof in Andrew Wachtel. </w:t>
      </w:r>
      <w:r>
        <w:rPr>
          <w:i/>
          <w:sz w:val="23"/>
        </w:rPr>
        <w:t>Glasilo kanadskih Slovencev</w:t>
      </w:r>
      <w:r>
        <w:rPr>
          <w:sz w:val="23"/>
        </w:rPr>
        <w:t xml:space="preserve"> (marec–april 1998) objavlja intervjuje Metke Zupančič s Heryjem Cooperjem, Marcom Greenbergom, Tomom Priestlyjem in Waylesom Brownom. — Society for Slovene Studies ob 25-letnici obstoja iskrena voščila. — Tom Priestly je pripravil spletno stran Society for Slovene Studies na http://www.ualberta.ca/~ljubljan/sss.html. — Na http://www.ijs.si/lit/hlad_bib.html-l2 bo čez nekaj dni nekaj</w:t>
      </w:r>
      <w:r>
        <w:rPr>
          <w:sz w:val="23"/>
        </w:rPr>
        <w:t xml:space="preserve"> novih Hladnikovih člankov, med drugim članek za </w:t>
      </w:r>
      <w:r>
        <w:rPr>
          <w:i/>
          <w:sz w:val="23"/>
        </w:rPr>
        <w:t>Emzin</w:t>
      </w:r>
      <w:r>
        <w:rPr>
          <w:sz w:val="23"/>
        </w:rPr>
        <w:t xml:space="preserve"> o lahki književnosti (lahka.html-l2) in referat za SSJLK o regionalni literaturi (pokrajin.html-l2).</w:t>
      </w:r>
    </w:p>
    <w:p w:rsidR="00000000" w:rsidRDefault="000317DD">
      <w:pPr>
        <w:jc w:val="both"/>
        <w:rPr>
          <w:sz w:val="23"/>
        </w:rPr>
      </w:pPr>
    </w:p>
    <w:p w:rsidR="00000000" w:rsidRDefault="000317DD">
      <w:pPr>
        <w:pBdr>
          <w:bottom w:val="single" w:sz="6" w:space="1" w:color="auto"/>
        </w:pBdr>
        <w:jc w:val="both"/>
        <w:rPr>
          <w:sz w:val="23"/>
        </w:rPr>
      </w:pPr>
      <w:r>
        <w:rPr>
          <w:b/>
          <w:sz w:val="23"/>
        </w:rPr>
        <w:t>Vabila</w:t>
      </w:r>
      <w:r>
        <w:rPr>
          <w:sz w:val="23"/>
        </w:rPr>
        <w:t>. Na simpoziju o Antonu Podbevšku, ki bo 13. 6. v hotelu Krka v Novem mestu, bodo nastopili Janez Vrečko (Podbevšek – človek z bombami), Denis Poniž (Podbevškovo mesto v slovenski avantgardi), Irena Novak-Popov (Metafora pri Podbevšku) in Marko Juvan (Tavčarjeva parodija na Podbevška). — Študentje bohemistike prirejajo v sredo, 3. junija, ob 18.00</w:t>
      </w:r>
      <w:r>
        <w:rPr>
          <w:sz w:val="23"/>
        </w:rPr>
        <w:t xml:space="preserve"> v sobi 4 zaključni večer s kolažem iz predstav zadnjih petih let pod vodstvom Helene Polakove in posebno številko </w:t>
      </w:r>
      <w:r>
        <w:rPr>
          <w:i/>
          <w:sz w:val="23"/>
        </w:rPr>
        <w:t>Slavice</w:t>
      </w:r>
      <w:r>
        <w:rPr>
          <w:sz w:val="23"/>
        </w:rPr>
        <w:t xml:space="preserve"> s prevodi izbranih čeških avtorjev. — Marko Juvan vabi k obisku štirih bahtinoloških predavanj, v petek, 5., in v ponedeljek, 8. junija (ob 10.00) v Mali dvorani na SAZU; predavala bosta Clive Thomson in </w:t>
      </w:r>
      <w:r>
        <w:rPr>
          <w:color w:val="000000"/>
          <w:sz w:val="23"/>
        </w:rPr>
        <w:t xml:space="preserve">Peter Hitchcock. Podrobnejši podatki v posebnem vabilu v fakultetnem omrežju. — </w:t>
      </w:r>
      <w:r>
        <w:rPr>
          <w:sz w:val="23"/>
        </w:rPr>
        <w:t>Elisabeth Seitz želi tudi slovenščino vključiti med jezike z učnim gradivom, primernim za osvajanje jezik</w:t>
      </w:r>
      <w:r>
        <w:rPr>
          <w:sz w:val="23"/>
        </w:rPr>
        <w:t>ovnega znanja s pomočjo novih občil ali, kakor se lepo reče med domorodci: s pomočjo večpredstavnosti. Pozornost usmerja na projekt Telos, ki deluje v okviru evropskega programa Lingua. Več informacij na http://www.uni-tuebingen.de/telos, pri vodji nemškega dela projekta v Tübingenu prof. Kurtu Kohnu ali kar pri Elisabeth Seitz. — Bolgarski lektorat, to je Elena Tomova, vabi na počastitev praznika slovanskega pismenstva in bolgarske kulture 24. maja. Prireditev bo v petek, 5. junija, ob 19.00 v učilnici 209</w:t>
      </w:r>
      <w:r>
        <w:rPr>
          <w:sz w:val="23"/>
        </w:rPr>
        <w:t xml:space="preserve"> A.</w:t>
      </w:r>
    </w:p>
    <w:p w:rsidR="00000000" w:rsidRDefault="000317DD">
      <w:pPr>
        <w:jc w:val="both"/>
        <w:rPr>
          <w:sz w:val="23"/>
        </w:rPr>
      </w:pPr>
    </w:p>
    <w:p w:rsidR="00000000" w:rsidRDefault="000317DD">
      <w:pPr>
        <w:pBdr>
          <w:bottom w:val="single" w:sz="6" w:space="1" w:color="auto"/>
        </w:pBdr>
        <w:jc w:val="both"/>
        <w:rPr>
          <w:sz w:val="23"/>
        </w:rPr>
      </w:pPr>
      <w:bookmarkStart w:id="99" w:name="mednar"/>
      <w:r>
        <w:rPr>
          <w:b/>
          <w:sz w:val="23"/>
        </w:rPr>
        <w:t>Mednarodno</w:t>
      </w:r>
      <w:bookmarkEnd w:id="99"/>
      <w:r>
        <w:rPr>
          <w:sz w:val="23"/>
        </w:rPr>
        <w:t>. Z več strani prihajajo informacije o tem, da ljubljansko slavistiko prehitevajo mariborski sosedje. Na simpoziju v Sombotelju so bili od naših le Vesna Požgaj-Hadži, Dragi Stefanija, Irena Novak-Popov in Đurđa Strsoglavec (Ada Vidovič-Muha se je opravičila), Mariborčani pa so bili tradicionalno polno prisotni. Podjetno se dogovarjajo tudi s Čehi in jim obetajo odprtje samostojnega študija češčine, medtem ko jim mi ne znamo ustreči v želji po lektorju v Brnu, ki imajo zanj pripravljeno skrom</w:t>
      </w:r>
      <w:r>
        <w:rPr>
          <w:sz w:val="23"/>
        </w:rPr>
        <w:t>no plačo. Povrhu nismo pripravljeni prevzeti pobude za makedonski lektorat, poročal pa sem tudi o tem, da Maribor namesto nas že organizira študij slovenščine kot tujega jezika. Ne bi smeli biti začudeni, če se bodo Mariborčani kmalu pohvalili z bolj razvejanimi mednarodnimi stiki in programom kot ljubljanski slavisti.</w:t>
      </w:r>
    </w:p>
    <w:p w:rsidR="00000000" w:rsidRDefault="000317DD">
      <w:pPr>
        <w:jc w:val="both"/>
        <w:rPr>
          <w:sz w:val="23"/>
        </w:rPr>
      </w:pPr>
    </w:p>
    <w:p w:rsidR="00000000" w:rsidRDefault="000317DD">
      <w:pPr>
        <w:pBdr>
          <w:bottom w:val="single" w:sz="6" w:space="1" w:color="auto"/>
        </w:pBdr>
        <w:jc w:val="both"/>
        <w:rPr>
          <w:sz w:val="23"/>
        </w:rPr>
      </w:pPr>
      <w:bookmarkStart w:id="100" w:name="center"/>
      <w:r>
        <w:rPr>
          <w:b/>
          <w:sz w:val="23"/>
        </w:rPr>
        <w:t>Center</w:t>
      </w:r>
      <w:bookmarkEnd w:id="100"/>
      <w:r>
        <w:rPr>
          <w:sz w:val="23"/>
        </w:rPr>
        <w:t>. Sestanek Centrovega odbora bo 8. 6. 1998 ob 11.00. Seznanili se bomo z delom Centrovih dejavnosti, govorili o denarju, obveščanju medijev in Centrovem arhivu. Dve uri prej bo seja SS</w:t>
      </w:r>
      <w:r>
        <w:rPr>
          <w:sz w:val="23"/>
        </w:rPr>
        <w:t>JLK. — Marja Bešter obvešča, da bo v petek, 5. 6., ob 12.00 v KUD-u France Prešeren v Trnovem zaključna prireditev 3. dela Celoletne šole slovenskega jezika z gledališko predstavo. — Od 30. 6. do 2. 7. bo v predavalnici 2 organizirala 3. seminar za učitelje drugega ali tujega jezika, na katerem bodo predavali in vodili delavnice Ada Vidovič-Muha, Vesna Mildner, Chikako Shigemori Bučar, Andreja Markovič, Martina Križaj-Ortar, Vesna Požgaj-Hadži, Mirjana Benjak, Ljubica Črnivec in Marja Bešter sama. — Na pred</w:t>
      </w:r>
      <w:r>
        <w:rPr>
          <w:sz w:val="23"/>
        </w:rPr>
        <w:t>stojnikovo pismo glede sklepa dekanovega kolegija, da poveča režijo, smo dobili odgovor, da se režijske stopnje za Centrove programe do konca junija ne bodo spremenile. — Na zadnji seji STU sem prosil, da bi zapisnik dobili čim prej in ne šele tik pred naslednjo sejo, ki bo čez eno leto – zapisnika še ni.</w:t>
      </w:r>
    </w:p>
    <w:p w:rsidR="00000000" w:rsidRDefault="000317DD">
      <w:pPr>
        <w:jc w:val="both"/>
        <w:rPr>
          <w:sz w:val="23"/>
        </w:rPr>
      </w:pPr>
    </w:p>
    <w:p w:rsidR="00000000" w:rsidRDefault="000317DD">
      <w:pPr>
        <w:pBdr>
          <w:bottom w:val="single" w:sz="6" w:space="1" w:color="auto"/>
        </w:pBdr>
        <w:jc w:val="both"/>
        <w:rPr>
          <w:sz w:val="23"/>
        </w:rPr>
      </w:pPr>
      <w:bookmarkStart w:id="101" w:name="knjige"/>
      <w:r>
        <w:rPr>
          <w:b/>
          <w:sz w:val="23"/>
        </w:rPr>
        <w:t>Knjig</w:t>
      </w:r>
      <w:bookmarkEnd w:id="101"/>
      <w:r>
        <w:rPr>
          <w:b/>
          <w:sz w:val="23"/>
        </w:rPr>
        <w:t>e</w:t>
      </w:r>
      <w:r>
        <w:rPr>
          <w:sz w:val="23"/>
        </w:rPr>
        <w:t>. V pisarni je katalog nekaterih od 42 knjig Taras Kermauner o slovenski dramatiki, ki jih prodaja Znanstveno in publicistično središče. Cene so od 1600 do 2500 sit za knjigo. Naročila tudi na znan.</w:t>
      </w:r>
      <w:r>
        <w:rPr>
          <w:sz w:val="23"/>
        </w:rPr>
        <w:t>in.publi.sred@siol.net. — Vodja Mohorjeve iz Celovca Franc Kattnig opozarja na katalog, dostopen tudi na naslovu http://www.mohorjeva.co.at</w:t>
      </w:r>
    </w:p>
    <w:p w:rsidR="00000000" w:rsidRDefault="000317DD">
      <w:pPr>
        <w:jc w:val="both"/>
        <w:rPr>
          <w:sz w:val="23"/>
        </w:rPr>
      </w:pPr>
    </w:p>
    <w:p w:rsidR="00000000" w:rsidRDefault="000317DD">
      <w:pPr>
        <w:pBdr>
          <w:bottom w:val="single" w:sz="6" w:space="1" w:color="auto"/>
        </w:pBdr>
        <w:jc w:val="both"/>
        <w:rPr>
          <w:sz w:val="23"/>
        </w:rPr>
      </w:pPr>
      <w:bookmarkStart w:id="102" w:name="štipend"/>
      <w:r>
        <w:rPr>
          <w:b/>
          <w:sz w:val="23"/>
        </w:rPr>
        <w:t>Štipendije</w:t>
      </w:r>
      <w:bookmarkEnd w:id="102"/>
      <w:r>
        <w:rPr>
          <w:sz w:val="23"/>
        </w:rPr>
        <w:t>. Do 31. 7. se mora prijaviti na univerzitetno službo za mednarodno sodelovanje, kdor želi štipendijo Univerze v Trstu. Kandidati z diplomo, mlajši od 35 let, morajo znati italijansko ali angleško in predstaviti prepričljiv raziskovalni projekt v soglasju z mentorjem iz Trsta. Višina štipendije je 25 mio lir za celo leto.</w:t>
      </w:r>
    </w:p>
    <w:p w:rsidR="00000000" w:rsidRDefault="000317DD">
      <w:pPr>
        <w:jc w:val="both"/>
        <w:rPr>
          <w:sz w:val="23"/>
        </w:rPr>
      </w:pPr>
    </w:p>
    <w:p w:rsidR="00000000" w:rsidRDefault="000317DD">
      <w:pPr>
        <w:pBdr>
          <w:bottom w:val="single" w:sz="6" w:space="1" w:color="auto"/>
        </w:pBdr>
        <w:jc w:val="both"/>
        <w:rPr>
          <w:sz w:val="23"/>
        </w:rPr>
      </w:pPr>
      <w:r>
        <w:rPr>
          <w:b/>
          <w:sz w:val="23"/>
        </w:rPr>
        <w:t>Podiplomski študij</w:t>
      </w:r>
      <w:r>
        <w:rPr>
          <w:sz w:val="23"/>
        </w:rPr>
        <w:t xml:space="preserve">. Uradni list 30. </w:t>
      </w:r>
      <w:r>
        <w:rPr>
          <w:sz w:val="23"/>
        </w:rPr>
        <w:t>5. prinaša sklep o sofinanciranju podiplomskega študija. Sklene ga država s fakultetami najkasneje do 15. novembra vsako leto. Prednost bodo imele fakultete, ki v programe vključujejo druge domače in tuje inštitucije (kreditni sistem, interdisciplinarnost, izbirnost, gostujoče profesure, vpis tujih študentov), so mednarodno aktivne in v študij vključujejo individualno raziskovalno delo študentov v raziskovalni skupini (ti morajo pridobiti raziskovalno šifro). V začetni letnik mora biti vpisanih vsaj 15 štud</w:t>
      </w:r>
      <w:r>
        <w:rPr>
          <w:sz w:val="23"/>
        </w:rPr>
        <w:t>entov (zato bo na slavistiki nujno treba odpraviti trenutno razdrobljenost na individualne programe). Magistrski študij traja dve leti, doktorski 4 leta (prvi dve leti po pravilih za magistrski študij), 25 % vseh obveznosti naj bi bilo individualno raziskovalno delo. Nosilci študija so visokošolski učitelji. Šolnina, ki jo do 80 % krije država (ostalo fakulteta zaračuna študentu), je 200.000 sit na leto in krije predavanja, konzultacije, izpite, zagovor, informacijski servis in lahko tudi materialne stroške</w:t>
      </w:r>
      <w:r>
        <w:rPr>
          <w:sz w:val="23"/>
        </w:rPr>
        <w:t xml:space="preserve"> raziskovalnega dela. Država fakultete nagradi, če njeni podiplomci končajo v roku. Na razpis se bomo prijavili po 15. juniju in bomo morali pohiteti s preoblikovanjem magistrskih programov, če želimo, da nam jih država plača.</w:t>
      </w:r>
    </w:p>
    <w:p w:rsidR="00000000" w:rsidRDefault="000317DD">
      <w:pPr>
        <w:jc w:val="both"/>
        <w:rPr>
          <w:b/>
          <w:sz w:val="23"/>
        </w:rPr>
      </w:pPr>
    </w:p>
    <w:p w:rsidR="00000000" w:rsidRDefault="000317DD">
      <w:pPr>
        <w:pBdr>
          <w:bottom w:val="single" w:sz="6" w:space="1" w:color="auto"/>
        </w:pBdr>
        <w:jc w:val="both"/>
        <w:rPr>
          <w:sz w:val="23"/>
        </w:rPr>
      </w:pPr>
      <w:r>
        <w:rPr>
          <w:b/>
          <w:sz w:val="23"/>
        </w:rPr>
        <w:t>Lektorati</w:t>
      </w:r>
      <w:r>
        <w:rPr>
          <w:sz w:val="23"/>
        </w:rPr>
        <w:t>. Romanisti ponujajo študentom FF zastonj lektorate furlanščine, portugalščine, romunščine in katalonščine. Predhodne prijave od 8. junija. Bi lahko tudi slavisti ponudili lektorate naših gostujočih lektorjev?</w:t>
      </w:r>
    </w:p>
    <w:p w:rsidR="00000000" w:rsidRDefault="000317DD">
      <w:pPr>
        <w:jc w:val="both"/>
        <w:rPr>
          <w:sz w:val="23"/>
        </w:rPr>
      </w:pPr>
    </w:p>
    <w:p w:rsidR="00000000" w:rsidRDefault="000317DD">
      <w:pPr>
        <w:pBdr>
          <w:bottom w:val="single" w:sz="6" w:space="1" w:color="auto"/>
        </w:pBdr>
        <w:jc w:val="both"/>
        <w:rPr>
          <w:sz w:val="23"/>
        </w:rPr>
      </w:pPr>
      <w:r>
        <w:rPr>
          <w:b/>
          <w:sz w:val="23"/>
        </w:rPr>
        <w:t>UO</w:t>
      </w:r>
      <w:r>
        <w:rPr>
          <w:sz w:val="23"/>
        </w:rPr>
        <w:t>. Na seji 1. junija se je govorilo o ne ravno uspešnih sindika</w:t>
      </w:r>
      <w:r>
        <w:rPr>
          <w:sz w:val="23"/>
        </w:rPr>
        <w:t>lnih pogajanjih z vlado. Razveseljivo je, da naj bi se nam plače do 2000 povečale za 30 % (dejansko le za 23 %, ker naj bi šlo ostalo iz lastnih sredstev – pridobimo jih z izrednim, permanentnim in podiplomskim študijem –, ki pa jih FF nima dovolj). Iz dokumentov izpisujem v glavnem obveznosti, ki zadevajo našo stran. Reorganiziral se bo sistem podiplomskega študija in odpravila njegova razdrobljenost. Univerzi bosta uvedli enotni sistem študentske evidence (na bolj discipliniranih šolah jim deluje že nekaj</w:t>
      </w:r>
      <w:r>
        <w:rPr>
          <w:sz w:val="23"/>
        </w:rPr>
        <w:t xml:space="preserve"> let) in enotni sistem napovedovanja predavanj. Razpisi bodo odprti čim širšemu krogu kandidatov, izenačile se bodo študijske in raziskovalne kompetence docentov in profesorjev (možno bo npr. mentorstvo docentov pri doktorskem študiju), začeli bomo uvajati tutorstvo, redno bomo imeli govorilne ure, uvedli bomo enotni izpitni režim (datume izpitov bomo objavljali na začetku leta!), zagotovili bomo večjo izbirnost med predmeti in pravico študenta do drugega izpraševalca. Letno poročilo FF bo nujno dopolnjeval</w:t>
      </w:r>
      <w:r>
        <w:rPr>
          <w:sz w:val="23"/>
        </w:rPr>
        <w:t>a študentska evalvacija pedagoškega procesa. Smeri z manj kot 50-odstotno prehodnostjo med letniki bodo obravnavane na senatu. Letno poročilo bo fakulteta javno predstavila. — Beseda je tekla o vpisninah na študij, kamor je vključena tudi vpisnina za knjižnice na FF in se ne ve, kako bi se najbolje pobirala, enkrat za vselej ali po kosih (op. pis.: v ZDA, v Nemčiji in še kje je obisk univerzitetnih knjižnic zastonj tudi za neštudente). — Za mlade raziskovalce in stažiste asistente, ki so se pred opravljenim</w:t>
      </w:r>
      <w:r>
        <w:rPr>
          <w:sz w:val="23"/>
        </w:rPr>
        <w:t xml:space="preserve"> magisterijem ali doktoratom prekvalificirali v redne asistente, je država fakulteti zaradi njihovih neizpolnjenih pogodbenih obveznosti izstavila račun. Na slavstiki je tak primer Vojko Gorjanc; zanj bo dekan urgentno zahteval poročilo njegove mentorice Ade Vidovič-Muhe. Ravnanje ministrstva je bilo razlog za zavrnitev naše prošnje po prevedbi Nataše Pirih iz asistentke stažistke v redno asistentko z 10-urno delovno obveznostjo; po podpisani pogodbi je namreč dolžna vztrajati v starem statusu do doktorata.</w:t>
      </w:r>
      <w:r>
        <w:rPr>
          <w:sz w:val="23"/>
        </w:rPr>
        <w:t xml:space="preserve"> Mladim raziskovalcem brezpogojno preneha delovno razmerje ob poteku pogodbe z MZT. Pri nas to prizadeva Simono Kranjc (na Zavodu za zaposlovanje bo od začetka julija) in čez nekaj časa Matejo Kadivec. — Že zadnjič je bil sprejet sklep, da postane Zinka Rajšek dekanova tajnica in bo urejala njegov urnik (pomeni, da se obisk pri dekanu prijavi pri njej). Amalija Šiftar bo neposredno nadrejena vsem nepedagoškim delavcem in bo opravljala funkcijo direktorja zavoda ter bo odgovorna neposredno dekanu. — Študentj</w:t>
      </w:r>
      <w:r>
        <w:rPr>
          <w:sz w:val="23"/>
        </w:rPr>
        <w:t>e hočejo na hodniku pitno vodo, prodekanka pa stole in mize za študij in čakanje na izpite. — Subvencijske novce je treba porabiti do konca leta, ker jih je sicer treba vrniti državi. Nakupe računalniške in druge opreme za raziskovalne denarje bo od zdaj naprej mogoče izvesti le centralno preko ekonomata. Tam bodo osnovna sredstva dobila inventarno številko in bodo šele potem dostavljena naročniku.</w:t>
      </w:r>
    </w:p>
    <w:p w:rsidR="00000000" w:rsidRDefault="000317DD">
      <w:pPr>
        <w:jc w:val="both"/>
        <w:rPr>
          <w:sz w:val="23"/>
        </w:rPr>
      </w:pPr>
    </w:p>
    <w:p w:rsidR="00000000" w:rsidRDefault="000317DD">
      <w:pPr>
        <w:pBdr>
          <w:bottom w:val="single" w:sz="6" w:space="1" w:color="auto"/>
        </w:pBdr>
        <w:jc w:val="both"/>
        <w:rPr>
          <w:sz w:val="23"/>
        </w:rPr>
      </w:pPr>
      <w:bookmarkStart w:id="103" w:name="sistem"/>
      <w:r>
        <w:rPr>
          <w:b/>
          <w:sz w:val="23"/>
        </w:rPr>
        <w:t>Sistemizacije in razpisi</w:t>
      </w:r>
      <w:bookmarkEnd w:id="103"/>
      <w:r>
        <w:rPr>
          <w:sz w:val="23"/>
        </w:rPr>
        <w:t>. Oddali smo predloge za sistemizacije in razpise: za učitelja makedonskega jezika in</w:t>
      </w:r>
      <w:r>
        <w:rPr>
          <w:sz w:val="23"/>
        </w:rPr>
        <w:t xml:space="preserve"> književnosti (nasledstvo Dragija Stefanije), za učitelja za slovensko književnost (nadomestilo Igorja Sakside; za to mesto se bo potegoval Aleš Bjelčevič). Za ostale sproščene ure na književnosti bomo razpisali trikrat po dve pogodbeni uri: za Mladinsko književnost (interesent Igor Saksida), za Sodobno slovensko književnost 2 in za Kulturno zgodovino Slovencev (izvajalec z zgodovine). Vaje pri predmetih Uvod v študij slovenske književnosti in Literarna teorija, ki jih je do zdaj pokrival Aleš Bjelčevič, bo</w:t>
      </w:r>
      <w:r>
        <w:rPr>
          <w:sz w:val="23"/>
        </w:rPr>
        <w:t>do prevzeli dva MR (predvidoma Mateja Pezdirc in Alenka Žbogar) in ena stažistka asistentka (razpis MŠŠ-ja izide junija ali julija). Jezikoslovci svojih predlogov za zasedbo izpraznjenih mest oddelku niso sporočili. — Govori se, da MŠŠ ne kaže prevelike pripravljenosti sistemizirati mesto vodje OHK, ki se ustanavlja s tveganjem petega stalnega knjižničarskega mesta na slavistiki, konkretno na račun Anke Polajnar. Oddelek bo odločno zahteval, da Anka Polajnar dobi zaposlitev za nedoločen čas, tako kot je bil</w:t>
      </w:r>
      <w:r>
        <w:rPr>
          <w:sz w:val="23"/>
        </w:rPr>
        <w:t xml:space="preserve">o ob razpisu tudi predvideno. </w:t>
      </w:r>
    </w:p>
    <w:p w:rsidR="00000000" w:rsidRDefault="000317DD">
      <w:pPr>
        <w:jc w:val="both"/>
        <w:rPr>
          <w:sz w:val="23"/>
        </w:rPr>
      </w:pPr>
    </w:p>
    <w:p w:rsidR="00000000" w:rsidRDefault="000317DD">
      <w:pPr>
        <w:pBdr>
          <w:bottom w:val="single" w:sz="6" w:space="1" w:color="auto"/>
        </w:pBdr>
        <w:jc w:val="both"/>
        <w:rPr>
          <w:sz w:val="23"/>
        </w:rPr>
      </w:pPr>
      <w:bookmarkStart w:id="104" w:name="šifre"/>
      <w:r>
        <w:rPr>
          <w:b/>
          <w:sz w:val="23"/>
        </w:rPr>
        <w:t>Raziskovalne šifre</w:t>
      </w:r>
      <w:bookmarkEnd w:id="104"/>
      <w:r>
        <w:rPr>
          <w:sz w:val="23"/>
        </w:rPr>
        <w:t xml:space="preserve">. Z OHK opozarjajo, da nekateri kolegi še nimajo šifre raziskovalca. Na ZIFF-u naj izpolnijo ustrezni obrazec. Šele potem bodo lahko naročili osebne bibliografije v Cobissu. To so Minka Cvetek, Nataša Pirih, Anka Polajnar, Andreja Puc, Berta Pušnik, Andrej Rozman, Vera Smole, Anka Sollner-Perdih, Đurđa Strsoglavec, Peter Svetina, Jerica Vogel. </w:t>
      </w:r>
    </w:p>
    <w:p w:rsidR="00000000" w:rsidRDefault="000317DD">
      <w:pPr>
        <w:jc w:val="both"/>
        <w:rPr>
          <w:sz w:val="23"/>
        </w:rPr>
      </w:pPr>
    </w:p>
    <w:p w:rsidR="00000000" w:rsidRDefault="000317DD">
      <w:pPr>
        <w:pBdr>
          <w:bottom w:val="single" w:sz="6" w:space="1" w:color="auto"/>
        </w:pBdr>
        <w:jc w:val="both"/>
        <w:rPr>
          <w:sz w:val="23"/>
        </w:rPr>
      </w:pPr>
      <w:bookmarkStart w:id="105" w:name="minulo"/>
      <w:r>
        <w:rPr>
          <w:b/>
          <w:sz w:val="23"/>
        </w:rPr>
        <w:t>Minuli dogodki</w:t>
      </w:r>
      <w:bookmarkEnd w:id="105"/>
      <w:r>
        <w:rPr>
          <w:sz w:val="23"/>
        </w:rPr>
        <w:t>. V torek, 2. 6., je bila v kleti FF ob prigrizkih in pijači predstavitev majske strokovne ekskurzij</w:t>
      </w:r>
      <w:r>
        <w:rPr>
          <w:sz w:val="23"/>
        </w:rPr>
        <w:t>e v Dubrovnik, ki jo je vodila Vesna Požgaj-Hadži. Za to priložnost so sestavili 31 strani obsežno brošuro s programom, izrezki iz hrvaških časopisnih poročil o ekskurziji, spisi in referati študentov udeležencev, načrtom mesta, intervjujem z ribičem, dubrovniškim jedilnim listom in vinsko karto, dalmatinskimi recepti, Paljetkovimi pesmimi in veliko fotografijo izletnikov. Za zgled vsem drugim! — Andrej Rozman je minuli torek predaval v Slavi. — Vesna Požgaj-Hadži je s skupino slovenistov nastopala v Opatij</w:t>
      </w:r>
      <w:r>
        <w:rPr>
          <w:sz w:val="23"/>
        </w:rPr>
        <w:t>i. Poročilo sledi. — V torek, 2. 6., je pičlim petim poslušalcem predaval Jure Zupan. Predavatelj je kemik in predsednik znanstvenoraziskovalnega sveta oz. ekspertnega sistema pri MZT, za nas pa je zanimiva njegova uporaba modela nevronske mreže pri določanju avtorstva besedilom. — Istega dne ob 18.00 smo doživeli prijeten češki večer, posvečen kolegici Heleni Polakovi, ki se po petih letih poslavlja od nas.</w:t>
      </w:r>
    </w:p>
    <w:p w:rsidR="00000000" w:rsidRDefault="000317DD">
      <w:pPr>
        <w:jc w:val="both"/>
        <w:rPr>
          <w:sz w:val="23"/>
        </w:rPr>
      </w:pPr>
    </w:p>
    <w:p w:rsidR="00000000" w:rsidRDefault="000317DD">
      <w:pPr>
        <w:pBdr>
          <w:bottom w:val="single" w:sz="6" w:space="1" w:color="auto"/>
        </w:pBdr>
        <w:jc w:val="both"/>
        <w:rPr>
          <w:sz w:val="23"/>
        </w:rPr>
      </w:pPr>
      <w:r>
        <w:rPr>
          <w:b/>
          <w:sz w:val="23"/>
        </w:rPr>
        <w:t>Izpiti in druge stresne situacije</w:t>
      </w:r>
      <w:r>
        <w:rPr>
          <w:sz w:val="23"/>
        </w:rPr>
        <w:t>. Poročal sem že o želji študentov, da bi bili seznami za izpite o</w:t>
      </w:r>
      <w:r>
        <w:rPr>
          <w:sz w:val="23"/>
        </w:rPr>
        <w:t>premljeni z uro, ko pride študent na vrsto. Študentje tožijo tudi nad prepogostim izgubljanjem prijavnic. Ker je čas, ki ga študentje preživijo na izpitu, od učitelja do učitelja zelo različen, lahko tak seznam naroči vsak učitelj posebej. Študent mora oddati prijavnico en teden pred rokom. Na ta dan tajnica zbere prijavnice, jih spravi v ovojnico in jih da učitelju v predalček. Učitelj, ki želi, da so študentje pravočasno obveščeni, bo torej še isti dan tajnici predlagal, kako naj razporedi študente na sez</w:t>
      </w:r>
      <w:r>
        <w:rPr>
          <w:sz w:val="23"/>
        </w:rPr>
        <w:t>nam. Ta skrb bo učitelju tudi preprečila, da bi pozabil na razpisani izpitni rok, kar se žal tudi zgodi. — Študentje ponovno izražajo željo, da bi se posamezni tečaji ne vlekli skozi vse leto, ampak bi se končali že v zimskem semestru, kar bi jim omogočilo bolj enakomerno razporeditev izpitnih obveznosti. Prosim učitelje, da pregledajo, kje bi lahko namesto dveh ur skozi vse leto izvedli štiriurna predavanja samo v zimskem semestru. — Ponovno so si tudi zaželeli, da učitelji na predavanjih ne bi udrihali če</w:t>
      </w:r>
      <w:r>
        <w:rPr>
          <w:sz w:val="23"/>
        </w:rPr>
        <w:t>z svoje drugače misleče kolege. Tega je na slavistiki moteče veliko, doseže pa ravno nasprotni učinek od želenega. — Zadnje strani v indeksu so namenjene vpisu seminarskih nalog, referatov in prakse, zato jih, če strani niso že zasedene z uradnimi zaznamki, vpisujmo tja.</w:t>
      </w:r>
    </w:p>
    <w:p w:rsidR="00000000" w:rsidRDefault="000317DD">
      <w:pPr>
        <w:jc w:val="both"/>
        <w:rPr>
          <w:sz w:val="23"/>
        </w:rPr>
      </w:pPr>
    </w:p>
    <w:p w:rsidR="00000000" w:rsidRDefault="000317DD">
      <w:pPr>
        <w:pBdr>
          <w:bottom w:val="double" w:sz="6" w:space="1" w:color="auto"/>
        </w:pBdr>
        <w:jc w:val="both"/>
        <w:rPr>
          <w:sz w:val="23"/>
        </w:rPr>
      </w:pPr>
      <w:r>
        <w:rPr>
          <w:sz w:val="23"/>
        </w:rPr>
        <w:t>11. 6. bo na Univerzi svečana podelitev magistrskih diplom. Od naših ju dobita Nataša Pirih in Emica Antončič.</w:t>
      </w:r>
    </w:p>
    <w:p w:rsidR="00000000" w:rsidRDefault="000317DD">
      <w:pPr>
        <w:pStyle w:val="Naslov2"/>
        <w:spacing w:before="600" w:after="0"/>
      </w:pPr>
      <w:r>
        <w:br w:type="page"/>
        <w:t xml:space="preserve"># 42 (15. junija 1998) </w:t>
      </w:r>
    </w:p>
    <w:p w:rsidR="00000000" w:rsidRDefault="000317DD"/>
    <w:p w:rsidR="00000000" w:rsidRDefault="000317DD">
      <w:pPr>
        <w:pBdr>
          <w:bottom w:val="single" w:sz="6" w:space="1" w:color="auto"/>
        </w:pBdr>
        <w:jc w:val="both"/>
      </w:pPr>
      <w:r>
        <w:rPr>
          <w:b/>
        </w:rPr>
        <w:t>Iz e-resničnosti</w:t>
      </w:r>
      <w:r>
        <w:t>. Besedila Lačnega Franza dobite na http://lrt2.fe.uni-lj.si/Lacni_Franz/ LF_disko.htm</w:t>
      </w:r>
      <w:r>
        <w:t xml:space="preserve">l. — Svoje znanstvene bibliografije si boste po novem naročili na http://www.izum.si/ bibliografije. — Zasvojencem s prostranstvi računalniške virtualnosti se po slovensko po novem posrečeno reče kiberščaki (ideja Nikolaja Pečenka). Še nekaj izrazov: pladenj za desktop namesto namizja (David Pahor), dobavitelj dostopa za servis provider, pojavni meni (kakšna je že angleška ustreznica?), povezovalnik za dialer. — Tomaž Erjavec predlaga prehod </w:t>
      </w:r>
      <w:r>
        <w:rPr>
          <w:i/>
        </w:rPr>
        <w:t>Novic</w:t>
      </w:r>
      <w:r>
        <w:t xml:space="preserve"> iz trenutne pisemske v obliko elektronske konference oziroma</w:t>
      </w:r>
      <w:r>
        <w:t xml:space="preserve"> naročniškega seznama (list server). Tak elektronski slavistični forum bi bil lahko tudi nemoderiran. Jaz sem za, neprijetna plat je le, da bi bili zanj naši neelektronizirani kolegi, ki zdaj dobivajo </w:t>
      </w:r>
      <w:r>
        <w:rPr>
          <w:i/>
        </w:rPr>
        <w:t>Novice</w:t>
      </w:r>
      <w:r>
        <w:t xml:space="preserve"> v papirnati obliki, prikrajšani. — V fakultetnem omrežju so kompletne </w:t>
      </w:r>
      <w:r>
        <w:rPr>
          <w:i/>
        </w:rPr>
        <w:t xml:space="preserve">Novice </w:t>
      </w:r>
      <w:r>
        <w:t>dosegljive v slavistični mapi pod naslovom 1-40.exe, podobno tudi na internetnem naslovu. — ELRA za 800 ECU ponuja rusko govorno bazo na zgoščenki, bolgarski oblikoslovni slovar (67500 besed) za 100 ECU na disketi in vrsto drug</w:t>
      </w:r>
      <w:r>
        <w:t>ih dvojezičnih slovarjev s po 30.000 gesli – glej http://www.icp.grenet.fr/ELRA/home.html.</w:t>
      </w:r>
    </w:p>
    <w:p w:rsidR="00000000" w:rsidRDefault="000317DD">
      <w:pPr>
        <w:jc w:val="both"/>
      </w:pPr>
    </w:p>
    <w:p w:rsidR="00000000" w:rsidRDefault="000317DD">
      <w:pPr>
        <w:pBdr>
          <w:bottom w:val="single" w:sz="6" w:space="1" w:color="auto"/>
        </w:pBdr>
        <w:jc w:val="both"/>
      </w:pPr>
      <w:bookmarkStart w:id="106" w:name="as"/>
      <w:r>
        <w:rPr>
          <w:b/>
        </w:rPr>
        <w:t>Asistenti</w:t>
      </w:r>
      <w:r>
        <w:t xml:space="preserve">. V </w:t>
      </w:r>
      <w:bookmarkEnd w:id="106"/>
      <w:r>
        <w:t>zadnjem času se omenja kadrovski dolg slovenske literarne zgodovine do primerjalnega slovanskega jezikoslovja, to je asistentsko mesto, ki se je pred 18 leti posodilo literatom. Za nastavitev klasičnega asistenta primerjalno slovansko jezikoslovje nima nikakršnih pogojev, ker v programu nima vaj, kamor bi ga lahko umestilo. Zato predlagamo, da posežejo po inštituciji mladih raziskovalcev, ki so edina pot</w:t>
      </w:r>
      <w:r>
        <w:t xml:space="preserve"> za kadrovsko obnovo na tej smeri. </w:t>
      </w:r>
    </w:p>
    <w:p w:rsidR="00000000" w:rsidRDefault="000317DD">
      <w:pPr>
        <w:jc w:val="both"/>
      </w:pPr>
    </w:p>
    <w:p w:rsidR="00000000" w:rsidRDefault="000317DD">
      <w:pPr>
        <w:pBdr>
          <w:bottom w:val="single" w:sz="6" w:space="1" w:color="auto"/>
        </w:pBdr>
        <w:jc w:val="both"/>
      </w:pPr>
      <w:bookmarkStart w:id="107" w:name="prim"/>
      <w:r>
        <w:rPr>
          <w:b/>
        </w:rPr>
        <w:t>Primerjalno in splošno jezikoslovje</w:t>
      </w:r>
      <w:bookmarkEnd w:id="107"/>
      <w:r>
        <w:t>. Janez Orešnik je zaprosil oddelek, da dovoli tako kot v preteklosti študentom splošnega jezikoslovja zahajati na ure SKJ 1–4 na slovenistiki in tam tudi opravljati izpite. Študentje s sosednjega oddelka, pridruženi slovenistom, dvignejo število študentov v skupini nad 120 in tako omogočijo izvajalcu, da standardno pedagoško obremenitev doseže že pri petih tedenskih urah. Drugačne stimulacije merila in normativi našega financerja MŠŠ n</w:t>
      </w:r>
      <w:r>
        <w:t xml:space="preserve">e predvidevajo. Ado Vidovič-Muho, Eriko Kržišnik in Marka Stabeja smo prosili za pisno privolitev in jo od prvih dveh tudi že dobili. </w:t>
      </w:r>
    </w:p>
    <w:p w:rsidR="00000000" w:rsidRDefault="000317DD">
      <w:pPr>
        <w:jc w:val="both"/>
      </w:pPr>
    </w:p>
    <w:p w:rsidR="00000000" w:rsidRDefault="000317DD">
      <w:pPr>
        <w:pBdr>
          <w:bottom w:val="single" w:sz="6" w:space="1" w:color="auto"/>
        </w:pBdr>
        <w:jc w:val="both"/>
      </w:pPr>
      <w:r>
        <w:rPr>
          <w:b/>
        </w:rPr>
        <w:t>Potrebe po slovenistih v</w:t>
      </w:r>
      <w:bookmarkStart w:id="108" w:name="tujin"/>
      <w:r>
        <w:rPr>
          <w:b/>
        </w:rPr>
        <w:t xml:space="preserve"> tujini</w:t>
      </w:r>
      <w:bookmarkEnd w:id="108"/>
      <w:r>
        <w:t xml:space="preserve">. Bożena Ostromęcka-Frączak nas je v imenu Oddelka za slovansko filologijo Univerze v Lodzu zaprosila za predavatelja sodobnega slovenskega knjižnega jezika v študijskem letu 1998/ 99 ali vsaj za poletni semester tega leta. Univerza gostu zagotavlja stanovanje in redni dohodek, kakršen pripada predavateljem s tujih univerz. Katedro za SKJ smo </w:t>
      </w:r>
      <w:r>
        <w:t xml:space="preserve">zaprosili za presojo, ali bi v interesu slovenistike na Poljskem in brez škode za slovenistiko v Ljubljani lahko predlagali gostovanje kateremu od naših kolegov. — Mojca Drčar-Murko piše v </w:t>
      </w:r>
      <w:r>
        <w:rPr>
          <w:i/>
        </w:rPr>
        <w:t>Delu</w:t>
      </w:r>
      <w:r>
        <w:t xml:space="preserve"> pod naslovom Zelo pomembne drobnarije o nuji, da se okrepitev slovenistike na dunajski univerzi postavi med zahteve v meddržavni sporazum med Slovenijo in Avstrijo, ki ga obnavljajo te dni. Zahteva bo protiutež avstrijskim načrtom o podpiranju nemške "manjšine" na Slovenskem. Slovenistika ima na dunajski Univerzi na </w:t>
      </w:r>
      <w:r>
        <w:t xml:space="preserve">papirju sicer privilegirano mesto, v praksi pa ne more zaživeti – deloma zaradi avstrijske želje, da bi se slovenistika dogajala samo na univerzah v Gradcu in Celovcu, pa tudi (dodajam sam) zaradi pomanjkanja habilitiranih slovenistov. — Študent iz Kalifornije Tim Beasley </w:t>
      </w:r>
      <w:r>
        <w:br w:type="page"/>
        <w:t>(tbeasley@ucla.edu, tbeasley@humnet.ucla.edu) prosi katerega od naših študentov, če bi mu bili pripravljeni proti plačilu poiskati in pošiljati slovenske jezikoslovne knjige oziroma jih zamenjati za literaturo iz Amerike.</w:t>
      </w:r>
    </w:p>
    <w:p w:rsidR="00000000" w:rsidRDefault="000317DD">
      <w:pPr>
        <w:jc w:val="both"/>
      </w:pPr>
      <w:bookmarkStart w:id="109" w:name="zabav"/>
    </w:p>
    <w:p w:rsidR="00000000" w:rsidRDefault="000317DD">
      <w:pPr>
        <w:pBdr>
          <w:bottom w:val="single" w:sz="6" w:space="1" w:color="auto"/>
        </w:pBdr>
        <w:jc w:val="both"/>
      </w:pPr>
      <w:r>
        <w:rPr>
          <w:b/>
        </w:rPr>
        <w:t>Zabave</w:t>
      </w:r>
      <w:bookmarkEnd w:id="109"/>
      <w:r>
        <w:t>. Piknika</w:t>
      </w:r>
      <w:r>
        <w:t xml:space="preserve"> v Mostecu se je v četrtek, 3. 6., udeležilo okrog 30 članov oddelka in njihovih otrok. Pogrešali smo knjižničark in upokojencev, veseli pa smo bili Martine Orožen in kolegov Vesne, Mirka, Djurdje, Elene, Bożene Ostromęcke, Andreja, Nika, Aleša in Aleksandre, Irene in Vere, Irene Novak-Popov, Helene, Bojane, Alenke Logar-Pleško, Alenke Šivic-Dular, Nataše, Vande, Marije Stanonik, Ade, Erike, Leje, Branke, Metke, Andreje Ponikvar, Mire in Mojce. Hrane je bilo obilo, pilo pa se je alkoholnih pijač v veselje n</w:t>
      </w:r>
      <w:r>
        <w:t xml:space="preserve">ovega prometnega zakona bolj malo. </w:t>
      </w:r>
    </w:p>
    <w:p w:rsidR="00000000" w:rsidRDefault="000317DD">
      <w:pPr>
        <w:jc w:val="both"/>
      </w:pPr>
    </w:p>
    <w:p w:rsidR="00000000" w:rsidRDefault="000317DD">
      <w:pPr>
        <w:pBdr>
          <w:bottom w:val="single" w:sz="6" w:space="1" w:color="auto"/>
        </w:pBdr>
        <w:jc w:val="both"/>
      </w:pPr>
      <w:bookmarkStart w:id="110" w:name="izp"/>
      <w:r>
        <w:rPr>
          <w:b/>
        </w:rPr>
        <w:t>Izpiti</w:t>
      </w:r>
      <w:bookmarkEnd w:id="110"/>
      <w:r>
        <w:t xml:space="preserve">. Iz predalčka za prijavnice: "Spoštovani profesorji, prosimo vas, da ustni izpiti ne trajajo več kot 30 minut. Hvala za razumevanje! Vaši študentje." </w:t>
      </w:r>
    </w:p>
    <w:p w:rsidR="00000000" w:rsidRDefault="000317DD">
      <w:pPr>
        <w:jc w:val="both"/>
      </w:pPr>
    </w:p>
    <w:p w:rsidR="00000000" w:rsidRDefault="000317DD">
      <w:pPr>
        <w:pBdr>
          <w:bottom w:val="single" w:sz="6" w:space="1" w:color="auto"/>
        </w:pBdr>
        <w:jc w:val="both"/>
      </w:pPr>
      <w:bookmarkStart w:id="111" w:name="gost"/>
      <w:r>
        <w:rPr>
          <w:b/>
        </w:rPr>
        <w:t>Gostov</w:t>
      </w:r>
      <w:bookmarkEnd w:id="111"/>
      <w:r>
        <w:rPr>
          <w:b/>
        </w:rPr>
        <w:t>anja in objave</w:t>
      </w:r>
      <w:r>
        <w:t xml:space="preserve">. "Igor Saksida se je vrnil z evropske konference o mladinski književnosti, ki je potekala od 13. do 17. maja v avstrijskem Stadtschlainingu. Tema konference pod pokroviteljstvom Evropske skupnosti je bila Skupne teme mladinske književnosti, največ energije pa se je sprostilo ob vprašanju t. i. </w:t>
      </w:r>
      <w:r>
        <w:t xml:space="preserve">evropske slikanice. Nacionalno mladinsko književnost so predstavljali strokovnjaki iz držav ES, Švice in nekaterih vzhodno- in srednjeevropskih držav (skupaj okrog 25 raziskovalcev in strokovnjakov – kritikov, knjižničarjev). I. Saksida je v eseju Predstavitve otroštva v sodobni slovenski mladinski književnosti očrtal 'stanje doma' (v mladinski literaturi in v njeni vedi) ter postavil na ogled slikanico </w:t>
      </w:r>
      <w:r>
        <w:rPr>
          <w:i/>
        </w:rPr>
        <w:t>Nori bik</w:t>
      </w:r>
      <w:r>
        <w:t xml:space="preserve"> I. Bizjaka, ki je izšla hkrati v slovenščini in šestih tujih jezikih (v italijanščini, nemščini,</w:t>
      </w:r>
      <w:r>
        <w:t xml:space="preserve"> madžarščini, hrvaščini, angleščini, francoščini)." — Tarasa Kermaunerja nova knjiga iz serije </w:t>
      </w:r>
      <w:r>
        <w:rPr>
          <w:i/>
        </w:rPr>
        <w:t>Rekonstrukcija in/ali reinterpretacija slovenske dramatike</w:t>
      </w:r>
      <w:r>
        <w:t xml:space="preserve"> bo po napovedi v KL imela naslov </w:t>
      </w:r>
      <w:r>
        <w:rPr>
          <w:i/>
        </w:rPr>
        <w:t>Duhovniki, meščani, delavci, 2</w:t>
      </w:r>
      <w:r>
        <w:t>.</w:t>
      </w:r>
    </w:p>
    <w:p w:rsidR="00000000" w:rsidRDefault="000317DD">
      <w:pPr>
        <w:jc w:val="both"/>
      </w:pPr>
    </w:p>
    <w:p w:rsidR="00000000" w:rsidRDefault="000317DD">
      <w:pPr>
        <w:pBdr>
          <w:bottom w:val="single" w:sz="6" w:space="1" w:color="auto"/>
        </w:pBdr>
        <w:jc w:val="both"/>
      </w:pPr>
      <w:bookmarkStart w:id="112" w:name="kores"/>
      <w:r>
        <w:rPr>
          <w:b/>
        </w:rPr>
        <w:t>Koresp</w:t>
      </w:r>
      <w:bookmarkEnd w:id="112"/>
      <w:r>
        <w:rPr>
          <w:b/>
        </w:rPr>
        <w:t>ondenca</w:t>
      </w:r>
      <w:r>
        <w:t>. Ada Vidovič-Muha je v zvezi s kadrovskimi zadregami pri jeziku, v glavnem zaradi statusa Simone Kranjec, naslovila na dekana pismo s prošnjo, da uredi ta problem. — Miha Bregant je naslovil na oddelek pismo, ki nas je spomnilo, da smo ga spregledali pri vabilih na oddelčni pik</w:t>
      </w:r>
      <w:r>
        <w:t>nik – z Mihom bomo na kosilu pri Žabarju v torek, 16. 6. Miha piše o svojem požrtvovalnem in večkrat zastonjkarskega dela pri Izpitnem centru in drugih programih ter ponuja vrsto predlogov za izboljšavo dela. — Marja Bešter se že četrti teden zaman trudi dobiti stik z MŠŠ-jem, da bi pojasnili ministrski odnos do financiranja slovenščine za tujce v okviru nacionalnega programa. Ministrski ljudje so v tem času hudo hudo zasedeni. — Velemir Gjurin je v dialogu oz. polemiki z ministrstvom dosegel, da dijakom, k</w:t>
      </w:r>
      <w:r>
        <w:t>i so drugič padli pri posameznem predmetu na maturi, naslednjič ni treba ponavljati cele mature.</w:t>
      </w:r>
    </w:p>
    <w:p w:rsidR="00000000" w:rsidRDefault="000317DD">
      <w:pPr>
        <w:jc w:val="both"/>
      </w:pPr>
    </w:p>
    <w:p w:rsidR="00000000" w:rsidRDefault="000317DD">
      <w:pPr>
        <w:pBdr>
          <w:bottom w:val="single" w:sz="6" w:space="1" w:color="auto"/>
        </w:pBdr>
        <w:jc w:val="both"/>
      </w:pPr>
      <w:r>
        <w:rPr>
          <w:b/>
        </w:rPr>
        <w:t>Center</w:t>
      </w:r>
      <w:r>
        <w:t xml:space="preserve">. Iz zapisnika seje Centrovega odbora izpisujem nekatere sklepe. Novi učbeniki bodo najprej izdani poskusno in avtor bo zanj dobil 40-odstotni honorar. Če se bo izkazalo, da je učbenik v redu, dobi ob izidu še preostalih 60 % honorarja. Ponatisa so potrebna </w:t>
      </w:r>
      <w:r>
        <w:rPr>
          <w:i/>
        </w:rPr>
        <w:t>Slovenska zvrstna besedila</w:t>
      </w:r>
      <w:r>
        <w:t>. Avtorja Jožeta Toporišiča in Velemirja Gjurina so prosili, naj zlasti pri publicističnih in strokovnih besedilih napravita</w:t>
      </w:r>
      <w:r>
        <w:t xml:space="preserve"> nov izbor (sam pogrešam tudi vzorcev verskih in bogoslužnih besedil). IC bo jeseni financiral tečaje tujega jezika za posamezne strokovne delavce, 14 dni študijskega bivanja predsednice Centra na Dunaju, prenosni računalnik in tiskalnik za poletno in celoletno šolo, terminal za knjižnico, fotokopirni stroj za nove prostore in še kaj.</w:t>
      </w:r>
    </w:p>
    <w:p w:rsidR="00000000" w:rsidRDefault="000317DD">
      <w:pPr>
        <w:jc w:val="both"/>
      </w:pPr>
    </w:p>
    <w:p w:rsidR="00000000" w:rsidRDefault="000317DD">
      <w:pPr>
        <w:pBdr>
          <w:bottom w:val="single" w:sz="6" w:space="1" w:color="auto"/>
        </w:pBdr>
        <w:jc w:val="both"/>
      </w:pPr>
      <w:bookmarkStart w:id="113" w:name="osebn"/>
      <w:r>
        <w:rPr>
          <w:b/>
        </w:rPr>
        <w:t>Osebno</w:t>
      </w:r>
      <w:bookmarkEnd w:id="113"/>
      <w:r>
        <w:rPr>
          <w:b/>
        </w:rPr>
        <w:t xml:space="preserve">. </w:t>
      </w:r>
      <w:r>
        <w:t>Ob smrti Miše Bernik in Vere Petračkove oddelek sorodnikom izreka sožalje. — Branka Kotnik se je pripravljala na izpite od 8. do 12. 6. in za tretjega še med 22. in 2</w:t>
      </w:r>
      <w:r>
        <w:t>4. 6., Lea Nardoni-Grah pa med 15. in 18. 6. Vso srečo.</w:t>
      </w:r>
    </w:p>
    <w:p w:rsidR="00000000" w:rsidRDefault="000317DD">
      <w:pPr>
        <w:jc w:val="both"/>
      </w:pPr>
    </w:p>
    <w:p w:rsidR="00000000" w:rsidRDefault="000317DD">
      <w:pPr>
        <w:pBdr>
          <w:bottom w:val="single" w:sz="6" w:space="1" w:color="auto"/>
        </w:pBdr>
        <w:jc w:val="both"/>
      </w:pPr>
      <w:bookmarkStart w:id="114" w:name="kariere"/>
      <w:r>
        <w:rPr>
          <w:b/>
        </w:rPr>
        <w:t>Akademske kariere</w:t>
      </w:r>
      <w:bookmarkEnd w:id="114"/>
      <w:r>
        <w:t>. Simona Kranjc bo zagovarjala disertacijo o skladnji otroškega govora od prvega do 3. leta 24. 6. ob 10.30 v predavalnici 4. Bernard Rajh je 11. 6. uspešno zagovoril disertacijo Književno-jezikovno delo Petra Dajnka kot poskus standardizacije vzhodnoslovenskega narečja. Čestitke. — Oddana sta bila dva magisterija: Đurđe Strsoglavec Hrvaška nova proza in Vojka Gorjanca Besediloslovni vidiki slovenskega znanstvenega jezika. — Hotimir T</w:t>
      </w:r>
      <w:r>
        <w:t>ivadar je zaprosil za izvolitev v naziv asistenta za SKJ in stilistiko.</w:t>
      </w:r>
    </w:p>
    <w:p w:rsidR="00000000" w:rsidRDefault="000317DD">
      <w:pPr>
        <w:jc w:val="both"/>
      </w:pPr>
    </w:p>
    <w:p w:rsidR="00000000" w:rsidRDefault="000317DD">
      <w:pPr>
        <w:pBdr>
          <w:bottom w:val="single" w:sz="6" w:space="1" w:color="auto"/>
        </w:pBdr>
        <w:jc w:val="both"/>
      </w:pPr>
      <w:bookmarkStart w:id="115" w:name="štip"/>
      <w:r>
        <w:rPr>
          <w:b/>
        </w:rPr>
        <w:t>Štipendije</w:t>
      </w:r>
      <w:bookmarkEnd w:id="115"/>
      <w:r>
        <w:rPr>
          <w:b/>
        </w:rPr>
        <w:t>, vabila in razpisi</w:t>
      </w:r>
      <w:r>
        <w:t xml:space="preserve">. Ponuja se enoletna štipendija za podiplomski študij na Slovaškem. Informacije pri Anni Rýzkovi. — Londonska slavistika spet ponuja štipendijo slovenistu v višini 608 funtov mesečno v zameno za 6 ur pedagoških obveznosti v prihodnjem študijskem letu. Natančnejše informacije na http://www.ssees.ac.uk. — V sredo, 17. 6., bo na ISH na Bregu 12 predaval Borislav Mikulić iz Tübingena o Epistemologiji metafore. </w:t>
      </w:r>
      <w:r>
        <w:t>— Na http://www.ljudmila.org/srce je še nekaj vabljivih štipendijskih razpisov. — Janko Kos bo 18. junija ob 11 uri v Mali dvorani na ZRC SAZU govoril o Prevrednotenju Otona Župančiča.</w:t>
      </w:r>
    </w:p>
    <w:p w:rsidR="00000000" w:rsidRDefault="000317DD">
      <w:pPr>
        <w:jc w:val="both"/>
      </w:pPr>
    </w:p>
    <w:p w:rsidR="00000000" w:rsidRDefault="000317DD">
      <w:pPr>
        <w:pBdr>
          <w:bottom w:val="double" w:sz="6" w:space="1" w:color="auto"/>
        </w:pBdr>
        <w:jc w:val="both"/>
      </w:pPr>
      <w:r>
        <w:rPr>
          <w:b/>
        </w:rPr>
        <w:t>Zlata knjiga</w:t>
      </w:r>
      <w:r>
        <w:t>. Boža Krakar-Vogel piše: "Za odlični diplomski nalogi pri Književni didaktiki želim pohvaliti Matejo Pezdirc (o uporabi literarnih besedil pri pouku slovenščine kot tujega jezika) in Polono Tomac (o vsebinski in didaktični podobi gimnazijskih čitank v prvi pol. 20.stoletja). Za vzorno sodelovanje pri zahtevni or</w:t>
      </w:r>
      <w:r>
        <w:t>ganizacijski in vsebinski izvedbi predmeta v predavalnici in 'na terenu' pa se zahvaljujem asistentkama stažistakama mag. Nataši Pirih in Jerci Vogel ter demonstratorki Tini Rupnik. Za pionirsko prizadevanje pri študentskem svetovanju, ki bo v bodoči organizaciji univerze bolj obvezujoča dejavnost, priporočam pa jo spodbujati tudi novemu vodstvu Oddelka, zasluži pohvalo demonstrator Andrej Koritnik."</w:t>
      </w:r>
    </w:p>
    <w:p w:rsidR="00000000" w:rsidRDefault="000317DD">
      <w:pPr>
        <w:pStyle w:val="Naslov2"/>
        <w:spacing w:before="600" w:after="0"/>
      </w:pPr>
      <w:r>
        <w:br w:type="page"/>
        <w:t xml:space="preserve"># 43 (24. junija 1998) </w:t>
      </w:r>
    </w:p>
    <w:p w:rsidR="00000000" w:rsidRDefault="000317DD"/>
    <w:p w:rsidR="00000000" w:rsidRDefault="000317DD">
      <w:pPr>
        <w:pBdr>
          <w:bottom w:val="single" w:sz="6" w:space="1" w:color="auto"/>
        </w:pBdr>
        <w:jc w:val="both"/>
      </w:pPr>
      <w:r>
        <w:rPr>
          <w:b/>
        </w:rPr>
        <w:t>Iz e-sveta</w:t>
      </w:r>
      <w:r>
        <w:t>. Http://www.ceu.hu/medstud/ralph/obsht.htm – vir za zgodovino jezika; v</w:t>
      </w:r>
      <w:r>
        <w:t xml:space="preserve">sebuje Brižinske spomenike, Kijevskime listke in podobno (po opozorilu Primoža Peterlina). — Http://www.hum.gu.se/~litwww/litmac.html – </w:t>
      </w:r>
      <w:r>
        <w:rPr>
          <w:i/>
        </w:rPr>
        <w:t xml:space="preserve">The Doorkeeper and the Beast: The Experience of Literary Narratives in Educational Context, </w:t>
      </w:r>
      <w:r>
        <w:t xml:space="preserve">disertacija Maj Asplund Carlsson v digitalni obliki. — Novo nahajališče sveže slovenske lepe književnosti je elektronska revija </w:t>
      </w:r>
      <w:r>
        <w:rPr>
          <w:i/>
        </w:rPr>
        <w:t>Locutio</w:t>
      </w:r>
      <w:r>
        <w:t xml:space="preserve"> v uredništvu Marjana Pungartnikana (http://www.geocities.com/Athens/Academy/3861/LOCUTIO.htm). — Izraza </w:t>
      </w:r>
      <w:r>
        <w:rPr>
          <w:i/>
        </w:rPr>
        <w:t>kiberščak</w:t>
      </w:r>
      <w:r>
        <w:t xml:space="preserve"> se je pred dvema letoma spomnil Vl</w:t>
      </w:r>
      <w:r>
        <w:t xml:space="preserve">adimir Batagelj in ne Nikolaj Pečenko, kakor sem pomotoma zapisal v zadnjih Novicah. Tudi namizje je še vedno prevod za </w:t>
      </w:r>
      <w:r>
        <w:rPr>
          <w:i/>
        </w:rPr>
        <w:t>desktop</w:t>
      </w:r>
      <w:r>
        <w:t xml:space="preserve">, pladenj pa je prevod za </w:t>
      </w:r>
      <w:r>
        <w:rPr>
          <w:i/>
        </w:rPr>
        <w:t>tray</w:t>
      </w:r>
      <w:r>
        <w:t>, ki je področje spodaj desno v opravilni vrstici (</w:t>
      </w:r>
      <w:r>
        <w:rPr>
          <w:i/>
        </w:rPr>
        <w:t>taskbar</w:t>
      </w:r>
      <w:r>
        <w:t xml:space="preserve">). Še nekaj izrazov: </w:t>
      </w:r>
      <w:r>
        <w:rPr>
          <w:i/>
        </w:rPr>
        <w:t>internet access provider</w:t>
      </w:r>
      <w:r>
        <w:t xml:space="preserve"> (ISP) = dobavitelj (ponudnik) dostopa do interneta, </w:t>
      </w:r>
      <w:r>
        <w:rPr>
          <w:i/>
        </w:rPr>
        <w:t>service</w:t>
      </w:r>
      <w:r>
        <w:t xml:space="preserve"> = storitev, </w:t>
      </w:r>
      <w:r>
        <w:rPr>
          <w:i/>
        </w:rPr>
        <w:t>internet presence provider</w:t>
      </w:r>
      <w:r>
        <w:t xml:space="preserve"> (IPP) = dobavitelj (ponudnik) navzočnosti v internetu, </w:t>
      </w:r>
      <w:r>
        <w:rPr>
          <w:i/>
        </w:rPr>
        <w:t>pop-up menu</w:t>
      </w:r>
      <w:r>
        <w:t xml:space="preserve"> = pojavni meni, </w:t>
      </w:r>
      <w:r>
        <w:rPr>
          <w:i/>
        </w:rPr>
        <w:t>drop-down menu</w:t>
      </w:r>
      <w:r>
        <w:t xml:space="preserve"> = spustni meni, </w:t>
      </w:r>
      <w:r>
        <w:rPr>
          <w:i/>
        </w:rPr>
        <w:t>pull-down menu</w:t>
      </w:r>
      <w:r>
        <w:t xml:space="preserve"> = potezni meni. Davidu </w:t>
      </w:r>
      <w:r>
        <w:t xml:space="preserve">Pahorju hvala za opozorila. — Če stroj pogosto uporabljate in v zadnjih letih niste kupili novega, večjega diska, se zna zgoditi, da se vam bo sistem sesul zaradi njegove prenatrpanosti. Rešitev: redno praznjenje koša za odpadke (klikni nanj z desno miškino tipko in izberi ukaz izprazni) in ustrezne kratkoročne nastavitve v brkljalniku (Internetne možnosti </w:t>
      </w:r>
      <w:r>
        <w:rPr>
          <w:noProof/>
        </w:rPr>
        <w:sym w:font="Wingdings" w:char="F0E0"/>
      </w:r>
      <w:r>
        <w:t xml:space="preserve"> Splošno </w:t>
      </w:r>
      <w:r>
        <w:rPr>
          <w:noProof/>
        </w:rPr>
        <w:sym w:font="Wingdings" w:char="F0E0"/>
      </w:r>
      <w:r>
        <w:t xml:space="preserve"> Začasne internetne datoteke) ali še bolj gotovo: redno brisanje datotek v meniju Windows</w:t>
      </w:r>
      <w:r>
        <w:rPr>
          <w:noProof/>
        </w:rPr>
        <w:sym w:font="Wingdings" w:char="F0E0"/>
      </w:r>
      <w:r>
        <w:t xml:space="preserve"> Temporary Internet Files. In svarilo iz lastne gren</w:t>
      </w:r>
      <w:r>
        <w:t xml:space="preserve">ke izkušnje: ne ugašajte računala drugače kot preko gumba Start levo spodaj in preden vam z napisom na zaslonu tega izrecno ne dovoli! — V sredini znanstveni prilogi </w:t>
      </w:r>
      <w:r>
        <w:rPr>
          <w:i/>
        </w:rPr>
        <w:t>Dela</w:t>
      </w:r>
      <w:r>
        <w:t xml:space="preserve"> piše France Mihelič o strojnem razumevanju in tvorjenju govora. Na tem področju delajo N. Pavešić, I. Bratko, B. Horvat, nekaj rezultatov si je mogoče ogledati na http://luz.fe.uni-lj.si/english/SQEL/synthesis-eng.html ali na http://luz.fer.uni-lj.si/english/SQUEL/home-eng.html. — Tomaž Erjavec je pripravljen Ireni Novak-Popov priskočiti n</w:t>
      </w:r>
      <w:r>
        <w:t>a pomoč pri pripravi naročniškega strežnika za slaviste. Spodbuja nas tudi Metka Čuk, ki na ta način komunicira s svojimi študenti. Obema hvala za dobro voljo.</w:t>
      </w:r>
    </w:p>
    <w:p w:rsidR="00000000" w:rsidRDefault="000317DD">
      <w:pPr>
        <w:jc w:val="both"/>
      </w:pPr>
    </w:p>
    <w:p w:rsidR="00000000" w:rsidRDefault="000317DD">
      <w:pPr>
        <w:pBdr>
          <w:bottom w:val="single" w:sz="6" w:space="1" w:color="auto"/>
        </w:pBdr>
        <w:jc w:val="both"/>
      </w:pPr>
      <w:bookmarkStart w:id="116" w:name="diplo"/>
      <w:r>
        <w:t xml:space="preserve">Na komisiji za </w:t>
      </w:r>
      <w:bookmarkEnd w:id="116"/>
      <w:r>
        <w:t xml:space="preserve">dodiplomski študij je bila 17. 6. slovenistika pohvaljena zaradi </w:t>
      </w:r>
      <w:r>
        <w:rPr>
          <w:b/>
        </w:rPr>
        <w:t>poenostavitve zaključka študija</w:t>
      </w:r>
      <w:r>
        <w:t>. Šest diplomskih izpitov je nadomestil en sam. V debati, kdaj naj novi red začne veljati, je komisija pritrdila razlagi, da se olajšave lahko začno izvajati že pri prijavah na septembrski diplomski rok – dosedanja praksa diplomskih izpitov</w:t>
      </w:r>
      <w:r>
        <w:t>, ki so jih študentje opravljali skozi več let in še preden so imeli pod streho vse druge izpite, je bila v nasprotju z univerzitetnim zakonom in z njeno odpravo ne smemo odlašati. Da ne bo nesporazumov, bo študentska organizacija ta sklep podprla tudi v pisni obliki. Zahteva, da se vsi neopravljeni izpiti letnika opravijo do konca naslednjega letnika in ne šele do diplome, kot je bilo to v zadnjih letih, pa otežuje študij in bo zato začela veljati z generacijo, ki se bo jeseni vpisala v prvi letnik. Spreme</w:t>
      </w:r>
      <w:r>
        <w:t xml:space="preserve">mba bo spodbujala k sprotnem študiju in tako omogočila hitrejši in uspešnejši zaključek študija. </w:t>
      </w:r>
    </w:p>
    <w:p w:rsidR="00000000" w:rsidRDefault="000317DD">
      <w:pPr>
        <w:jc w:val="both"/>
      </w:pPr>
    </w:p>
    <w:p w:rsidR="00000000" w:rsidRDefault="000317DD">
      <w:pPr>
        <w:pBdr>
          <w:bottom w:val="single" w:sz="6" w:space="1" w:color="auto"/>
        </w:pBdr>
        <w:spacing w:before="60" w:after="60"/>
        <w:jc w:val="both"/>
      </w:pPr>
      <w:r>
        <w:t xml:space="preserve">V študijskem programu za </w:t>
      </w:r>
      <w:r>
        <w:rPr>
          <w:b/>
        </w:rPr>
        <w:t>slovenistično doizobraževanje komparativistov</w:t>
      </w:r>
      <w:r>
        <w:t xml:space="preserve"> smo upoštevali naslednje pripombe dodiplomske komisije. Da ne bi prišlo do zamenjave z rednimi študijskimi programi, naj se naslov glasi Slovenistični doizobraževalni modul za komparativiste. Jasno naj bo zapisano, da so izpiti štirje. Ker sta bila obseg in vsebina slovenističnih predmetov za komparativiste v preteklosti od generacije do ge</w:t>
      </w:r>
      <w:r>
        <w:t>neracije različna, naj se dodata naslednja stavka: "Kandidati se za izpitne roke in za konkretno vsebino izpitov dogovarjajo neposredno s predavatelji navedenih predmetov, ki pri tem smiselno izpuščajo tiste vsebine, iz katerih so kandidati že odgovarjali pri svojem komparativističnem študiju. Študijsko literaturo, potrebno za izpit, izbere učitelj s priloženega seznama." Kolegom v komisiji je bilo treba pojasniti, da smo število ur (495 in 405) dodali na zahtevo ministrstva in da jih ne nameravamo dejansko</w:t>
      </w:r>
      <w:r>
        <w:t xml:space="preserve"> izvajati. Sprejeti pa ni bilo mogoče pričakovanja komparativistov, da bi seznam študijske literature še bolj skrčili. Povedali smo jim, da smo program zanje oblikovali dolgo časa, da prinaša kompromisne rešitve in da se v primeru njihovega negodovanja lahko zgodi, da ga ne bomo pripravljeni več ponuditi ministrstvu v potrditev.</w:t>
      </w:r>
    </w:p>
    <w:p w:rsidR="00000000" w:rsidRDefault="000317DD">
      <w:pPr>
        <w:jc w:val="both"/>
      </w:pPr>
    </w:p>
    <w:p w:rsidR="00000000" w:rsidRDefault="000317DD">
      <w:pPr>
        <w:pBdr>
          <w:bottom w:val="single" w:sz="6" w:space="1" w:color="auto"/>
        </w:pBdr>
        <w:spacing w:before="60" w:after="60"/>
        <w:jc w:val="both"/>
      </w:pPr>
      <w:bookmarkStart w:id="117" w:name="vzpored"/>
      <w:r>
        <w:t>Pripomba študentk</w:t>
      </w:r>
      <w:bookmarkEnd w:id="117"/>
      <w:r>
        <w:t xml:space="preserve">, ki imata vpisan </w:t>
      </w:r>
      <w:r>
        <w:rPr>
          <w:b/>
        </w:rPr>
        <w:t>vzporedni študij</w:t>
      </w:r>
      <w:r>
        <w:t>, je, da bi bilo prav, če bi si z izpolnjenimi obveznostmi pridobili tudi naziv, ki bi se dodal nazivu, pridobljenemu pri matične</w:t>
      </w:r>
      <w:r>
        <w:t>m študiju. Trenutno se v skladu z univerzitetnim statutom na hrbtno stran diplome vpiše le, da je bil dokončan tudi vzporedni študij, ne pa naziv. Ta vpis naj bi sicer jamčil diplomantom na paralelni smeri enake zaposlitvene možnosti kot diplomantom matične smeri. Študentje, ki so vpisovali enopredmetno vzporedno smer, dobijo ločeno diplomo in tam pripomb ni. Pobudo smo poslali predsednici komisije za dodiplomski študij Nevi Šlibar.</w:t>
      </w:r>
    </w:p>
    <w:p w:rsidR="00000000" w:rsidRDefault="000317DD">
      <w:pPr>
        <w:jc w:val="both"/>
      </w:pPr>
    </w:p>
    <w:p w:rsidR="00000000" w:rsidRDefault="000317DD">
      <w:pPr>
        <w:spacing w:before="60" w:after="60"/>
        <w:jc w:val="both"/>
      </w:pPr>
      <w:r>
        <w:rPr>
          <w:b/>
        </w:rPr>
        <w:t>Študijski programi in izpiti</w:t>
      </w:r>
      <w:r>
        <w:t>. Še vedno nimamo nobenega predloga za izvedbo</w:t>
      </w:r>
      <w:r>
        <w:t xml:space="preserve"> tečajev, ki se sicer vlečejo skozi vse leto, v enem samem intenzivnem semestru. K temu nas spodbujata praksa kreditnega sistema študija in potreba po bolj enakomerni porazdelitvi obveznosti za študente. — Poročali smo že o nuji države, da se vključi v evropsko akademsko življenje z vpeljavo kreditnega sistema študija že v študijskem letu 1999/2000, če drugače ne kar z dekretom. Ker sprejemanje novih študijskih programov ni enostavna reč, moramo predloge (simulacije) oddati do konca oktobra, v novembru bo r</w:t>
      </w:r>
      <w:r>
        <w:t xml:space="preserve">azprava, decembra jih bo sprejel senat FF, januarja bo obravnava na senatu UL, marca morebitni popravki in aprila 1999 bodo šli v potrditev na Svet za visoko šolstvo. Na grobi osnutek kreditnega programa za sloveniste, objavljenega v </w:t>
      </w:r>
      <w:r>
        <w:rPr>
          <w:i/>
        </w:rPr>
        <w:t>Novicah</w:t>
      </w:r>
      <w:r>
        <w:t>, kljub mnogim pozivom še ni bilo nobenih pripomb. Kaže, da nam bodo res morali študijske programe pisati državni uradniki.</w:t>
      </w:r>
    </w:p>
    <w:p w:rsidR="00000000" w:rsidRDefault="000317DD">
      <w:pPr>
        <w:shd w:val="pct12" w:color="auto" w:fill="auto"/>
        <w:spacing w:before="60" w:after="60"/>
        <w:jc w:val="both"/>
      </w:pPr>
      <w:r>
        <w:t xml:space="preserve">Natančne datume za izpite v prihodnjem študijskem letu je treba oddati na referatu za študentske zadeve in razobesiti na oddelku do 10. septembra! </w:t>
      </w:r>
      <w:r>
        <w:t>Roki morajo biti na oddelku usklajeni. Prav tako morajo biti na oglasni deski obešeni prestopni pogoji, ki jih je sprejel senat FF.</w:t>
      </w:r>
    </w:p>
    <w:p w:rsidR="00000000" w:rsidRDefault="000317DD">
      <w:pPr>
        <w:spacing w:before="60" w:after="60"/>
        <w:jc w:val="both"/>
      </w:pPr>
      <w:r>
        <w:t xml:space="preserve">Do konca septembra moramo oddati predloge za razširitev seznama splošnih skupnih predmetov na FF: opis predmetov, literatura itd., tako kot smo navajeni. Prosim zainteresirane nosilce in izvajalce za konkretne koncepte, ki naj upoštevajo, da slušatelji ne bodo slavisti in tudi ne nujno filologi. Slovenistična predloga skupnih predmetov Slovenski pravopis in Tehnika strokovnega </w:t>
      </w:r>
      <w:r>
        <w:t>pisanja sta bila na dodiplomski komisiji sprejeta z odobravanjem.</w:t>
      </w:r>
    </w:p>
    <w:p w:rsidR="00000000" w:rsidRDefault="000317DD">
      <w:pPr>
        <w:pBdr>
          <w:bottom w:val="single" w:sz="6" w:space="1" w:color="auto"/>
        </w:pBdr>
        <w:spacing w:before="60" w:after="60"/>
        <w:jc w:val="both"/>
      </w:pPr>
      <w:r>
        <w:t xml:space="preserve">5. številka </w:t>
      </w:r>
      <w:r>
        <w:rPr>
          <w:i/>
        </w:rPr>
        <w:t>Vestnika UL</w:t>
      </w:r>
      <w:r>
        <w:t xml:space="preserve"> poroča o seminarju o kreditnem sistemu in dodatku k diplomi, ki je bil 22. in 23. maja v Kranjski Gori. Izpisujem: na ameriških univerzah pomeni kreditni sistem možnost študenta, da precej svobodno izbira med predmeti, dokler si ne nabere dovoljšnjega števila točk (</w:t>
      </w:r>
      <w:r>
        <w:rPr>
          <w:i/>
        </w:rPr>
        <w:t>credits</w:t>
      </w:r>
      <w:r>
        <w:t>). Evropski (ECTS) pa temelji v želji po večji mobilnosti in prehodnosti študentov med univerzami. Brez tega ne bo sodelovanja pri projektih Erazem i</w:t>
      </w:r>
      <w:r>
        <w:t xml:space="preserve">n Sokrat. Vabljiva mešanica med ameriškim in evropskim je angleški kreditni sistem. O vsem drugem smo v </w:t>
      </w:r>
      <w:r>
        <w:rPr>
          <w:i/>
        </w:rPr>
        <w:t>Novicah</w:t>
      </w:r>
      <w:r>
        <w:t xml:space="preserve"> že obilno pisali, kar si lahko ogledate v datoteki 1-40.exe v slavistični mapi v fakultetnem omrežju in na spletu. </w:t>
      </w:r>
    </w:p>
    <w:p w:rsidR="00000000" w:rsidRDefault="000317DD">
      <w:pPr>
        <w:jc w:val="both"/>
      </w:pPr>
    </w:p>
    <w:p w:rsidR="00000000" w:rsidRDefault="000317DD">
      <w:pPr>
        <w:pBdr>
          <w:bottom w:val="single" w:sz="6" w:space="1" w:color="auto"/>
        </w:pBdr>
        <w:jc w:val="both"/>
      </w:pPr>
      <w:bookmarkStart w:id="118" w:name="razrezi"/>
      <w:r>
        <w:rPr>
          <w:b/>
        </w:rPr>
        <w:t xml:space="preserve">Novi razrezi </w:t>
      </w:r>
      <w:bookmarkEnd w:id="118"/>
      <w:r>
        <w:rPr>
          <w:b/>
        </w:rPr>
        <w:t>denarja</w:t>
      </w:r>
      <w:r>
        <w:t>. Iz zapisnika zadnje seje UO prebiram, da je eden od razlogov za neprimernost SVIZ-a kot uradnega sindikata pri pogajanjih univerze z državo dejstvo, da ne upošteva nepedagoškega osebja na fakultetah, ki je na univerzi večji kot na osnovnih in srednjih šolah (25</w:t>
      </w:r>
      <w:r>
        <w:t xml:space="preserve"> % : 10 %). — Finančna služba FF je za prihodnjo sejo UO 29. 6. pripravila predlog novega razreza materialnih sredstev oddelkov. Slavisti, germanisti in zgodovinarji smo ostali na istem in bomo torej v debati lahko delovali umirjeno, več denarja se obeta arheologom, etnologom, geografom, klasični filologiji, psihologiji in romanistiki, vse to pa na račun bibliotekarjev, filozofov, muzikologov, pedagogov, jezikoslovcev, književnikov, sociologov, umetnostnih zgodovinarjev, azijcev in prevajalcev. Ker je poten</w:t>
      </w:r>
      <w:r>
        <w:t xml:space="preserve">cialno oškodovanih več kot potencialno obdarjenih, stavim 10 : 1, da sicer skrbno oblikovani predlog ne bo prodrl. Predlog upošteva število študentov, njihovo pedagoško izobraževanje, število delavcev, število diplom, tj. uspešnost, in terensko delo. — Drugi predlog za sejo UO je zmanjšanje honorarja za pisce poročil pri habilitacijah univerzitetnih učiteljev in asistentov. Bruto naj bi bil 25.000 oz. 10.000 na poročilo. Prosim člane oddelka za mnenje in napotke, kako naj glasujem na UO. </w:t>
      </w:r>
    </w:p>
    <w:p w:rsidR="00000000" w:rsidRDefault="000317DD">
      <w:pPr>
        <w:jc w:val="both"/>
      </w:pPr>
    </w:p>
    <w:p w:rsidR="00000000" w:rsidRDefault="000317DD">
      <w:pPr>
        <w:pBdr>
          <w:bottom w:val="single" w:sz="6" w:space="1" w:color="auto"/>
        </w:pBdr>
        <w:spacing w:before="60" w:after="60"/>
        <w:jc w:val="both"/>
      </w:pPr>
      <w:r>
        <w:rPr>
          <w:b/>
        </w:rPr>
        <w:t>Raziskovanje</w:t>
      </w:r>
      <w:r>
        <w:t>. Jur</w:t>
      </w:r>
      <w:r>
        <w:t xml:space="preserve">e Zupan piše v </w:t>
      </w:r>
      <w:r>
        <w:rPr>
          <w:i/>
        </w:rPr>
        <w:t>Delu</w:t>
      </w:r>
      <w:r>
        <w:t xml:space="preserve"> 17. 6. o stanju znanstvenih raziskav na Slovenskem. Število raziskovalcev je pri nas 4 na 10.000, v ES 6, financiranje zaradi pozno sprejetih proračunov neredno. Pri novih prijavah bo za kvaliteto raziskav skrbela selekcija, ki bo najprej upoštevala znanstveno bibliografijo predlagateljev. Težava je nepopolnost bibliografskih podatkov v Cobissu. Raziskovalci bodo morali, če bodo hoteli imeti raziskave, poskrbeti, da se njihova dela vnesejo v katalog. Grda razvada je (tudi pri nas), da ka</w:t>
      </w:r>
      <w:r>
        <w:t xml:space="preserve">r za vse, kar napišemo, zahtevamo status znanstvenega članka. Tak status imajo lahko le objave v eminentnih znanstvenih, ne pa v kulturnih in strokovnih revijah ter v dnevnem tisku. (Za slaviste pridejo v poštev zlasti </w:t>
      </w:r>
      <w:r>
        <w:rPr>
          <w:i/>
        </w:rPr>
        <w:t>SR, Primerjalna književnost, Linguistica</w:t>
      </w:r>
      <w:r>
        <w:t xml:space="preserve"> in</w:t>
      </w:r>
      <w:r>
        <w:rPr>
          <w:i/>
        </w:rPr>
        <w:t xml:space="preserve"> Acta neophilologica</w:t>
      </w:r>
      <w:r>
        <w:t xml:space="preserve"> – op. mh.) Mehke vede (humanistika, družboslovje, naravna in kulturna dediščina) skoraj ne objavljajo v tujini, trde vede nerade objavljajo doma. Med humanisti so najbolj ambiciozni arheologi z največ prijavami in redno obnovo ka</w:t>
      </w:r>
      <w:r>
        <w:t xml:space="preserve">dra, šibki pa smo literati z mankom objav v tujini in jezikoslovci, ki ne prijavljajo mladih raziskovalcev. </w:t>
      </w:r>
    </w:p>
    <w:p w:rsidR="00000000" w:rsidRDefault="000317DD">
      <w:pPr>
        <w:jc w:val="both"/>
      </w:pPr>
    </w:p>
    <w:p w:rsidR="00000000" w:rsidRDefault="000317DD">
      <w:pPr>
        <w:pBdr>
          <w:bottom w:val="single" w:sz="6" w:space="1" w:color="auto"/>
        </w:pBdr>
        <w:jc w:val="both"/>
      </w:pPr>
      <w:bookmarkStart w:id="119" w:name="štipe"/>
      <w:r>
        <w:rPr>
          <w:b/>
        </w:rPr>
        <w:t>Štipendije</w:t>
      </w:r>
      <w:bookmarkEnd w:id="119"/>
      <w:r>
        <w:t>. Rektorska konferenca Alpe-Jadran Univerze v Vidmu razpisuje štipendijo v višini 30 mio lir. Prijave do 30. junija. — Sklad Franca Munde razpisuje štipendije za kadrovsko obnovo, raziskovanje, ohranjanje kulturnega bogastva in za posebne namene. Prijavijo se študentje od 3. letnika dalje s povprečno oceno vsaj osem. Rok do 30. septembra. Drugi razpisni pogoji so na plakatu na hodniku. — M</w:t>
      </w:r>
      <w:r>
        <w:t xml:space="preserve">ŠŠ je podelilo naslednje štipendije tujim slavistom, večinoma študentom: Čehom Petri Musilovi (5 mesecev, febr.–jun.), Přemyslu Hauserju (1 mesec – maj), Lucie Matulinovi, Ladislavu Pokornemu (vsak 5 mesecev, okt.–febr.) in Barbari Mariji Gertrud Weiss z Dunaja (5 mesecev, okt.–febr.). Gostovali bodo na našem oddelku. — SZF razpisuje dopolnilne štipendije za dodiplomski študij in za podiplomsko ter podoktorsko znanstveno izpopolnjevanje v tujini. Tekst razpisa je v pisarni, obrazci na Štefanovi 15, prijave </w:t>
      </w:r>
      <w:r>
        <w:t xml:space="preserve">do 10. 7. </w:t>
      </w:r>
    </w:p>
    <w:p w:rsidR="00000000" w:rsidRDefault="000317DD">
      <w:pPr>
        <w:jc w:val="both"/>
      </w:pPr>
    </w:p>
    <w:p w:rsidR="00000000" w:rsidRDefault="000317DD">
      <w:pPr>
        <w:pBdr>
          <w:bottom w:val="single" w:sz="6" w:space="1" w:color="auto"/>
        </w:pBdr>
        <w:jc w:val="both"/>
      </w:pPr>
      <w:r>
        <w:rPr>
          <w:b/>
        </w:rPr>
        <w:t>Vabila</w:t>
      </w:r>
      <w:r>
        <w:t xml:space="preserve">. István Käfer, predstojnik Inštituta za slovanske jezike in književnosti na Katoliški univerzi Pétra Pázmányja v Piliscsabi, in Tibor Žilka vabita 18. in 19. novembra na mednarodno znanstveno konferenco o srednjeevropski krščanski književnosti v postmoderni dobi. Prijaviti se je treba do 30. julija. — ZRC SAZU vabi na tiskovno konferenco ob izidu prve številke mednarodne revije </w:t>
      </w:r>
      <w:r>
        <w:rPr>
          <w:i/>
        </w:rPr>
        <w:t>Studia mythologica Slavica.</w:t>
      </w:r>
      <w:r>
        <w:t xml:space="preserve"> Prireditev je bila v torek, 23. 6. ob 11.00 v Mali dvorani. — Med novimi knjigami ZI</w:t>
      </w:r>
      <w:r>
        <w:t xml:space="preserve">FF-a sta dve z našega področja: </w:t>
      </w:r>
      <w:r>
        <w:rPr>
          <w:i/>
        </w:rPr>
        <w:t>Estetski vplivi na predvojno dramsko in gledališko kritiko Josipa Vidmarja</w:t>
      </w:r>
      <w:r>
        <w:t xml:space="preserve"> Krištofa Jacka Kozaka, </w:t>
      </w:r>
      <w:r>
        <w:rPr>
          <w:i/>
        </w:rPr>
        <w:t>Romanske jezikovne prvine na zahodni slovenski jezikovni meji</w:t>
      </w:r>
      <w:r>
        <w:t xml:space="preserve"> Mitje Skubica. Tiskovna konferenca je bila 23. 6. ob 11.00 v Mestnem muzeju v rokokojski sobi. — V petek, 26. 6. bo ob 17.00 v prostorih ISH na Bregu 12 predavala Gabrielle Schubert pod naslovoma Hommo narrans und homo ridens ter Südosteuropa: Alltagsbewältigung und Identifikation in Schwank und Witz. V nemščini. </w:t>
      </w:r>
    </w:p>
    <w:p w:rsidR="00000000" w:rsidRDefault="000317DD">
      <w:pPr>
        <w:jc w:val="both"/>
      </w:pPr>
    </w:p>
    <w:p w:rsidR="00000000" w:rsidRDefault="000317DD">
      <w:pPr>
        <w:pBdr>
          <w:bottom w:val="single" w:sz="6" w:space="1" w:color="auto"/>
        </w:pBdr>
        <w:jc w:val="both"/>
      </w:pPr>
      <w:bookmarkStart w:id="120" w:name="potovan"/>
      <w:r>
        <w:rPr>
          <w:b/>
        </w:rPr>
        <w:t>Pot</w:t>
      </w:r>
      <w:r>
        <w:rPr>
          <w:b/>
        </w:rPr>
        <w:t>ovanj</w:t>
      </w:r>
      <w:bookmarkEnd w:id="120"/>
      <w:r>
        <w:rPr>
          <w:b/>
        </w:rPr>
        <w:t>a</w:t>
      </w:r>
      <w:r>
        <w:t xml:space="preserve">. Đurđa Strsoglavec se spet oglaša iz Dubrovnika s simpozija o "plurilingvizmu" v Srednji Evropi v 18. stol. Strokovno družbo sta ji od domačinov delali Francka Premk in Marko Jesenšek. Morje je imelo 25 stopinj, zrak 27–29, vlaga v zraku 30–40 %. — </w:t>
      </w:r>
      <w:r>
        <w:rPr>
          <w:lang w:val="de-DE"/>
        </w:rPr>
        <w:t>Od 23. 6. do 27. 6. bo Aleš Bjelčevič na "meždunarodnoj konferenciji Lingvističeskaja i prikladnaja poetika v sisteme sovremennih nauk" v Moskvi, kjer ima referat. — Planinskoliterarni izlet po Kekčevih sledeh bo 4. in 5. julija vodil na Lepo Špičje in oko</w:t>
      </w:r>
      <w:r>
        <w:rPr>
          <w:lang w:val="de-DE"/>
        </w:rPr>
        <w:t>lico. Odhod v soboto ob 6.40 izpred avtobusne postaje, prenočevanje v Koči pri Triglavskih jezerih (rjuhe in planinske izkaznice priporočene). Prijave z oznako, ali vzamete še koga v avto, na oglasni deski. Do sedaj še nikomur ni bilo žal, da se je pridružil.</w:t>
      </w:r>
    </w:p>
    <w:p w:rsidR="00000000" w:rsidRDefault="000317DD">
      <w:pPr>
        <w:jc w:val="both"/>
      </w:pPr>
    </w:p>
    <w:p w:rsidR="00000000" w:rsidRDefault="000317DD">
      <w:pPr>
        <w:pBdr>
          <w:bottom w:val="single" w:sz="6" w:space="1" w:color="auto"/>
        </w:pBdr>
        <w:jc w:val="both"/>
      </w:pPr>
      <w:r>
        <w:rPr>
          <w:b/>
        </w:rPr>
        <w:t>Center</w:t>
      </w:r>
      <w:r>
        <w:t>. 2. 7. bo ob 17.00 okrogla miza v Okrogli dvorani TR 3 na Trgu republike. Na njej bo Ada Vidovič-Muha predstavila strategijo slovenščine na tujih univerzah z namenom oblikovati javno mnenje, ki bo naklonjeno širitvi slovenščine na tujih univerz</w:t>
      </w:r>
      <w:r>
        <w:t xml:space="preserve">ah, zlasti na Dunaju in v Trstu. — V torek, 23. 6., je bila ob 12.30 v # 2 tiskovna konferenca ob izidu </w:t>
      </w:r>
      <w:r>
        <w:rPr>
          <w:i/>
        </w:rPr>
        <w:t>Skript 2</w:t>
      </w:r>
      <w:r>
        <w:t>. Zbornik je uredila Marja Bešter, objavljajo pa poleg nje še Irena Novak-Popov, Erika Kržišnik, Ina Ferbežar in Darija Skubic. Za lepo knjigo se zahvaljujemo in čestitamo. — V ponedeljek, 6. julija, bo ob 9.00 v predavalnici # 2 otvoritev 34. SSJLK (Seminarja slovenskega jezika, literature in kulture) za slaviste s celega sveta – letos jih pride okrog 140. Seznam opoldanskih predavanj na temo Dež</w:t>
      </w:r>
      <w:r>
        <w:t>ele in mesta v slovenskem jeziku, literaturi in kulturi našteva Ireno Novak-Popov (poezija), Ado Vidovič-Muho (Kocbek in Vodušek), Mirana Hladnika (pokrajinska proza), Bredo Pogorelec (pogovorni jezik), Naceta Šumija (umetnost), Rudija Rizmana (multikulturalnost), Tomaža Sajovca (časopisni jezik), Marijo Smolić in Natašo Pirih (učbeniki), Branka Goropevška (Celje), Dušana Ogrina (slovenska krajina), Marjo Bešter (govorjenje na fanta na Gorenjskem), Marijo Stanonik (Kakor ti meni, tako jaz tebi!), Ireno Orel</w:t>
      </w:r>
      <w:r>
        <w:t xml:space="preserve"> (Dežele v besedi, besede v deželi), Igorja Saksido (pesmi), Marka Stabeja (knjižni jezik), Petra Svetino (Kdo v Ljubljani rabuta krofe?) in Eriko Kržišnik (frazeologija in socialna zvrstnost), ki je tudi predsednica letošnjega seminarja. Sliši se, da so se nekateri od naštetih že lotili pisanja člankov za seminarski zbornik, ki naj bi izšel do začetka prireditve. Lektorji bodo Špela Čekada, Vojko Gorjanc, Darija Jakše, Simona Kranjc, Rada Lečič, Marija Mercina, Nataša Pirih, Irena Santoro, Peter Svetina, A</w:t>
      </w:r>
      <w:r>
        <w:t>ndrej Šurla, Mateja Tirgušek, Marko Trobevšek, Marija Zlatnar-Moe, Metka Zobec, vodja lektorjev Marko Stabej. Jutranje posebne tečaje bodo vodili Marja Bešter (govorna dejanja), Marija Smolić (kulturna dediščina), Marko Juvan (parodija), Majda Kaučič-Baša (sociolingvistika) in Vera Smole (narečja). Urnik dopoldanskih in popoldanskih prireditev dobite v pisarni Centra v 5. nadstropju FF (tel. 1769-382, 125-7055, center-slo@ff.uni-lj.si) — Na zadnjem sestanku odbora Centra je bil sprejet sklep, da se predsedn</w:t>
      </w:r>
      <w:r>
        <w:t>ica programov ne podpisuje več na račune pogodbe itd. Marja Bešter po premisleku predlaga, da bi se sklep ne izvajal, ker je prav, da ima nekdo generalni vpogled nad poslovanjem Centra. Se strinjamo.</w:t>
      </w:r>
    </w:p>
    <w:p w:rsidR="00000000" w:rsidRDefault="000317DD">
      <w:pPr>
        <w:jc w:val="both"/>
      </w:pPr>
    </w:p>
    <w:p w:rsidR="00000000" w:rsidRDefault="000317DD">
      <w:pPr>
        <w:pBdr>
          <w:bottom w:val="single" w:sz="6" w:space="1" w:color="auto"/>
        </w:pBdr>
        <w:jc w:val="both"/>
      </w:pPr>
      <w:r>
        <w:rPr>
          <w:b/>
        </w:rPr>
        <w:t>Izpiti in govorilne ure</w:t>
      </w:r>
      <w:r>
        <w:t>. O tem smo že enkrat pisali, pa je potrebno ponoviti. Nekateri študentje bi radi opravljali izpite pri upokojenih učiteljih, pri katerih so poslušali predavanja. Dve leti po upokojitvi (po drugi razlagi dve leti po prenehanju predavanj) naj bi učitelji še razpisovali izpitne roke, po te</w:t>
      </w:r>
      <w:r>
        <w:t>m času pa je angažma upokojenih učiteljev stvar dogovora med njimi in trenutnim izvajalcem ali nosilcem predmeta. Upokojenega učitelja, ki ne bi želel izpraševati, seveda k temu siliti ne moremo. Zainteresirani študentje bodo nagovorili oba: nosilca predmeta, če to dovoli, in starega učitelja, če je to pripravljen storiti zastonj. Izpraševanje je namreč mogoče posebej plačevati le, kadar študentje (pavzerji in izredni) izpite posebej plačajo. Prosim nove nosilce predmetov (Stabej, Bjelčevič, Novak-Popov, Kr</w:t>
      </w:r>
      <w:r>
        <w:t>ižaj-Ortar, Babič in še kdo), da se pogovorijo s predhodniki in sporočijo sklepe v tajništvo, ki bo z obvestilom na oglasni deski poskrbelo za informiranost študentov. — V tajništvu se oglašajo študentje, ki tedne zapored zaman čakajo pred vrati učiteljevega kabineta v času objavljenih govorilih ur. Prosim, da tajništvo obvestite, kadar vas ne bo na FF, in študentom poveste, kdaj naj pridejo na govorilne ure. Počitnice so uradno šele avgusta.</w:t>
      </w:r>
    </w:p>
    <w:p w:rsidR="00000000" w:rsidRDefault="000317DD">
      <w:pPr>
        <w:jc w:val="both"/>
      </w:pPr>
    </w:p>
    <w:p w:rsidR="00000000" w:rsidRDefault="000317DD">
      <w:pPr>
        <w:pBdr>
          <w:bottom w:val="single" w:sz="6" w:space="1" w:color="auto"/>
        </w:pBdr>
        <w:jc w:val="both"/>
      </w:pPr>
      <w:r>
        <w:rPr>
          <w:b/>
        </w:rPr>
        <w:t>Ljudje</w:t>
      </w:r>
      <w:r>
        <w:t>. Na pismo dekanatu v zvezi z negotovim mestom knjižničark</w:t>
      </w:r>
      <w:r>
        <w:t xml:space="preserve">e Anke Polajnar, ki je zaposlena za določen čas namesto za nedoločenega, kakor je bilo prej, še nimamo uradnega odgovora. Počakali bomo do 15. julija, ko nam MŠŠ vrne napovedi, iz katerih bo razvidno, ali namerava sistemizirati dve novi delovni mesti za OHK ali ne. Tedaj bomo zahtevali, da FF Anko Polajnar zaposli za nedoločen čas, ker oddelek ne more še naprej trpeti zaradi ustanavljanja OHK. — Za razliko od manj srečnih kolegov bo Simona Kranjec, ki ji je pretekel staž MR, vendarle zaposlena na FF tudi v </w:t>
      </w:r>
      <w:r>
        <w:t xml:space="preserve">poletnem času. Denar za njeno poletno plačo bo šel iz raziskovalnega denarja na ZIFF-u in ko bo tega zmanjkalo, po pisnem zagotovilu B. Pogorelec iz njenega nekdanjega projekta. — Ivo Bjelčevič je bil dolg 53 cm in težak 3,5 kg, ko je prišel na svet, in smo ga proslavili v sredo popoldne, dva dni po rojstvu 15. 6. 1998. Staršem iskrene čestitke. </w:t>
      </w:r>
    </w:p>
    <w:p w:rsidR="00000000" w:rsidRDefault="000317DD">
      <w:pPr>
        <w:jc w:val="both"/>
      </w:pPr>
    </w:p>
    <w:p w:rsidR="00000000" w:rsidRDefault="000317DD">
      <w:pPr>
        <w:pBdr>
          <w:bottom w:val="single" w:sz="6" w:space="1" w:color="auto"/>
        </w:pBdr>
        <w:jc w:val="both"/>
      </w:pPr>
      <w:bookmarkStart w:id="121" w:name="tujci"/>
      <w:r>
        <w:rPr>
          <w:b/>
        </w:rPr>
        <w:t>Slovenščina za tujce</w:t>
      </w:r>
      <w:bookmarkEnd w:id="121"/>
      <w:r>
        <w:t>. 23. 6. sva se Marja Bešter in Miran Hladnik končno le dobila z višjo svetovalko na MŠŠ Jožico Kramar in se z njo pogovorila o perspektivah p</w:t>
      </w:r>
      <w:r>
        <w:t>rograma slovenščine za tujce. Dobila sva potrdilo, da v taki obliki, kot je bil narejen, program ne bo sprejet na MŠŠ, ker to plačuje samo ure, namenjene rednim ali izrednim študentom, naš program pa je za tuje študente, ki prihajajo k nam za krajši ali daljši čas. Pogovor je pomagal do spoznanja, da bo treba tisti del programa, ki je namenjen izobraževanju bodočih lektorjev, načrtovati v okviru podiplomskega študija (deloma in nekoliko manj zanesljivo mogoče tudi v okviru izbirnih predmetov dodiplomskega š</w:t>
      </w:r>
      <w:r>
        <w:t>tudija), tisti del, ki je namenjen jezikovnemu usposabljanju tujih študentov in gostov, pa v okviru skupne ponudbe UL, če bo ta hotela enakopravno sodelovati v izmenjalnih programih ES. (Poročal sem že, da imajo tuji študentje preko ECTS-ja na nemških univerzah zastonj jezikovne tečaje – težko si je predstavljati, da jih bodo pa nemški študentje pri nas sami plačevali.) Obete za uspešno vpeljavo programa pomenijo finančna udeležba države pri podiplomskem študiju od jeseni dalje, nova možnost, da se na ure p</w:t>
      </w:r>
      <w:r>
        <w:t>odiplomskih predavanj, seminarjev in vaj sistemizira delovno mesto in uvedba kreditnega sistema študija čez dve leti. Jezikoslovne katedre (Ada Vidovič-Muha, Irena Orel), našo predstavnico v komisiji za podiplomski študij Eriko Kržišnik ter bodočo predstojnico Ireno Novak-Popov spodbujam, da med magistrskimi in doktorskimi kandidati poiščejo primerne ljudi za to pomembno mesto in da oblikujejo a) podiplomski program slovenščine za tujce, ki ga bo financiralo MŠŠ ter b) predlog na naslov pomočnice glavne taj</w:t>
      </w:r>
      <w:r>
        <w:t xml:space="preserve">nice na UL ge. Ribičič za financiranje jezikovnega usposabljanja učiteljev in študentov, ki prihajaja k nam z državnimi štipendijami, v okviru ECTS-ja, CEEPUS-a in drugih izmenjalnih programov. Podiplomske programe bo treba jeseni v celoti korenito predelati (glej zadnje </w:t>
      </w:r>
      <w:r>
        <w:rPr>
          <w:i/>
        </w:rPr>
        <w:t>Novice</w:t>
      </w:r>
      <w:r>
        <w:t>), če bomo hoteli, da nam jih država plača.</w:t>
      </w:r>
    </w:p>
    <w:p w:rsidR="00000000" w:rsidRDefault="000317DD">
      <w:pPr>
        <w:jc w:val="both"/>
      </w:pPr>
    </w:p>
    <w:p w:rsidR="00000000" w:rsidRDefault="000317DD">
      <w:pPr>
        <w:pBdr>
          <w:bottom w:val="single" w:sz="6" w:space="1" w:color="auto"/>
        </w:pBdr>
        <w:jc w:val="both"/>
      </w:pPr>
      <w:r>
        <w:rPr>
          <w:b/>
        </w:rPr>
        <w:t>Zlata knjiga</w:t>
      </w:r>
      <w:r>
        <w:t>. Marko Juvan hvali dve diplomski nalogi: "Irena Doljak: Medbesedilne navezave med novelami Al Araf in romanom Alamut (Ljubljana, maj 1998), 66 str. Bartol sam je trdil, da je n</w:t>
      </w:r>
      <w:r>
        <w:t xml:space="preserve">jegov roman Alamut sinteza nekaterih njegovih novel iz zbirke Al Araf, isto so ugotavljali tudi razlagalci njegovega dela. Diplomska naloga natančno, sistematično in prenikavo analizira t. i. avtorsko medbesedilnost na ravni vrste oziroma žanra (dramatičnost novel in romana, novelističnost sižejskih pramenov v romanu), notranje zgradbe (konfiguracija oseb, dogajalni prostor in čas, motivi in teme, karakterizacije) in jezikovno-stilnega izraza. — Bernarda Rovtar: Aforizem Žarka Petana (Topolje, junij 1998), </w:t>
      </w:r>
      <w:r>
        <w:t>77 str. Avtorica opre svojo opredelitev aforizma na natančen in zgoščen historiat pojmovanj in prakse te gnomične prozne vrste, zlasti na študije F. H. Mautnerja in P. Krupka. Pri teoretskem opisu in analizi aforizmov smiselno povezuje strukturalno-morfološko, retorično, medbesedilno in lingvistično (leksikološko-frazeološko) metodologijo. Predstavi tematiko, oblike, figurativnost in medbesedilnost Petanovega aforističnega opusa, ga umesti v družbenozgodovinski kontekst in opiše njegovo kritiško in prevodno</w:t>
      </w:r>
      <w:r>
        <w:t xml:space="preserve"> recepcijo oziroma kanonizacijo." </w:t>
      </w:r>
    </w:p>
    <w:p w:rsidR="00000000" w:rsidRDefault="000317DD">
      <w:pPr>
        <w:jc w:val="both"/>
      </w:pPr>
      <w:bookmarkStart w:id="122" w:name="demon"/>
    </w:p>
    <w:p w:rsidR="00000000" w:rsidRDefault="000317DD">
      <w:pPr>
        <w:pBdr>
          <w:bottom w:val="double" w:sz="6" w:space="1" w:color="auto"/>
        </w:pBdr>
        <w:jc w:val="both"/>
      </w:pPr>
      <w:r>
        <w:t xml:space="preserve">Pisali smo že o neracionalnemu </w:t>
      </w:r>
      <w:bookmarkEnd w:id="122"/>
      <w:r>
        <w:t xml:space="preserve">ravnanju z </w:t>
      </w:r>
      <w:r>
        <w:rPr>
          <w:b/>
        </w:rPr>
        <w:t>demonstratorji</w:t>
      </w:r>
      <w:r>
        <w:t xml:space="preserve"> na slavistiki. Predlog knjižnice je, da bi tako, kot je to praksa na nekaterih drugih oddelkih, vsak od demonstratorjev dve uri tedensko pomagal v knjižnici. Druga rešitev je, da njihovo število zmanjšamo in iz prihranka honoriramo študentsko pomoč v knjižnici. Tretja možnost je, da obstoječemu številu demonstratorjev dodamo še enega za knjižnico in ga plačamo iz Centra. </w:t>
      </w:r>
    </w:p>
    <w:p w:rsidR="00000000" w:rsidRDefault="000317DD">
      <w:pPr>
        <w:pStyle w:val="Naslov2"/>
        <w:spacing w:before="600" w:after="0"/>
      </w:pPr>
      <w:r>
        <w:br w:type="page"/>
        <w:t xml:space="preserve"># 44 (7. julija 1998) </w:t>
      </w:r>
    </w:p>
    <w:p w:rsidR="00000000" w:rsidRDefault="000317DD"/>
    <w:p w:rsidR="00000000" w:rsidRDefault="000317DD">
      <w:pPr>
        <w:jc w:val="both"/>
      </w:pPr>
      <w:r>
        <w:rPr>
          <w:b/>
        </w:rPr>
        <w:t>Fakultetne reči</w:t>
      </w:r>
      <w:r>
        <w:t>. UO</w:t>
      </w:r>
      <w:r>
        <w:t xml:space="preserve"> FF je 29. 6. sprejel nov razrez sredstev po oddelkih. Po zadnjem predlogu nihče ne bo dobil manj, več pa bodo dobili oddelki, ki so novi razrez predlagali. Tam, kjer je razrez za posamezne oddelke manj ugoden, bo razlika dofinancirana iz fakultetne režije. Miran Hladnik je zaradi tega glasoval proti. Novi razrez bo veljal le do konca leta. — Fakulteta bo morala do konca leta predvidoma dofinancirati plače v višini 50 mio. Natančnejši podatki bodo znani do začetka septembra in takrat bo UO ponovno presodil,</w:t>
      </w:r>
      <w:r>
        <w:t xml:space="preserve"> ali ostane pri trenutni visoki 30-odstotni režiji. Naslednja seja UO FF bo konec avgusta, tema pa državno sofinanciranje podiplomskega študija. — </w:t>
      </w:r>
    </w:p>
    <w:p w:rsidR="00000000" w:rsidRDefault="000317DD">
      <w:pPr>
        <w:shd w:val="pct12" w:color="auto" w:fill="auto"/>
        <w:jc w:val="both"/>
      </w:pPr>
      <w:r>
        <w:t xml:space="preserve">Jesenski izpiti morajo biti ocenjeni do 25. septembra, ker se po tem datumu ne bo dalo več vpisati v naslednji letnik. Pri napovedi izpitnih datumov se zato, da ne bo prihajalo do nesporazumov, izogibajmo prvi polovici oktobra. — </w:t>
      </w:r>
    </w:p>
    <w:p w:rsidR="00000000" w:rsidRDefault="000317DD">
      <w:pPr>
        <w:pBdr>
          <w:bottom w:val="single" w:sz="6" w:space="1" w:color="auto"/>
        </w:pBdr>
        <w:jc w:val="both"/>
      </w:pPr>
      <w:r>
        <w:t>OHK je bila deležna dokaj kritičnih besed tako s strani študentov, ki za nespremenjeni servis nočejo plačevati večje knjižnične člana</w:t>
      </w:r>
      <w:r>
        <w:t>rine, kot fakultetnega vodstva. — Mirana Hladnika je FF predlagala za svojega člana v univerzitetni komisiji za normative in standarde – menda je tam krvavo potreben trmast in dovolj zoprn človek. — UO je kljub številnim izrečenim pomislekom vendarle sprejel predlog nove porabe plačila habilitacije v višini 300.000 sit. 29-odstotni režiji dodaja še 38.000 za razmnoževanje dokumentacije in podobne stroške. Pri tem se je razvila debata o tem, ali naj FF podeljuje svojim delavcem tudi tiste nazive, ki jih ti p</w:t>
      </w:r>
      <w:r>
        <w:t xml:space="preserve">otrebujejo za delo na kakšni drugi ustanovi. Fakultete UL se ravnajo različno, FF je v principu za. — Tajništvo FF nam sporoča naslednje: takoj po počitnicah naj pedagoški delavci oddajo letna poročila o delu; do 24. avgusta naj bi se vrnili s počitnic; v prvih dveh tednih avgusta bo delo na računalnikih FF zaradi motenj z električno napeljavo nemogoče. </w:t>
      </w:r>
    </w:p>
    <w:p w:rsidR="00000000" w:rsidRDefault="000317DD">
      <w:pPr>
        <w:jc w:val="both"/>
      </w:pPr>
    </w:p>
    <w:p w:rsidR="00000000" w:rsidRDefault="000317DD">
      <w:pPr>
        <w:pBdr>
          <w:bottom w:val="single" w:sz="6" w:space="1" w:color="auto"/>
        </w:pBdr>
        <w:jc w:val="both"/>
      </w:pPr>
      <w:r>
        <w:t>Izšel je razpis za</w:t>
      </w:r>
      <w:r>
        <w:rPr>
          <w:b/>
        </w:rPr>
        <w:t xml:space="preserve"> podiplomski študij</w:t>
      </w:r>
      <w:r>
        <w:t>. Država ga bo financirala v višini 400.000 sit za magisterij in 200.000 sit za doktorat (40 % MZT, 40 % MŠŠ, 20 % pl</w:t>
      </w:r>
      <w:r>
        <w:t>ača kandidat sam). Veliko bolj kot do zdaj bo treba paziti, da bodo študentje magistrirali v dveh letih. Eden od pogojev za financiranje je sodelovanje z drugimi visokošolskimi organizacijami (preko izmenjave študentov v kreditnem sistemu in izmenjave učiteljev) in vključenost študentov v raziskovalno delo. (Pri naših prijavljenih raziskavah študentov v tem trenutku ni, zato jih bo moral ZIFF naknadno vključiti vanje.) Individualni študij se bo vrednotil v višini 25 % – splačalo se bo torej magistrski študi</w:t>
      </w:r>
      <w:r>
        <w:t>j v večji meri kot do zdaj (oz. pri nas čisto na novo) organizirati kot predavanja. Uspešnejši ko bo študij (pravočasni magisteriji, čim manj osipa), višje bo financiranje. Pogoj za financiranje bo vpeljava kreditnega sistema, izbirnost predmetov, interdisciplinarnost, vključevanje drugih in tujih inštitucij, kadrovska odličnost. Letna in zaključna poročila bodo objavljena. Podiplomski programi morajo do 1. septembra predstaviti veljavne pogodbe o mednarodnem sodelovanju in gostujočih profesorjih, študentje</w:t>
      </w:r>
      <w:r>
        <w:t xml:space="preserve"> in individualni študijski programi morajo biti prijavljeni do 15. oktobra. Programi naj imajo 2 temeljna, 2 usmeritvena in 2 izbirna predmeta ter 25 % individualnega dela, vsega do 450 ur. Da bi študijske programe prilagodili onim po svetu in jih racionalizirali, se bomo 8. 7. zbrali literarnovedniki s FF in našim magistrantom določili skupno shemo študija. </w:t>
      </w:r>
    </w:p>
    <w:p w:rsidR="00000000" w:rsidRDefault="000317DD">
      <w:pPr>
        <w:jc w:val="both"/>
      </w:pPr>
    </w:p>
    <w:p w:rsidR="00000000" w:rsidRDefault="000317DD">
      <w:pPr>
        <w:pBdr>
          <w:bottom w:val="single" w:sz="6" w:space="1" w:color="auto"/>
        </w:pBdr>
        <w:jc w:val="both"/>
      </w:pPr>
      <w:r>
        <w:t xml:space="preserve">Izšel je razpis za </w:t>
      </w:r>
      <w:r>
        <w:rPr>
          <w:b/>
        </w:rPr>
        <w:t>asistente stažiste</w:t>
      </w:r>
      <w:r>
        <w:t>. Za izvedbo vaj iz literarne teorije smo prijavili kandidatko, ki se je najbolj izkazala z referencami in izdel</w:t>
      </w:r>
      <w:r>
        <w:t>ki, mag. Alojzijo Zupan-Sosič. Za MR na področju literature so se na MZT-ju potegovale tri kandidatke, dve slavistki in ena komparativistka. Če bo sreča, bodo potrjene vse tri, če pa bo treba varčevati, se bomo sklicevali na kadrovske potrebe našega oddelka.</w:t>
      </w:r>
    </w:p>
    <w:p w:rsidR="00000000" w:rsidRDefault="000317DD">
      <w:pPr>
        <w:jc w:val="both"/>
      </w:pPr>
    </w:p>
    <w:p w:rsidR="00000000" w:rsidRDefault="000317DD">
      <w:pPr>
        <w:pBdr>
          <w:bottom w:val="single" w:sz="6" w:space="1" w:color="auto"/>
        </w:pBdr>
        <w:jc w:val="both"/>
      </w:pPr>
      <w:r>
        <w:rPr>
          <w:b/>
        </w:rPr>
        <w:t>E-svet</w:t>
      </w:r>
      <w:r>
        <w:t xml:space="preserve">. Po katalogu literarnozgodovinskih diplomskih nalog lahko elegantno iščete z Alto Visto. V iskalno polje vpišite +"iskalni izraz"+ffljdnsk, npr. +"Cankar"+ffljdnsk in zadetke – diplomske naloge na temo obeh Cankarjev – boste dobili v simpatični </w:t>
      </w:r>
      <w:r>
        <w:t xml:space="preserve">listkovni obliki. Krilati znaki pri iskanju včasih povzročijo težave. — Http://www2.arnes.si/~osljhism1/Index.htm – slovenščina na daljavo urednice Mire Gregl-Hrstič. — Http://www.mss.edus.si/slovensk.htm — navodila za nastavitev šumečih znakov v elektronski pošti v različnih poštnih programih. — Dve knjigi o nadbesedilu: </w:t>
      </w:r>
      <w:r>
        <w:rPr>
          <w:i/>
        </w:rPr>
        <w:t>Hypertext: The Electronic Labyrinth</w:t>
      </w:r>
      <w:r>
        <w:t xml:space="preserve">, ur. Ilana Snyder, New York UP, 1997; </w:t>
      </w:r>
      <w:r>
        <w:rPr>
          <w:i/>
        </w:rPr>
        <w:t>Cybertext: Perspectives on Ergodic Literature</w:t>
      </w:r>
      <w:r>
        <w:t xml:space="preserve">, ur. Espen J. Aarseth, Johns Hopkins UP, 1997. </w:t>
      </w:r>
    </w:p>
    <w:p w:rsidR="00000000" w:rsidRDefault="000317DD">
      <w:pPr>
        <w:jc w:val="both"/>
      </w:pPr>
    </w:p>
    <w:p w:rsidR="00000000" w:rsidRDefault="000317DD">
      <w:pPr>
        <w:pBdr>
          <w:bottom w:val="single" w:sz="6" w:space="1" w:color="auto"/>
        </w:pBdr>
        <w:jc w:val="both"/>
      </w:pPr>
      <w:r>
        <w:rPr>
          <w:b/>
        </w:rPr>
        <w:t>Vratar in slavistik</w:t>
      </w:r>
      <w:r>
        <w:rPr>
          <w:b/>
        </w:rPr>
        <w:t>a</w:t>
      </w:r>
      <w:r>
        <w:t>. Erika Kržišnik piše: "Da bo jasno, za kaj gre, bom najprej razložila, kaj se je zgodilo v petek, 26. 6. 1998. II. rok izpitov iz SKJ I je bil razpisan od zimskih počitnic, tj. en semester ali štiri in pol mesece. Natančen razpored je bilo seveda mogoče narediti šele tedaj, ko so bili znani rezultati pisnega dela izpita</w:t>
      </w:r>
      <w:r>
        <w:rPr>
          <w:i/>
        </w:rPr>
        <w:t xml:space="preserve">. </w:t>
      </w:r>
      <w:r>
        <w:t>Znani so bili torej od ponedeljka (22. 6. 1998) zjutraj. Izpite sem imela v ponedeljek (22. 6.), torek (23. 6), sredo (24. 6) – v četrtek je bil državni praznik – in v petek (26. 6.) dopo</w:t>
      </w:r>
      <w:r>
        <w:t>ldne in popoldne. Ob 18.35 me je vratar sredi predzadnjega izpita zmotil s telefonskim klicem, v katerem me je seznanil z dejstvom, da bo fakulteto zaprl ob 19.00 in da 'tako piše na listku na vratih v fakulteto, naj si kar pridem ogledat'. Precej jezna sem skupaj z dvema študentkama, eno sredi izpita in drugo tik pred njim, zapustila FF. Izpite smo dokončale, sedeč v parku za FF. Tako, to je zgodba, resnična. Vprašanja, ki iz nje izvirajo, se glasijo: 1. Zakaj se FF nekega lepega dne, petka, 26. 6. 1998, z</w:t>
      </w:r>
      <w:r>
        <w:t>apira dve uri prej kot normalno? 2. Zakaj vratar lahko zmoti izpit skoraj pol ure pred koncem službe (če jo že mora končati dve uri prej)? 3. Kako se bodo takole prirejani konci službe napovedovali (skoraj eno leto) prej? Ali tudi do 10. septembra??? In seveda: če ne, komu se bo to poznalo pri plači??? /.../ Naslednjič, ko me bo vratar vrgel s FF sredi izpita, bom o tem napisala javno pismo, in sicer skupaj s študenti, ki me v tem v celoti podpirajo."</w:t>
      </w:r>
    </w:p>
    <w:p w:rsidR="00000000" w:rsidRDefault="000317DD">
      <w:pPr>
        <w:jc w:val="both"/>
      </w:pPr>
    </w:p>
    <w:p w:rsidR="00000000" w:rsidRDefault="000317DD">
      <w:pPr>
        <w:pBdr>
          <w:bottom w:val="single" w:sz="6" w:space="1" w:color="auto"/>
        </w:pBdr>
        <w:jc w:val="both"/>
      </w:pPr>
      <w:r>
        <w:rPr>
          <w:b/>
        </w:rPr>
        <w:t>Osebno</w:t>
      </w:r>
      <w:r>
        <w:t>. Voščila Niku Ježu, ki bo20. julija star 50 let.</w:t>
      </w:r>
      <w:r>
        <w:t xml:space="preserve"> — Na senatu 3. 6. je bila Martina Križaj izvoljena v naziv docentke za SKJ in didaktike slovenskega jezika. — Vojko Gorjanc bo zagovarjal magisterij 13. 7. ob 10.00 v sejni sobi FF. — Elena Tomova nam iz Sofije pošilja lepe pozdrave.</w:t>
      </w:r>
    </w:p>
    <w:p w:rsidR="00000000" w:rsidRDefault="000317DD">
      <w:pPr>
        <w:jc w:val="both"/>
      </w:pPr>
    </w:p>
    <w:p w:rsidR="00000000" w:rsidRDefault="000317DD">
      <w:pPr>
        <w:pBdr>
          <w:bottom w:val="single" w:sz="6" w:space="1" w:color="auto"/>
        </w:pBdr>
        <w:jc w:val="both"/>
      </w:pPr>
      <w:r>
        <w:rPr>
          <w:b/>
        </w:rPr>
        <w:t>Razno</w:t>
      </w:r>
      <w:r>
        <w:t>. V oddelčni pisarni visi formular NUK-a, kamor vpišite učbenike, za katere želite, da jih NUK zagotovi v zadostnem številu.</w:t>
      </w:r>
    </w:p>
    <w:p w:rsidR="00000000" w:rsidRDefault="000317DD">
      <w:pPr>
        <w:jc w:val="both"/>
      </w:pPr>
    </w:p>
    <w:p w:rsidR="00000000" w:rsidRDefault="000317DD">
      <w:pPr>
        <w:pBdr>
          <w:bottom w:val="single" w:sz="6" w:space="1" w:color="auto"/>
        </w:pBdr>
        <w:jc w:val="both"/>
      </w:pPr>
      <w:r>
        <w:rPr>
          <w:b/>
        </w:rPr>
        <w:t>Slavistično društvo Slovenije</w:t>
      </w:r>
      <w:r>
        <w:t>. Izšel je zbornik zadnjega slavističnega zborovanja, posvečen Janku Kersniku. Knjiga je lepa, vendar strošek njeneg</w:t>
      </w:r>
      <w:r>
        <w:t xml:space="preserve">a tiska precej velik; predsedniku smo predlagali ugodnejšega tiskarja. Zoltan Jan je razposlal tudi obsežno 6. številko </w:t>
      </w:r>
      <w:r>
        <w:rPr>
          <w:i/>
        </w:rPr>
        <w:t>Kronike</w:t>
      </w:r>
      <w:r>
        <w:t xml:space="preserve"> SDS. Za povzemanje je je preveč, zato le nekaj izpiskov iz nje: rezultati ankete na Radiu Slovenije ugotavljajo slabe bralne navade članov SDS in njihovo porazno spremljanje strokovne literature. Ministrstvo za kulturo je gladko zavrnilo pritožbe SR in JIS-a zaradi vedno manjše subvencije. — 5. 6. je bil sestanek UO SDS. Opravičili so se A. Šivic-Dular, B. Pogorelec in T. Sajovic, </w:t>
      </w:r>
      <w:r>
        <w:t>M. Hladnik pa je manjkal kar brez opravičila in se zato spet posipam s pepelom. V pismu Zoltanu Janu sem se ponovno zavzel, da bi administracijo naročnikov SR poverili novemu človeku; iz pogostih pritožb namreč sklepam, da je seznam naročnikov neurejen in da ni jasno, kdo od prejemnikov sploh plačuje naročnino. Uredniki tudi nimamo pojma o finančnem stanju revije – pred leti, ko sem kot tehnični urednik skrbel tudi za blagajniške in administrativne reči, so bile te informacije urednikom vsak trenutek na raz</w:t>
      </w:r>
      <w:r>
        <w:t>polago.</w:t>
      </w:r>
    </w:p>
    <w:p w:rsidR="00000000" w:rsidRDefault="000317DD">
      <w:pPr>
        <w:jc w:val="both"/>
      </w:pPr>
    </w:p>
    <w:p w:rsidR="00000000" w:rsidRDefault="000317DD">
      <w:pPr>
        <w:pBdr>
          <w:bottom w:val="single" w:sz="6" w:space="1" w:color="auto"/>
        </w:pBdr>
        <w:jc w:val="both"/>
      </w:pPr>
      <w:r>
        <w:rPr>
          <w:b/>
        </w:rPr>
        <w:t>Ugovor</w:t>
      </w:r>
      <w:r>
        <w:t xml:space="preserve">. Aleksandra Derganc trdi, da podatek o tem, da jezikoslovje ne posega po mladih raziskovalcih, ki so ga </w:t>
      </w:r>
      <w:r>
        <w:rPr>
          <w:i/>
        </w:rPr>
        <w:t>Novice</w:t>
      </w:r>
      <w:r>
        <w:t xml:space="preserve"> citirale iz članka Jureta Zupana v </w:t>
      </w:r>
      <w:r>
        <w:rPr>
          <w:i/>
        </w:rPr>
        <w:t>Delu</w:t>
      </w:r>
      <w:r>
        <w:t>, ne drži. Pozanimali se bomo, če ne gre slučajno za napako v ministrski statistiki.</w:t>
      </w:r>
    </w:p>
    <w:p w:rsidR="00000000" w:rsidRDefault="000317DD">
      <w:pPr>
        <w:jc w:val="both"/>
      </w:pPr>
    </w:p>
    <w:p w:rsidR="00000000" w:rsidRDefault="000317DD">
      <w:pPr>
        <w:pBdr>
          <w:bottom w:val="single" w:sz="6" w:space="1" w:color="auto"/>
        </w:pBdr>
        <w:jc w:val="both"/>
      </w:pPr>
      <w:r>
        <w:rPr>
          <w:b/>
        </w:rPr>
        <w:t>Dokončanje študija</w:t>
      </w:r>
      <w:r>
        <w:t>. Ko zaključujem diplomske mape, vse popisane in obrabljene od dolgoletnega opravljanja diplomskih izpitov, mi je vedno bolj jasno, kako koristna je bila poenostavitev diplomskega reda na slovenistiki. Samo en zgled: študentka s samimi odličn</w:t>
      </w:r>
      <w:r>
        <w:t xml:space="preserve">imi ocenami je opravljala 6 diplomskih izpitov leto in pol, za diplomsko nalogo pri ... je porabila še eno leto, skupaj torej dve leti in pol. Pri manj zavzetih študentih je čas diplomiranja še precej daljši. Je res potrebno s pretiranimi obveznostmi tako podaljševati študij? V letu 1997, ko je bilo vpisanih 720 študentov, smo slavisti naredili 38 diplomantov (ker so bili večinoma dvopredmetni, takih dve diplomi pa se v statistiki štejeta za eno, je realno število nekje okoli 70). V povprečni generaciji je </w:t>
      </w:r>
      <w:r>
        <w:t>bilo na vseh štirih smereh skupaj 180 študentov in uspeh torej 40 %. Sem so všteti tudi tisti, ki pridejo študij dokončat čez deset ali dvajset let. Kaj lahko storimo, da bo v prihodnje uspeh boljši? Dvakrat bolj uspešni od nas so psihologi, pa tudi zgodovinarji s samo 470 študenti proizvedejo kar 35 diplomantov letno. Tolažimo se lahko s tem, da so nekateri oddelki (filozofi, sociologi) še slabši od nas.</w:t>
      </w:r>
    </w:p>
    <w:p w:rsidR="00000000" w:rsidRDefault="000317DD">
      <w:pPr>
        <w:jc w:val="both"/>
        <w:rPr>
          <w:vanish/>
        </w:rPr>
      </w:pPr>
    </w:p>
    <w:p w:rsidR="00000000" w:rsidRDefault="000317DD">
      <w:pPr>
        <w:jc w:val="both"/>
        <w:rPr>
          <w:vanish/>
        </w:rPr>
      </w:pPr>
      <w:r>
        <w:rPr>
          <w:vanish/>
        </w:rPr>
        <w:t>Literarna veda : jezikoslovje. Ada Vidovič-Muha trdi, da so literati na slovenistiki v hujših kadrovsk</w:t>
      </w:r>
      <w:r>
        <w:rPr>
          <w:vanish/>
        </w:rPr>
        <w:t>ih zadregah kot jezikoslovci. Literati trdimo, da je ravno narobe res. Čigava velja?</w:t>
      </w:r>
    </w:p>
    <w:p w:rsidR="00000000" w:rsidRDefault="000317DD">
      <w:pPr>
        <w:jc w:val="both"/>
      </w:pPr>
    </w:p>
    <w:p w:rsidR="00000000" w:rsidRDefault="000317DD">
      <w:pPr>
        <w:pBdr>
          <w:bottom w:val="single" w:sz="6" w:space="1" w:color="auto"/>
        </w:pBdr>
        <w:jc w:val="both"/>
      </w:pPr>
      <w:r>
        <w:rPr>
          <w:b/>
        </w:rPr>
        <w:t xml:space="preserve">Vodnikov </w:t>
      </w:r>
      <w:r>
        <w:rPr>
          <w:b/>
          <w:i/>
        </w:rPr>
        <w:t>Vršac</w:t>
      </w:r>
      <w:r>
        <w:t>. V soboto in nedeljo (4. in 5. 7.) se je na tradicionalnem pohodu po Kekečevih sledeh sedem zagrizenih slavistov pod vodstvom Aleša Bjelčeviča (od personala sta bila zraven še urednik in v nedeljo Anka Polajnar) opajalo z razgledi z Lepega Špičja, Zelnarice, Kopice in Tičarice, vrhov nad Triglavskimi jezeri. Že na poti na Gorenjsko so slavistične teme tako razgrele popotnike, da so se šele v Mojstrani spomni</w:t>
      </w:r>
      <w:r>
        <w:t xml:space="preserve">li, da bi morali proti Bohinju in Savici zaviti že v Lescah. V Zasavski koči na Prehodavcih je razigrano družbo nerahločutno miril živčno razrvani mladi oskrbnik, ki mu ne prerokujemo dolge oskrbniške kariere. Za literarno razsežnost popotovanja smo poskrbeli z recitacijo Vodnikovega </w:t>
      </w:r>
      <w:r>
        <w:rPr>
          <w:i/>
        </w:rPr>
        <w:t>Vršaca</w:t>
      </w:r>
      <w:r>
        <w:t xml:space="preserve"> in z vmiseljemanjem Prešernovega </w:t>
      </w:r>
      <w:r>
        <w:rPr>
          <w:i/>
        </w:rPr>
        <w:t>Krsta</w:t>
      </w:r>
      <w:r>
        <w:t xml:space="preserve">. </w:t>
      </w:r>
    </w:p>
    <w:p w:rsidR="00000000" w:rsidRDefault="000317DD">
      <w:pPr>
        <w:jc w:val="both"/>
      </w:pPr>
    </w:p>
    <w:p w:rsidR="00000000" w:rsidRDefault="000317DD">
      <w:pPr>
        <w:jc w:val="both"/>
      </w:pPr>
      <w:r>
        <w:rPr>
          <w:b/>
        </w:rPr>
        <w:t xml:space="preserve">Slovenščina za tujce. </w:t>
      </w:r>
      <w:r>
        <w:t xml:space="preserve">Uspešno se je zaključil 3. </w:t>
      </w:r>
      <w:r>
        <w:rPr>
          <w:b/>
          <w:i/>
        </w:rPr>
        <w:t>seminar za učitelje slovenščine kot tujega ali drugega jezika</w:t>
      </w:r>
      <w:r>
        <w:t>, ki ga že tradicionalno vodi Marja Bešter v okviru katedre slovenšč</w:t>
      </w:r>
      <w:r>
        <w:t>ina za tujce in ob finančni asistenci Centra. Ekspresno je oblikovala tudi natančno in pregledno poročilo o dogodku. Program je obsegal 18 ur predavanj z delavnicami, udeležilo se ga je 36 učiteljev, ki so o njem izvedeli preko MŠŠ ali preko oddelka in Centra. Denar zanj je prišel deloma od MŠŠ deloma od IC. Udeleženci so precej visoko (4,80 do 5,57 od možnih 6 točk) ocenili predavatelje – najbolje se je odrezala Marja Bešter, na drugem mestu je Martina Križaj-Ortar – žal prav ti dve odhajata od nas na drug</w:t>
      </w:r>
      <w:r>
        <w:t>o fakulteto! Ker še zdaj na oddelku ni nobene ideje, kako nadaljevati delo Marje Bešter, se bojimo, da se bo seminar za učitelje slovenščine kot tujega ali drugega jezika nadaljeval pod pokroviteljstvom kake druge inštitucije.</w:t>
      </w:r>
    </w:p>
    <w:p w:rsidR="00000000" w:rsidRDefault="000317DD">
      <w:pPr>
        <w:jc w:val="both"/>
      </w:pPr>
    </w:p>
    <w:p w:rsidR="00000000" w:rsidRDefault="000317DD">
      <w:pPr>
        <w:jc w:val="both"/>
      </w:pPr>
      <w:r>
        <w:t xml:space="preserve">Na </w:t>
      </w:r>
      <w:r>
        <w:rPr>
          <w:b/>
          <w:i/>
        </w:rPr>
        <w:t>okrogli mizi o lektoratih</w:t>
      </w:r>
      <w:r>
        <w:t xml:space="preserve"> na Trgu republike v četrtek, 2. 7., kjer so bili poleg slavistične srenje prisotni državni sekretar Pavle Zgaga, Tatjana Orel-Šturm z MZZ-ja, dekan Ludvik Horvat, so Ada Vidovič-Muha, Marja Bešter, Mojca Nidorfer-Šiškovič in naši lektorji Mladen Pavičić, </w:t>
      </w:r>
      <w:r>
        <w:t xml:space="preserve">Jasna Honzak-Jahič, Ina Ferbežar, Zoltan Jan in Vera Zalokar prepričljivo predstavili to plat dejavnosti Centra. Iz članka Petra Kolška Dunajska slovenistika ne bo izumrla? v </w:t>
      </w:r>
      <w:r>
        <w:rPr>
          <w:i/>
        </w:rPr>
        <w:t>Delu</w:t>
      </w:r>
      <w:r>
        <w:t xml:space="preserve"> 4. 7. povzemamo, da živi slovenščina na 39 univerzah po svetu in da se z njo ukvarja 822 študentov. </w:t>
      </w:r>
    </w:p>
    <w:p w:rsidR="00000000" w:rsidRDefault="000317DD">
      <w:pPr>
        <w:jc w:val="both"/>
      </w:pPr>
    </w:p>
    <w:p w:rsidR="00000000" w:rsidRDefault="000317DD">
      <w:pPr>
        <w:jc w:val="both"/>
      </w:pPr>
      <w:r>
        <w:rPr>
          <w:b/>
          <w:i/>
        </w:rPr>
        <w:t>SSJLK</w:t>
      </w:r>
      <w:r>
        <w:t>. Včeraj, 6. 7., se je začel 34. SSJLK Dopoldne so ga na FF pozdravili minister Slavko Gaber, rektor Jože Mencinger, dekan Ludvik Horvat, predstojnik slavistike, Franc Jakopin v imenu SAZU in Aleš Debeljak v imenu pisateljev.</w:t>
      </w:r>
      <w:r>
        <w:t xml:space="preserve"> Zbornik predavanj je pravočasno izšel; od imen v seznamu predavanj pogrešamo Naceta Šumija, Bredo Pogorelec, Tomaža Sajovca in Igorja Saksido. Od popoldanskega programa omenimo okroglo mizo (Alojz Ihan, Mišo Alkalaj, Aleš Debeljak, Gregor Tomc, Janez Suhadolc) v četrtek, 9. 7., ob 18.00 v predavalnici # 4, koncert Janija Kovačiča v klubu Stari Glej v torek, 14. 7., ob 21.00 in piknik v Mostecu v petek, 17. 7. ob 15.00. Ekskurzija v nedeljo, 12. 7., bo vodila v Celje in na Kozjansko. Tujce so po Ljubljani v</w:t>
      </w:r>
      <w:r>
        <w:t xml:space="preserve"> torek vodili Jože Toporišič, Matjaž Kmecl in Marija Smolić.</w:t>
      </w:r>
    </w:p>
    <w:p w:rsidR="00000000" w:rsidRDefault="000317DD">
      <w:pPr>
        <w:jc w:val="both"/>
      </w:pPr>
    </w:p>
    <w:p w:rsidR="00000000" w:rsidRDefault="000317DD">
      <w:pPr>
        <w:jc w:val="both"/>
      </w:pPr>
      <w:r>
        <w:rPr>
          <w:b/>
          <w:i/>
        </w:rPr>
        <w:t>17. Poletna šola</w:t>
      </w:r>
      <w:r>
        <w:t xml:space="preserve"> pod vodstvom Marje Bešter se je slovesno začela zvečer v sejni dvorani UL. V uredništvu Jane Zemljarič-Miklavčič je izšel lični slovensko-angleški </w:t>
      </w:r>
      <w:r>
        <w:rPr>
          <w:i/>
        </w:rPr>
        <w:t>Vodnik</w:t>
      </w:r>
      <w:r>
        <w:t xml:space="preserve"> s programom Poletne šole, iz katerega naštevamo imena sodelavcev: strokovna tajnica je Andreja Ponikvar, lektorji Brigita Vuga, Nataša Schell-Bratina, Andreja Markovič, Nataša Pirih, Mladen Pavičić, Darija Skubic, Ina Ferbežar, Danuša Škapin, Vesna Halužan, Maja Alidžanović, Sil</w:t>
      </w:r>
      <w:r>
        <w:t>va Krivograd, Nadja Volavšek, Ljubica Črnivec, Meta Klinar, Mihaela Černelič in Katarina Ogrinc. Asistentke so Tanja Jerman, Mateja Pogačar, Helena Femc, Polona Liberšar in Tatjana Vučajnk, prevajalka Nika Schlamberger. Tečajniki si bodo ogledali ljubljanske znamenitosti, se pogovarjali s Francetom Bučarjem, obiskali skupščino, časopisno hišo Delo, Izseljensko matico, Muzej novejše zgodovine in Ljubljansko barje. Aktivni bodo v novinarski delavnici, pevskem zboru, folklorni skupini. Zabavali se bodo na spoz</w:t>
      </w:r>
      <w:r>
        <w:t>navnem večeru in na srečanju z udeleženci SSJLK-ja, šli na koncert Janija Kovačiča in godalnega orkestra Slovenske filharmonije ter v kino gledat film Carmen. Telesno kondicijo bodo vzdrževali s tekom na Rožnik, s planinskim izletom na Veliko planino in pohodom na Šmarno goro. Za ekskurzijske poti so si letos izbrali Gorenjsko (Škofja Loka, Kropa, Bled,) in Dolenjsko (Stična, Muljava, Žužemberk, Novo mesto, Otočec). Za datume in čas se pozanimajte po telefonu 133-8147 (dopoldne) in 327-494 (popoldne). Lekto</w:t>
      </w:r>
      <w:r>
        <w:t xml:space="preserve">rati se bodo dogajali na Srednji ekonomski šoli na Roški 2 od 9–12.30, izbirni tečaji 14–15.30 v Dijaškem domu Poljane na Potočnikovi 3. — Valentina Kuhar je v </w:t>
      </w:r>
      <w:r>
        <w:rPr>
          <w:i/>
        </w:rPr>
        <w:t>Delu</w:t>
      </w:r>
      <w:r>
        <w:t xml:space="preserve"> 4. julija poročala o SSJLK, Dragica Bošnjak pa 6. julija na prvi strani </w:t>
      </w:r>
      <w:r>
        <w:rPr>
          <w:i/>
        </w:rPr>
        <w:t>Dela</w:t>
      </w:r>
      <w:r>
        <w:t xml:space="preserve"> o vsakem malo in o Poletni šoli. Naslova člankov sta Geografija dežele v jeziku in "Olt kantri". </w:t>
      </w:r>
    </w:p>
    <w:p w:rsidR="00000000" w:rsidRDefault="000317DD">
      <w:pPr>
        <w:jc w:val="both"/>
      </w:pPr>
    </w:p>
    <w:p w:rsidR="00000000" w:rsidRDefault="000317DD">
      <w:pPr>
        <w:jc w:val="both"/>
      </w:pPr>
      <w:r>
        <w:rPr>
          <w:b/>
          <w:i/>
        </w:rPr>
        <w:t>Madrid</w:t>
      </w:r>
      <w:r>
        <w:t>. Dekan FF je MZZ-ju potrdil interes FF za izmenjavo lektorjev z Madridom. Ko sta bila predstojnika oddelkov za slavistiko in romanistiko povprašana za mnenje, se je</w:t>
      </w:r>
      <w:r>
        <w:t xml:space="preserve"> izkazalo, da o zadevi ne vesta nič, ker so ju pobudniki z njunih oddelkov pozabili obvestiti – slabi taki predstojniki, ki ne vejo, kaj se mimo njih dogaja na oddelku. </w:t>
      </w:r>
    </w:p>
    <w:p w:rsidR="00000000" w:rsidRDefault="000317DD">
      <w:pPr>
        <w:jc w:val="both"/>
      </w:pPr>
    </w:p>
    <w:p w:rsidR="00000000" w:rsidRDefault="000317DD">
      <w:pPr>
        <w:pBdr>
          <w:bottom w:val="double" w:sz="6" w:space="1" w:color="auto"/>
        </w:pBdr>
        <w:jc w:val="both"/>
      </w:pPr>
      <w:r>
        <w:rPr>
          <w:b/>
          <w:i/>
        </w:rPr>
        <w:t>Poljaki</w:t>
      </w:r>
      <w:r>
        <w:t>. MŠŠ nam je poslalo v presojo dokumentacijo poljskih prosilk, ki bi se želele na osnovi meddržavnega sporazuma izpopolnjevati na našem oddelku. Bivanje bodo plačali sami, MŠŠ pa bo poravnalo stroške osnovnega zdravstvenega zavarovanja. Prišle bodo Agnieszka Będkowska – 1 leto za pripravo doktorata Komunikacija negativnih čustev (gn</w:t>
      </w:r>
      <w:r>
        <w:t xml:space="preserve">ev, jeza, sovraštvo) pod mentorstvom Erike Kržišnik, Izabela Chojnicka – zimski semester 1998/99 (bila na SSJLK, dipl. naloga iz frazeologije, poslušala naj bi predavanja iz leksikologije, stilistike in sodobnega jezikoslovja), Alicja Czmuchowska – zimski semester 1998/99 (bila na SSJLK, dipl. naloga iz sodobne slov. književnosti – D. Jančar), Sylvia Sala – zimski semester 1998/99 (bila na SSJLK, dipl. naloga iz jezika – ženske oblike samostalnikov), Monika Matuszewska – poletni semester 1998/99 (študentka </w:t>
      </w:r>
      <w:r>
        <w:t>3. letnika, interes za literaturo), Patrycja Piotrowska – poletni semester 1998/99 (bila na SSJLK, študentka 3. letnika, zanima jo sintaksa) in Bożena Ostromęcka-Frączak – 3 mesece (1. 10. do 30. 12. 1998) – tema: dvojezična leksikografija. Ker nam MŠŠ ne plačuje ur slovenščine za tujce, teh ur oddelek ne ponuja več svojim tujim gostom. Zato tudi kandidatkam ne moremo uresničiti želje, da bi zahajale na ure slovenščine za tujce.</w:t>
      </w:r>
    </w:p>
    <w:p w:rsidR="00000000" w:rsidRDefault="000317DD">
      <w:pPr>
        <w:pBdr>
          <w:bottom w:val="double" w:sz="6" w:space="1" w:color="auto"/>
        </w:pBdr>
        <w:jc w:val="both"/>
      </w:pPr>
    </w:p>
    <w:p w:rsidR="00000000" w:rsidRDefault="000317DD">
      <w:pPr>
        <w:pBdr>
          <w:bottom w:val="double" w:sz="6" w:space="1" w:color="auto"/>
        </w:pBdr>
        <w:jc w:val="both"/>
      </w:pPr>
      <w:r>
        <w:t>UO je potrdil predvideno porabo 10 mio prigospodarjenega denarja na IC. Večina</w:t>
      </w:r>
      <w:r>
        <w:t xml:space="preserve"> gre za strokovni tisk in obnovo prostorov in opreme, četrtina pa za študijska bivanja v tujini in izobraževanje. Prošnje sprejema Erika Kržišnik.</w:t>
      </w:r>
    </w:p>
    <w:p w:rsidR="00000000" w:rsidRDefault="000317DD">
      <w:pPr>
        <w:pStyle w:val="Naslov2"/>
        <w:spacing w:before="600" w:after="0"/>
      </w:pPr>
      <w:r>
        <w:br w:type="page"/>
        <w:t xml:space="preserve"># 45 (3. avgusta 1998) </w:t>
      </w:r>
    </w:p>
    <w:p w:rsidR="00000000" w:rsidRDefault="000317DD"/>
    <w:p w:rsidR="00000000" w:rsidRDefault="000317DD">
      <w:pPr>
        <w:pBdr>
          <w:bottom w:val="single" w:sz="6" w:space="1" w:color="auto"/>
        </w:pBdr>
        <w:jc w:val="both"/>
      </w:pPr>
      <w:r>
        <w:rPr>
          <w:b/>
        </w:rPr>
        <w:t xml:space="preserve">Mednarodno. </w:t>
      </w:r>
      <w:r>
        <w:t>Ljudmila Schmid-Šemerl v pismu hvali prizadevanja za slovenščino po svetu (okroglo mizo v organizaciji Ade Vidovič-Muhe in seminar za lektorje Marje Bešter) in poroča o prevajalski delavnici na temo J. Gotthelfa in F. S. Finžgarja v Rogaški Slatini in Gradcu, ki jo organizira v okviru mednarodne organizacije univerzitetnega ž</w:t>
      </w:r>
      <w:r>
        <w:t>enstva. Od naših ljudi bo zraven Minka Cvetek. Razmišlja tudi o perspektivah bernskega lektorata slovenščine in prosi za finančno podporo. — Protokol med MŠŠ Slovenije in ustreznima ministrstvoma na Hrvaškem o sodelovanju v naslednjih štirih šolskih letih predvideva uvedbo skupnih podiplomskih študijev med zainteresiranimi zavodi, medsebojno enakovredno priznavanje spričeval in diplom ipd. — K sodelovanju v mednarodnem projektu nas je na željo Hansa Feltna z romanske filologije v Aachnu povabila Branka Kale</w:t>
      </w:r>
      <w:r>
        <w:t>nić-Ramšak. Projekt na temo sodobne evropske literature s poudarkom na prozi je izrazito evropskocentrično oblikovan ter spominja na nekdanja jugoslovanska skupna jedra, zato nagovorjeni zanj niso pokazali interesa. Natančnejše informacije v oddelčni pisarni. — Fakulteto je obiskal rektor. V zvezi s pričakovanjem praške univerze bo UL predlagala, da bohemistični študijski program izvajajo gostujoči učitelji v okviru predavateljske izmenjave, dokler se ne oblikujejo ustrezni domači kadri. (Pripravljenost UL,</w:t>
      </w:r>
      <w:r>
        <w:t xml:space="preserve"> da podpre novi bohemistični študijski program, je razveseljiva, slabe občutke zbuja le dejstvo, da nas mednarodni dogovori očitno prehitevajo, ker še nimamo niti koncepta takega programa. Po lanskem dogovoru ga naj bi ga potem, ko bo doktoriral, pomagal pripraviti Peter Svetina; očitno bo treba to storiti takoj – op. mh.) Na Dunaju se vzpostavlja slovenistični inštitut. Najti bi morali učitelja, ki bo šel na Dunaj, če bo Slovenija dofinancirala njegovo delovno mesto. (Na Dunaj bi seveda šel rad marsikdo, ž</w:t>
      </w:r>
      <w:r>
        <w:t xml:space="preserve">alostna plat radostne ponudbe pa je, da se v trenutni kadrovski situaciji to lahko zgodi le na škodo izvedbe programov na UL – op. mh.) Podobne učiteljske potrebe so tudi v Trstu. </w:t>
      </w:r>
    </w:p>
    <w:p w:rsidR="00000000" w:rsidRDefault="000317DD">
      <w:pPr>
        <w:jc w:val="both"/>
      </w:pPr>
    </w:p>
    <w:p w:rsidR="00000000" w:rsidRDefault="000317DD">
      <w:pPr>
        <w:pBdr>
          <w:bottom w:val="single" w:sz="6" w:space="1" w:color="auto"/>
        </w:pBdr>
        <w:jc w:val="both"/>
      </w:pPr>
      <w:r>
        <w:rPr>
          <w:b/>
        </w:rPr>
        <w:t>Razpisi</w:t>
      </w:r>
      <w:r>
        <w:t xml:space="preserve">. V </w:t>
      </w:r>
      <w:r>
        <w:rPr>
          <w:i/>
        </w:rPr>
        <w:t>Uradnem listu</w:t>
      </w:r>
      <w:r>
        <w:t xml:space="preserve"> so izšli razpisi za sofinanciranje projektov v okviru meddržavnega znanstvenega sodelovanja z Argentino (gre za simpozije ipd.) in Bosno in Hercegovino. (gre za krajše in daljše obiske), vrednost ponudbe je po 10 mio, prijave do 15. septembra, teksta razpisov v pisarni. — MZT bo financiralo projekte naci</w:t>
      </w:r>
      <w:r>
        <w:t>onalnih raziskav. Slavisti se bodo prijavljali na področje humanistike in Narave in civilizacijsko-kulturne podobe slovenskega prostora in človeka skozi čas (NCKS). Glavno merilo za sprejem bo tehtnost bibliografije odgovornega nosilca v zadnjih treh letih. Vrednost razpisa je 1,5 milijarde sit. Za učitelje, zaposlene na FF, je maksimum 567 ur. Financiranje se začne 1. 1. 1999 in bo trajalo praviloma 3 leta. Razpisni obrazci so na http://www.mzt.si, rok 21. 9. — Ministrstvo za kulturo v UrL objavlja razpise</w:t>
      </w:r>
      <w:r>
        <w:t xml:space="preserve"> za založniške in knjižnične programe, posredovanje kulturnih vrednot, programov za zamejske Slovence, mednarodno kulturnmo sodelovanje, raziskovalne naloge s področja kulture in varstva kulturne dediščine. Rok 11. september. — Rok za prijavo za Zoisove štipendije je 30. 9. – kolegi, premislite, kdo od odličnih študentov, ki so se </w:t>
      </w:r>
      <w:r>
        <w:rPr>
          <w:i/>
        </w:rPr>
        <w:t>izkazali z javno priznanim izjemnim dosežkom</w:t>
      </w:r>
      <w:r>
        <w:t>, bi jo zaslužil, in ga predlagajte. Obrazec za prijavo, ki jo morata podpisati dva učitelja, in navodili za postopek je v oddelčni pis</w:t>
      </w:r>
      <w:r>
        <w:t xml:space="preserve">arni. </w:t>
      </w:r>
    </w:p>
    <w:p w:rsidR="00000000" w:rsidRDefault="000317DD">
      <w:pPr>
        <w:jc w:val="both"/>
        <w:rPr>
          <w:b/>
        </w:rPr>
      </w:pPr>
    </w:p>
    <w:p w:rsidR="00000000" w:rsidRDefault="000317DD">
      <w:pPr>
        <w:pBdr>
          <w:bottom w:val="single" w:sz="6" w:space="1" w:color="auto"/>
        </w:pBdr>
        <w:jc w:val="both"/>
        <w:rPr>
          <w:b/>
        </w:rPr>
      </w:pPr>
      <w:r>
        <w:rPr>
          <w:b/>
        </w:rPr>
        <w:t>Opomnik</w:t>
      </w:r>
      <w:r>
        <w:t>. V času počitnic bodo vsa osnovna sredstva na FF označena s črtno kodo. Zato pustite vse predale in omare odprte! — Slavisti smo zgled za natisnjene oddelčne študijske programe. Ker so lanski že pošli, spodbujam novo oddelčno vodstvo, da poskrbi za popravke in dopolnila ter natisne nove. — Zadnji senat je potrdil spremembe v zaključku študija na slovenistiki, prehoda med letniki in slovenistični doizobraževalni modul za komparativiste. Študentje se bodo tako za septembrski diplomski rok že p</w:t>
      </w:r>
      <w:r>
        <w:t>rijavljali po novem, torej bodo kot diplomski izpit prijavili le zadnjega, ki ga bodo želeli opraviti na literaturi (izbirali bodo med NSK 3, SSK 1, SSK 2 in Tipologijo) oziroma le SKJ 4, če bodo delali diplomsko nalogo pri literaturi. Na vse ostale izpite se bodo prijavili z navadnimi prijavnicami. Ustrezna pojasnila so na oglasnih deskah. Za novince velja, da bodo morali za prehod v naslednji letnik opraviti vse pogojne izpite, ki so našteti v študijskem programu, plus neopravljene izpite iz prejšnjega le</w:t>
      </w:r>
      <w:r>
        <w:t>tnika. — Proslava ob 80-letnici FF bo med 15. 1. in 7. 12. 1999. Predloge zanjo pričakujejo do konca oktobra. — Dekanatu je treba poslati imena vodij kateder (če je kje prišlo do rošad).</w:t>
      </w:r>
    </w:p>
    <w:p w:rsidR="00000000" w:rsidRDefault="000317DD">
      <w:pPr>
        <w:jc w:val="both"/>
        <w:rPr>
          <w:b/>
        </w:rPr>
      </w:pPr>
    </w:p>
    <w:p w:rsidR="00000000" w:rsidRDefault="000317DD">
      <w:pPr>
        <w:pBdr>
          <w:bottom w:val="single" w:sz="6" w:space="1" w:color="auto"/>
        </w:pBdr>
        <w:jc w:val="both"/>
      </w:pPr>
      <w:r>
        <w:rPr>
          <w:b/>
        </w:rPr>
        <w:t>Nazivi</w:t>
      </w:r>
      <w:r>
        <w:t>. Novi Zakon o strokovnih in znanstvenih naslovih (UrL 47-2047/98) ukazuje, da se strokovni in znanstveni nazivi določijo za oba spola. Diplomirani slovenist ženskega spola se bo po novem imenoval univerzitetna diplomirana slovenistka (univ. dipl. slov.), pri pedagoški varianti v nazivu ni sprememb: prof. slov. (Star</w:t>
      </w:r>
      <w:r>
        <w:t>i naziv je bil profesor slovenskega jezika s književnostjo.) Za druge naše smeri so predlogi nazivov naslednji: prof. ruš., univ. dipl. rus., univ. dipl. prim. sl. jez., prof. hrv., srb., mak. in univ. dipl. hrv., srb., mak. (univerzitetni diplomirani hrvatist-srbist-makedonist). Zaprošeni smo za pripombe. Prve izrekamo takoj: pri enopredmetni slovenščini predlog po pomoti ne upošteva nepedagoškega naziva univ. dipl. slov., za primerjalno slovansko jezikoslovje je krajšava sl. manj ustrezna od krajšave sla.</w:t>
      </w:r>
      <w:r>
        <w:t xml:space="preserve"> Nerodne oznake diplomantov južnoslovanske filologije bi se lahko poenostavile v prof. juž. sla. filol. (profesorica južnoslovanske filologije) in univ. dipl. juž. sla. filol. (univerzitetna diplomirana južnoslovanska filologinja). Nazivi v kreditnem študiju se bodo oblikovali po prevladujočem delu študijskega programa. V diplomi podiplomskega študija se bo lahko označilo znanstveno področje, npr. slovenska književnost, splošno jezikoslovje ipd., vendar ta ne bodo sestavni del naslova, ki se bo glasil magis</w:t>
      </w:r>
      <w:r>
        <w:t>ter/magistrica znanosti ali umetnosti in doktor/doktorica znanosti. Strokovni nazivi se dodajajo imenu in priimku (Marija Novak, prof.), znanstveni pa stoje spredaj (dr. Marija Novak, mag. Marjan Novak). Medicinci z diplomo so dr. med., veterinarji dr. vet. med., zobarji dr. med., farmacevti pa mag. farm. Zavodi, ki ne uskladijo nazivov, ki jih podeljujejo, bodo kaznovani z 1 mio sit kazni. Spremembo starega naziva lahko prosilci zahtevajo proti plačilu stroškov za izdajo nove listine. — Aleš Bjelčevič je p</w:t>
      </w:r>
      <w:r>
        <w:t>ostal docent za slovensko književnost, Vojko Gorjanc pa ponovno asistent za slovenski jezik.</w:t>
      </w:r>
    </w:p>
    <w:p w:rsidR="00000000" w:rsidRDefault="000317DD">
      <w:pPr>
        <w:jc w:val="both"/>
      </w:pPr>
    </w:p>
    <w:p w:rsidR="00000000" w:rsidRDefault="000317DD">
      <w:pPr>
        <w:pBdr>
          <w:bottom w:val="single" w:sz="6" w:space="1" w:color="auto"/>
        </w:pBdr>
        <w:jc w:val="both"/>
      </w:pPr>
      <w:r>
        <w:rPr>
          <w:b/>
        </w:rPr>
        <w:t>Od spočitih ljudi</w:t>
      </w:r>
      <w:r>
        <w:t>. Marko Juvan pošilja iz Baške na Krku razglednico z naslednjo vsebino: "Po najnovejšem branju paleontologa in paleografa akad. prof. dr. Vacanciusa na Bašćanski plošći piše: 'Jaz, Marko iz Zgornije Šiške, imam se dob</w:t>
      </w:r>
      <w:r>
        <w:rPr>
          <w:rFonts w:ascii="HM Phonetic" w:hAnsi="HM Phonetic"/>
        </w:rPr>
        <w:t>6ro in ho</w:t>
      </w:r>
      <w:r>
        <w:t>čo se ešče imeti dob6ro na veke vekov!'"</w:t>
      </w:r>
    </w:p>
    <w:p w:rsidR="00000000" w:rsidRDefault="000317DD">
      <w:pPr>
        <w:jc w:val="both"/>
      </w:pPr>
    </w:p>
    <w:p w:rsidR="00000000" w:rsidRDefault="000317DD">
      <w:pPr>
        <w:pBdr>
          <w:bottom w:val="single" w:sz="6" w:space="1" w:color="auto"/>
        </w:pBdr>
        <w:jc w:val="both"/>
      </w:pPr>
      <w:r>
        <w:rPr>
          <w:b/>
        </w:rPr>
        <w:t>Doktorati</w:t>
      </w:r>
      <w:r>
        <w:t>. Senat UL je napravil še en korak k lažji prekvalifikaciji magistrskega v doktorski študij. Veljal bo za vse, ki se bodo vp</w:t>
      </w:r>
      <w:r>
        <w:t>isali na podiplomski študij v letu 1998/99, in bo omogočil kandidatom, ki se bodo posebej izkazali pri magistrskem študiju, v roku opravili vse obveznosti prvega letnika magistrskega študija, ki bodo uspešni pri raziskovalnem delu in se bodo izkazali z avtorstvom v publikaciji, ki jo stroka priznava za mednarodno, da preidejo na neposredni doktorski študij. Vlogo napiše mentor, sprejme senat fakultete, pred sprejetjem teme mora kandidat opraviti vse magistrske izpite razen magistrskega dela.</w:t>
      </w:r>
    </w:p>
    <w:p w:rsidR="00000000" w:rsidRDefault="000317DD">
      <w:pPr>
        <w:jc w:val="both"/>
      </w:pPr>
    </w:p>
    <w:p w:rsidR="00000000" w:rsidRDefault="000317DD">
      <w:pPr>
        <w:pBdr>
          <w:bottom w:val="single" w:sz="6" w:space="1" w:color="auto"/>
        </w:pBdr>
        <w:jc w:val="both"/>
      </w:pPr>
      <w:r>
        <w:rPr>
          <w:b/>
        </w:rPr>
        <w:t>Podiplomski št</w:t>
      </w:r>
      <w:r>
        <w:rPr>
          <w:b/>
        </w:rPr>
        <w:t>udij</w:t>
      </w:r>
      <w:r>
        <w:t>. Nekateri fakultetni jezikoslovci in literati smo se 8. 7. pogovarjali o možnostih za del skupnega podiplomskega programa. Priložnost zanj sta dva temeljna predmeta individualnih programov, ki imata pri slovenističnih literatiz naslov Izbrana poglavja iz literarne teorije in metodologije in Izbrana poglavja iz literarne zgodovine. Širši interes se zna zbuditi tudi ob ponudbi v okviru usmeritvenih dveh predmetov: pri slovenski literaturi so to npr. naratologija, verzologija, didaktika, sociologija liter</w:t>
      </w:r>
      <w:r>
        <w:t xml:space="preserve">ature ... Tu bi se lahko zvrstili predavatelji z različnih oddelkov in v zaporedju dveh, štirih ali šestih ur odpredavali svojo specialnost, mesto pa bi bilo tudi za enkratna predavanja gostujočih profesorjev. Prosimo za ponudbo konkretnih predavanj s podatkom o številu ur in pod kakšen naslov bi sodila. Ure bodo financirane. Pri predmetih z več izvajalci bi bila oblika preverjanja znanja referat ali aktivno sodelovanje pri zaključnem simpozijskem srečanju ipd. Ker bo država podiplomski študij financirala, </w:t>
      </w:r>
      <w:r>
        <w:t xml:space="preserve">razliko pa bo tako kot do sedaj lahko pokrila štipendija SZF, predvidevamo večji vpis na ta študij. — Boža Krakar-Vogel zase že predlaga predavanja iz poučevanja književnosti. — Razpis za podiplomski študij našteva pri slavistiki 27 (sedemindvajset!) smeri, kar je glede na bodoči enotni naziv mag. znanosti nesmiselno razdrobljeno in neprimerno za obvladovanje bodočega porasta vpisanih. Najbolj bode v oči kar 11 smeri v okviru južnoslovanske filologije. Nepotrebna je tudi stara omejitev vpisa na "v skladu s </w:t>
      </w:r>
      <w:r>
        <w:t>potrebami največ pet do petnajst slušateljev" (!?). Mentorji, vključujte kandidate v raziskovalne projekte! Mentorji so lahko le aktivni učitelji. Prijave za vpis bo sprejemal referat za podiplomski študij FF do 31. avgusta, vpis pa bo v sobi 518 od 1. do 14. oktobra. Ker država obljublja sofinanciranje, se mi zdi vpisnina 283.800 sit za letnik in 75.680 sit za zagovor nejasnja, in sem zaprosil za pojasnilo. MZT in MŠŠ sta za financiranje podiplomskega študija namenili po 100 mio sit. MZT bo zagotovilo "naj</w:t>
      </w:r>
      <w:r>
        <w:t>več 40 % normirane šolnine za prvič v posamezni letnik vpisanega študenta za podiplomski študij tistih prijaviteljev (tj. fakultet, mh), ki bodo izpolnjevali pogoje za dodelitev sredstev". FF se mora prijaviti na MZT do 4. septembra in pri MŠŠ do 1. sept., zato prosim predstojnike kateder za takojšnje morebitne konkretne popravke prijave. Poglejte si jo v pisarni.</w:t>
      </w:r>
    </w:p>
    <w:p w:rsidR="00000000" w:rsidRDefault="000317DD">
      <w:pPr>
        <w:jc w:val="both"/>
      </w:pPr>
    </w:p>
    <w:p w:rsidR="00000000" w:rsidRDefault="000317DD">
      <w:pPr>
        <w:pBdr>
          <w:bottom w:val="single" w:sz="6" w:space="1" w:color="auto"/>
        </w:pBdr>
        <w:jc w:val="both"/>
      </w:pPr>
      <w:r>
        <w:rPr>
          <w:b/>
        </w:rPr>
        <w:t>Odgovor na ugovor</w:t>
      </w:r>
      <w:r>
        <w:t>. Jure Zupan komentira pripombo Aleksandre Derganc, da podatek o MR pri jezikoslovju v njegovi tabeli 6 iz članka v Delu 17. ju</w:t>
      </w:r>
      <w:r>
        <w:t xml:space="preserve">nija 1998, ne drži. "Med devetimi prijavitelji projektov v letu 1997 ni nobenega mladega raziskovalca (raziskovalca, ki bi doktoriral po letu 93)." Podatek "izhaja iz podatkovne base Cobiss". Če je med MR kateri doktoriral po letu 1993, naj to popravi v uradni Cobissovi bibliografiji. — "Vaše poročilo v </w:t>
      </w:r>
      <w:r>
        <w:rPr>
          <w:i/>
        </w:rPr>
        <w:t>Novicah</w:t>
      </w:r>
      <w:r>
        <w:t xml:space="preserve"> je dokaj točno. Le pri MR v bistvu ne gre za prave MR, ampak za tiste, ki so bili (!) MR in sedaj prijavljajo projekte. Gre za mlajše doktorje znanosti, ki so ravnokar (po letu 1993) postali doktorji</w:t>
      </w:r>
      <w:r>
        <w:t xml:space="preserve"> in prijavljajo projekte. To s sedanjimi MR ali z razpisom za MR nima nobene zveze. Vsak, ki prijavlja projekt, mora imeti doktorat! V bistvu MZT zanima, kako se področje pomlaja in koliko drže vse niti v rokah 'stari in preizkušeni kadri', oziroma kako se mladi prebijajo naprej. MZT namreč 'skrbi' tudi za neboleč prehod med generacijami – in to vseskozi in ne le v posameznih obdobjih, torej dolgoročno. Zato je pojavljanje mlajših raziskovalcev na razpisih tudi pomembno."</w:t>
      </w:r>
    </w:p>
    <w:p w:rsidR="00000000" w:rsidRDefault="000317DD">
      <w:pPr>
        <w:jc w:val="both"/>
      </w:pPr>
    </w:p>
    <w:p w:rsidR="00000000" w:rsidRDefault="000317DD">
      <w:pPr>
        <w:pBdr>
          <w:bottom w:val="single" w:sz="6" w:space="1" w:color="auto"/>
        </w:pBdr>
        <w:jc w:val="both"/>
      </w:pPr>
      <w:r>
        <w:rPr>
          <w:b/>
        </w:rPr>
        <w:t>Verzologija</w:t>
      </w:r>
      <w:r>
        <w:t xml:space="preserve">. Aleš Bjelčevič piše: </w:t>
      </w:r>
      <w:r>
        <w:t>"Od 23. do 27. junija je bila na matematično-fizikalni fakulteti v Peterburgu konferenca Lingvističeskaja i prikladnaja poetika v sisteme sovremennyh nauk. Referati so bili razdeljeni v 7 sekcij: novi pristopi v lingvistični poetiki; verz in gramatika, pesniške oblike in strofika; verz, leksika in semantika; meter, ritem, rima (tu sem nastopil A. Bjelčevič); folklorni verz; prevajanje verza. Predzadnji dan je bila tudi delavnica o računalniški analizi literature. Vsega skupaj je bilo 54 referatov, med njimi</w:t>
      </w:r>
      <w:r>
        <w:t xml:space="preserve"> kar nekaj takih, ki so poročali o rezultatih kolektivnega dela. S kolektivnim delom se posebej lahko pohvali filologija v Smolensku pod vodstvom V. S. Baevskega (tu bo čez tri leta naslednja konferenca), ki z rednimi in podiplomskimi študenti izvaja kar nekaj projektov. Timsko delo je značilno tudi za matematike (v Peterburgu imajo katedro za matematično lingvistiko). Referenti so bili iz Rusije, Poljske, Bolgarije, Belorusije, Estonije, Uzbekistana, Armenije, Slovenije, Jugoslavije, Italije, ZDA, Kanade, </w:t>
      </w:r>
      <w:r>
        <w:t>Nove Zelandije, Anglije, Nemčije in Finske. — Referati so potekali od 9. do 17.30, pozneje pa smo bili referenti prostovoljno prisiljeni v še naprejšnje druženje (stanovali smo v študentskem naselju), saj smo bili od centra mesta oddaljeni uro vožnje. Razlogov za dolgo druženje (bele noči!) je bilo več, na enem od njih smo ob enih zjutraj po tretji steklenici manastirskega vina (v čast mojega novorojenca) v mednarodni zasedbi Rusija, Poljska, Bolgarija, ZDA, Nova Zelandija, Jugoslavija in Slovenija ustanovi</w:t>
      </w:r>
      <w:r>
        <w:t>li ASS (asociacijo slavjanskih stihovedov), pozneje na predlog Amerikanca preimenovano v SOS (slavjanskoe obščestvo stihovedov). Člani društva naj bi vsako leto v drugi državi organizirali verzološke seminarje, podobne nekdanjim novosadskim kolokvijem Metrica et poetica, ki jih je do vojne vodil Svetozar Petrović. Predsednica simpozija tega občestva naslednji dan žal ni potdila. Naj še hvaležno povem, da mi je pot v Peterburg plačal Soros. — Na neki konferenci v Peterhofu je prof. L. V. Zlatoustova vabila n</w:t>
      </w:r>
      <w:r>
        <w:t>a konferenco o Puškinu. Če se prav spomnim, bo konferenca spomladi 1999, prijave pa je treba poslati do septembra letos na elektronski naslov prof. Zlatoustove lphone@philol.msu.ru. Rekla je, naj vabila širimo tudi doma."</w:t>
      </w:r>
    </w:p>
    <w:p w:rsidR="00000000" w:rsidRDefault="000317DD">
      <w:pPr>
        <w:jc w:val="both"/>
        <w:rPr>
          <w:b/>
        </w:rPr>
      </w:pPr>
    </w:p>
    <w:p w:rsidR="00000000" w:rsidRDefault="000317DD">
      <w:pPr>
        <w:pBdr>
          <w:bottom w:val="single" w:sz="6" w:space="1" w:color="auto"/>
        </w:pBdr>
        <w:jc w:val="both"/>
      </w:pPr>
      <w:r>
        <w:rPr>
          <w:b/>
        </w:rPr>
        <w:t xml:space="preserve">Center. </w:t>
      </w:r>
      <w:r>
        <w:t xml:space="preserve">Končale so se slavistične poletne prireditve. V medijih so bile kar lepo spremljane. V spominu nam je ostala zlasti velika slika predsednice Erike Kržišnik v </w:t>
      </w:r>
      <w:r>
        <w:rPr>
          <w:i/>
        </w:rPr>
        <w:t>Delu</w:t>
      </w:r>
      <w:r>
        <w:t xml:space="preserve">. Peter Scherber je izjavil, da je bila ekskurzija na Kozjansko ena najlepših, če na najlepša do sedaj. — Peter Kolšek </w:t>
      </w:r>
      <w:r>
        <w:t xml:space="preserve">je poročal o okrogli mizi, ki so se je udeležili Alojz Ihan, Aleš Debeljak, Mišo Alkalaj in Janez Suhadolc, na prvi strani sobotne priloge </w:t>
      </w:r>
      <w:r>
        <w:rPr>
          <w:i/>
        </w:rPr>
        <w:t>Dela</w:t>
      </w:r>
      <w:r>
        <w:t xml:space="preserve"> 11. 7. pa je pod naslovom Slovenistika in logistika povšečno razmišljal o dolžnostih države do slovenščine za tujce. Marc L. Greenberg se je 18. 7. odzval na ta članek s predlogom, da Slovenija ustanovi in "zakupi" slovenistično katedro (endowed chair) na ameriški univerzi, ker bi bilo to v trenutku zmanjšanega interesa za slovenščino optimalno. Stroški take naložbe</w:t>
      </w:r>
      <w:r>
        <w:t xml:space="preserve"> so menda okoli 1,5 mio $. — V isti številki komentira SSJLK 6 udeležencev (s slikami). V </w:t>
      </w:r>
      <w:r>
        <w:rPr>
          <w:i/>
        </w:rPr>
        <w:t>Delu</w:t>
      </w:r>
      <w:r>
        <w:t xml:space="preserve"> 26. 7. pa je prav tako s sliko in besedo zajeto šest udeležencev Poletne šole. — FF bi želela na 450 m</w:t>
      </w:r>
      <w:r>
        <w:rPr>
          <w:vertAlign w:val="superscript"/>
        </w:rPr>
        <w:t>2</w:t>
      </w:r>
      <w:r>
        <w:t>, ki jih ji ponuja Pravna fakulteta na novi lokaciji v bivši tiskarni Ljudska pravica, preseliti Center za slovenščino kot drugi ali tuji jezik. Trajno prostorsko rešitev za oddelke pa vidi v pridobitvi stavbe sosednje srednje tehnične šole.</w:t>
      </w:r>
    </w:p>
    <w:p w:rsidR="00000000" w:rsidRDefault="000317DD">
      <w:pPr>
        <w:jc w:val="both"/>
      </w:pPr>
    </w:p>
    <w:p w:rsidR="00000000" w:rsidRDefault="000317DD">
      <w:pPr>
        <w:pBdr>
          <w:bottom w:val="single" w:sz="6" w:space="1" w:color="auto"/>
        </w:pBdr>
        <w:jc w:val="both"/>
      </w:pPr>
      <w:r>
        <w:rPr>
          <w:b/>
        </w:rPr>
        <w:t>E-reči</w:t>
      </w:r>
      <w:r>
        <w:t>. Http://www.panglot.com/searchmeg.html. Po Megiserjevem slovarju</w:t>
      </w:r>
      <w:r>
        <w:t xml:space="preserve"> se lahko zdaj išče tudi v angleščini. Avtor David Stermole bo vesel ogleda strani in vaših komentarjev. — Http://www.chass.utoronto.ca/~lachance/hyper/hypertoc.htm – razprave o teoriji hiperteksta.</w:t>
      </w:r>
    </w:p>
    <w:p w:rsidR="00000000" w:rsidRDefault="000317DD">
      <w:pPr>
        <w:jc w:val="both"/>
      </w:pPr>
    </w:p>
    <w:p w:rsidR="00000000" w:rsidRDefault="000317DD">
      <w:pPr>
        <w:pBdr>
          <w:bottom w:val="single" w:sz="6" w:space="1" w:color="auto"/>
        </w:pBdr>
        <w:jc w:val="both"/>
      </w:pPr>
      <w:r>
        <w:rPr>
          <w:b/>
        </w:rPr>
        <w:t>Novosti</w:t>
      </w:r>
      <w:r>
        <w:t xml:space="preserve">. Naenkrat sta izšli 5. in 6. številka JiS-a s prispevki naših kolegov. Tisk ene dvojne številke bi reč pocenil. Taras Kermauner ima spet dve novi knjigi o slovenski dramatiki: </w:t>
      </w:r>
      <w:r>
        <w:rPr>
          <w:i/>
        </w:rPr>
        <w:t>Svetost, čudež, žrtev, 1</w:t>
      </w:r>
      <w:r>
        <w:t xml:space="preserve"> in </w:t>
      </w:r>
      <w:r>
        <w:rPr>
          <w:i/>
        </w:rPr>
        <w:t>Leto 1940: Trideseta leta</w:t>
      </w:r>
      <w:r>
        <w:t>. — Henryju Cooperju, ki se je za kratek čas mudil v Ljubljani, hvala za po</w:t>
      </w:r>
      <w:r>
        <w:t xml:space="preserve">darjene izvode </w:t>
      </w:r>
      <w:r>
        <w:rPr>
          <w:i/>
        </w:rPr>
        <w:t>Indiana Slavic Studies</w:t>
      </w:r>
      <w:r>
        <w:t xml:space="preserve"> 7 (1994) in 8 (1996) ter </w:t>
      </w:r>
      <w:r>
        <w:rPr>
          <w:i/>
        </w:rPr>
        <w:t>Jorunal of Slavic Linguistics</w:t>
      </w:r>
      <w:r>
        <w:t xml:space="preserve"> 3/1 (1997). — Ob 20-letnici zbirke Glasovi odgovarja v </w:t>
      </w:r>
      <w:r>
        <w:rPr>
          <w:i/>
        </w:rPr>
        <w:t>Delu</w:t>
      </w:r>
      <w:r>
        <w:t xml:space="preserve"> 16. 7. urednica Marija Stanonik na vprašanja novinarke Tanje Jaklič. — Slavo Šerc prav tam piše o nemškem klasičnem filologu K. A. Böttigerju in 30. julija objavlja intervju z nemškim avtorjem, ki ga prevaja, Helmutom Krausserjem. — Anka Sollner-Perdih je uredila drugo letošnjo številko seznama knjižničnih novosti. </w:t>
      </w:r>
    </w:p>
    <w:p w:rsidR="00000000" w:rsidRDefault="000317DD">
      <w:pPr>
        <w:jc w:val="both"/>
      </w:pPr>
    </w:p>
    <w:p w:rsidR="00000000" w:rsidRDefault="000317DD">
      <w:pPr>
        <w:pBdr>
          <w:bottom w:val="single" w:sz="6" w:space="1" w:color="auto"/>
        </w:pBdr>
        <w:jc w:val="both"/>
      </w:pPr>
      <w:r>
        <w:rPr>
          <w:b/>
        </w:rPr>
        <w:t>Knjižnica</w:t>
      </w:r>
      <w:r>
        <w:t>. Od fakultetnih organov smo do</w:t>
      </w:r>
      <w:r>
        <w:t xml:space="preserve">bili ustno zagotovilo, da se bo zaposlitev Anke Polajnar v knjižnici rešila 1. septembra v skladu z našimi zahtevami, to je za nedoločen čas. — Vodja oddelčne knjižnice Anka Sollner-Perdih je zaprosila za stalnega demonstratorja za pomoč pri delu. Ker vemo, da je gostota prometa v knjižnici pogosto res težko obvladljiva, bomo prošnji ugodili, za financiranje pa najprej zaprosili Center. </w:t>
      </w:r>
    </w:p>
    <w:p w:rsidR="00000000" w:rsidRDefault="000317DD">
      <w:pPr>
        <w:jc w:val="both"/>
      </w:pPr>
    </w:p>
    <w:p w:rsidR="00000000" w:rsidRDefault="000317DD">
      <w:pPr>
        <w:pBdr>
          <w:bottom w:val="single" w:sz="6" w:space="1" w:color="auto"/>
        </w:pBdr>
        <w:jc w:val="both"/>
      </w:pPr>
      <w:r>
        <w:rPr>
          <w:b/>
        </w:rPr>
        <w:t>Razno</w:t>
      </w:r>
      <w:r>
        <w:t>. Marija Stanonik ponovno predlaga uradno preimenovanje predmeta Ustno slovstvo v Slovstveno folkloro. Zraven spraš</w:t>
      </w:r>
      <w:r>
        <w:t>uje, ali študentje pri njej lahko prijavijo diplomsko nalogo. Odgovarjam, da je predlog za ustrezno spremembno naslova predmeta povezan tudi s spremembo naziva katedre za Starejšo slovensko književnost in ustno slovstvo. Prepričan sem, da je kateder na FF preveč in da se majhne katedre (pogosto sestavljene iz enega samega učitelja) ne sestajajo. Katedere za Novejšo in sodobno slovensko književnost ter za Starejšo slovensko književnost bi brez škode združili ter s tem rešili tudi problem imena katedre. Sprem</w:t>
      </w:r>
      <w:r>
        <w:t xml:space="preserve">emba imena in organizacije je seveda sprememba fakultetnega statuta in mora zato skozi senat. Predlog bo vzela v roke bodoča predstojnica Irena Novak-Popov. Glede diplomskih nalog pa je dolgoletna praksa taka, da jih študentje lahko prijavijo pri katerem koli predmetu, vendar jih to ne odvezuje obiskovanja napovedanih diplomskih seminarjev, kjer naredijo seminarski referat. Diplomsko nalogo potem zagovarjajo v okviru rednih ur učitelja, pri katerem delajo nalogo. </w:t>
      </w:r>
    </w:p>
    <w:p w:rsidR="00000000" w:rsidRDefault="000317DD">
      <w:pPr>
        <w:jc w:val="both"/>
      </w:pPr>
    </w:p>
    <w:p w:rsidR="00000000" w:rsidRDefault="000317DD">
      <w:pPr>
        <w:jc w:val="both"/>
      </w:pPr>
      <w:r>
        <w:t>Še naprej lepe počitnice vam želi</w:t>
      </w:r>
    </w:p>
    <w:p w:rsidR="00000000" w:rsidRDefault="000317DD">
      <w:pPr>
        <w:jc w:val="right"/>
      </w:pPr>
      <w:r>
        <w:t>Miran Hl</w:t>
      </w:r>
      <w:r>
        <w:t>adnik</w:t>
      </w:r>
    </w:p>
    <w:p w:rsidR="000317DD" w:rsidRDefault="000317DD">
      <w:pPr>
        <w:jc w:val="both"/>
      </w:pPr>
    </w:p>
    <w:sectPr w:rsidR="000317DD">
      <w:headerReference w:type="even" r:id="rId7"/>
      <w:headerReference w:type="default" r:id="rId8"/>
      <w:pgSz w:w="12242" w:h="15842" w:code="1"/>
      <w:pgMar w:top="1418" w:right="1134" w:bottom="1418" w:left="1588" w:header="567" w:footer="0" w:gutter="0"/>
      <w:cols w:space="708" w:equalWidth="0">
        <w:col w:w="9688"/>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7DD" w:rsidRDefault="000317DD" w:rsidP="00F5656A">
      <w:r>
        <w:separator/>
      </w:r>
    </w:p>
  </w:endnote>
  <w:endnote w:type="continuationSeparator" w:id="0">
    <w:p w:rsidR="000317DD" w:rsidRDefault="000317DD" w:rsidP="00F56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Special G1">
    <w:charset w:val="02"/>
    <w:family w:val="roman"/>
    <w:pitch w:val="variable"/>
    <w:sig w:usb0="00000000" w:usb1="00000000" w:usb2="00000000" w:usb3="00000000" w:csb0="00000000" w:csb1="00000000"/>
  </w:font>
  <w:font w:name="Albertus (WE)">
    <w:panose1 w:val="00000000000000000000"/>
    <w:charset w:val="EE"/>
    <w:family w:val="swiss"/>
    <w:notTrueType/>
    <w:pitch w:val="variable"/>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Makedonski Tajms">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M Phonetic">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7DD" w:rsidRDefault="000317DD" w:rsidP="00F5656A">
      <w:r>
        <w:separator/>
      </w:r>
    </w:p>
  </w:footnote>
  <w:footnote w:type="continuationSeparator" w:id="0">
    <w:p w:rsidR="000317DD" w:rsidRDefault="000317DD" w:rsidP="00F56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17DD">
    <w:pPr>
      <w:pStyle w:val="Glava"/>
      <w:framePr w:wrap="around" w:vAnchor="text" w:hAnchor="margin" w:xAlign="outside"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000000" w:rsidRDefault="000317DD">
    <w:pPr>
      <w:pStyle w:val="Glava"/>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317DD">
    <w:pPr>
      <w:pStyle w:val="Glava"/>
      <w:framePr w:wrap="around" w:vAnchor="text" w:hAnchor="margin" w:xAlign="outside"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470516">
      <w:rPr>
        <w:rStyle w:val="tevilkastrani"/>
        <w:noProof/>
      </w:rPr>
      <w:t>162</w:t>
    </w:r>
    <w:r>
      <w:rPr>
        <w:rStyle w:val="tevilkastrani"/>
      </w:rPr>
      <w:fldChar w:fldCharType="end"/>
    </w:r>
  </w:p>
  <w:p w:rsidR="00000000" w:rsidRDefault="000317DD">
    <w:pPr>
      <w:pStyle w:val="Glava"/>
      <w:pBdr>
        <w:bottom w:val="single" w:sz="6" w:space="1" w:color="auto"/>
      </w:pBdr>
      <w:tabs>
        <w:tab w:val="clear" w:pos="9072"/>
        <w:tab w:val="right" w:pos="9923"/>
      </w:tabs>
      <w:ind w:right="-11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E24FE8"/>
    <w:lvl w:ilvl="0">
      <w:numFmt w:val="bullet"/>
      <w:lvlText w:val="*"/>
      <w:lvlJc w:val="left"/>
    </w:lvl>
  </w:abstractNum>
  <w:abstractNum w:abstractNumId="1">
    <w:nsid w:val="3D906E8A"/>
    <w:multiLevelType w:val="singleLevel"/>
    <w:tmpl w:val="F76EF64E"/>
    <w:lvl w:ilvl="0">
      <w:start w:val="1"/>
      <w:numFmt w:val="decimal"/>
      <w:lvlText w:val="%1."/>
      <w:legacy w:legacy="1" w:legacySpace="0" w:legacyIndent="283"/>
      <w:lvlJc w:val="left"/>
      <w:pPr>
        <w:ind w:left="283" w:hanging="283"/>
      </w:pPr>
    </w:lvl>
  </w:abstractNum>
  <w:abstractNum w:abstractNumId="2">
    <w:nsid w:val="48AA6F94"/>
    <w:multiLevelType w:val="singleLevel"/>
    <w:tmpl w:val="F76EF64E"/>
    <w:lvl w:ilvl="0">
      <w:start w:val="1"/>
      <w:numFmt w:val="decimal"/>
      <w:lvlText w:val="%1."/>
      <w:legacy w:legacy="1" w:legacySpace="0" w:legacyIndent="283"/>
      <w:lvlJc w:val="left"/>
      <w:pPr>
        <w:ind w:left="283" w:hanging="283"/>
      </w:pPr>
    </w:lvl>
  </w:abstractNum>
  <w:abstractNum w:abstractNumId="3">
    <w:nsid w:val="7D3A5FAD"/>
    <w:multiLevelType w:val="singleLevel"/>
    <w:tmpl w:val="62DAB5B6"/>
    <w:lvl w:ilvl="0">
      <w:start w:val="20"/>
      <w:numFmt w:val="decimal"/>
      <w:lvlText w:val="%1. "/>
      <w:legacy w:legacy="1" w:legacySpace="0" w:legacyIndent="283"/>
      <w:lvlJc w:val="left"/>
      <w:pPr>
        <w:ind w:left="283" w:hanging="283"/>
      </w:pPr>
      <w:rPr>
        <w:rFonts w:ascii="Times New Roman" w:hAnsi="Times New Roman" w:cs="Times New Roman" w:hint="default"/>
        <w:b w:val="0"/>
        <w:i w:val="0"/>
        <w:sz w:val="24"/>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20"/>
  <w:displayVerticalDrawingGridEvery w:val="0"/>
  <w:doNotUseMarginsForDrawingGridOrigin/>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470516"/>
    <w:rsid w:val="000317DD"/>
    <w:rsid w:val="0047051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overflowPunct w:val="0"/>
      <w:autoSpaceDE w:val="0"/>
      <w:autoSpaceDN w:val="0"/>
      <w:adjustRightInd w:val="0"/>
      <w:textAlignment w:val="baseline"/>
    </w:pPr>
    <w:rPr>
      <w:sz w:val="24"/>
    </w:rPr>
  </w:style>
  <w:style w:type="paragraph" w:styleId="Naslov1">
    <w:name w:val="heading 1"/>
    <w:basedOn w:val="Navaden"/>
    <w:next w:val="Navaden"/>
    <w:qFormat/>
    <w:pPr>
      <w:keepNext/>
      <w:spacing w:before="240" w:after="60"/>
      <w:outlineLvl w:val="0"/>
    </w:pPr>
    <w:rPr>
      <w:rFonts w:ascii="Arial" w:hAnsi="Arial"/>
      <w:b/>
      <w:kern w:val="28"/>
      <w:sz w:val="28"/>
    </w:rPr>
  </w:style>
  <w:style w:type="paragraph" w:styleId="Naslov2">
    <w:name w:val="heading 2"/>
    <w:basedOn w:val="Navaden"/>
    <w:next w:val="Navaden"/>
    <w:qFormat/>
    <w:pPr>
      <w:keepNext/>
      <w:spacing w:before="240" w:after="60"/>
      <w:outlineLvl w:val="1"/>
    </w:pPr>
    <w:rPr>
      <w:rFonts w:ascii="Arial" w:hAnsi="Arial"/>
      <w:b/>
      <w:i/>
    </w:rPr>
  </w:style>
  <w:style w:type="paragraph" w:styleId="Naslov3">
    <w:name w:val="heading 3"/>
    <w:basedOn w:val="Navaden"/>
    <w:next w:val="Navaden"/>
    <w:qFormat/>
    <w:pPr>
      <w:keepNext/>
      <w:spacing w:before="240" w:after="60"/>
      <w:outlineLvl w:val="2"/>
    </w:pPr>
    <w:rPr>
      <w:b/>
    </w:rPr>
  </w:style>
  <w:style w:type="character" w:default="1" w:styleId="Privzetapisavaodstavka">
    <w:name w:val="Default Paragraph Font"/>
    <w:semiHidden/>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citat">
    <w:name w:val="citat"/>
    <w:basedOn w:val="Navaden"/>
    <w:next w:val="Navaden"/>
    <w:pPr>
      <w:ind w:left="567"/>
      <w:jc w:val="both"/>
    </w:pPr>
    <w:rPr>
      <w:i/>
    </w:rPr>
  </w:style>
  <w:style w:type="paragraph" w:styleId="Telobesedila">
    <w:name w:val="Body Text"/>
    <w:basedOn w:val="Navaden"/>
    <w:semiHidden/>
    <w:pPr>
      <w:spacing w:after="120"/>
    </w:pPr>
    <w:rPr>
      <w:lang w:val="en-GB"/>
    </w:rPr>
  </w:style>
  <w:style w:type="paragraph" w:styleId="Glava">
    <w:name w:val="header"/>
    <w:basedOn w:val="Navaden"/>
    <w:semiHidden/>
    <w:pPr>
      <w:tabs>
        <w:tab w:val="center" w:pos="4536"/>
        <w:tab w:val="right" w:pos="9072"/>
      </w:tabs>
    </w:pPr>
  </w:style>
  <w:style w:type="paragraph" w:styleId="Noga">
    <w:name w:val="footer"/>
    <w:basedOn w:val="Navaden"/>
    <w:semiHidden/>
    <w:pPr>
      <w:tabs>
        <w:tab w:val="center" w:pos="4536"/>
        <w:tab w:val="right" w:pos="9072"/>
      </w:tabs>
    </w:pPr>
  </w:style>
  <w:style w:type="character" w:styleId="tevilkastrani">
    <w:name w:val="page number"/>
    <w:basedOn w:val="Privzetapisavaodstavka"/>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163</Pages>
  <Words>88042</Words>
  <Characters>591645</Characters>
  <Application>Microsoft Office Word</Application>
  <DocSecurity>0</DocSecurity>
  <Lines>9860</Lines>
  <Paragraphs>5571</Paragraphs>
  <ScaleCrop>false</ScaleCrop>
  <HeadingPairs>
    <vt:vector size="2" baseType="variant">
      <vt:variant>
        <vt:lpstr>Novice Oddelka za slovanske jezike in književnosti</vt:lpstr>
      </vt:variant>
      <vt:variant>
        <vt:i4>0</vt:i4>
      </vt:variant>
    </vt:vector>
  </HeadingPairs>
  <Company>ff</Company>
  <LinksUpToDate>false</LinksUpToDate>
  <CharactersWithSpaces>674116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Novice Oddelka za slovanske jezike in književnosti</dc:title>
  <dc:creator>Miran Hladnik</dc:creator>
  <cp:lastModifiedBy>Rec.</cp:lastModifiedBy>
  <cp:revision>2</cp:revision>
  <cp:lastPrinted>1998-09-15T12:55:00Z</cp:lastPrinted>
  <dcterms:created xsi:type="dcterms:W3CDTF">2016-01-19T17:18:00Z</dcterms:created>
  <dcterms:modified xsi:type="dcterms:W3CDTF">2016-01-19T17:18:00Z</dcterms:modified>
</cp:coreProperties>
</file>